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F42B4" w14:textId="2343AA4C" w:rsidR="00A237FF" w:rsidRDefault="00DC2403" w:rsidP="00A237FF">
      <w:pPr>
        <w:pStyle w:val="Title"/>
        <w:rPr>
          <w:rStyle w:val="Heading1Cha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5E8F555" wp14:editId="0F3754DF">
                <wp:simplePos x="0" y="0"/>
                <wp:positionH relativeFrom="column">
                  <wp:posOffset>-6773</wp:posOffset>
                </wp:positionH>
                <wp:positionV relativeFrom="paragraph">
                  <wp:posOffset>-635</wp:posOffset>
                </wp:positionV>
                <wp:extent cx="3929380" cy="1220470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9380" cy="1220470"/>
                          <a:chOff x="0" y="0"/>
                          <a:chExt cx="3929380" cy="1220470"/>
                        </a:xfrm>
                      </wpg:grpSpPr>
                      <pic:pic xmlns:pic="http://schemas.openxmlformats.org/drawingml/2006/picture">
                        <pic:nvPicPr>
                          <pic:cNvPr id="6" name="Picture 9" descr="Icon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470" cy="1220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14500" y="127000"/>
                            <a:ext cx="2214880" cy="101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Straight Connector 10"/>
                        <wps:cNvCnPr/>
                        <wps:spPr>
                          <a:xfrm>
                            <a:off x="1485900" y="127000"/>
                            <a:ext cx="0" cy="10934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858E5C" id="Group 4" o:spid="_x0000_s1026" style="position:absolute;margin-left:-.55pt;margin-top:-.05pt;width:309.4pt;height:96.1pt;z-index:251687936" coordsize="39293,1220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Icon&#10;&#10;Description automatically generated" style="position:absolute;width:12204;height:122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">
                  <v:imagedata r:id="rId10" o:title="Icon&#10;&#10;Description automatically generated"/>
                  <o:lock v:ext="edit" aspectratio="f"/>
                </v:shape>
                <v:shape id="Picture 9" o:spid="_x0000_s1028" type="#_x0000_t75" style="position:absolute;left:17145;top:1270;width:22148;height:10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">
                  <v:imagedata r:id="rId11" o:title=""/>
                </v:shape>
                <v:line id="Straight Connector 10" o:spid="_x0000_s1029" style="position:absolute;visibility:visible;mso-wrap-style:square" from="14859,1270" to="14859,122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" strokecolor="white [3212]" strokeweight=".5pt">
                  <v:stroke dashstyle="1 1" joinstyle="miter"/>
                </v:line>
              </v:group>
            </w:pict>
          </mc:Fallback>
        </mc:AlternateContent>
      </w:r>
      <w:r w:rsidR="00A237F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65BD6D" wp14:editId="41FD08B4">
                <wp:simplePos x="0" y="0"/>
                <wp:positionH relativeFrom="column">
                  <wp:posOffset>-110490</wp:posOffset>
                </wp:positionH>
                <wp:positionV relativeFrom="paragraph">
                  <wp:posOffset>3417570</wp:posOffset>
                </wp:positionV>
                <wp:extent cx="5435177" cy="32893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5177" cy="328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C0E4E4" w14:textId="158FAE26" w:rsidR="00A237FF" w:rsidRPr="004850B1" w:rsidRDefault="007F230D" w:rsidP="004850B1">
                            <w:pPr>
                              <w:spacing w:after="480"/>
                              <w:rPr>
                                <w:rFonts w:ascii="Canela" w:hAnsi="Canela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anela" w:hAnsi="Canela"/>
                                <w:color w:val="FFFFFF" w:themeColor="background1"/>
                                <w:sz w:val="96"/>
                                <w:szCs w:val="96"/>
                              </w:rPr>
                              <w:t>Building connections</w:t>
                            </w:r>
                          </w:p>
                          <w:p w14:paraId="4F611A6B" w14:textId="3F0A47D4" w:rsidR="00A237FF" w:rsidRDefault="007F230D" w:rsidP="00A237FF">
                            <w:r>
                              <w:rPr>
                                <w:rFonts w:ascii="Montserrat-Light"/>
                                <w:color w:val="F8F8EE"/>
                                <w:sz w:val="36"/>
                                <w:szCs w:val="36"/>
                              </w:rPr>
                              <w:t xml:space="preserve">Building a </w:t>
                            </w:r>
                            <w:r w:rsidR="00C97F32">
                              <w:rPr>
                                <w:rFonts w:ascii="Montserrat-Light"/>
                                <w:color w:val="F8F8EE"/>
                                <w:sz w:val="36"/>
                                <w:szCs w:val="36"/>
                              </w:rPr>
                              <w:t xml:space="preserve">personal and </w:t>
                            </w:r>
                            <w:r>
                              <w:rPr>
                                <w:rFonts w:ascii="Montserrat-Light"/>
                                <w:color w:val="F8F8EE"/>
                                <w:sz w:val="36"/>
                                <w:szCs w:val="36"/>
                              </w:rPr>
                              <w:t>professional network that enriches your career and life</w:t>
                            </w:r>
                            <w:r w:rsidR="008F0CBB">
                              <w:rPr>
                                <w:rFonts w:ascii="Montserrat-Light"/>
                                <w:color w:val="F8F8EE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5BD6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7pt;margin-top:269.1pt;width:427.95pt;height:25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" filled="f" stroked="f" strokeweight=".5pt">
                <v:textbox>
                  <w:txbxContent>
                    <w:p w14:paraId="32C0E4E4" w14:textId="158FAE26" w:rsidR="00A237FF" w:rsidRPr="004850B1" w:rsidRDefault="007F230D" w:rsidP="004850B1">
                      <w:pPr>
                        <w:spacing w:after="480"/>
                        <w:rPr>
                          <w:rFonts w:ascii="Canela" w:hAnsi="Canela"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Canela" w:hAnsi="Canela"/>
                          <w:color w:val="FFFFFF" w:themeColor="background1"/>
                          <w:sz w:val="96"/>
                          <w:szCs w:val="96"/>
                        </w:rPr>
                        <w:t>Building connections</w:t>
                      </w:r>
                    </w:p>
                    <w:p w14:paraId="4F611A6B" w14:textId="3F0A47D4" w:rsidR="00A237FF" w:rsidRDefault="007F230D" w:rsidP="00A237FF">
                      <w:r>
                        <w:rPr>
                          <w:rFonts w:ascii="Montserrat-Light"/>
                          <w:color w:val="F8F8EE"/>
                          <w:sz w:val="36"/>
                          <w:szCs w:val="36"/>
                        </w:rPr>
                        <w:t xml:space="preserve">Building a </w:t>
                      </w:r>
                      <w:r w:rsidR="00C97F32">
                        <w:rPr>
                          <w:rFonts w:ascii="Montserrat-Light"/>
                          <w:color w:val="F8F8EE"/>
                          <w:sz w:val="36"/>
                          <w:szCs w:val="36"/>
                        </w:rPr>
                        <w:t xml:space="preserve">personal and </w:t>
                      </w:r>
                      <w:r>
                        <w:rPr>
                          <w:rFonts w:ascii="Montserrat-Light"/>
                          <w:color w:val="F8F8EE"/>
                          <w:sz w:val="36"/>
                          <w:szCs w:val="36"/>
                        </w:rPr>
                        <w:t>professional network that enriches your career and life</w:t>
                      </w:r>
                      <w:r w:rsidR="008F0CBB">
                        <w:rPr>
                          <w:rFonts w:ascii="Montserrat-Light"/>
                          <w:color w:val="F8F8EE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237FF">
        <w:rPr>
          <w:noProof/>
        </w:rPr>
        <w:drawing>
          <wp:anchor distT="0" distB="0" distL="114300" distR="114300" simplePos="0" relativeHeight="251672576" behindDoc="1" locked="0" layoutInCell="1" allowOverlap="1" wp14:anchorId="326DBF50" wp14:editId="2BD40741">
            <wp:simplePos x="0" y="0"/>
            <wp:positionH relativeFrom="column">
              <wp:posOffset>-732790</wp:posOffset>
            </wp:positionH>
            <wp:positionV relativeFrom="paragraph">
              <wp:posOffset>-938530</wp:posOffset>
            </wp:positionV>
            <wp:extent cx="7560310" cy="11625580"/>
            <wp:effectExtent l="0" t="0" r="0" b="0"/>
            <wp:wrapNone/>
            <wp:docPr id="8" name="Picture 1" descr="Background patter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Background pattern&#10;&#10;Description automatically generated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162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FC768" w14:textId="77777777" w:rsidR="00A237FF" w:rsidRDefault="00A237FF" w:rsidP="00A237FF">
      <w:pPr>
        <w:pStyle w:val="Title"/>
        <w:rPr>
          <w:rStyle w:val="Heading1Char"/>
        </w:rPr>
      </w:pPr>
    </w:p>
    <w:p w14:paraId="5D878331" w14:textId="77777777" w:rsidR="00A237FF" w:rsidRDefault="00A237FF">
      <w:pPr>
        <w:rPr>
          <w:rFonts w:ascii="Canela" w:eastAsia="Montserrat-Light" w:hAnsi="Canela" w:cs="Montserrat-Light"/>
          <w:color w:val="1847F5"/>
          <w:sz w:val="68"/>
          <w:szCs w:val="120"/>
        </w:rPr>
      </w:pPr>
      <w:r>
        <w:br w:type="page"/>
      </w:r>
    </w:p>
    <w:p w14:paraId="36BC4BDB" w14:textId="23AD87A1" w:rsidR="009357FC" w:rsidRDefault="009357FC" w:rsidP="009357FC"/>
    <w:p w14:paraId="608D49AA" w14:textId="77777777" w:rsidR="0044498D" w:rsidRDefault="0044498D">
      <w:pPr>
        <w:rPr>
          <w:rFonts w:ascii="Canela" w:eastAsia="Montserrat-Light" w:hAnsi="Canela" w:cs="Montserrat-Light"/>
          <w:color w:val="1847F5"/>
          <w:sz w:val="68"/>
          <w:szCs w:val="120"/>
        </w:rPr>
      </w:pPr>
      <w:r>
        <w:br w:type="page"/>
      </w:r>
    </w:p>
    <w:p w14:paraId="56F7CB9C" w14:textId="0079ED32" w:rsidR="00391D02" w:rsidRDefault="009357FC" w:rsidP="00163468">
      <w:pPr>
        <w:pStyle w:val="Heading1"/>
      </w:pPr>
      <w:r w:rsidRPr="00D61BA1">
        <w:lastRenderedPageBreak/>
        <w:t>Welcome</w:t>
      </w:r>
    </w:p>
    <w:p w14:paraId="5597382E" w14:textId="77777777" w:rsidR="00C75CDE" w:rsidRDefault="00C75CDE" w:rsidP="00D8566A">
      <w:pPr>
        <w:pStyle w:val="BodyTextYO"/>
        <w:sectPr w:rsidR="00C75CDE" w:rsidSect="00A001E8">
          <w:footerReference w:type="even" r:id="rId13"/>
          <w:footerReference w:type="default" r:id="rId14"/>
          <w:footerReference w:type="first" r:id="rId15"/>
          <w:pgSz w:w="11910" w:h="16840"/>
          <w:pgMar w:top="1418" w:right="1701" w:bottom="1418" w:left="1134" w:header="0" w:footer="0" w:gutter="0"/>
          <w:pgNumType w:start="1"/>
          <w:cols w:space="720"/>
          <w:docGrid w:linePitch="326"/>
        </w:sectPr>
      </w:pPr>
    </w:p>
    <w:p w14:paraId="7D83A133" w14:textId="77777777" w:rsidR="00021406" w:rsidRDefault="007F230D" w:rsidP="00D8566A">
      <w:pPr>
        <w:pStyle w:val="BodyTextYO"/>
        <w:rPr>
          <w:color w:val="3A3A3A"/>
        </w:rPr>
      </w:pPr>
      <w:r>
        <w:rPr>
          <w:color w:val="3A3A3A"/>
        </w:rPr>
        <w:t xml:space="preserve">A deep professional network is not just about landing your next job. </w:t>
      </w:r>
      <w:r w:rsidR="00C97F32">
        <w:rPr>
          <w:color w:val="3A3A3A"/>
        </w:rPr>
        <w:t>Sharing</w:t>
      </w:r>
      <w:r>
        <w:rPr>
          <w:color w:val="3A3A3A"/>
        </w:rPr>
        <w:t xml:space="preserve"> ideas, providing mentoring and support, and gaining different perspectives are among the vast benefits that come from a professional network built on reciprocity.</w:t>
      </w:r>
      <w:r w:rsidR="00021406">
        <w:rPr>
          <w:color w:val="3A3A3A"/>
        </w:rPr>
        <w:t xml:space="preserve"> </w:t>
      </w:r>
    </w:p>
    <w:p w14:paraId="247F85E9" w14:textId="172F1C7C" w:rsidR="007F230D" w:rsidRDefault="00EC4FA9" w:rsidP="00D8566A">
      <w:pPr>
        <w:pStyle w:val="BodyTextYO"/>
        <w:rPr>
          <w:color w:val="3A3A3A"/>
        </w:rPr>
      </w:pPr>
      <w:r>
        <w:rPr>
          <w:color w:val="3A3A3A"/>
        </w:rPr>
        <w:t xml:space="preserve">Improving your influence is another advantage available through effective networking. </w:t>
      </w:r>
      <w:proofErr w:type="spellStart"/>
      <w:r w:rsidR="00021406">
        <w:rPr>
          <w:color w:val="3A3A3A"/>
        </w:rPr>
        <w:t>Effectivel</w:t>
      </w:r>
      <w:proofErr w:type="spellEnd"/>
      <w:r w:rsidR="00021406">
        <w:rPr>
          <w:color w:val="3A3A3A"/>
        </w:rPr>
        <w:t>y making the transition from functional manager to business leader depends on your ability to add to the organisation’s strategic agenda, beyond your functional contribution. And that requires a strategic network.</w:t>
      </w:r>
    </w:p>
    <w:p w14:paraId="35E0E011" w14:textId="3B4BAB11" w:rsidR="00C97F32" w:rsidRDefault="00C97F32" w:rsidP="00D8566A">
      <w:pPr>
        <w:pStyle w:val="BodyTextYO"/>
        <w:rPr>
          <w:color w:val="3A3A3A"/>
        </w:rPr>
      </w:pPr>
      <w:r>
        <w:rPr>
          <w:color w:val="3A3A3A"/>
        </w:rPr>
        <w:t xml:space="preserve">Yet most emerging leaders find it painful and time wasting, and so avoid </w:t>
      </w:r>
      <w:r w:rsidR="00021406">
        <w:rPr>
          <w:color w:val="3A3A3A"/>
        </w:rPr>
        <w:t xml:space="preserve">it at all </w:t>
      </w:r>
      <w:proofErr w:type="gramStart"/>
      <w:r w:rsidR="00021406">
        <w:rPr>
          <w:color w:val="3A3A3A"/>
        </w:rPr>
        <w:t>cost</w:t>
      </w:r>
      <w:proofErr w:type="gramEnd"/>
      <w:r w:rsidR="00021406">
        <w:rPr>
          <w:color w:val="3A3A3A"/>
        </w:rPr>
        <w:t xml:space="preserve"> or put little thought into the endeavour. Mindset is often the biggest barrier.</w:t>
      </w:r>
    </w:p>
    <w:p w14:paraId="78F6D470" w14:textId="77777777" w:rsidR="00EC4FA9" w:rsidRDefault="00021406" w:rsidP="00D8566A">
      <w:pPr>
        <w:pStyle w:val="BodyTextYO"/>
        <w:rPr>
          <w:color w:val="3A3A3A"/>
        </w:rPr>
      </w:pPr>
      <w:r>
        <w:rPr>
          <w:color w:val="3A3A3A"/>
        </w:rPr>
        <w:t xml:space="preserve">To unpack and reframe your networking mindset, </w:t>
      </w:r>
      <w:proofErr w:type="gramStart"/>
      <w:r>
        <w:rPr>
          <w:color w:val="3A3A3A"/>
        </w:rPr>
        <w:t>approach</w:t>
      </w:r>
      <w:proofErr w:type="gramEnd"/>
      <w:r>
        <w:rPr>
          <w:color w:val="3A3A3A"/>
        </w:rPr>
        <w:t xml:space="preserve"> and habits, we’re using </w:t>
      </w:r>
      <w:r w:rsidR="00FD3452">
        <w:rPr>
          <w:color w:val="3A3A3A"/>
        </w:rPr>
        <w:t>the</w:t>
      </w:r>
      <w:r>
        <w:rPr>
          <w:color w:val="3A3A3A"/>
        </w:rPr>
        <w:t xml:space="preserve"> framework </w:t>
      </w:r>
      <w:r w:rsidR="00FD3452">
        <w:rPr>
          <w:color w:val="3A3A3A"/>
        </w:rPr>
        <w:t xml:space="preserve">academics </w:t>
      </w:r>
      <w:r>
        <w:rPr>
          <w:color w:val="3A3A3A"/>
        </w:rPr>
        <w:t xml:space="preserve">Herminia Ibarra and </w:t>
      </w:r>
      <w:r w:rsidR="00FD3452">
        <w:rPr>
          <w:color w:val="3A3A3A"/>
        </w:rPr>
        <w:t xml:space="preserve">Mark Lee Hunter built after studying 30 emerging leaders. </w:t>
      </w:r>
    </w:p>
    <w:p w14:paraId="258B71A4" w14:textId="3040B49D" w:rsidR="00021406" w:rsidRDefault="00EC4FA9" w:rsidP="00D8566A">
      <w:pPr>
        <w:pStyle w:val="BodyTextYO"/>
        <w:rPr>
          <w:color w:val="3A3A3A"/>
        </w:rPr>
      </w:pPr>
      <w:r>
        <w:rPr>
          <w:color w:val="3A3A3A"/>
        </w:rPr>
        <w:br w:type="column"/>
      </w:r>
      <w:r w:rsidR="00FD3452">
        <w:rPr>
          <w:color w:val="3A3A3A"/>
        </w:rPr>
        <w:t>Their model sets out a path to shift beyond (1) the common focus on internal, operational networks, to (2) a more outward personal network focused on current imperatives, and finally (3) a future focused external network enabling greater organisational impact.</w:t>
      </w:r>
    </w:p>
    <w:p w14:paraId="46BA97F9" w14:textId="6EDA6F8E" w:rsidR="00FD3452" w:rsidRDefault="00AF52F6" w:rsidP="00D8566A">
      <w:pPr>
        <w:pStyle w:val="BodyTextYO"/>
        <w:rPr>
          <w:color w:val="3A3A3A"/>
        </w:rPr>
      </w:pPr>
      <w:r>
        <w:rPr>
          <w:color w:val="3A3A3A"/>
        </w:rPr>
        <w:t>Once you’ve assessed your current strengths and limitations, we’re returning to the Immunity to Change X-Ray to unpack how your mindset and identity needs to evolve to achieve the one big thing you could do differently to elevate your leadership impact with more strategic networking.</w:t>
      </w:r>
    </w:p>
    <w:p w14:paraId="4B423C01" w14:textId="5EB1859B" w:rsidR="007F230D" w:rsidRDefault="00AF52F6" w:rsidP="00D8566A">
      <w:pPr>
        <w:pStyle w:val="BodyTextYO"/>
        <w:rPr>
          <w:color w:val="3A3A3A"/>
        </w:rPr>
      </w:pPr>
      <w:r>
        <w:rPr>
          <w:color w:val="3A3A3A"/>
        </w:rPr>
        <w:t xml:space="preserve">Please spend at least 30 mins assessing your current approach to networking using the self-assessment template on pages 6 and </w:t>
      </w:r>
      <w:proofErr w:type="gramStart"/>
      <w:r>
        <w:rPr>
          <w:color w:val="3A3A3A"/>
        </w:rPr>
        <w:t>7</w:t>
      </w:r>
      <w:r w:rsidR="00CA2BD5">
        <w:rPr>
          <w:color w:val="3A3A3A"/>
        </w:rPr>
        <w:t>,</w:t>
      </w:r>
      <w:r>
        <w:rPr>
          <w:color w:val="3A3A3A"/>
        </w:rPr>
        <w:t xml:space="preserve"> and</w:t>
      </w:r>
      <w:proofErr w:type="gramEnd"/>
      <w:r>
        <w:rPr>
          <w:color w:val="3A3A3A"/>
        </w:rPr>
        <w:t xml:space="preserve"> come to the session ready to pinpoint and unpack your </w:t>
      </w:r>
      <w:r w:rsidR="00CA2BD5">
        <w:rPr>
          <w:color w:val="3A3A3A"/>
        </w:rPr>
        <w:t xml:space="preserve">networking </w:t>
      </w:r>
      <w:r>
        <w:rPr>
          <w:color w:val="3A3A3A"/>
        </w:rPr>
        <w:t>adaptive challenge.</w:t>
      </w:r>
    </w:p>
    <w:p w14:paraId="5DB47FB7" w14:textId="6741A617" w:rsidR="007F230D" w:rsidRDefault="00EC4FA9" w:rsidP="00D8566A">
      <w:pPr>
        <w:pStyle w:val="BodyTextYO"/>
      </w:pPr>
      <w:r w:rsidRPr="00D61BA1">
        <w:rPr>
          <w:noProof/>
        </w:rPr>
        <w:drawing>
          <wp:anchor distT="0" distB="0" distL="114300" distR="114300" simplePos="0" relativeHeight="251669504" behindDoc="0" locked="0" layoutInCell="1" allowOverlap="1" wp14:anchorId="24110E9C" wp14:editId="4AC90850">
            <wp:simplePos x="0" y="0"/>
            <wp:positionH relativeFrom="margin">
              <wp:posOffset>3112135</wp:posOffset>
            </wp:positionH>
            <wp:positionV relativeFrom="margin">
              <wp:posOffset>4434628</wp:posOffset>
            </wp:positionV>
            <wp:extent cx="1232535" cy="498475"/>
            <wp:effectExtent l="0" t="0" r="0" b="0"/>
            <wp:wrapSquare wrapText="bothSides"/>
            <wp:docPr id="2" name="Picture 2" descr="A picture containing open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open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32535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F4085" w14:textId="46BD4D0C" w:rsidR="007F230D" w:rsidRDefault="007F230D" w:rsidP="00D8566A">
      <w:pPr>
        <w:pStyle w:val="BodyTextYO"/>
      </w:pPr>
    </w:p>
    <w:p w14:paraId="7539E68C" w14:textId="7411E428" w:rsidR="00B7079F" w:rsidRDefault="00B7079F" w:rsidP="00D8566A">
      <w:pPr>
        <w:pStyle w:val="BodyTextYO"/>
      </w:pPr>
    </w:p>
    <w:p w14:paraId="02D96B44" w14:textId="3CAF614F" w:rsidR="00C75CDE" w:rsidRDefault="009357FC" w:rsidP="00D8566A">
      <w:pPr>
        <w:pStyle w:val="BodyTextYO"/>
        <w:sectPr w:rsidR="00C75CDE" w:rsidSect="00C75CDE">
          <w:type w:val="continuous"/>
          <w:pgSz w:w="11910" w:h="16840"/>
          <w:pgMar w:top="1418" w:right="1701" w:bottom="1418" w:left="1134" w:header="0" w:footer="0" w:gutter="0"/>
          <w:cols w:num="2" w:space="720"/>
          <w:docGrid w:linePitch="326"/>
        </w:sectPr>
      </w:pPr>
      <w:r w:rsidRPr="00D61BA1">
        <w:t>Yolanda</w:t>
      </w:r>
      <w:r>
        <w:t xml:space="preserve"> Beattie</w:t>
      </w:r>
      <w:r>
        <w:br/>
        <w:t>Director</w:t>
      </w:r>
    </w:p>
    <w:p w14:paraId="1B6F9C1D" w14:textId="1D4E6EC4" w:rsidR="00AF52F6" w:rsidRDefault="00AF52F6" w:rsidP="00AF52F6">
      <w:pPr>
        <w:pStyle w:val="Heading3"/>
      </w:pPr>
      <w:r>
        <w:t xml:space="preserve">3 forms of networking </w:t>
      </w:r>
    </w:p>
    <w:tbl>
      <w:tblPr>
        <w:tblStyle w:val="TableGrid"/>
        <w:tblW w:w="8789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43"/>
        <w:gridCol w:w="2126"/>
        <w:gridCol w:w="2268"/>
        <w:gridCol w:w="2552"/>
      </w:tblGrid>
      <w:tr w:rsidR="00CA2BD5" w14:paraId="32E6D2FC" w14:textId="77777777" w:rsidTr="00CA2BD5">
        <w:tc>
          <w:tcPr>
            <w:tcW w:w="1843" w:type="dxa"/>
            <w:tcBorders>
              <w:top w:val="nil"/>
              <w:left w:val="nil"/>
            </w:tcBorders>
          </w:tcPr>
          <w:p w14:paraId="23C4BF0E" w14:textId="77777777" w:rsidR="00AF52F6" w:rsidRPr="00935807" w:rsidRDefault="00AF52F6" w:rsidP="00CA2BD5">
            <w:pPr>
              <w:pStyle w:val="Heading5"/>
            </w:pPr>
          </w:p>
        </w:tc>
        <w:tc>
          <w:tcPr>
            <w:tcW w:w="2126" w:type="dxa"/>
          </w:tcPr>
          <w:p w14:paraId="4DE2509B" w14:textId="77777777" w:rsidR="00AF52F6" w:rsidRPr="00935807" w:rsidRDefault="00AF52F6" w:rsidP="00CA2BD5">
            <w:pPr>
              <w:pStyle w:val="Heading5"/>
            </w:pPr>
            <w:r w:rsidRPr="00935807">
              <w:t> Operational</w:t>
            </w:r>
          </w:p>
        </w:tc>
        <w:tc>
          <w:tcPr>
            <w:tcW w:w="2268" w:type="dxa"/>
          </w:tcPr>
          <w:p w14:paraId="7E3B1FF3" w14:textId="77777777" w:rsidR="00AF52F6" w:rsidRPr="00935807" w:rsidRDefault="00AF52F6" w:rsidP="00CA2BD5">
            <w:pPr>
              <w:pStyle w:val="Heading5"/>
            </w:pPr>
            <w:r w:rsidRPr="00935807">
              <w:t>Personal</w:t>
            </w:r>
          </w:p>
        </w:tc>
        <w:tc>
          <w:tcPr>
            <w:tcW w:w="2552" w:type="dxa"/>
          </w:tcPr>
          <w:p w14:paraId="3D459EB8" w14:textId="77777777" w:rsidR="00AF52F6" w:rsidRPr="00935807" w:rsidRDefault="00AF52F6" w:rsidP="00CA2BD5">
            <w:pPr>
              <w:pStyle w:val="Heading5"/>
            </w:pPr>
            <w:r w:rsidRPr="00935807">
              <w:t>Strategic</w:t>
            </w:r>
          </w:p>
        </w:tc>
      </w:tr>
      <w:tr w:rsidR="00AF52F6" w14:paraId="435090A4" w14:textId="77777777" w:rsidTr="00CA2BD5">
        <w:tc>
          <w:tcPr>
            <w:tcW w:w="1843" w:type="dxa"/>
          </w:tcPr>
          <w:p w14:paraId="5C38D4BA" w14:textId="77777777" w:rsidR="00AF52F6" w:rsidRPr="00935807" w:rsidRDefault="00AF52F6" w:rsidP="00C822C5">
            <w:pPr>
              <w:pStyle w:val="Heading5"/>
            </w:pPr>
            <w:r w:rsidRPr="00935807">
              <w:t>Purpose</w:t>
            </w:r>
          </w:p>
        </w:tc>
        <w:tc>
          <w:tcPr>
            <w:tcW w:w="2126" w:type="dxa"/>
          </w:tcPr>
          <w:p w14:paraId="0B45D2D8" w14:textId="77777777" w:rsidR="00AF52F6" w:rsidRPr="00935807" w:rsidRDefault="00AF52F6" w:rsidP="00EC4FA9">
            <w:pPr>
              <w:pStyle w:val="BodyTextsmall"/>
            </w:pPr>
            <w:r>
              <w:t>Get the job done</w:t>
            </w:r>
          </w:p>
        </w:tc>
        <w:tc>
          <w:tcPr>
            <w:tcW w:w="2268" w:type="dxa"/>
          </w:tcPr>
          <w:p w14:paraId="10B651D5" w14:textId="77777777" w:rsidR="00AF52F6" w:rsidRPr="00935807" w:rsidRDefault="00AF52F6" w:rsidP="00EC4FA9">
            <w:pPr>
              <w:pStyle w:val="BodyTextsmall"/>
            </w:pPr>
            <w:r>
              <w:t>Professional development and referrals</w:t>
            </w:r>
          </w:p>
        </w:tc>
        <w:tc>
          <w:tcPr>
            <w:tcW w:w="2552" w:type="dxa"/>
          </w:tcPr>
          <w:p w14:paraId="3D6E160C" w14:textId="77777777" w:rsidR="00AF52F6" w:rsidRPr="00935807" w:rsidRDefault="00AF52F6" w:rsidP="00EC4FA9">
            <w:pPr>
              <w:pStyle w:val="BodyTextsmall"/>
            </w:pPr>
            <w:r>
              <w:t>Future priorities and stakeholder advocacy</w:t>
            </w:r>
          </w:p>
        </w:tc>
      </w:tr>
      <w:tr w:rsidR="00AF52F6" w14:paraId="250135A4" w14:textId="77777777" w:rsidTr="00CA2BD5">
        <w:tc>
          <w:tcPr>
            <w:tcW w:w="1843" w:type="dxa"/>
          </w:tcPr>
          <w:p w14:paraId="04C9CBF5" w14:textId="77777777" w:rsidR="00AF52F6" w:rsidRPr="00935807" w:rsidRDefault="00AF52F6" w:rsidP="00C822C5">
            <w:pPr>
              <w:pStyle w:val="Heading5"/>
            </w:pPr>
            <w:r w:rsidRPr="00935807">
              <w:t>Location and temporal orientation</w:t>
            </w:r>
          </w:p>
        </w:tc>
        <w:tc>
          <w:tcPr>
            <w:tcW w:w="2126" w:type="dxa"/>
          </w:tcPr>
          <w:p w14:paraId="4CA22A74" w14:textId="77777777" w:rsidR="00AF52F6" w:rsidRPr="00935807" w:rsidRDefault="00AF52F6" w:rsidP="00EC4FA9">
            <w:pPr>
              <w:pStyle w:val="BodyTextsmall"/>
            </w:pPr>
            <w:r>
              <w:t>Internal and current</w:t>
            </w:r>
          </w:p>
        </w:tc>
        <w:tc>
          <w:tcPr>
            <w:tcW w:w="2268" w:type="dxa"/>
          </w:tcPr>
          <w:p w14:paraId="044383AE" w14:textId="77777777" w:rsidR="00AF52F6" w:rsidRPr="00935807" w:rsidRDefault="00AF52F6" w:rsidP="00EC4FA9">
            <w:pPr>
              <w:pStyle w:val="BodyTextsmall"/>
            </w:pPr>
            <w:r>
              <w:t>External and current</w:t>
            </w:r>
          </w:p>
        </w:tc>
        <w:tc>
          <w:tcPr>
            <w:tcW w:w="2552" w:type="dxa"/>
          </w:tcPr>
          <w:p w14:paraId="2D1F4E07" w14:textId="77777777" w:rsidR="00AF52F6" w:rsidRPr="00935807" w:rsidRDefault="00AF52F6" w:rsidP="00EC4FA9">
            <w:pPr>
              <w:pStyle w:val="BodyTextsmall"/>
            </w:pPr>
            <w:r>
              <w:t>External and future</w:t>
            </w:r>
          </w:p>
        </w:tc>
      </w:tr>
      <w:tr w:rsidR="00AF52F6" w14:paraId="00870DE6" w14:textId="77777777" w:rsidTr="00CA2BD5">
        <w:tc>
          <w:tcPr>
            <w:tcW w:w="1843" w:type="dxa"/>
          </w:tcPr>
          <w:p w14:paraId="3A7398EA" w14:textId="77777777" w:rsidR="00AF52F6" w:rsidRPr="00935807" w:rsidRDefault="00AF52F6" w:rsidP="00C822C5">
            <w:pPr>
              <w:pStyle w:val="Heading5"/>
            </w:pPr>
            <w:r w:rsidRPr="00935807">
              <w:t>Players and recruitment</w:t>
            </w:r>
          </w:p>
        </w:tc>
        <w:tc>
          <w:tcPr>
            <w:tcW w:w="2126" w:type="dxa"/>
          </w:tcPr>
          <w:p w14:paraId="7FBE15A8" w14:textId="77777777" w:rsidR="00AF52F6" w:rsidRPr="00935807" w:rsidRDefault="00AF52F6" w:rsidP="00EC4FA9">
            <w:pPr>
              <w:pStyle w:val="BodyTextsmall"/>
            </w:pPr>
            <w:r>
              <w:t>Non-discretionary, clear / obvious</w:t>
            </w:r>
          </w:p>
        </w:tc>
        <w:tc>
          <w:tcPr>
            <w:tcW w:w="2268" w:type="dxa"/>
          </w:tcPr>
          <w:p w14:paraId="3A51C744" w14:textId="77777777" w:rsidR="00AF52F6" w:rsidRPr="00935807" w:rsidRDefault="00AF52F6" w:rsidP="00EC4FA9">
            <w:pPr>
              <w:pStyle w:val="BodyTextsmall"/>
            </w:pPr>
            <w:r>
              <w:t>D</w:t>
            </w:r>
            <w:r w:rsidRPr="00935807">
              <w:t xml:space="preserve">iscretionary; </w:t>
            </w:r>
            <w:r>
              <w:t xml:space="preserve">relevance </w:t>
            </w:r>
            <w:r w:rsidRPr="00935807">
              <w:t xml:space="preserve">not always clear </w:t>
            </w:r>
          </w:p>
        </w:tc>
        <w:tc>
          <w:tcPr>
            <w:tcW w:w="2552" w:type="dxa"/>
          </w:tcPr>
          <w:p w14:paraId="6E5651A5" w14:textId="77777777" w:rsidR="00AF52F6" w:rsidRPr="00935807" w:rsidRDefault="00AF52F6" w:rsidP="00EC4FA9">
            <w:pPr>
              <w:pStyle w:val="BodyTextsmall"/>
            </w:pPr>
            <w:r>
              <w:t xml:space="preserve">Informed by imperatives, </w:t>
            </w:r>
            <w:r w:rsidRPr="00935807">
              <w:t>discretionary</w:t>
            </w:r>
            <w:r>
              <w:t xml:space="preserve"> members</w:t>
            </w:r>
            <w:r w:rsidRPr="00935807">
              <w:t xml:space="preserve">; </w:t>
            </w:r>
            <w:r>
              <w:t xml:space="preserve">relevance </w:t>
            </w:r>
            <w:r w:rsidRPr="00935807">
              <w:t>not always clear</w:t>
            </w:r>
            <w:r>
              <w:t>.</w:t>
            </w:r>
          </w:p>
        </w:tc>
      </w:tr>
      <w:tr w:rsidR="00CA2BD5" w14:paraId="421942DF" w14:textId="77777777" w:rsidTr="00CA2BD5">
        <w:tc>
          <w:tcPr>
            <w:tcW w:w="1843" w:type="dxa"/>
          </w:tcPr>
          <w:p w14:paraId="582CD3D8" w14:textId="77777777" w:rsidR="00AF52F6" w:rsidRPr="00935807" w:rsidRDefault="00AF52F6" w:rsidP="00C822C5">
            <w:pPr>
              <w:pStyle w:val="Heading5"/>
            </w:pPr>
            <w:r w:rsidRPr="00935807">
              <w:t>Network attributes and key behaviours</w:t>
            </w:r>
          </w:p>
        </w:tc>
        <w:tc>
          <w:tcPr>
            <w:tcW w:w="2126" w:type="dxa"/>
          </w:tcPr>
          <w:p w14:paraId="4AC7F483" w14:textId="77777777" w:rsidR="00AF52F6" w:rsidRPr="00935807" w:rsidRDefault="00AF52F6" w:rsidP="00EC4FA9">
            <w:pPr>
              <w:pStyle w:val="BodyTextsmall"/>
            </w:pPr>
            <w:r w:rsidRPr="002F1202">
              <w:rPr>
                <w:rStyle w:val="SubtleEmphasis"/>
              </w:rPr>
              <w:t>Depth</w:t>
            </w:r>
            <w:r w:rsidRPr="00935807">
              <w:t>: building strong working relationships.</w:t>
            </w:r>
          </w:p>
        </w:tc>
        <w:tc>
          <w:tcPr>
            <w:tcW w:w="2268" w:type="dxa"/>
          </w:tcPr>
          <w:p w14:paraId="73FC323C" w14:textId="77777777" w:rsidR="00AF52F6" w:rsidRPr="00935807" w:rsidRDefault="00AF52F6" w:rsidP="00EC4FA9">
            <w:pPr>
              <w:pStyle w:val="BodyTextsmall"/>
            </w:pPr>
            <w:r w:rsidRPr="002F1202">
              <w:rPr>
                <w:rStyle w:val="SubtleEmphasis"/>
              </w:rPr>
              <w:t>Breadth</w:t>
            </w:r>
            <w:r w:rsidRPr="00935807">
              <w:t>: reaching out to contact</w:t>
            </w:r>
            <w:r>
              <w:t>s</w:t>
            </w:r>
            <w:r w:rsidRPr="00935807">
              <w:t xml:space="preserve"> who can make referrals.</w:t>
            </w:r>
          </w:p>
        </w:tc>
        <w:tc>
          <w:tcPr>
            <w:tcW w:w="2552" w:type="dxa"/>
          </w:tcPr>
          <w:p w14:paraId="2D20102C" w14:textId="77777777" w:rsidR="00AF52F6" w:rsidRPr="00935807" w:rsidRDefault="00AF52F6" w:rsidP="00EC4FA9">
            <w:pPr>
              <w:pStyle w:val="BodyTextsmall"/>
            </w:pPr>
            <w:r w:rsidRPr="002F1202">
              <w:rPr>
                <w:rStyle w:val="SubtleEmphasis"/>
              </w:rPr>
              <w:t>Leverage</w:t>
            </w:r>
            <w:r w:rsidRPr="00935807">
              <w:t>: creating inside-outside links.</w:t>
            </w:r>
          </w:p>
        </w:tc>
      </w:tr>
    </w:tbl>
    <w:p w14:paraId="2E82FFE3" w14:textId="77777777" w:rsidR="00EC4FA9" w:rsidRDefault="00EC4FA9" w:rsidP="00EC4FA9">
      <w:pPr>
        <w:pStyle w:val="BodyTextsmall"/>
      </w:pPr>
    </w:p>
    <w:p w14:paraId="482E69BD" w14:textId="51D68A43" w:rsidR="00CA2BD5" w:rsidRPr="00DB5D9C" w:rsidRDefault="00CA2BD5" w:rsidP="00EC4FA9">
      <w:pPr>
        <w:pStyle w:val="BodyTextsmall"/>
      </w:pPr>
      <w:r w:rsidRPr="00DB5D9C">
        <w:t>Source: How Leaders Create and Use Networks</w:t>
      </w:r>
      <w:r>
        <w:t xml:space="preserve"> by Herminia Ibarra and Mark Lee Hunter</w:t>
      </w:r>
    </w:p>
    <w:p w14:paraId="400B969E" w14:textId="7CF6999A" w:rsidR="00AF52F6" w:rsidRDefault="00AF52F6" w:rsidP="00516595">
      <w:pPr>
        <w:pStyle w:val="Heading4"/>
        <w:sectPr w:rsidR="00AF52F6" w:rsidSect="00C75CDE">
          <w:type w:val="continuous"/>
          <w:pgSz w:w="11910" w:h="16840"/>
          <w:pgMar w:top="1418" w:right="1701" w:bottom="1418" w:left="1134" w:header="0" w:footer="0" w:gutter="0"/>
          <w:cols w:space="720"/>
          <w:docGrid w:linePitch="326"/>
        </w:sectPr>
      </w:pPr>
    </w:p>
    <w:p w14:paraId="4DC690DB" w14:textId="77777777" w:rsidR="00E55FD9" w:rsidRDefault="00E55FD9" w:rsidP="00E55FD9">
      <w:pPr>
        <w:pStyle w:val="Heading1"/>
      </w:pPr>
      <w:r w:rsidRPr="00E55FD9">
        <w:lastRenderedPageBreak/>
        <w:t xml:space="preserve">Check-in </w:t>
      </w:r>
    </w:p>
    <w:p w14:paraId="0EAB7AF8" w14:textId="77777777" w:rsidR="00E55FD9" w:rsidRDefault="00E55FD9" w:rsidP="005F5742">
      <w:pPr>
        <w:pStyle w:val="Heading2"/>
      </w:pPr>
      <w:r>
        <w:t>N</w:t>
      </w:r>
      <w:r w:rsidRPr="00E55FD9">
        <w:t>ew insights and progress</w:t>
      </w:r>
    </w:p>
    <w:p w14:paraId="5068F64C" w14:textId="77777777" w:rsidR="00E55FD9" w:rsidRDefault="00E55FD9" w:rsidP="00D8566A">
      <w:pPr>
        <w:pStyle w:val="BodyTextYO"/>
      </w:pPr>
    </w:p>
    <w:p w14:paraId="766490C7" w14:textId="722B5AA3" w:rsidR="00E55FD9" w:rsidRDefault="00E55FD9" w:rsidP="00E55FD9">
      <w:pPr>
        <w:pStyle w:val="Heading3"/>
      </w:pPr>
      <w:r>
        <w:t xml:space="preserve">Adaptive </w:t>
      </w:r>
      <w:r w:rsidR="006E73A3">
        <w:t xml:space="preserve">and </w:t>
      </w:r>
      <w:r w:rsidR="002A1376">
        <w:t>communication challenge</w:t>
      </w:r>
    </w:p>
    <w:p w14:paraId="3A3CFDCB" w14:textId="60C320DD" w:rsidR="00E55FD9" w:rsidRDefault="00E55FD9" w:rsidP="00D8566A">
      <w:pPr>
        <w:pStyle w:val="Bullet1"/>
      </w:pPr>
      <w:r>
        <w:t xml:space="preserve">What progress have you made with </w:t>
      </w:r>
      <w:r w:rsidR="002A1376">
        <w:t>the communications challenge you worked through in our last session?</w:t>
      </w:r>
      <w:r w:rsidR="008641FB">
        <w:t xml:space="preserve"> This was the major project you are leading or influencing. How did you go with establishing credibility and trust, common ground, compelling </w:t>
      </w:r>
      <w:proofErr w:type="gramStart"/>
      <w:r w:rsidR="008641FB">
        <w:t>evidence</w:t>
      </w:r>
      <w:proofErr w:type="gramEnd"/>
      <w:r w:rsidR="008641FB">
        <w:t xml:space="preserve"> and emotional connection?</w:t>
      </w:r>
    </w:p>
    <w:p w14:paraId="7FDA15D3" w14:textId="2D18D7E9" w:rsidR="008641FB" w:rsidRDefault="008641FB" w:rsidP="00D8566A">
      <w:pPr>
        <w:pStyle w:val="Bullet1"/>
      </w:pPr>
      <w:r>
        <w:t>How did this link to your adaptive challenge? How did progress on your adaptive challenge support your communications challenge?</w:t>
      </w:r>
    </w:p>
    <w:p w14:paraId="3EC444F6" w14:textId="3F79F191" w:rsidR="00410F96" w:rsidRDefault="008641FB" w:rsidP="00410F96">
      <w:pPr>
        <w:pStyle w:val="Heading3"/>
      </w:pPr>
      <w:r>
        <w:t>Sponsor conversations</w:t>
      </w:r>
    </w:p>
    <w:p w14:paraId="2143F638" w14:textId="77777777" w:rsidR="008641FB" w:rsidRDefault="008641FB" w:rsidP="00D8566A">
      <w:pPr>
        <w:pStyle w:val="Bullet1"/>
      </w:pPr>
      <w:r>
        <w:t xml:space="preserve">How are your sponsor catch ups going? </w:t>
      </w:r>
    </w:p>
    <w:p w14:paraId="69116142" w14:textId="77777777" w:rsidR="008641FB" w:rsidRDefault="008641FB" w:rsidP="00D8566A">
      <w:pPr>
        <w:pStyle w:val="Bullet1"/>
      </w:pPr>
      <w:r>
        <w:t xml:space="preserve">Are they maintaining momentum? </w:t>
      </w:r>
    </w:p>
    <w:p w14:paraId="0A1A17EA" w14:textId="77777777" w:rsidR="008641FB" w:rsidRDefault="008641FB" w:rsidP="00D8566A">
      <w:pPr>
        <w:pStyle w:val="Bullet1"/>
      </w:pPr>
      <w:r>
        <w:t xml:space="preserve">Are you getting what you need from this relationship? </w:t>
      </w:r>
    </w:p>
    <w:p w14:paraId="41AC00FB" w14:textId="261415D2" w:rsidR="00410F96" w:rsidRDefault="008641FB" w:rsidP="00D8566A">
      <w:pPr>
        <w:pStyle w:val="Bullet1"/>
      </w:pPr>
      <w:r>
        <w:t>How could it evolve in the final stretch of the program to have even more impact?</w:t>
      </w:r>
    </w:p>
    <w:p w14:paraId="6B95DA66" w14:textId="7E4A0BB5" w:rsidR="008641FB" w:rsidRDefault="008641FB" w:rsidP="008641FB">
      <w:pPr>
        <w:pStyle w:val="Heading3"/>
      </w:pPr>
      <w:r>
        <w:t xml:space="preserve">Strategic networking </w:t>
      </w:r>
      <w:r w:rsidR="00C97F32">
        <w:t>self-</w:t>
      </w:r>
      <w:r>
        <w:t>assessment</w:t>
      </w:r>
    </w:p>
    <w:p w14:paraId="19663BA4" w14:textId="21EB7B8D" w:rsidR="008641FB" w:rsidRPr="008641FB" w:rsidRDefault="008641FB" w:rsidP="008641FB">
      <w:pPr>
        <w:pStyle w:val="Bullet1"/>
      </w:pPr>
      <w:r>
        <w:t xml:space="preserve">What insights did you </w:t>
      </w:r>
      <w:r w:rsidR="00C97F32">
        <w:t>gain from your strategic networking self-assessment?</w:t>
      </w:r>
    </w:p>
    <w:p w14:paraId="753FB853" w14:textId="77777777" w:rsidR="008641FB" w:rsidRPr="00410F96" w:rsidRDefault="008641FB" w:rsidP="008641FB">
      <w:pPr>
        <w:pStyle w:val="Bullet1"/>
        <w:numPr>
          <w:ilvl w:val="0"/>
          <w:numId w:val="0"/>
        </w:numPr>
        <w:ind w:left="284"/>
      </w:pPr>
    </w:p>
    <w:p w14:paraId="10E03CEE" w14:textId="094A4BE2" w:rsidR="00E55FD9" w:rsidRPr="00E55FD9" w:rsidRDefault="00E55FD9" w:rsidP="00D8566A">
      <w:pPr>
        <w:pStyle w:val="Bullet1"/>
        <w:numPr>
          <w:ilvl w:val="0"/>
          <w:numId w:val="0"/>
        </w:numPr>
      </w:pPr>
    </w:p>
    <w:p w14:paraId="7FA15353" w14:textId="77777777" w:rsidR="00953331" w:rsidRDefault="00953331">
      <w:pPr>
        <w:sectPr w:rsidR="00953331" w:rsidSect="002F3570">
          <w:footerReference w:type="first" r:id="rId17"/>
          <w:type w:val="continuous"/>
          <w:pgSz w:w="11900" w:h="16840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469A410" w14:textId="04598308" w:rsidR="00EC4FA9" w:rsidRDefault="005A2949" w:rsidP="008F0CBB">
      <w:pPr>
        <w:pStyle w:val="Heading1"/>
      </w:pPr>
      <w:r>
        <w:lastRenderedPageBreak/>
        <w:t>Building a strategic network</w:t>
      </w:r>
    </w:p>
    <w:tbl>
      <w:tblPr>
        <w:tblStyle w:val="TableGrid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43"/>
        <w:gridCol w:w="3920"/>
        <w:gridCol w:w="3920"/>
        <w:gridCol w:w="3920"/>
      </w:tblGrid>
      <w:tr w:rsidR="00935807" w14:paraId="3EA020A8" w14:textId="77777777" w:rsidTr="00AF52F6">
        <w:tc>
          <w:tcPr>
            <w:tcW w:w="1843" w:type="dxa"/>
            <w:tcBorders>
              <w:top w:val="nil"/>
              <w:left w:val="nil"/>
            </w:tcBorders>
            <w:tcMar>
              <w:left w:w="57" w:type="dxa"/>
              <w:right w:w="57" w:type="dxa"/>
            </w:tcMar>
          </w:tcPr>
          <w:p w14:paraId="2B38073F" w14:textId="77777777" w:rsidR="00935807" w:rsidRPr="00935807" w:rsidRDefault="00935807" w:rsidP="002F1202">
            <w:pPr>
              <w:pStyle w:val="Heading5"/>
            </w:pP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1F7ABB47" w14:textId="3295B29B" w:rsidR="00935807" w:rsidRPr="00935807" w:rsidRDefault="00935807" w:rsidP="00935807">
            <w:pPr>
              <w:pStyle w:val="Heading4"/>
            </w:pPr>
            <w:r w:rsidRPr="00935807">
              <w:t> Operational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426F5FE5" w14:textId="33F1A1FA" w:rsidR="00935807" w:rsidRPr="00935807" w:rsidRDefault="00935807" w:rsidP="00935807">
            <w:pPr>
              <w:pStyle w:val="Heading4"/>
            </w:pPr>
            <w:r w:rsidRPr="00935807">
              <w:t>Personal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45BEAA82" w14:textId="57DFBA1A" w:rsidR="00935807" w:rsidRPr="00935807" w:rsidRDefault="00935807" w:rsidP="00935807">
            <w:pPr>
              <w:pStyle w:val="Heading4"/>
            </w:pPr>
            <w:r w:rsidRPr="00935807">
              <w:t>Strategic</w:t>
            </w:r>
          </w:p>
        </w:tc>
      </w:tr>
      <w:tr w:rsidR="00935807" w14:paraId="1A313FC5" w14:textId="77777777" w:rsidTr="00AF52F6">
        <w:tc>
          <w:tcPr>
            <w:tcW w:w="1843" w:type="dxa"/>
            <w:tcMar>
              <w:left w:w="57" w:type="dxa"/>
              <w:right w:w="57" w:type="dxa"/>
            </w:tcMar>
          </w:tcPr>
          <w:p w14:paraId="2011A84C" w14:textId="41B88F00" w:rsidR="00935807" w:rsidRPr="00935807" w:rsidRDefault="00935807" w:rsidP="002F1202">
            <w:pPr>
              <w:pStyle w:val="Heading5"/>
            </w:pPr>
            <w:r w:rsidRPr="00935807">
              <w:t>Purpose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6072283A" w14:textId="3CF35FD2" w:rsidR="00935807" w:rsidRPr="00935807" w:rsidRDefault="00935807" w:rsidP="008F0CBB">
            <w:pPr>
              <w:pStyle w:val="BodyTextYO"/>
            </w:pPr>
            <w:r w:rsidRPr="00935807">
              <w:t>Getting work done efficiently; maintaining the capacities and functions required of the group.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167E10E4" w14:textId="5FAFD61A" w:rsidR="00935807" w:rsidRPr="00935807" w:rsidRDefault="00935807" w:rsidP="008F0CBB">
            <w:pPr>
              <w:pStyle w:val="BodyTextYO"/>
            </w:pPr>
            <w:r w:rsidRPr="00935807">
              <w:t>Enhancing personal and professional development; providing referrals to useful information and contacts.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7D5AA9CE" w14:textId="77B582FA" w:rsidR="00935807" w:rsidRPr="00935807" w:rsidRDefault="00935807" w:rsidP="008F0CBB">
            <w:pPr>
              <w:pStyle w:val="BodyTextYO"/>
            </w:pPr>
            <w:r w:rsidRPr="00935807">
              <w:t>Figuring out future priorities and challenges; getting stakeholder support for them.</w:t>
            </w:r>
          </w:p>
        </w:tc>
      </w:tr>
      <w:tr w:rsidR="00935807" w14:paraId="5EC4E71E" w14:textId="77777777" w:rsidTr="00AF52F6">
        <w:tc>
          <w:tcPr>
            <w:tcW w:w="1843" w:type="dxa"/>
            <w:tcMar>
              <w:left w:w="57" w:type="dxa"/>
              <w:right w:w="57" w:type="dxa"/>
            </w:tcMar>
          </w:tcPr>
          <w:p w14:paraId="6E682CD3" w14:textId="6052CB90" w:rsidR="00935807" w:rsidRPr="00935807" w:rsidRDefault="00935807" w:rsidP="002F1202">
            <w:pPr>
              <w:pStyle w:val="Heading5"/>
            </w:pPr>
            <w:r w:rsidRPr="00935807">
              <w:t>Location and temporal orientation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2D8C86B3" w14:textId="69B214F9" w:rsidR="00935807" w:rsidRPr="00935807" w:rsidRDefault="00935807" w:rsidP="008F0CBB">
            <w:pPr>
              <w:pStyle w:val="BodyTextYO"/>
            </w:pPr>
            <w:r w:rsidRPr="00935807">
              <w:t xml:space="preserve">Contacts are mostly </w:t>
            </w:r>
            <w:r w:rsidRPr="002F1202">
              <w:t>internal</w:t>
            </w:r>
            <w:r w:rsidRPr="00935807">
              <w:t xml:space="preserve"> and oriented toward </w:t>
            </w:r>
            <w:r w:rsidRPr="002F1202">
              <w:t>current</w:t>
            </w:r>
            <w:r w:rsidRPr="00935807">
              <w:t xml:space="preserve"> demands.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0318582C" w14:textId="6FDB921C" w:rsidR="00935807" w:rsidRPr="00935807" w:rsidRDefault="00935807" w:rsidP="008F0CBB">
            <w:pPr>
              <w:pStyle w:val="BodyTextYO"/>
            </w:pPr>
            <w:r w:rsidRPr="00935807">
              <w:t xml:space="preserve">Contacts are mostly </w:t>
            </w:r>
            <w:r w:rsidRPr="002F1202">
              <w:t>external</w:t>
            </w:r>
            <w:r w:rsidRPr="00935807">
              <w:t xml:space="preserve"> and oriented toward </w:t>
            </w:r>
            <w:r w:rsidRPr="002F1202">
              <w:t>current</w:t>
            </w:r>
            <w:r w:rsidRPr="00935807">
              <w:t xml:space="preserve"> interests and future potential interests.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57FB4CFA" w14:textId="55812D76" w:rsidR="00935807" w:rsidRPr="00935807" w:rsidRDefault="00935807" w:rsidP="008F0CBB">
            <w:pPr>
              <w:pStyle w:val="BodyTextYO"/>
            </w:pPr>
            <w:r w:rsidRPr="00935807">
              <w:t xml:space="preserve">Contacts are </w:t>
            </w:r>
            <w:r w:rsidRPr="002F1202">
              <w:t>internal and external</w:t>
            </w:r>
            <w:r w:rsidRPr="00935807">
              <w:t xml:space="preserve"> and oriented toward the </w:t>
            </w:r>
            <w:r w:rsidRPr="002F1202">
              <w:t>future</w:t>
            </w:r>
            <w:r w:rsidRPr="00935807">
              <w:t>.</w:t>
            </w:r>
          </w:p>
        </w:tc>
      </w:tr>
      <w:tr w:rsidR="00935807" w14:paraId="00A818AC" w14:textId="77777777" w:rsidTr="00AF52F6">
        <w:tc>
          <w:tcPr>
            <w:tcW w:w="1843" w:type="dxa"/>
            <w:tcMar>
              <w:left w:w="57" w:type="dxa"/>
              <w:right w:w="57" w:type="dxa"/>
            </w:tcMar>
          </w:tcPr>
          <w:p w14:paraId="42E341A4" w14:textId="635847F9" w:rsidR="00935807" w:rsidRPr="00935807" w:rsidRDefault="00935807" w:rsidP="002F1202">
            <w:pPr>
              <w:pStyle w:val="Heading5"/>
            </w:pPr>
            <w:r w:rsidRPr="00935807">
              <w:t>Players and recruitment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2359FEF5" w14:textId="57B9FA48" w:rsidR="00935807" w:rsidRPr="00935807" w:rsidRDefault="00935807" w:rsidP="008F0CBB">
            <w:pPr>
              <w:pStyle w:val="BodyTextYO"/>
            </w:pPr>
            <w:r w:rsidRPr="00935807">
              <w:t>Key contacts are relatively nondiscretionary; they are prescribed mostly by the task and organisational structure, so it is very clear who is relevant.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4E96B054" w14:textId="14C38403" w:rsidR="00935807" w:rsidRPr="00935807" w:rsidRDefault="00935807" w:rsidP="008F0CBB">
            <w:pPr>
              <w:pStyle w:val="BodyTextYO"/>
            </w:pPr>
            <w:r w:rsidRPr="00935807">
              <w:t>Key contacts are mostly discretionary; It is not always clear who is relevant.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05F7709E" w14:textId="2BAC1120" w:rsidR="00935807" w:rsidRPr="00935807" w:rsidRDefault="00935807" w:rsidP="008F0CBB">
            <w:pPr>
              <w:pStyle w:val="BodyTextYO"/>
            </w:pPr>
            <w:r w:rsidRPr="00935807">
              <w:t>Key contacts follow from the strategic context and the organisational environment, but specific membership is discretionary; it is not always clear who is relevant.</w:t>
            </w:r>
          </w:p>
        </w:tc>
      </w:tr>
      <w:tr w:rsidR="00935807" w14:paraId="31BC9950" w14:textId="77777777" w:rsidTr="00AF52F6">
        <w:tc>
          <w:tcPr>
            <w:tcW w:w="1843" w:type="dxa"/>
            <w:tcMar>
              <w:left w:w="57" w:type="dxa"/>
              <w:right w:w="57" w:type="dxa"/>
            </w:tcMar>
          </w:tcPr>
          <w:p w14:paraId="4F978DA3" w14:textId="4CCE148A" w:rsidR="00935807" w:rsidRPr="00935807" w:rsidRDefault="00935807" w:rsidP="002F1202">
            <w:pPr>
              <w:pStyle w:val="Heading5"/>
            </w:pPr>
            <w:r w:rsidRPr="00935807">
              <w:t>Network attributes and key behaviours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042196C3" w14:textId="0319CEA6" w:rsidR="00935807" w:rsidRPr="00935807" w:rsidRDefault="00935807" w:rsidP="008F0CBB">
            <w:pPr>
              <w:pStyle w:val="BodyTextYO"/>
            </w:pPr>
            <w:r w:rsidRPr="002F1202">
              <w:rPr>
                <w:rStyle w:val="SubtleEmphasis"/>
              </w:rPr>
              <w:t>Depth</w:t>
            </w:r>
            <w:r w:rsidRPr="00935807">
              <w:t>: building strong working relationships.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17A16393" w14:textId="55ECE4ED" w:rsidR="00935807" w:rsidRPr="00935807" w:rsidRDefault="00935807" w:rsidP="008F0CBB">
            <w:pPr>
              <w:pStyle w:val="BodyTextYO"/>
            </w:pPr>
            <w:r w:rsidRPr="002F1202">
              <w:rPr>
                <w:rStyle w:val="SubtleEmphasis"/>
              </w:rPr>
              <w:t>Breadth</w:t>
            </w:r>
            <w:r w:rsidRPr="00935807">
              <w:t>: reaching out to contact</w:t>
            </w:r>
            <w:r>
              <w:t>s</w:t>
            </w:r>
            <w:r w:rsidRPr="00935807">
              <w:t xml:space="preserve"> who can make referrals.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2575C2BD" w14:textId="373E8EE3" w:rsidR="00935807" w:rsidRPr="00935807" w:rsidRDefault="00935807" w:rsidP="008F0CBB">
            <w:pPr>
              <w:pStyle w:val="BodyTextYO"/>
            </w:pPr>
            <w:r w:rsidRPr="002F1202">
              <w:rPr>
                <w:rStyle w:val="SubtleEmphasis"/>
              </w:rPr>
              <w:t>Leverage</w:t>
            </w:r>
            <w:r w:rsidRPr="00935807">
              <w:t>: creating inside-outside links.</w:t>
            </w:r>
          </w:p>
        </w:tc>
      </w:tr>
      <w:tr w:rsidR="002F1202" w14:paraId="534FA6D9" w14:textId="77777777" w:rsidTr="00AF52F6">
        <w:tc>
          <w:tcPr>
            <w:tcW w:w="1843" w:type="dxa"/>
            <w:tcMar>
              <w:left w:w="57" w:type="dxa"/>
              <w:right w:w="57" w:type="dxa"/>
            </w:tcMar>
          </w:tcPr>
          <w:p w14:paraId="1609EC6F" w14:textId="77777777" w:rsidR="002F1202" w:rsidRDefault="002F1202" w:rsidP="002F1202">
            <w:pPr>
              <w:pStyle w:val="Heading5"/>
            </w:pPr>
            <w:r>
              <w:t>Key questions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01D85682" w14:textId="77777777" w:rsidR="002F1202" w:rsidRDefault="002F1202" w:rsidP="008F0CBB">
            <w:pPr>
              <w:pStyle w:val="BodyTextYO"/>
            </w:pPr>
            <w:r>
              <w:t>What am I doing now and who do I need to work with to get the job done?</w:t>
            </w:r>
          </w:p>
          <w:p w14:paraId="15C01194" w14:textId="0899EEBA" w:rsidR="00AF52F6" w:rsidRDefault="00AF52F6" w:rsidP="008F0CBB">
            <w:pPr>
              <w:pStyle w:val="BodyTextYO"/>
            </w:pPr>
            <w:r>
              <w:t>What value do / can I offer in return?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34E6A229" w14:textId="7EB1E3E8" w:rsidR="002F1202" w:rsidRDefault="002F1202" w:rsidP="008F0CBB">
            <w:pPr>
              <w:pStyle w:val="BodyTextYO"/>
            </w:pPr>
            <w:r>
              <w:t xml:space="preserve">What are my functional objectives? Who do I need to know outside my organisation to </w:t>
            </w:r>
            <w:r w:rsidR="008F0CBB">
              <w:t>support these</w:t>
            </w:r>
            <w:r>
              <w:t>?</w:t>
            </w:r>
          </w:p>
          <w:p w14:paraId="212BF242" w14:textId="09814394" w:rsidR="008F0CBB" w:rsidRDefault="008F0CBB" w:rsidP="008F0CBB">
            <w:pPr>
              <w:pStyle w:val="BodyTextYO"/>
            </w:pPr>
            <w:r>
              <w:t>What are my career development objectives? Who do I need to know internally and externally to support my next career move?</w:t>
            </w:r>
          </w:p>
          <w:p w14:paraId="0EE7CC00" w14:textId="77777777" w:rsidR="002F1202" w:rsidRDefault="002F1202" w:rsidP="008F0CBB">
            <w:pPr>
              <w:pStyle w:val="BodyTextYO"/>
            </w:pPr>
            <w:r>
              <w:t>What can I share in return?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6D89CBF4" w14:textId="2473E4B1" w:rsidR="002F1202" w:rsidRDefault="002F1202" w:rsidP="008F0CBB">
            <w:pPr>
              <w:pStyle w:val="BodyTextYO"/>
            </w:pPr>
            <w:r>
              <w:t xml:space="preserve">What are my organisation’s strategic imperatives? </w:t>
            </w:r>
          </w:p>
          <w:p w14:paraId="044E14E1" w14:textId="0D4B28F1" w:rsidR="002F1202" w:rsidRDefault="002F1202" w:rsidP="008F0CBB">
            <w:pPr>
              <w:pStyle w:val="BodyTextYO"/>
            </w:pPr>
            <w:r>
              <w:t xml:space="preserve">Who do I need to know to inform my thinking </w:t>
            </w:r>
            <w:r w:rsidR="00AF52F6">
              <w:t xml:space="preserve">and support my position </w:t>
            </w:r>
            <w:r>
              <w:t xml:space="preserve">in </w:t>
            </w:r>
            <w:r w:rsidR="00AF52F6">
              <w:t xml:space="preserve">pursuit </w:t>
            </w:r>
            <w:r>
              <w:t>of broader organisational goals?</w:t>
            </w:r>
          </w:p>
          <w:p w14:paraId="4283BF53" w14:textId="77777777" w:rsidR="002F1202" w:rsidRDefault="002F1202" w:rsidP="008F0CBB">
            <w:pPr>
              <w:pStyle w:val="BodyTextYO"/>
            </w:pPr>
            <w:r>
              <w:t>What can I share in return? How might we create mutual influence?</w:t>
            </w:r>
          </w:p>
        </w:tc>
      </w:tr>
    </w:tbl>
    <w:p w14:paraId="0CEE0A35" w14:textId="061AA9AD" w:rsidR="00DB5D9C" w:rsidRDefault="00DB5D9C" w:rsidP="00DB5D9C">
      <w:pPr>
        <w:pStyle w:val="Heading3"/>
      </w:pPr>
      <w:r>
        <w:lastRenderedPageBreak/>
        <w:t>Self-assessment</w:t>
      </w:r>
    </w:p>
    <w:p w14:paraId="47EC0A1E" w14:textId="7A704E99" w:rsidR="00EC4FA9" w:rsidRPr="00EC4FA9" w:rsidRDefault="00EC4FA9" w:rsidP="00EC4FA9">
      <w:pPr>
        <w:pStyle w:val="BodyTextYO"/>
      </w:pPr>
      <w:r>
        <w:t xml:space="preserve">Referring to </w:t>
      </w:r>
      <w:r>
        <w:t>the</w:t>
      </w:r>
      <w:r>
        <w:t xml:space="preserve"> detailed breakdown </w:t>
      </w:r>
      <w:r w:rsidR="008F0CBB">
        <w:t xml:space="preserve">of </w:t>
      </w:r>
      <w:r>
        <w:t xml:space="preserve">Ibarra and Hunter’s networking framework </w:t>
      </w:r>
      <w:r>
        <w:t xml:space="preserve">above </w:t>
      </w:r>
      <w:r>
        <w:t xml:space="preserve">and </w:t>
      </w:r>
      <w:r w:rsidR="008F0CBB">
        <w:t xml:space="preserve">their </w:t>
      </w:r>
      <w:r>
        <w:t>HBR article, reflect</w:t>
      </w:r>
      <w:r>
        <w:t xml:space="preserve"> on your networking strength</w:t>
      </w:r>
      <w:r w:rsidR="008F0CBB">
        <w:t>s</w:t>
      </w:r>
      <w:r>
        <w:t xml:space="preserve"> and growth areas, and capture insights in the table below.</w:t>
      </w:r>
    </w:p>
    <w:tbl>
      <w:tblPr>
        <w:tblStyle w:val="TableGrid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94"/>
        <w:gridCol w:w="3636"/>
        <w:gridCol w:w="3636"/>
        <w:gridCol w:w="3637"/>
      </w:tblGrid>
      <w:tr w:rsidR="00DB5D9C" w:rsidRPr="00935807" w14:paraId="181AEF4C" w14:textId="77777777" w:rsidTr="008F0CBB">
        <w:tc>
          <w:tcPr>
            <w:tcW w:w="2694" w:type="dxa"/>
            <w:tcBorders>
              <w:top w:val="nil"/>
              <w:left w:val="nil"/>
            </w:tcBorders>
          </w:tcPr>
          <w:p w14:paraId="30C376C4" w14:textId="77777777" w:rsidR="00DB5D9C" w:rsidRPr="00935807" w:rsidRDefault="00DB5D9C" w:rsidP="00C822C5">
            <w:pPr>
              <w:pStyle w:val="BodyTextYO"/>
            </w:pPr>
          </w:p>
        </w:tc>
        <w:tc>
          <w:tcPr>
            <w:tcW w:w="3636" w:type="dxa"/>
          </w:tcPr>
          <w:p w14:paraId="55B00E59" w14:textId="77777777" w:rsidR="00DB5D9C" w:rsidRPr="00935807" w:rsidRDefault="00DB5D9C" w:rsidP="00C822C5">
            <w:pPr>
              <w:pStyle w:val="Heading4"/>
            </w:pPr>
            <w:r w:rsidRPr="00935807">
              <w:t> Operational</w:t>
            </w:r>
          </w:p>
        </w:tc>
        <w:tc>
          <w:tcPr>
            <w:tcW w:w="3636" w:type="dxa"/>
          </w:tcPr>
          <w:p w14:paraId="5E2361AB" w14:textId="77777777" w:rsidR="00DB5D9C" w:rsidRPr="00935807" w:rsidRDefault="00DB5D9C" w:rsidP="00C822C5">
            <w:pPr>
              <w:pStyle w:val="Heading4"/>
            </w:pPr>
            <w:r w:rsidRPr="00935807">
              <w:t>Personal</w:t>
            </w:r>
          </w:p>
        </w:tc>
        <w:tc>
          <w:tcPr>
            <w:tcW w:w="3637" w:type="dxa"/>
          </w:tcPr>
          <w:p w14:paraId="0E66C832" w14:textId="77777777" w:rsidR="00DB5D9C" w:rsidRPr="00935807" w:rsidRDefault="00DB5D9C" w:rsidP="00C822C5">
            <w:pPr>
              <w:pStyle w:val="Heading4"/>
            </w:pPr>
            <w:r w:rsidRPr="00935807">
              <w:t>Strategic</w:t>
            </w:r>
          </w:p>
        </w:tc>
      </w:tr>
      <w:tr w:rsidR="00DB5D9C" w:rsidRPr="00935807" w14:paraId="32F569CC" w14:textId="77777777" w:rsidTr="008F0CBB">
        <w:tc>
          <w:tcPr>
            <w:tcW w:w="2694" w:type="dxa"/>
          </w:tcPr>
          <w:p w14:paraId="74B07972" w14:textId="77777777" w:rsidR="00DB5D9C" w:rsidRDefault="00DB5D9C" w:rsidP="00DB5D9C">
            <w:pPr>
              <w:pStyle w:val="Heading5"/>
            </w:pPr>
            <w:r>
              <w:t>What are your strengths in each of these areas?</w:t>
            </w:r>
          </w:p>
          <w:p w14:paraId="5C5AF4E0" w14:textId="19CED72A" w:rsidR="002A1376" w:rsidRPr="00935807" w:rsidRDefault="002A1376" w:rsidP="002A1376">
            <w:pPr>
              <w:pStyle w:val="BodyTextYO"/>
            </w:pPr>
            <w:r>
              <w:t xml:space="preserve">Please be specific so you can share what you do well with the </w:t>
            </w:r>
            <w:proofErr w:type="gramStart"/>
            <w:r>
              <w:t>group</w:t>
            </w:r>
            <w:proofErr w:type="gramEnd"/>
            <w:r>
              <w:t xml:space="preserve"> and they can learn from your experience.</w:t>
            </w:r>
          </w:p>
        </w:tc>
        <w:tc>
          <w:tcPr>
            <w:tcW w:w="3636" w:type="dxa"/>
          </w:tcPr>
          <w:p w14:paraId="06031E75" w14:textId="77777777" w:rsidR="00DB5D9C" w:rsidRDefault="00DB5D9C" w:rsidP="00C822C5">
            <w:pPr>
              <w:pStyle w:val="BodyTextYO"/>
            </w:pPr>
          </w:p>
          <w:p w14:paraId="5BD5B158" w14:textId="77777777" w:rsidR="002A1376" w:rsidRDefault="002A1376" w:rsidP="00C822C5">
            <w:pPr>
              <w:pStyle w:val="BodyTextYO"/>
            </w:pPr>
          </w:p>
          <w:p w14:paraId="3E3B3712" w14:textId="77777777" w:rsidR="002A1376" w:rsidRDefault="002A1376" w:rsidP="00C822C5">
            <w:pPr>
              <w:pStyle w:val="BodyTextYO"/>
            </w:pPr>
          </w:p>
          <w:p w14:paraId="5A915232" w14:textId="77777777" w:rsidR="002A1376" w:rsidRDefault="002A1376" w:rsidP="00C822C5">
            <w:pPr>
              <w:pStyle w:val="BodyTextYO"/>
            </w:pPr>
          </w:p>
          <w:p w14:paraId="0B40F0B3" w14:textId="77777777" w:rsidR="002A1376" w:rsidRDefault="002A1376" w:rsidP="00C822C5">
            <w:pPr>
              <w:pStyle w:val="BodyTextYO"/>
            </w:pPr>
          </w:p>
          <w:p w14:paraId="2E60FAF7" w14:textId="77777777" w:rsidR="002A1376" w:rsidRDefault="002A1376" w:rsidP="00C822C5">
            <w:pPr>
              <w:pStyle w:val="BodyTextYO"/>
            </w:pPr>
          </w:p>
          <w:p w14:paraId="6BFDC31F" w14:textId="356EA2E8" w:rsidR="002A1376" w:rsidRDefault="002A1376" w:rsidP="00C822C5">
            <w:pPr>
              <w:pStyle w:val="BodyTextYO"/>
            </w:pPr>
          </w:p>
          <w:p w14:paraId="28710D0B" w14:textId="5988B111" w:rsidR="002A1376" w:rsidRPr="00935807" w:rsidRDefault="002A1376" w:rsidP="00C822C5">
            <w:pPr>
              <w:pStyle w:val="BodyTextYO"/>
            </w:pPr>
          </w:p>
        </w:tc>
        <w:tc>
          <w:tcPr>
            <w:tcW w:w="3636" w:type="dxa"/>
          </w:tcPr>
          <w:p w14:paraId="140E2668" w14:textId="0653FBF5" w:rsidR="00DB5D9C" w:rsidRPr="00935807" w:rsidRDefault="00DB5D9C" w:rsidP="00C822C5">
            <w:pPr>
              <w:pStyle w:val="BodyTextYO"/>
            </w:pPr>
          </w:p>
        </w:tc>
        <w:tc>
          <w:tcPr>
            <w:tcW w:w="3637" w:type="dxa"/>
          </w:tcPr>
          <w:p w14:paraId="0195EDCA" w14:textId="77777777" w:rsidR="00DB5D9C" w:rsidRDefault="00DB5D9C" w:rsidP="00C822C5">
            <w:pPr>
              <w:pStyle w:val="BodyTextYO"/>
            </w:pPr>
          </w:p>
          <w:p w14:paraId="1B9A9E7C" w14:textId="77777777" w:rsidR="00DB5D9C" w:rsidRDefault="00DB5D9C" w:rsidP="00C822C5">
            <w:pPr>
              <w:pStyle w:val="BodyTextYO"/>
            </w:pPr>
          </w:p>
          <w:p w14:paraId="6C78ABCF" w14:textId="77777777" w:rsidR="00DB5D9C" w:rsidRDefault="00DB5D9C" w:rsidP="00C822C5">
            <w:pPr>
              <w:pStyle w:val="BodyTextYO"/>
            </w:pPr>
          </w:p>
          <w:p w14:paraId="7DE41B3A" w14:textId="1A3132DB" w:rsidR="00DB5D9C" w:rsidRPr="00935807" w:rsidRDefault="00DB5D9C" w:rsidP="00C822C5">
            <w:pPr>
              <w:pStyle w:val="BodyTextYO"/>
            </w:pPr>
          </w:p>
        </w:tc>
      </w:tr>
      <w:tr w:rsidR="00DB5D9C" w:rsidRPr="00935807" w14:paraId="5A5538B4" w14:textId="77777777" w:rsidTr="008F0CBB">
        <w:tc>
          <w:tcPr>
            <w:tcW w:w="2694" w:type="dxa"/>
          </w:tcPr>
          <w:p w14:paraId="3A57C725" w14:textId="77777777" w:rsidR="00DB5D9C" w:rsidRDefault="00DB5D9C" w:rsidP="00DB5D9C">
            <w:pPr>
              <w:pStyle w:val="Heading5"/>
            </w:pPr>
            <w:r>
              <w:t>What are your limitations?</w:t>
            </w:r>
          </w:p>
          <w:p w14:paraId="62FA2FF6" w14:textId="37522164" w:rsidR="00DB5D9C" w:rsidRDefault="00DB5D9C" w:rsidP="00DB5D9C">
            <w:pPr>
              <w:pStyle w:val="BodyTextYO"/>
            </w:pPr>
            <w:r>
              <w:t xml:space="preserve">Think mindset, identity, knowledge, </w:t>
            </w:r>
            <w:proofErr w:type="gramStart"/>
            <w:r>
              <w:t>skill</w:t>
            </w:r>
            <w:proofErr w:type="gramEnd"/>
            <w:r>
              <w:t xml:space="preserve"> and behaviour</w:t>
            </w:r>
            <w:r w:rsidR="002A1376">
              <w:t>…</w:t>
            </w:r>
          </w:p>
          <w:p w14:paraId="6D97989B" w14:textId="4B1512DD" w:rsidR="002A1376" w:rsidRDefault="002A1376" w:rsidP="00DB5D9C">
            <w:pPr>
              <w:pStyle w:val="BodyTextYO"/>
            </w:pPr>
            <w:r>
              <w:t xml:space="preserve">Eg networking is not </w:t>
            </w:r>
            <w:proofErr w:type="gramStart"/>
            <w:r>
              <w:t>essential</w:t>
            </w:r>
            <w:proofErr w:type="gramEnd"/>
            <w:r>
              <w:t xml:space="preserve"> </w:t>
            </w:r>
          </w:p>
          <w:p w14:paraId="47E7BF47" w14:textId="7DBAC24A" w:rsidR="002A1376" w:rsidRDefault="002A1376" w:rsidP="00DB5D9C">
            <w:pPr>
              <w:pStyle w:val="BodyTextYO"/>
            </w:pPr>
            <w:r>
              <w:t xml:space="preserve">It feels </w:t>
            </w:r>
            <w:proofErr w:type="gramStart"/>
            <w:r>
              <w:t>grubby</w:t>
            </w:r>
            <w:proofErr w:type="gramEnd"/>
          </w:p>
          <w:p w14:paraId="3C5161E4" w14:textId="77777777" w:rsidR="002A1376" w:rsidRDefault="002A1376" w:rsidP="00DB5D9C">
            <w:pPr>
              <w:pStyle w:val="BodyTextYO"/>
            </w:pPr>
            <w:r>
              <w:t xml:space="preserve">I don’t know who I need to </w:t>
            </w:r>
            <w:proofErr w:type="gramStart"/>
            <w:r>
              <w:t>know</w:t>
            </w:r>
            <w:proofErr w:type="gramEnd"/>
          </w:p>
          <w:p w14:paraId="73241973" w14:textId="0F6B9939" w:rsidR="00EC4FA9" w:rsidRDefault="00EC4FA9" w:rsidP="00DB5D9C">
            <w:pPr>
              <w:pStyle w:val="BodyTextYO"/>
            </w:pPr>
            <w:r>
              <w:t>I can’t answer key questions</w:t>
            </w:r>
          </w:p>
        </w:tc>
        <w:tc>
          <w:tcPr>
            <w:tcW w:w="3636" w:type="dxa"/>
          </w:tcPr>
          <w:p w14:paraId="2AC3DCBC" w14:textId="77777777" w:rsidR="00DB5D9C" w:rsidRDefault="00DB5D9C" w:rsidP="00C822C5">
            <w:pPr>
              <w:pStyle w:val="BodyTextYO"/>
            </w:pPr>
          </w:p>
          <w:p w14:paraId="5D2E6722" w14:textId="77777777" w:rsidR="00DB5D9C" w:rsidRDefault="00DB5D9C" w:rsidP="00C822C5">
            <w:pPr>
              <w:pStyle w:val="BodyTextYO"/>
            </w:pPr>
          </w:p>
          <w:p w14:paraId="5FE4E820" w14:textId="77777777" w:rsidR="00DB5D9C" w:rsidRDefault="00DB5D9C" w:rsidP="00C822C5">
            <w:pPr>
              <w:pStyle w:val="BodyTextYO"/>
            </w:pPr>
          </w:p>
          <w:p w14:paraId="2E4EFD95" w14:textId="77777777" w:rsidR="00DB5D9C" w:rsidRDefault="00DB5D9C" w:rsidP="00C822C5">
            <w:pPr>
              <w:pStyle w:val="BodyTextYO"/>
            </w:pPr>
          </w:p>
          <w:p w14:paraId="1F5566B1" w14:textId="77777777" w:rsidR="002A1376" w:rsidRDefault="002A1376" w:rsidP="00C822C5">
            <w:pPr>
              <w:pStyle w:val="BodyTextYO"/>
            </w:pPr>
          </w:p>
          <w:p w14:paraId="0E677A6F" w14:textId="77777777" w:rsidR="002A1376" w:rsidRDefault="002A1376" w:rsidP="00C822C5">
            <w:pPr>
              <w:pStyle w:val="BodyTextYO"/>
            </w:pPr>
          </w:p>
          <w:p w14:paraId="0A929BC6" w14:textId="08DDC65B" w:rsidR="002A1376" w:rsidRDefault="002A1376" w:rsidP="00C822C5">
            <w:pPr>
              <w:pStyle w:val="BodyTextYO"/>
            </w:pPr>
          </w:p>
          <w:p w14:paraId="3F0F3C71" w14:textId="77777777" w:rsidR="002A1376" w:rsidRDefault="002A1376" w:rsidP="00C822C5">
            <w:pPr>
              <w:pStyle w:val="BodyTextYO"/>
            </w:pPr>
          </w:p>
          <w:p w14:paraId="67ECD53F" w14:textId="77777777" w:rsidR="002A1376" w:rsidRDefault="002A1376" w:rsidP="00C822C5">
            <w:pPr>
              <w:pStyle w:val="BodyTextYO"/>
            </w:pPr>
          </w:p>
          <w:p w14:paraId="4AF1510E" w14:textId="468E9B69" w:rsidR="002A1376" w:rsidRPr="00935807" w:rsidRDefault="002A1376" w:rsidP="00C822C5">
            <w:pPr>
              <w:pStyle w:val="BodyTextYO"/>
            </w:pPr>
          </w:p>
        </w:tc>
        <w:tc>
          <w:tcPr>
            <w:tcW w:w="3636" w:type="dxa"/>
          </w:tcPr>
          <w:p w14:paraId="26BF5EBA" w14:textId="77777777" w:rsidR="00DB5D9C" w:rsidRPr="00935807" w:rsidRDefault="00DB5D9C" w:rsidP="00C822C5">
            <w:pPr>
              <w:pStyle w:val="BodyTextYO"/>
            </w:pPr>
          </w:p>
        </w:tc>
        <w:tc>
          <w:tcPr>
            <w:tcW w:w="3637" w:type="dxa"/>
          </w:tcPr>
          <w:p w14:paraId="16A1DAD7" w14:textId="77777777" w:rsidR="00DB5D9C" w:rsidRDefault="00DB5D9C" w:rsidP="00C822C5">
            <w:pPr>
              <w:pStyle w:val="BodyTextYO"/>
            </w:pPr>
          </w:p>
        </w:tc>
      </w:tr>
      <w:tr w:rsidR="00DB5D9C" w:rsidRPr="00935807" w14:paraId="3A320C24" w14:textId="77777777" w:rsidTr="008F0CBB">
        <w:tc>
          <w:tcPr>
            <w:tcW w:w="2694" w:type="dxa"/>
          </w:tcPr>
          <w:p w14:paraId="17ADE72A" w14:textId="77777777" w:rsidR="002A1376" w:rsidRDefault="00DB5D9C" w:rsidP="002A1376">
            <w:pPr>
              <w:pStyle w:val="Heading5"/>
            </w:pPr>
            <w:r>
              <w:lastRenderedPageBreak/>
              <w:t>How can you overcome your limitations?</w:t>
            </w:r>
            <w:r w:rsidR="002A1376">
              <w:t xml:space="preserve"> What could you do differently to improve your impact in each of these areas?</w:t>
            </w:r>
          </w:p>
          <w:p w14:paraId="24E20797" w14:textId="0589EB63" w:rsidR="00DB5D9C" w:rsidRDefault="00DB5D9C" w:rsidP="00DB5D9C">
            <w:pPr>
              <w:pStyle w:val="Heading5"/>
            </w:pPr>
          </w:p>
          <w:p w14:paraId="52F67919" w14:textId="77777777" w:rsidR="002A1376" w:rsidRDefault="002A1376" w:rsidP="002A1376">
            <w:pPr>
              <w:pStyle w:val="BodyTextYO"/>
            </w:pPr>
            <w:r>
              <w:t>How can you reframe the stories?</w:t>
            </w:r>
          </w:p>
          <w:p w14:paraId="6DDBFDC7" w14:textId="3808D73B" w:rsidR="002A1376" w:rsidRDefault="002A1376" w:rsidP="002A1376">
            <w:pPr>
              <w:pStyle w:val="BodyTextYO"/>
            </w:pPr>
            <w:r>
              <w:t>What knowledge do you need to get?</w:t>
            </w:r>
          </w:p>
          <w:p w14:paraId="09FDF715" w14:textId="77777777" w:rsidR="002A1376" w:rsidRDefault="002A1376" w:rsidP="002A1376">
            <w:pPr>
              <w:pStyle w:val="BodyTextYO"/>
            </w:pPr>
            <w:r>
              <w:t>What new habits can you build?</w:t>
            </w:r>
          </w:p>
          <w:p w14:paraId="5D8185FC" w14:textId="77777777" w:rsidR="002A1376" w:rsidRDefault="002A1376" w:rsidP="002A1376">
            <w:pPr>
              <w:pStyle w:val="BodyTextYO"/>
            </w:pPr>
          </w:p>
          <w:p w14:paraId="49386964" w14:textId="77777777" w:rsidR="002A1376" w:rsidRDefault="002A1376" w:rsidP="002A1376">
            <w:pPr>
              <w:pStyle w:val="BodyTextYO"/>
            </w:pPr>
          </w:p>
          <w:p w14:paraId="14DAD846" w14:textId="4CFE0CA8" w:rsidR="002A1376" w:rsidRDefault="002A1376" w:rsidP="002A1376">
            <w:pPr>
              <w:pStyle w:val="BodyTextYO"/>
            </w:pPr>
          </w:p>
        </w:tc>
        <w:tc>
          <w:tcPr>
            <w:tcW w:w="3636" w:type="dxa"/>
          </w:tcPr>
          <w:p w14:paraId="5E640F4B" w14:textId="77777777" w:rsidR="00DB5D9C" w:rsidRDefault="00DB5D9C" w:rsidP="00C822C5">
            <w:pPr>
              <w:pStyle w:val="BodyTextYO"/>
            </w:pPr>
          </w:p>
          <w:p w14:paraId="5F54DD31" w14:textId="77777777" w:rsidR="00DB5D9C" w:rsidRDefault="00DB5D9C" w:rsidP="00C822C5">
            <w:pPr>
              <w:pStyle w:val="BodyTextYO"/>
            </w:pPr>
          </w:p>
          <w:p w14:paraId="5463790F" w14:textId="77777777" w:rsidR="00DB5D9C" w:rsidRDefault="00DB5D9C" w:rsidP="00C822C5">
            <w:pPr>
              <w:pStyle w:val="BodyTextYO"/>
            </w:pPr>
          </w:p>
          <w:p w14:paraId="222385B2" w14:textId="77777777" w:rsidR="00DB5D9C" w:rsidRDefault="00DB5D9C" w:rsidP="00C822C5">
            <w:pPr>
              <w:pStyle w:val="BodyTextYO"/>
            </w:pPr>
          </w:p>
          <w:p w14:paraId="166BF8F2" w14:textId="77777777" w:rsidR="002A1376" w:rsidRDefault="002A1376" w:rsidP="00C822C5">
            <w:pPr>
              <w:pStyle w:val="BodyTextYO"/>
            </w:pPr>
          </w:p>
          <w:p w14:paraId="1BE8846C" w14:textId="77777777" w:rsidR="002A1376" w:rsidRDefault="002A1376" w:rsidP="00C822C5">
            <w:pPr>
              <w:pStyle w:val="BodyTextYO"/>
            </w:pPr>
          </w:p>
          <w:p w14:paraId="4EA2E55D" w14:textId="77777777" w:rsidR="002A1376" w:rsidRDefault="002A1376" w:rsidP="00C822C5">
            <w:pPr>
              <w:pStyle w:val="BodyTextYO"/>
            </w:pPr>
          </w:p>
          <w:p w14:paraId="4BA966E8" w14:textId="77777777" w:rsidR="002A1376" w:rsidRDefault="002A1376" w:rsidP="00C822C5">
            <w:pPr>
              <w:pStyle w:val="BodyTextYO"/>
            </w:pPr>
          </w:p>
          <w:p w14:paraId="2AA7AB02" w14:textId="5A4607E3" w:rsidR="002A1376" w:rsidRDefault="002A1376" w:rsidP="00C822C5">
            <w:pPr>
              <w:pStyle w:val="BodyTextYO"/>
            </w:pPr>
          </w:p>
        </w:tc>
        <w:tc>
          <w:tcPr>
            <w:tcW w:w="3636" w:type="dxa"/>
          </w:tcPr>
          <w:p w14:paraId="7D5825D4" w14:textId="77777777" w:rsidR="00DB5D9C" w:rsidRPr="00935807" w:rsidRDefault="00DB5D9C" w:rsidP="00C822C5">
            <w:pPr>
              <w:pStyle w:val="BodyTextYO"/>
            </w:pPr>
          </w:p>
        </w:tc>
        <w:tc>
          <w:tcPr>
            <w:tcW w:w="3637" w:type="dxa"/>
          </w:tcPr>
          <w:p w14:paraId="39B0441E" w14:textId="77777777" w:rsidR="00DB5D9C" w:rsidRDefault="00DB5D9C" w:rsidP="00C822C5">
            <w:pPr>
              <w:pStyle w:val="BodyTextYO"/>
            </w:pPr>
          </w:p>
        </w:tc>
      </w:tr>
      <w:tr w:rsidR="00EC4FA9" w:rsidRPr="00935807" w14:paraId="68E81528" w14:textId="77777777" w:rsidTr="008F0CBB">
        <w:tc>
          <w:tcPr>
            <w:tcW w:w="2694" w:type="dxa"/>
          </w:tcPr>
          <w:p w14:paraId="0A89919D" w14:textId="16DA0EBB" w:rsidR="00EC4FA9" w:rsidRDefault="00EC4FA9" w:rsidP="002A1376">
            <w:pPr>
              <w:pStyle w:val="Heading5"/>
            </w:pPr>
            <w:r>
              <w:t>What’s the one big thing you could do differently that would have the biggest impact on your networking effectiveness?</w:t>
            </w:r>
          </w:p>
        </w:tc>
        <w:tc>
          <w:tcPr>
            <w:tcW w:w="3636" w:type="dxa"/>
          </w:tcPr>
          <w:p w14:paraId="5AA3F7C5" w14:textId="77777777" w:rsidR="00EC4FA9" w:rsidRDefault="00EC4FA9" w:rsidP="00C822C5">
            <w:pPr>
              <w:pStyle w:val="BodyTextYO"/>
            </w:pPr>
          </w:p>
        </w:tc>
        <w:tc>
          <w:tcPr>
            <w:tcW w:w="3636" w:type="dxa"/>
          </w:tcPr>
          <w:p w14:paraId="5F652232" w14:textId="77777777" w:rsidR="00EC4FA9" w:rsidRPr="00935807" w:rsidRDefault="00EC4FA9" w:rsidP="00C822C5">
            <w:pPr>
              <w:pStyle w:val="BodyTextYO"/>
            </w:pPr>
          </w:p>
        </w:tc>
        <w:tc>
          <w:tcPr>
            <w:tcW w:w="3637" w:type="dxa"/>
          </w:tcPr>
          <w:p w14:paraId="45DDCC01" w14:textId="77777777" w:rsidR="00EC4FA9" w:rsidRDefault="00EC4FA9" w:rsidP="00C822C5">
            <w:pPr>
              <w:pStyle w:val="BodyTextYO"/>
            </w:pPr>
          </w:p>
        </w:tc>
      </w:tr>
    </w:tbl>
    <w:p w14:paraId="1CFCC02E" w14:textId="27656DEB" w:rsidR="00DB5D9C" w:rsidRDefault="00DB5D9C"/>
    <w:p w14:paraId="31E49230" w14:textId="55F9913F" w:rsidR="00560A38" w:rsidRDefault="002A1376" w:rsidP="008805E4">
      <w:pPr>
        <w:pStyle w:val="BodyTextYO"/>
        <w:rPr>
          <w:lang w:eastAsia="en-GB" w:bidi="ar-SA"/>
        </w:rPr>
      </w:pPr>
      <w:r>
        <w:rPr>
          <w:lang w:eastAsia="en-GB" w:bidi="ar-SA"/>
        </w:rPr>
        <w:t xml:space="preserve">Let’s now zero in on a single networking adaptive challenge that you can focus on this year and use the Immunity to Change X-Ray to map a change journey. </w:t>
      </w:r>
    </w:p>
    <w:p w14:paraId="0EF80867" w14:textId="3A019BCE" w:rsidR="002F1202" w:rsidRDefault="002F1202">
      <w:pPr>
        <w:rPr>
          <w:rFonts w:eastAsia="MArial-Light" w:cs="MArial-Light"/>
          <w:sz w:val="20"/>
          <w:shd w:val="clear" w:color="auto" w:fill="FFFFFF"/>
        </w:rPr>
      </w:pPr>
      <w:r>
        <w:rPr>
          <w:rFonts w:eastAsia="MArial-Light" w:cs="MArial-Light"/>
          <w:sz w:val="20"/>
          <w:shd w:val="clear" w:color="auto" w:fill="FFFFFF"/>
        </w:rPr>
        <w:br w:type="page"/>
      </w:r>
    </w:p>
    <w:p w14:paraId="6AC2F4B7" w14:textId="4EB92880" w:rsidR="00560A38" w:rsidRPr="002A1376" w:rsidRDefault="002A1376" w:rsidP="002A1376">
      <w:pPr>
        <w:pStyle w:val="Heading2"/>
      </w:pPr>
      <w:r w:rsidRPr="002A1376">
        <w:lastRenderedPageBreak/>
        <w:t>Your Immunity to Change</w:t>
      </w:r>
    </w:p>
    <w:p w14:paraId="3053A4CC" w14:textId="77777777" w:rsidR="002A1376" w:rsidRDefault="002A1376">
      <w:pPr>
        <w:rPr>
          <w:rFonts w:eastAsia="MArial-Light" w:cs="MArial-Light"/>
          <w:sz w:val="20"/>
          <w:shd w:val="clear" w:color="auto" w:fill="FFFFFF"/>
        </w:rPr>
      </w:pPr>
    </w:p>
    <w:tbl>
      <w:tblPr>
        <w:tblStyle w:val="TableGrid"/>
        <w:tblW w:w="14601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31"/>
        <w:gridCol w:w="3826"/>
        <w:gridCol w:w="3826"/>
        <w:gridCol w:w="3118"/>
      </w:tblGrid>
      <w:tr w:rsidR="00560A38" w:rsidRPr="00F855DE" w14:paraId="4B53FEE6" w14:textId="77777777" w:rsidTr="00C822C5">
        <w:tc>
          <w:tcPr>
            <w:tcW w:w="3831" w:type="dxa"/>
          </w:tcPr>
          <w:p w14:paraId="5C670174" w14:textId="77777777" w:rsidR="00560A38" w:rsidRPr="00F855DE" w:rsidRDefault="00560A38" w:rsidP="00C82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 adaptive challenge</w:t>
            </w:r>
          </w:p>
          <w:p w14:paraId="76AF9528" w14:textId="21579B93" w:rsidR="00560A38" w:rsidRPr="00F855DE" w:rsidRDefault="00560A38" w:rsidP="00C822C5">
            <w:pPr>
              <w:rPr>
                <w:b/>
                <w:bCs/>
              </w:rPr>
            </w:pPr>
            <w:r w:rsidRPr="00F855DE">
              <w:rPr>
                <w:i/>
                <w:iCs/>
                <w:sz w:val="18"/>
                <w:szCs w:val="18"/>
              </w:rPr>
              <w:t xml:space="preserve">What </w:t>
            </w:r>
            <w:r>
              <w:rPr>
                <w:i/>
                <w:iCs/>
                <w:sz w:val="18"/>
                <w:szCs w:val="18"/>
              </w:rPr>
              <w:t xml:space="preserve">will you commit to doing to </w:t>
            </w:r>
            <w:r w:rsidR="008F0CBB">
              <w:rPr>
                <w:i/>
                <w:iCs/>
                <w:sz w:val="18"/>
                <w:szCs w:val="18"/>
              </w:rPr>
              <w:t>improve your networking effectiveness</w:t>
            </w:r>
            <w:r>
              <w:rPr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3826" w:type="dxa"/>
          </w:tcPr>
          <w:p w14:paraId="48FA0D73" w14:textId="77777777" w:rsidR="00560A38" w:rsidRPr="00F855DE" w:rsidRDefault="00560A38" w:rsidP="00C82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Mindset and b</w:t>
            </w:r>
            <w:r w:rsidRPr="00F855DE">
              <w:rPr>
                <w:b/>
                <w:bCs/>
              </w:rPr>
              <w:t xml:space="preserve">ehaviours that work against my </w:t>
            </w:r>
            <w:proofErr w:type="gramStart"/>
            <w:r w:rsidRPr="00F855DE">
              <w:rPr>
                <w:b/>
                <w:bCs/>
              </w:rPr>
              <w:t>goal</w:t>
            </w:r>
            <w:proofErr w:type="gramEnd"/>
          </w:p>
          <w:p w14:paraId="3BE2E09A" w14:textId="14201703" w:rsidR="00560A38" w:rsidRPr="00F855DE" w:rsidRDefault="00560A38" w:rsidP="00C822C5">
            <w:pPr>
              <w:spacing w:before="40"/>
              <w:rPr>
                <w:b/>
                <w:bCs/>
              </w:rPr>
            </w:pPr>
            <w:r>
              <w:rPr>
                <w:i/>
                <w:iCs/>
                <w:sz w:val="18"/>
                <w:szCs w:val="18"/>
              </w:rPr>
              <w:t xml:space="preserve">What are you currently thinking, </w:t>
            </w:r>
            <w:proofErr w:type="gramStart"/>
            <w:r>
              <w:rPr>
                <w:i/>
                <w:iCs/>
                <w:sz w:val="18"/>
                <w:szCs w:val="18"/>
              </w:rPr>
              <w:t>doing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and saying that limiting your networking?</w:t>
            </w:r>
          </w:p>
        </w:tc>
        <w:tc>
          <w:tcPr>
            <w:tcW w:w="3826" w:type="dxa"/>
          </w:tcPr>
          <w:p w14:paraId="09CF3609" w14:textId="77777777" w:rsidR="00560A38" w:rsidRPr="00F855DE" w:rsidRDefault="00560A38" w:rsidP="00C822C5">
            <w:pPr>
              <w:jc w:val="center"/>
              <w:rPr>
                <w:b/>
                <w:bCs/>
              </w:rPr>
            </w:pPr>
            <w:r w:rsidRPr="00F855DE">
              <w:rPr>
                <w:b/>
                <w:bCs/>
              </w:rPr>
              <w:t xml:space="preserve">Hidden </w:t>
            </w:r>
            <w:r>
              <w:rPr>
                <w:b/>
                <w:bCs/>
              </w:rPr>
              <w:br/>
            </w:r>
            <w:r w:rsidRPr="00F855DE">
              <w:rPr>
                <w:b/>
                <w:bCs/>
              </w:rPr>
              <w:t>commitments</w:t>
            </w:r>
          </w:p>
          <w:p w14:paraId="6D58B2AF" w14:textId="77777777" w:rsidR="00560A38" w:rsidRPr="00F855DE" w:rsidRDefault="00560A38" w:rsidP="00C822C5">
            <w:pPr>
              <w:spacing w:before="40"/>
              <w:rPr>
                <w:b/>
                <w:bCs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 xml:space="preserve">Worry box: </w:t>
            </w:r>
            <w:r w:rsidRPr="00601FB9">
              <w:rPr>
                <w:i/>
                <w:iCs/>
                <w:sz w:val="18"/>
                <w:szCs w:val="18"/>
                <w:lang w:val="en-US"/>
              </w:rPr>
              <w:t>What payoff do you get from your current behaviour? What might you lose if you change?</w:t>
            </w:r>
          </w:p>
        </w:tc>
        <w:tc>
          <w:tcPr>
            <w:tcW w:w="3118" w:type="dxa"/>
          </w:tcPr>
          <w:p w14:paraId="7ECBE559" w14:textId="77777777" w:rsidR="00560A38" w:rsidRPr="00F855DE" w:rsidRDefault="00560A38" w:rsidP="00C822C5">
            <w:pPr>
              <w:ind w:left="455" w:hanging="455"/>
              <w:jc w:val="center"/>
              <w:rPr>
                <w:b/>
                <w:bCs/>
              </w:rPr>
            </w:pPr>
            <w:r w:rsidRPr="00F855DE">
              <w:rPr>
                <w:b/>
                <w:bCs/>
              </w:rPr>
              <w:t>Big assumptions</w:t>
            </w:r>
          </w:p>
          <w:p w14:paraId="6F2A783F" w14:textId="77777777" w:rsidR="00560A38" w:rsidRPr="00F855DE" w:rsidRDefault="00560A38" w:rsidP="00C822C5">
            <w:pPr>
              <w:spacing w:before="40"/>
              <w:rPr>
                <w:b/>
                <w:bCs/>
              </w:rPr>
            </w:pPr>
            <w:r w:rsidRPr="00F855DE">
              <w:rPr>
                <w:i/>
                <w:iCs/>
                <w:sz w:val="18"/>
                <w:szCs w:val="18"/>
              </w:rPr>
              <w:t>What are the big assumptions underpin</w:t>
            </w:r>
            <w:r>
              <w:rPr>
                <w:i/>
                <w:iCs/>
                <w:sz w:val="18"/>
                <w:szCs w:val="18"/>
              </w:rPr>
              <w:t>ning</w:t>
            </w:r>
            <w:r w:rsidRPr="00F855DE">
              <w:rPr>
                <w:i/>
                <w:iCs/>
                <w:sz w:val="18"/>
                <w:szCs w:val="18"/>
              </w:rPr>
              <w:t xml:space="preserve"> your concerns?</w:t>
            </w:r>
            <w:r>
              <w:rPr>
                <w:i/>
                <w:iCs/>
                <w:sz w:val="18"/>
                <w:szCs w:val="18"/>
              </w:rPr>
              <w:t xml:space="preserve"> What stories are you telling yourself to justify your hidden commitments?</w:t>
            </w:r>
          </w:p>
        </w:tc>
      </w:tr>
      <w:tr w:rsidR="00560A38" w14:paraId="6EE7647E" w14:textId="77777777" w:rsidTr="00C822C5">
        <w:trPr>
          <w:trHeight w:val="2035"/>
        </w:trPr>
        <w:tc>
          <w:tcPr>
            <w:tcW w:w="3831" w:type="dxa"/>
          </w:tcPr>
          <w:p w14:paraId="70669AB0" w14:textId="77777777" w:rsidR="00560A38" w:rsidRDefault="00560A38" w:rsidP="00EC4FA9">
            <w:pPr>
              <w:pStyle w:val="BodyTextsmall"/>
            </w:pPr>
          </w:p>
          <w:p w14:paraId="2B4949AD" w14:textId="77777777" w:rsidR="00560A38" w:rsidRDefault="00560A38" w:rsidP="00EC4FA9">
            <w:pPr>
              <w:pStyle w:val="BodyTextsmall"/>
            </w:pPr>
          </w:p>
          <w:p w14:paraId="359C2F84" w14:textId="77777777" w:rsidR="00560A38" w:rsidRDefault="00560A38" w:rsidP="00EC4FA9">
            <w:pPr>
              <w:pStyle w:val="BodyTextsmall"/>
            </w:pPr>
          </w:p>
          <w:p w14:paraId="43D7A13C" w14:textId="77777777" w:rsidR="00560A38" w:rsidRDefault="00560A38" w:rsidP="00EC4FA9">
            <w:pPr>
              <w:pStyle w:val="BodyTextsmall"/>
            </w:pPr>
          </w:p>
          <w:p w14:paraId="4251632C" w14:textId="77777777" w:rsidR="00560A38" w:rsidRDefault="00560A38" w:rsidP="00EC4FA9">
            <w:pPr>
              <w:pStyle w:val="BodyTextsmall"/>
            </w:pPr>
          </w:p>
          <w:p w14:paraId="475669CC" w14:textId="77777777" w:rsidR="00560A38" w:rsidRPr="00F855DE" w:rsidRDefault="00560A38" w:rsidP="00EC4FA9">
            <w:pPr>
              <w:pStyle w:val="BodyTextsmall"/>
            </w:pPr>
          </w:p>
        </w:tc>
        <w:tc>
          <w:tcPr>
            <w:tcW w:w="3826" w:type="dxa"/>
          </w:tcPr>
          <w:p w14:paraId="592596A4" w14:textId="77777777" w:rsidR="00560A38" w:rsidRPr="0028263E" w:rsidRDefault="00560A38" w:rsidP="00EC4FA9">
            <w:pPr>
              <w:pStyle w:val="BodyTextsmall"/>
            </w:pPr>
          </w:p>
          <w:p w14:paraId="12110220" w14:textId="77777777" w:rsidR="00560A38" w:rsidRDefault="00560A38" w:rsidP="00EC4FA9">
            <w:pPr>
              <w:pStyle w:val="BodyTextsmall"/>
            </w:pPr>
          </w:p>
          <w:p w14:paraId="318B325C" w14:textId="77777777" w:rsidR="00560A38" w:rsidRPr="0028263E" w:rsidRDefault="00560A38" w:rsidP="00EC4FA9">
            <w:pPr>
              <w:pStyle w:val="BodyTextsmall"/>
            </w:pPr>
          </w:p>
        </w:tc>
        <w:tc>
          <w:tcPr>
            <w:tcW w:w="3826" w:type="dxa"/>
          </w:tcPr>
          <w:p w14:paraId="4417B7C2" w14:textId="77777777" w:rsidR="00560A38" w:rsidRPr="0028263E" w:rsidRDefault="00560A38" w:rsidP="00EC4FA9">
            <w:pPr>
              <w:pStyle w:val="BodyTextsmall"/>
            </w:pPr>
          </w:p>
          <w:p w14:paraId="5CF15A20" w14:textId="77777777" w:rsidR="00560A38" w:rsidRPr="0028263E" w:rsidRDefault="00560A38" w:rsidP="00EC4FA9">
            <w:pPr>
              <w:pStyle w:val="BodyTextsmall"/>
            </w:pPr>
          </w:p>
          <w:p w14:paraId="321B76DC" w14:textId="77777777" w:rsidR="00560A38" w:rsidRPr="00F855DE" w:rsidRDefault="00560A38" w:rsidP="00EC4FA9">
            <w:pPr>
              <w:pStyle w:val="BodyTextsmall"/>
            </w:pPr>
          </w:p>
        </w:tc>
        <w:tc>
          <w:tcPr>
            <w:tcW w:w="3118" w:type="dxa"/>
            <w:vMerge w:val="restart"/>
          </w:tcPr>
          <w:p w14:paraId="62ABABB7" w14:textId="77777777" w:rsidR="00560A38" w:rsidRPr="00F855DE" w:rsidRDefault="00560A38" w:rsidP="00EC4FA9">
            <w:pPr>
              <w:pStyle w:val="BodyTextsmall"/>
            </w:pPr>
          </w:p>
        </w:tc>
      </w:tr>
      <w:tr w:rsidR="00560A38" w14:paraId="2332E9A6" w14:textId="77777777" w:rsidTr="00C822C5">
        <w:trPr>
          <w:trHeight w:val="1378"/>
        </w:trPr>
        <w:tc>
          <w:tcPr>
            <w:tcW w:w="3831" w:type="dxa"/>
          </w:tcPr>
          <w:p w14:paraId="3E072DE2" w14:textId="77777777" w:rsidR="00560A38" w:rsidRPr="008F0CBB" w:rsidRDefault="00560A38" w:rsidP="00EC4FA9">
            <w:pPr>
              <w:pStyle w:val="BodyTextsmall"/>
              <w:rPr>
                <w:rStyle w:val="SubtleEmphasis"/>
              </w:rPr>
            </w:pPr>
            <w:r w:rsidRPr="008F0CBB">
              <w:rPr>
                <w:rStyle w:val="SubtleEmphasis"/>
              </w:rPr>
              <w:t>What will you and the team gain from you achieving this goal?</w:t>
            </w:r>
          </w:p>
          <w:p w14:paraId="34781789" w14:textId="77777777" w:rsidR="00560A38" w:rsidRPr="008F0CBB" w:rsidRDefault="00560A38" w:rsidP="00EC4FA9">
            <w:pPr>
              <w:pStyle w:val="BodyTextsmall"/>
              <w:rPr>
                <w:rStyle w:val="SubtleEmphasis"/>
              </w:rPr>
            </w:pPr>
          </w:p>
        </w:tc>
        <w:tc>
          <w:tcPr>
            <w:tcW w:w="3826" w:type="dxa"/>
          </w:tcPr>
          <w:p w14:paraId="7E2BB3D7" w14:textId="77777777" w:rsidR="00560A38" w:rsidRPr="008F0CBB" w:rsidRDefault="00560A38" w:rsidP="00EC4FA9">
            <w:pPr>
              <w:pStyle w:val="BodyTextsmall"/>
              <w:rPr>
                <w:rStyle w:val="SubtleEmphasis"/>
              </w:rPr>
            </w:pPr>
            <w:r w:rsidRPr="008F0CBB">
              <w:rPr>
                <w:rStyle w:val="SubtleEmphasis"/>
              </w:rPr>
              <w:t>What are your current thoughts and behaviours costing you and your team?</w:t>
            </w:r>
          </w:p>
          <w:p w14:paraId="6D9F2D79" w14:textId="77777777" w:rsidR="00560A38" w:rsidRPr="008F0CBB" w:rsidRDefault="00560A38" w:rsidP="00EC4FA9">
            <w:pPr>
              <w:pStyle w:val="BodyTextsmall"/>
              <w:rPr>
                <w:rStyle w:val="SubtleEmphasis"/>
              </w:rPr>
            </w:pPr>
          </w:p>
        </w:tc>
        <w:tc>
          <w:tcPr>
            <w:tcW w:w="3826" w:type="dxa"/>
          </w:tcPr>
          <w:p w14:paraId="0EA06A3B" w14:textId="77777777" w:rsidR="00560A38" w:rsidRPr="008F0CBB" w:rsidRDefault="00560A38" w:rsidP="00EC4FA9">
            <w:pPr>
              <w:pStyle w:val="BodyTextsmall"/>
              <w:rPr>
                <w:rStyle w:val="SubtleEmphasis"/>
              </w:rPr>
            </w:pPr>
            <w:r w:rsidRPr="008F0CBB">
              <w:rPr>
                <w:rStyle w:val="SubtleEmphasis"/>
              </w:rPr>
              <w:t>Therefore, what are your competing commitments? What do you gain from not changing? This is NOT your new commitment but rather your current commitment.</w:t>
            </w:r>
          </w:p>
        </w:tc>
        <w:tc>
          <w:tcPr>
            <w:tcW w:w="3118" w:type="dxa"/>
            <w:vMerge/>
          </w:tcPr>
          <w:p w14:paraId="3B1802DF" w14:textId="77777777" w:rsidR="00560A38" w:rsidRPr="00F855DE" w:rsidRDefault="00560A38" w:rsidP="00EC4FA9">
            <w:pPr>
              <w:pStyle w:val="BodyTextsmall"/>
            </w:pPr>
          </w:p>
        </w:tc>
      </w:tr>
      <w:tr w:rsidR="00560A38" w14:paraId="7819953C" w14:textId="77777777" w:rsidTr="00C822C5">
        <w:tc>
          <w:tcPr>
            <w:tcW w:w="3831" w:type="dxa"/>
          </w:tcPr>
          <w:p w14:paraId="733A4777" w14:textId="77777777" w:rsidR="00560A38" w:rsidRDefault="00560A38" w:rsidP="00EC4FA9">
            <w:pPr>
              <w:pStyle w:val="BodyTextsmall"/>
            </w:pPr>
          </w:p>
          <w:p w14:paraId="1DD488FC" w14:textId="77777777" w:rsidR="00560A38" w:rsidRDefault="00560A38" w:rsidP="00EC4FA9">
            <w:pPr>
              <w:pStyle w:val="BodyTextsmall"/>
            </w:pPr>
          </w:p>
          <w:p w14:paraId="7D97DC9F" w14:textId="77777777" w:rsidR="00560A38" w:rsidRDefault="00560A38" w:rsidP="00EC4FA9">
            <w:pPr>
              <w:pStyle w:val="BodyTextsmall"/>
            </w:pPr>
          </w:p>
          <w:p w14:paraId="4C66DA3C" w14:textId="77777777" w:rsidR="00560A38" w:rsidRDefault="00560A38" w:rsidP="00EC4FA9">
            <w:pPr>
              <w:pStyle w:val="BodyTextsmall"/>
            </w:pPr>
          </w:p>
          <w:p w14:paraId="20CEFFF9" w14:textId="77777777" w:rsidR="00560A38" w:rsidRDefault="00560A38" w:rsidP="00EC4FA9">
            <w:pPr>
              <w:pStyle w:val="BodyTextsmall"/>
            </w:pPr>
          </w:p>
          <w:p w14:paraId="403EB492" w14:textId="77777777" w:rsidR="00560A38" w:rsidRDefault="00560A38" w:rsidP="00EC4FA9">
            <w:pPr>
              <w:pStyle w:val="BodyTextsmall"/>
            </w:pPr>
          </w:p>
        </w:tc>
        <w:tc>
          <w:tcPr>
            <w:tcW w:w="3826" w:type="dxa"/>
          </w:tcPr>
          <w:p w14:paraId="40A218F6" w14:textId="77777777" w:rsidR="00560A38" w:rsidRPr="0028263E" w:rsidRDefault="00560A38" w:rsidP="00EC4FA9">
            <w:pPr>
              <w:pStyle w:val="BodyTextsmall"/>
            </w:pPr>
          </w:p>
        </w:tc>
        <w:tc>
          <w:tcPr>
            <w:tcW w:w="3826" w:type="dxa"/>
          </w:tcPr>
          <w:p w14:paraId="25A459A1" w14:textId="7F9CECC0" w:rsidR="00560A38" w:rsidRDefault="00560A38" w:rsidP="00EC4FA9">
            <w:pPr>
              <w:pStyle w:val="BodyTextsmall"/>
            </w:pPr>
            <w:r>
              <w:t xml:space="preserve">Currently, I’m </w:t>
            </w:r>
            <w:proofErr w:type="gramStart"/>
            <w:r>
              <w:t>actually committed</w:t>
            </w:r>
            <w:proofErr w:type="gramEnd"/>
            <w:r>
              <w:t xml:space="preserve"> to…</w:t>
            </w:r>
          </w:p>
          <w:p w14:paraId="42338E8A" w14:textId="4EF029A9" w:rsidR="00EC4FA9" w:rsidRDefault="00EC4FA9" w:rsidP="00EC4FA9">
            <w:pPr>
              <w:pStyle w:val="BodyTextsmall"/>
            </w:pPr>
          </w:p>
          <w:p w14:paraId="6E7B16F4" w14:textId="032C7153" w:rsidR="00EC4FA9" w:rsidRDefault="00EC4FA9" w:rsidP="00EC4FA9">
            <w:pPr>
              <w:pStyle w:val="BodyTextsmall"/>
            </w:pPr>
          </w:p>
          <w:p w14:paraId="5B04392B" w14:textId="4C12136B" w:rsidR="00EC4FA9" w:rsidRDefault="00EC4FA9" w:rsidP="00EC4FA9">
            <w:pPr>
              <w:pStyle w:val="BodyTextsmall"/>
            </w:pPr>
          </w:p>
          <w:p w14:paraId="6C7FD6D2" w14:textId="7F612627" w:rsidR="00EC4FA9" w:rsidRDefault="00EC4FA9" w:rsidP="00EC4FA9">
            <w:pPr>
              <w:pStyle w:val="BodyTextsmall"/>
            </w:pPr>
          </w:p>
          <w:p w14:paraId="4D01ADB6" w14:textId="54720F95" w:rsidR="00EC4FA9" w:rsidRDefault="00EC4FA9" w:rsidP="00EC4FA9">
            <w:pPr>
              <w:pStyle w:val="BodyTextsmall"/>
            </w:pPr>
          </w:p>
          <w:p w14:paraId="18DC1DA0" w14:textId="77777777" w:rsidR="00EC4FA9" w:rsidRDefault="00EC4FA9" w:rsidP="00EC4FA9">
            <w:pPr>
              <w:pStyle w:val="BodyTextsmall"/>
            </w:pPr>
          </w:p>
          <w:p w14:paraId="2D0F3B2C" w14:textId="77777777" w:rsidR="00560A38" w:rsidRPr="0028263E" w:rsidRDefault="00560A38" w:rsidP="00EC4FA9">
            <w:pPr>
              <w:pStyle w:val="BodyTextsmall"/>
            </w:pPr>
          </w:p>
        </w:tc>
        <w:tc>
          <w:tcPr>
            <w:tcW w:w="3118" w:type="dxa"/>
            <w:vMerge/>
          </w:tcPr>
          <w:p w14:paraId="3C5DDDFA" w14:textId="77777777" w:rsidR="00560A38" w:rsidRPr="00F855DE" w:rsidRDefault="00560A38" w:rsidP="00EC4FA9">
            <w:pPr>
              <w:pStyle w:val="BodyTextsmall"/>
            </w:pPr>
          </w:p>
        </w:tc>
      </w:tr>
    </w:tbl>
    <w:p w14:paraId="4350CCD7" w14:textId="6A2B01FC" w:rsidR="00560A38" w:rsidRDefault="00560A38">
      <w:pPr>
        <w:rPr>
          <w:rFonts w:eastAsia="MArial-Light" w:cs="MArial-Light"/>
          <w:sz w:val="20"/>
          <w:shd w:val="clear" w:color="auto" w:fill="FFFFFF"/>
        </w:rPr>
      </w:pPr>
    </w:p>
    <w:p w14:paraId="63420851" w14:textId="77777777" w:rsidR="00EC4FA9" w:rsidRDefault="00EC4FA9">
      <w:pPr>
        <w:rPr>
          <w:rFonts w:ascii="Canela" w:eastAsia="Montserrat" w:hAnsi="Canela" w:cs="Montserrat"/>
          <w:bCs/>
          <w:color w:val="103DFA"/>
          <w:sz w:val="48"/>
          <w:shd w:val="clear" w:color="auto" w:fill="FFFFFF"/>
        </w:rPr>
      </w:pPr>
      <w:r>
        <w:br w:type="page"/>
      </w:r>
    </w:p>
    <w:p w14:paraId="2850C76D" w14:textId="4673CB10" w:rsidR="00560A38" w:rsidRDefault="002A1376" w:rsidP="002A1376">
      <w:pPr>
        <w:pStyle w:val="Heading2"/>
      </w:pPr>
      <w:r>
        <w:lastRenderedPageBreak/>
        <w:t>Your c</w:t>
      </w:r>
      <w:r w:rsidR="00560A38">
        <w:t xml:space="preserve">hange </w:t>
      </w:r>
      <w:proofErr w:type="gramStart"/>
      <w:r w:rsidR="00560A38">
        <w:t>journey</w:t>
      </w:r>
      <w:proofErr w:type="gramEnd"/>
    </w:p>
    <w:tbl>
      <w:tblPr>
        <w:tblStyle w:val="TableGrid"/>
        <w:tblW w:w="14034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088"/>
        <w:gridCol w:w="6946"/>
      </w:tblGrid>
      <w:tr w:rsidR="00DB5D9C" w:rsidRPr="00F855DE" w14:paraId="4C11C09B" w14:textId="6BC9C2DB" w:rsidTr="00DB5D9C">
        <w:tc>
          <w:tcPr>
            <w:tcW w:w="7088" w:type="dxa"/>
          </w:tcPr>
          <w:p w14:paraId="75CE5749" w14:textId="398F437D" w:rsidR="00DB5D9C" w:rsidRPr="00F855DE" w:rsidRDefault="00DB5D9C" w:rsidP="00560A38">
            <w:pPr>
              <w:ind w:left="455" w:hanging="45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Busting</w:t>
            </w:r>
            <w:r w:rsidRPr="00F855DE">
              <w:rPr>
                <w:b/>
                <w:bCs/>
              </w:rPr>
              <w:t xml:space="preserve"> assumptions</w:t>
            </w:r>
          </w:p>
        </w:tc>
        <w:tc>
          <w:tcPr>
            <w:tcW w:w="6946" w:type="dxa"/>
          </w:tcPr>
          <w:p w14:paraId="36454AA3" w14:textId="63BAEA31" w:rsidR="00DB5D9C" w:rsidRDefault="00DB5D9C" w:rsidP="00560A38">
            <w:pPr>
              <w:ind w:left="455" w:hanging="45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Next steps</w:t>
            </w:r>
          </w:p>
        </w:tc>
      </w:tr>
      <w:tr w:rsidR="00DB5D9C" w:rsidRPr="00F855DE" w14:paraId="6A3F6029" w14:textId="1B4D2B74" w:rsidTr="00DB5D9C">
        <w:trPr>
          <w:trHeight w:val="2035"/>
        </w:trPr>
        <w:tc>
          <w:tcPr>
            <w:tcW w:w="7088" w:type="dxa"/>
          </w:tcPr>
          <w:p w14:paraId="564526DF" w14:textId="32C4BECC" w:rsidR="00DB5D9C" w:rsidRPr="00EC4FA9" w:rsidRDefault="00DB5D9C" w:rsidP="00EC4FA9">
            <w:pPr>
              <w:pStyle w:val="BodyTextsmall"/>
              <w:rPr>
                <w:rStyle w:val="SubtleEmphasis"/>
              </w:rPr>
            </w:pPr>
            <w:r w:rsidRPr="00EC4FA9">
              <w:rPr>
                <w:rStyle w:val="SubtleEmphasis"/>
              </w:rPr>
              <w:t>What are the opposites of the stories that are working against your adaptive challenge</w:t>
            </w:r>
            <w:r w:rsidR="008F0CBB">
              <w:rPr>
                <w:rStyle w:val="SubtleEmphasis"/>
              </w:rPr>
              <w:t xml:space="preserve">. How are they </w:t>
            </w:r>
            <w:r w:rsidRPr="00EC4FA9">
              <w:rPr>
                <w:rStyle w:val="SubtleEmphasis"/>
              </w:rPr>
              <w:t>equally as true as your current stories?</w:t>
            </w:r>
          </w:p>
          <w:p w14:paraId="7C394931" w14:textId="77777777" w:rsidR="00DB5D9C" w:rsidRDefault="00DB5D9C" w:rsidP="00EC4FA9">
            <w:pPr>
              <w:pStyle w:val="BodyTextsmall"/>
            </w:pPr>
          </w:p>
          <w:p w14:paraId="40ED4649" w14:textId="77777777" w:rsidR="00DB5D9C" w:rsidRDefault="00DB5D9C" w:rsidP="00EC4FA9">
            <w:pPr>
              <w:pStyle w:val="BodyTextsmall"/>
            </w:pPr>
          </w:p>
          <w:p w14:paraId="58A43666" w14:textId="77777777" w:rsidR="00DB5D9C" w:rsidRDefault="00DB5D9C" w:rsidP="00EC4FA9">
            <w:pPr>
              <w:pStyle w:val="BodyTextsmall"/>
            </w:pPr>
          </w:p>
          <w:p w14:paraId="420EAE0B" w14:textId="77777777" w:rsidR="00DB5D9C" w:rsidRDefault="00DB5D9C" w:rsidP="00EC4FA9">
            <w:pPr>
              <w:pStyle w:val="BodyTextsmall"/>
            </w:pPr>
          </w:p>
          <w:p w14:paraId="1A8458B9" w14:textId="77777777" w:rsidR="00DB5D9C" w:rsidRDefault="00DB5D9C" w:rsidP="00EC4FA9">
            <w:pPr>
              <w:pStyle w:val="BodyTextsmall"/>
            </w:pPr>
          </w:p>
          <w:p w14:paraId="04180153" w14:textId="77777777" w:rsidR="00DB5D9C" w:rsidRDefault="00DB5D9C" w:rsidP="00EC4FA9">
            <w:pPr>
              <w:pStyle w:val="BodyTextsmall"/>
            </w:pPr>
          </w:p>
          <w:p w14:paraId="49731624" w14:textId="77777777" w:rsidR="00EC4FA9" w:rsidRDefault="00EC4FA9" w:rsidP="00EC4FA9">
            <w:pPr>
              <w:pStyle w:val="BodyTextsmall"/>
            </w:pPr>
          </w:p>
          <w:p w14:paraId="324E58AA" w14:textId="77777777" w:rsidR="008F0CBB" w:rsidRDefault="008F0CBB" w:rsidP="00EC4FA9">
            <w:pPr>
              <w:pStyle w:val="BodyTextsmall"/>
            </w:pPr>
          </w:p>
          <w:p w14:paraId="26D73E84" w14:textId="77777777" w:rsidR="008F0CBB" w:rsidRDefault="008F0CBB" w:rsidP="00EC4FA9">
            <w:pPr>
              <w:pStyle w:val="BodyTextsmall"/>
            </w:pPr>
          </w:p>
          <w:p w14:paraId="731CB42F" w14:textId="77777777" w:rsidR="008F0CBB" w:rsidRDefault="008F0CBB" w:rsidP="00EC4FA9">
            <w:pPr>
              <w:pStyle w:val="BodyTextsmall"/>
            </w:pPr>
          </w:p>
          <w:p w14:paraId="3F8CC062" w14:textId="2A86093A" w:rsidR="008F0CBB" w:rsidRPr="00F855DE" w:rsidRDefault="008F0CBB" w:rsidP="00EC4FA9">
            <w:pPr>
              <w:pStyle w:val="BodyTextsmall"/>
            </w:pPr>
          </w:p>
        </w:tc>
        <w:tc>
          <w:tcPr>
            <w:tcW w:w="6946" w:type="dxa"/>
          </w:tcPr>
          <w:p w14:paraId="24DC3E75" w14:textId="77777777" w:rsidR="00DB5D9C" w:rsidRPr="00EC4FA9" w:rsidRDefault="00DB5D9C" w:rsidP="00EC4FA9">
            <w:pPr>
              <w:pStyle w:val="BodyTextsmall"/>
              <w:rPr>
                <w:rStyle w:val="SubtleEmphasis"/>
              </w:rPr>
            </w:pPr>
            <w:r w:rsidRPr="00EC4FA9">
              <w:rPr>
                <w:rStyle w:val="SubtleEmphasis"/>
              </w:rPr>
              <w:t>What are the next steps you will take to achieve your networking adaptive challenge? When will you take those steps?</w:t>
            </w:r>
          </w:p>
          <w:p w14:paraId="43EF4ED0" w14:textId="77777777" w:rsidR="00DB5D9C" w:rsidRDefault="00DB5D9C" w:rsidP="00EC4FA9">
            <w:pPr>
              <w:pStyle w:val="BodyTextsmall"/>
            </w:pPr>
          </w:p>
          <w:p w14:paraId="39F5FD35" w14:textId="77777777" w:rsidR="00DB5D9C" w:rsidRDefault="00DB5D9C" w:rsidP="00EC4FA9">
            <w:pPr>
              <w:pStyle w:val="BodyTextsmall"/>
            </w:pPr>
          </w:p>
          <w:p w14:paraId="6A6D3A37" w14:textId="77777777" w:rsidR="00DB5D9C" w:rsidRDefault="00DB5D9C" w:rsidP="00EC4FA9">
            <w:pPr>
              <w:pStyle w:val="BodyTextsmall"/>
            </w:pPr>
          </w:p>
          <w:p w14:paraId="0E275FB4" w14:textId="77777777" w:rsidR="00DB5D9C" w:rsidRDefault="00DB5D9C" w:rsidP="00EC4FA9">
            <w:pPr>
              <w:pStyle w:val="BodyTextsmall"/>
            </w:pPr>
          </w:p>
          <w:p w14:paraId="6CF814A0" w14:textId="77777777" w:rsidR="00DB5D9C" w:rsidRDefault="00DB5D9C" w:rsidP="00EC4FA9">
            <w:pPr>
              <w:pStyle w:val="BodyTextsmall"/>
            </w:pPr>
          </w:p>
          <w:p w14:paraId="150ABB75" w14:textId="77777777" w:rsidR="00DB5D9C" w:rsidRDefault="00DB5D9C" w:rsidP="00EC4FA9">
            <w:pPr>
              <w:pStyle w:val="BodyTextsmall"/>
            </w:pPr>
          </w:p>
          <w:p w14:paraId="69268872" w14:textId="4E6FE2C2" w:rsidR="00DB5D9C" w:rsidRDefault="00DB5D9C" w:rsidP="00EC4FA9">
            <w:pPr>
              <w:pStyle w:val="BodyTextsmall"/>
            </w:pPr>
          </w:p>
          <w:p w14:paraId="355B118E" w14:textId="77777777" w:rsidR="00EC4FA9" w:rsidRDefault="00EC4FA9" w:rsidP="00EC4FA9">
            <w:pPr>
              <w:pStyle w:val="BodyTextsmall"/>
            </w:pPr>
          </w:p>
          <w:p w14:paraId="7A88CB9E" w14:textId="57C62FD9" w:rsidR="00DB5D9C" w:rsidRDefault="00DB5D9C" w:rsidP="00EC4FA9">
            <w:pPr>
              <w:pStyle w:val="BodyTextsmall"/>
            </w:pPr>
          </w:p>
        </w:tc>
      </w:tr>
      <w:tr w:rsidR="00DB5D9C" w:rsidRPr="00F855DE" w14:paraId="1A4E4DFC" w14:textId="6CF85B5D" w:rsidTr="00DB5D9C">
        <w:trPr>
          <w:trHeight w:val="1888"/>
        </w:trPr>
        <w:tc>
          <w:tcPr>
            <w:tcW w:w="7088" w:type="dxa"/>
          </w:tcPr>
          <w:p w14:paraId="1D893106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  <w:r w:rsidRPr="00DB5D9C">
              <w:rPr>
                <w:rStyle w:val="SubtleEmphasis"/>
              </w:rPr>
              <w:t>How might you test those opposites?</w:t>
            </w:r>
          </w:p>
          <w:p w14:paraId="7F6B8D46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141C9E28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0641E0CE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1DF99581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2FA14C3C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5AF091BA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379FA10C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1AFC171D" w14:textId="01F219B0" w:rsidR="00DB5D9C" w:rsidRPr="00DB5D9C" w:rsidRDefault="00DB5D9C" w:rsidP="00EC4FA9">
            <w:pPr>
              <w:pStyle w:val="BodyTextsmall"/>
              <w:rPr>
                <w:rStyle w:val="SubtleEmphasis"/>
              </w:rPr>
            </w:pPr>
          </w:p>
        </w:tc>
        <w:tc>
          <w:tcPr>
            <w:tcW w:w="6946" w:type="dxa"/>
          </w:tcPr>
          <w:p w14:paraId="65E187AE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  <w:r>
              <w:rPr>
                <w:rStyle w:val="SubtleEmphasis"/>
              </w:rPr>
              <w:t>Who will keep you accountable?</w:t>
            </w:r>
          </w:p>
          <w:p w14:paraId="7AF3104B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73F01125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22CB1812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643662C5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3706B830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59ECB152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72963825" w14:textId="01BD4FB4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56A75B12" w14:textId="6D5DA199" w:rsidR="00EC4FA9" w:rsidRDefault="00EC4FA9" w:rsidP="00EC4FA9">
            <w:pPr>
              <w:pStyle w:val="BodyTextsmall"/>
              <w:rPr>
                <w:rStyle w:val="SubtleEmphasis"/>
              </w:rPr>
            </w:pPr>
          </w:p>
          <w:p w14:paraId="3C0D562E" w14:textId="66AFF641" w:rsidR="00EC4FA9" w:rsidRDefault="00EC4FA9" w:rsidP="00EC4FA9">
            <w:pPr>
              <w:pStyle w:val="BodyTextsmall"/>
              <w:rPr>
                <w:rStyle w:val="SubtleEmphasis"/>
              </w:rPr>
            </w:pPr>
          </w:p>
          <w:p w14:paraId="078709C3" w14:textId="77777777" w:rsidR="00EC4FA9" w:rsidRDefault="00EC4FA9" w:rsidP="00EC4FA9">
            <w:pPr>
              <w:pStyle w:val="BodyTextsmall"/>
              <w:rPr>
                <w:rStyle w:val="SubtleEmphasis"/>
              </w:rPr>
            </w:pPr>
          </w:p>
          <w:p w14:paraId="0ED5FF71" w14:textId="1A0FFE29" w:rsidR="00DB5D9C" w:rsidRPr="00DB5D9C" w:rsidRDefault="00DB5D9C" w:rsidP="00EC4FA9">
            <w:pPr>
              <w:pStyle w:val="BodyTextsmall"/>
              <w:rPr>
                <w:rStyle w:val="SubtleEmphasis"/>
              </w:rPr>
            </w:pPr>
          </w:p>
        </w:tc>
      </w:tr>
    </w:tbl>
    <w:p w14:paraId="326A282B" w14:textId="77777777" w:rsidR="00CA2BD5" w:rsidRDefault="00CA2BD5" w:rsidP="008805E4">
      <w:pPr>
        <w:pStyle w:val="BodyTextYO"/>
        <w:rPr>
          <w:lang w:eastAsia="en-GB" w:bidi="ar-SA"/>
        </w:rPr>
        <w:sectPr w:rsidR="00CA2BD5" w:rsidSect="00953331">
          <w:pgSz w:w="16840" w:h="11900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A2BD5" w14:paraId="320B283E" w14:textId="77777777" w:rsidTr="00C822C5">
        <w:tc>
          <w:tcPr>
            <w:tcW w:w="9010" w:type="dxa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CEE038D" w14:textId="77777777" w:rsidR="00CA2BD5" w:rsidRDefault="00CA2BD5" w:rsidP="00C822C5">
            <w:pPr>
              <w:pStyle w:val="BodyTextYO"/>
            </w:pPr>
          </w:p>
        </w:tc>
      </w:tr>
      <w:tr w:rsidR="00CA2BD5" w14:paraId="1835FB13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1139B34" w14:textId="77777777" w:rsidR="00CA2BD5" w:rsidRDefault="00CA2BD5" w:rsidP="00C822C5">
            <w:pPr>
              <w:pStyle w:val="BodyTextYO"/>
            </w:pPr>
          </w:p>
        </w:tc>
      </w:tr>
      <w:tr w:rsidR="00CA2BD5" w14:paraId="639E62DA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9EDD201" w14:textId="77777777" w:rsidR="00CA2BD5" w:rsidRDefault="00CA2BD5" w:rsidP="00C822C5">
            <w:pPr>
              <w:pStyle w:val="BodyTextYO"/>
            </w:pPr>
          </w:p>
        </w:tc>
      </w:tr>
      <w:tr w:rsidR="00CA2BD5" w14:paraId="032F49BC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E433404" w14:textId="77777777" w:rsidR="00CA2BD5" w:rsidRDefault="00CA2BD5" w:rsidP="00C822C5">
            <w:pPr>
              <w:pStyle w:val="BodyTextYO"/>
            </w:pPr>
          </w:p>
        </w:tc>
      </w:tr>
      <w:tr w:rsidR="00CA2BD5" w14:paraId="699E978D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82C6153" w14:textId="77777777" w:rsidR="00CA2BD5" w:rsidRDefault="00CA2BD5" w:rsidP="00C822C5">
            <w:pPr>
              <w:pStyle w:val="BodyTextYO"/>
            </w:pPr>
          </w:p>
        </w:tc>
      </w:tr>
      <w:tr w:rsidR="00CA2BD5" w14:paraId="30B3F270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428EA5F" w14:textId="77777777" w:rsidR="00CA2BD5" w:rsidRDefault="00CA2BD5" w:rsidP="00C822C5">
            <w:pPr>
              <w:pStyle w:val="BodyTextYO"/>
            </w:pPr>
          </w:p>
        </w:tc>
      </w:tr>
      <w:tr w:rsidR="00CA2BD5" w14:paraId="7F2ED0DC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26887CF" w14:textId="77777777" w:rsidR="00CA2BD5" w:rsidRDefault="00CA2BD5" w:rsidP="00C822C5">
            <w:pPr>
              <w:pStyle w:val="BodyTextYO"/>
            </w:pPr>
          </w:p>
        </w:tc>
      </w:tr>
      <w:tr w:rsidR="00CA2BD5" w14:paraId="677ECC8A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20F7EC3" w14:textId="77777777" w:rsidR="00CA2BD5" w:rsidRDefault="00CA2BD5" w:rsidP="00C822C5">
            <w:pPr>
              <w:pStyle w:val="BodyTextYO"/>
            </w:pPr>
          </w:p>
        </w:tc>
      </w:tr>
      <w:tr w:rsidR="00CA2BD5" w14:paraId="05A82135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679B1D6" w14:textId="77777777" w:rsidR="00CA2BD5" w:rsidRDefault="00CA2BD5" w:rsidP="00C822C5">
            <w:pPr>
              <w:pStyle w:val="BodyTextYO"/>
            </w:pPr>
          </w:p>
        </w:tc>
      </w:tr>
      <w:tr w:rsidR="00CA2BD5" w14:paraId="3308ECFA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E0EA627" w14:textId="77777777" w:rsidR="00CA2BD5" w:rsidRDefault="00CA2BD5" w:rsidP="00C822C5">
            <w:pPr>
              <w:pStyle w:val="BodyTextYO"/>
            </w:pPr>
          </w:p>
        </w:tc>
      </w:tr>
      <w:tr w:rsidR="00CA2BD5" w14:paraId="2E87F838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877FF3E" w14:textId="77777777" w:rsidR="00CA2BD5" w:rsidRDefault="00CA2BD5" w:rsidP="00C822C5">
            <w:pPr>
              <w:pStyle w:val="BodyTextYO"/>
            </w:pPr>
          </w:p>
        </w:tc>
      </w:tr>
      <w:tr w:rsidR="00CA2BD5" w14:paraId="075B4E7B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14A3836" w14:textId="77777777" w:rsidR="00CA2BD5" w:rsidRDefault="00CA2BD5" w:rsidP="00C822C5">
            <w:pPr>
              <w:pStyle w:val="BodyTextYO"/>
            </w:pPr>
          </w:p>
        </w:tc>
      </w:tr>
      <w:tr w:rsidR="00CA2BD5" w14:paraId="75755169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4DE7683" w14:textId="77777777" w:rsidR="00CA2BD5" w:rsidRDefault="00CA2BD5" w:rsidP="00C822C5">
            <w:pPr>
              <w:pStyle w:val="BodyTextYO"/>
            </w:pPr>
          </w:p>
        </w:tc>
      </w:tr>
      <w:tr w:rsidR="00CA2BD5" w14:paraId="79A1B803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0C11079" w14:textId="77777777" w:rsidR="00CA2BD5" w:rsidRDefault="00CA2BD5" w:rsidP="00C822C5">
            <w:pPr>
              <w:pStyle w:val="BodyTextYO"/>
            </w:pPr>
          </w:p>
        </w:tc>
      </w:tr>
      <w:tr w:rsidR="00CA2BD5" w14:paraId="19E9F910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C1D44EC" w14:textId="77777777" w:rsidR="00CA2BD5" w:rsidRDefault="00CA2BD5" w:rsidP="00C822C5">
            <w:pPr>
              <w:pStyle w:val="BodyTextYO"/>
            </w:pPr>
          </w:p>
        </w:tc>
      </w:tr>
      <w:tr w:rsidR="00CA2BD5" w14:paraId="0C997E9D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004A0CC" w14:textId="77777777" w:rsidR="00CA2BD5" w:rsidRDefault="00CA2BD5" w:rsidP="00C822C5">
            <w:pPr>
              <w:pStyle w:val="BodyTextYO"/>
            </w:pPr>
          </w:p>
        </w:tc>
      </w:tr>
      <w:tr w:rsidR="00CA2BD5" w14:paraId="130D3522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79B11F7" w14:textId="77777777" w:rsidR="00CA2BD5" w:rsidRDefault="00CA2BD5" w:rsidP="00C822C5">
            <w:pPr>
              <w:pStyle w:val="BodyTextYO"/>
            </w:pPr>
          </w:p>
        </w:tc>
      </w:tr>
      <w:tr w:rsidR="00CA2BD5" w14:paraId="550B7546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CBC0B53" w14:textId="77777777" w:rsidR="00CA2BD5" w:rsidRDefault="00CA2BD5" w:rsidP="00C822C5">
            <w:pPr>
              <w:pStyle w:val="BodyTextYO"/>
            </w:pPr>
          </w:p>
        </w:tc>
      </w:tr>
      <w:tr w:rsidR="00CA2BD5" w14:paraId="70AA976D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39EDDAA" w14:textId="77777777" w:rsidR="00CA2BD5" w:rsidRDefault="00CA2BD5" w:rsidP="00C822C5">
            <w:pPr>
              <w:pStyle w:val="BodyTextYO"/>
            </w:pPr>
          </w:p>
        </w:tc>
      </w:tr>
      <w:tr w:rsidR="00CA2BD5" w14:paraId="5B92EB9F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B80142D" w14:textId="77777777" w:rsidR="00CA2BD5" w:rsidRDefault="00CA2BD5" w:rsidP="00C822C5">
            <w:pPr>
              <w:pStyle w:val="BodyTextYO"/>
            </w:pPr>
          </w:p>
        </w:tc>
      </w:tr>
      <w:tr w:rsidR="00CA2BD5" w14:paraId="1D2C140A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E661478" w14:textId="77777777" w:rsidR="00CA2BD5" w:rsidRDefault="00CA2BD5" w:rsidP="00C822C5">
            <w:pPr>
              <w:pStyle w:val="BodyTextYO"/>
            </w:pPr>
          </w:p>
        </w:tc>
      </w:tr>
      <w:tr w:rsidR="00CA2BD5" w14:paraId="6D3EAFE5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F09924F" w14:textId="77777777" w:rsidR="00CA2BD5" w:rsidRDefault="00CA2BD5" w:rsidP="00C822C5">
            <w:pPr>
              <w:pStyle w:val="BodyTextYO"/>
            </w:pPr>
          </w:p>
        </w:tc>
      </w:tr>
      <w:tr w:rsidR="00CA2BD5" w14:paraId="1FB428C1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8EEE42C" w14:textId="77777777" w:rsidR="00CA2BD5" w:rsidRDefault="00CA2BD5" w:rsidP="00C822C5">
            <w:pPr>
              <w:pStyle w:val="BodyTextYO"/>
            </w:pPr>
          </w:p>
        </w:tc>
      </w:tr>
      <w:tr w:rsidR="00CA2BD5" w14:paraId="66A0A8F6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D8C3380" w14:textId="77777777" w:rsidR="00CA2BD5" w:rsidRDefault="00CA2BD5" w:rsidP="00C822C5">
            <w:pPr>
              <w:pStyle w:val="BodyTextYO"/>
            </w:pPr>
          </w:p>
        </w:tc>
      </w:tr>
      <w:tr w:rsidR="00CA2BD5" w14:paraId="6AB2C9C9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C7EE20C" w14:textId="77777777" w:rsidR="00CA2BD5" w:rsidRDefault="00CA2BD5" w:rsidP="00C822C5">
            <w:pPr>
              <w:pStyle w:val="BodyTextYO"/>
            </w:pPr>
          </w:p>
        </w:tc>
      </w:tr>
      <w:tr w:rsidR="00CA2BD5" w14:paraId="1C550DED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7F425A5" w14:textId="77777777" w:rsidR="00CA2BD5" w:rsidRDefault="00CA2BD5" w:rsidP="00C822C5">
            <w:pPr>
              <w:pStyle w:val="BodyTextYO"/>
            </w:pPr>
          </w:p>
        </w:tc>
      </w:tr>
      <w:tr w:rsidR="00CA2BD5" w14:paraId="5FE36C90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0603EE8E" w14:textId="77777777" w:rsidR="00CA2BD5" w:rsidRDefault="00CA2BD5" w:rsidP="00C822C5">
            <w:pPr>
              <w:pStyle w:val="BodyTextYO"/>
            </w:pPr>
          </w:p>
        </w:tc>
      </w:tr>
    </w:tbl>
    <w:p w14:paraId="5B4255DF" w14:textId="77777777" w:rsidR="00914F70" w:rsidRDefault="00914F70" w:rsidP="00D8566A">
      <w:pPr>
        <w:pStyle w:val="BodyTextYO"/>
      </w:pPr>
    </w:p>
    <w:p w14:paraId="2C534BB1" w14:textId="01B4C132" w:rsidR="008B5E7A" w:rsidRPr="00B84FA2" w:rsidRDefault="001000D3" w:rsidP="00863229">
      <w:pPr>
        <w:pStyle w:val="Heading2"/>
        <w:rPr>
          <w:lang w:eastAsia="en-US"/>
        </w:rPr>
      </w:pPr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F004C88" wp14:editId="652AB0F6">
                <wp:simplePos x="0" y="0"/>
                <wp:positionH relativeFrom="column">
                  <wp:posOffset>3886200</wp:posOffset>
                </wp:positionH>
                <wp:positionV relativeFrom="paragraph">
                  <wp:posOffset>7890933</wp:posOffset>
                </wp:positionV>
                <wp:extent cx="2019300" cy="1405466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1405466"/>
                          <a:chOff x="0" y="0"/>
                          <a:chExt cx="2019300" cy="1405466"/>
                        </a:xfrm>
                      </wpg:grpSpPr>
                      <wps:wsp>
                        <wps:cNvPr id="13" name="Text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1465"/>
                            <a:ext cx="183007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7F4991" w14:textId="77777777" w:rsidR="001000D3" w:rsidRPr="005256B6" w:rsidRDefault="001000D3" w:rsidP="001000D3">
                              <w:pPr>
                                <w:textAlignment w:val="baseline"/>
                                <w:rPr>
                                  <w:rFonts w:ascii="Canela" w:hAnsi="Canela" w:cstheme="minorBidi"/>
                                  <w:color w:val="0432FF"/>
                                  <w:kern w:val="24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 w:rsidRPr="005256B6">
                                <w:rPr>
                                  <w:rFonts w:ascii="Canela" w:hAnsi="Canela" w:cstheme="minorBidi"/>
                                  <w:color w:val="0432FF"/>
                                  <w:kern w:val="24"/>
                                  <w:sz w:val="40"/>
                                  <w:szCs w:val="40"/>
                                  <w:lang w:val="en-US"/>
                                </w:rPr>
                                <w:t>Yolanda Beattie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4" name="Straight Connector 4"/>
                        <wps:cNvCnPr/>
                        <wps:spPr>
                          <a:xfrm>
                            <a:off x="0" y="0"/>
                            <a:ext cx="1757363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0432FF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5"/>
                        <wps:cNvCnPr/>
                        <wps:spPr>
                          <a:xfrm>
                            <a:off x="0" y="541866"/>
                            <a:ext cx="1757363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0432FF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Picture 6" descr="Text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9A6789C6-C559-4372-A31A-4B9A04EB7A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" y="618066"/>
                            <a:ext cx="19431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004C88" id="Group 16" o:spid="_x0000_s1027" style="position:absolute;margin-left:306pt;margin-top:621.35pt;width:159pt;height:110.65pt;z-index:251685888" coordsize="20193,1405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">
                <v:shape id="TextBox 3" o:spid="_x0000_s1028" type="#_x0000_t202" style="position:absolute;top:1014;width:18300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" filled="f" stroked="f">
                  <v:textbox style="mso-fit-shape-to-text:t">
                    <w:txbxContent>
                      <w:p w14:paraId="577F4991" w14:textId="77777777" w:rsidR="001000D3" w:rsidRPr="005256B6" w:rsidRDefault="001000D3" w:rsidP="001000D3">
                        <w:pPr>
                          <w:textAlignment w:val="baseline"/>
                          <w:rPr>
                            <w:rFonts w:ascii="Canela" w:hAnsi="Canela" w:cstheme="minorBidi"/>
                            <w:color w:val="0432FF"/>
                            <w:kern w:val="24"/>
                            <w:sz w:val="40"/>
                            <w:szCs w:val="40"/>
                            <w:lang w:val="en-US"/>
                          </w:rPr>
                        </w:pPr>
                        <w:r w:rsidRPr="005256B6">
                          <w:rPr>
                            <w:rFonts w:ascii="Canela" w:hAnsi="Canela" w:cstheme="minorBidi"/>
                            <w:color w:val="0432FF"/>
                            <w:kern w:val="24"/>
                            <w:sz w:val="40"/>
                            <w:szCs w:val="40"/>
                            <w:lang w:val="en-US"/>
                          </w:rPr>
                          <w:t>Yolanda Beattie</w:t>
                        </w:r>
                      </w:p>
                    </w:txbxContent>
                  </v:textbox>
                </v:shape>
                <v:line id="Straight Connector 4" o:spid="_x0000_s1029" style="position:absolute;visibility:visible;mso-wrap-style:square" from="0,0" to="17573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" strokecolor="#0432ff" strokeweight=".5pt">
                  <v:stroke joinstyle="miter"/>
                </v:line>
                <v:line id="Straight Connector 5" o:spid="_x0000_s1030" style="position:absolute;visibility:visible;mso-wrap-style:square" from="0,5418" to="17573,54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" strokecolor="#0432ff" strokeweight=".5pt">
                  <v:stroke joinstyle="miter"/>
                </v:line>
                <v:shape id="Picture 6" o:spid="_x0000_s1031" type="#_x0000_t75" alt="Text&#10;&#10;Description automatically generated with medium confidence" style="position:absolute;left:762;top:6180;width:19431;height:78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">
                  <v:imagedata r:id="rId19" o:title="Text&#10;&#10;Description automatically generated with medium confidence"/>
                  <v:path arrowok="t"/>
                </v:shape>
              </v:group>
            </w:pict>
          </mc:Fallback>
        </mc:AlternateContent>
      </w:r>
      <w:r w:rsidR="00E53AC9">
        <w:rPr>
          <w:noProof/>
          <w:lang w:eastAsia="en-US"/>
        </w:rPr>
        <w:drawing>
          <wp:anchor distT="0" distB="0" distL="114300" distR="114300" simplePos="0" relativeHeight="251679744" behindDoc="0" locked="0" layoutInCell="1" allowOverlap="1" wp14:anchorId="6BD4154F" wp14:editId="16A8CF70">
            <wp:simplePos x="0" y="0"/>
            <wp:positionH relativeFrom="margin">
              <wp:posOffset>-930910</wp:posOffset>
            </wp:positionH>
            <wp:positionV relativeFrom="margin">
              <wp:posOffset>-930910</wp:posOffset>
            </wp:positionV>
            <wp:extent cx="11351895" cy="10709910"/>
            <wp:effectExtent l="0" t="0" r="190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1895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8B5E7A" w:rsidRPr="00B84FA2" w:rsidSect="00953331"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1CB01" w14:textId="77777777" w:rsidR="00973867" w:rsidRDefault="00973867">
      <w:r>
        <w:separator/>
      </w:r>
    </w:p>
  </w:endnote>
  <w:endnote w:type="continuationSeparator" w:id="0">
    <w:p w14:paraId="05C0FB6E" w14:textId="77777777" w:rsidR="00973867" w:rsidRDefault="0097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﷽﷽﷽﷽﷽﷽﷽﷽at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Canela"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Montserrat-Light">
    <w:altName w:val="Montserrat"/>
    <w:panose1 w:val="020B0604020202020204"/>
    <w:charset w:val="4D"/>
    <w:family w:val="auto"/>
    <w:pitch w:val="variable"/>
    <w:sig w:usb0="A00002FF" w:usb1="4000207B" w:usb2="00000000" w:usb3="00000000" w:csb0="00000197" w:csb1="00000000"/>
  </w:font>
  <w:font w:name="Montserrat-Medium">
    <w:altName w:val="Montserrat Medium"/>
    <w:panose1 w:val="020B0604020202020204"/>
    <w:charset w:val="4D"/>
    <w:family w:val="auto"/>
    <w:pitch w:val="variable"/>
    <w:sig w:usb0="A00002FF" w:usb1="4000207B" w:usb2="00000000" w:usb3="00000000" w:csb0="00000197" w:csb1="00000000"/>
  </w:font>
  <w:font w:name="MArial-Light">
    <w:altName w:val="Cambr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1242149"/>
      <w:docPartObj>
        <w:docPartGallery w:val="Page Numbers (Bottom of Page)"/>
        <w:docPartUnique/>
      </w:docPartObj>
    </w:sdtPr>
    <w:sdtContent>
      <w:p w14:paraId="3E8A6BF9" w14:textId="22D4C77E" w:rsidR="00EA5C53" w:rsidRDefault="00EA5C53" w:rsidP="00B679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D7A2C"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4FDF248F" w14:textId="77777777" w:rsidR="00EA5C53" w:rsidRDefault="00EA5C53" w:rsidP="00EA5C5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0432FF"/>
        <w:sz w:val="18"/>
        <w:szCs w:val="18"/>
      </w:rPr>
      <w:id w:val="-1108727350"/>
      <w:docPartObj>
        <w:docPartGallery w:val="Page Numbers (Bottom of Page)"/>
        <w:docPartUnique/>
      </w:docPartObj>
    </w:sdtPr>
    <w:sdtContent>
      <w:p w14:paraId="5B1BDED1" w14:textId="56E49668" w:rsidR="00EA5C53" w:rsidRPr="00EA5C53" w:rsidRDefault="00EA5C53" w:rsidP="00885D8E">
        <w:pPr>
          <w:pStyle w:val="Footer"/>
          <w:framePr w:w="401" w:wrap="none" w:vAnchor="text" w:hAnchor="page" w:x="10241" w:y="-265"/>
          <w:rPr>
            <w:rStyle w:val="PageNumber"/>
            <w:color w:val="0432FF"/>
            <w:sz w:val="18"/>
            <w:szCs w:val="18"/>
          </w:rPr>
        </w:pPr>
        <w:r w:rsidRPr="00EA5C53">
          <w:rPr>
            <w:rStyle w:val="PageNumber"/>
            <w:color w:val="0432FF"/>
            <w:sz w:val="18"/>
            <w:szCs w:val="18"/>
          </w:rPr>
          <w:fldChar w:fldCharType="begin"/>
        </w:r>
        <w:r w:rsidRPr="00EA5C53">
          <w:rPr>
            <w:rStyle w:val="PageNumber"/>
            <w:color w:val="0432FF"/>
            <w:sz w:val="18"/>
            <w:szCs w:val="18"/>
          </w:rPr>
          <w:instrText xml:space="preserve"> PAGE </w:instrText>
        </w:r>
        <w:r w:rsidRPr="00EA5C53">
          <w:rPr>
            <w:rStyle w:val="PageNumber"/>
            <w:color w:val="0432FF"/>
            <w:sz w:val="18"/>
            <w:szCs w:val="18"/>
          </w:rPr>
          <w:fldChar w:fldCharType="separate"/>
        </w:r>
        <w:r w:rsidRPr="00EA5C53">
          <w:rPr>
            <w:rStyle w:val="PageNumber"/>
            <w:noProof/>
            <w:color w:val="0432FF"/>
            <w:sz w:val="18"/>
            <w:szCs w:val="18"/>
          </w:rPr>
          <w:t>1</w:t>
        </w:r>
        <w:r w:rsidRPr="00EA5C53">
          <w:rPr>
            <w:rStyle w:val="PageNumber"/>
            <w:color w:val="0432FF"/>
            <w:sz w:val="18"/>
            <w:szCs w:val="18"/>
          </w:rPr>
          <w:fldChar w:fldCharType="end"/>
        </w:r>
      </w:p>
    </w:sdtContent>
  </w:sdt>
  <w:p w14:paraId="6DF7EBBF" w14:textId="77777777" w:rsidR="00EA5C53" w:rsidRDefault="00EA5C53" w:rsidP="00EA5C5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59685783"/>
      <w:docPartObj>
        <w:docPartGallery w:val="Page Numbers (Bottom of Page)"/>
        <w:docPartUnique/>
      </w:docPartObj>
    </w:sdtPr>
    <w:sdtContent>
      <w:p w14:paraId="3F502ECB" w14:textId="21B86782" w:rsidR="00A001E8" w:rsidRDefault="00A001E8" w:rsidP="0022164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3FC568" w14:textId="77777777" w:rsidR="00A001E8" w:rsidRDefault="00A001E8" w:rsidP="00A001E8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20"/>
        <w:szCs w:val="20"/>
      </w:rPr>
      <w:id w:val="-248574772"/>
      <w:docPartObj>
        <w:docPartGallery w:val="Page Numbers (Bottom of Page)"/>
        <w:docPartUnique/>
      </w:docPartObj>
    </w:sdtPr>
    <w:sdtContent>
      <w:p w14:paraId="313A091C" w14:textId="78F947A1" w:rsidR="00885D8E" w:rsidRPr="00885D8E" w:rsidRDefault="00885D8E" w:rsidP="00CC3733">
        <w:pPr>
          <w:pStyle w:val="Footer"/>
          <w:framePr w:wrap="none" w:vAnchor="text" w:hAnchor="margin" w:xAlign="right" w:y="1"/>
          <w:rPr>
            <w:rStyle w:val="PageNumber"/>
            <w:sz w:val="20"/>
            <w:szCs w:val="20"/>
          </w:rPr>
        </w:pPr>
        <w:r w:rsidRPr="00885D8E">
          <w:rPr>
            <w:rStyle w:val="PageNumber"/>
            <w:sz w:val="20"/>
            <w:szCs w:val="20"/>
          </w:rPr>
          <w:fldChar w:fldCharType="begin"/>
        </w:r>
        <w:r w:rsidRPr="00885D8E">
          <w:rPr>
            <w:rStyle w:val="PageNumber"/>
            <w:sz w:val="20"/>
            <w:szCs w:val="20"/>
          </w:rPr>
          <w:instrText xml:space="preserve"> PAGE </w:instrText>
        </w:r>
        <w:r w:rsidRPr="00885D8E">
          <w:rPr>
            <w:rStyle w:val="PageNumber"/>
            <w:sz w:val="20"/>
            <w:szCs w:val="20"/>
          </w:rPr>
          <w:fldChar w:fldCharType="separate"/>
        </w:r>
        <w:r w:rsidRPr="00885D8E">
          <w:rPr>
            <w:rStyle w:val="PageNumber"/>
            <w:noProof/>
            <w:sz w:val="20"/>
            <w:szCs w:val="20"/>
          </w:rPr>
          <w:t>2</w:t>
        </w:r>
        <w:r w:rsidRPr="00885D8E">
          <w:rPr>
            <w:rStyle w:val="PageNumber"/>
            <w:sz w:val="20"/>
            <w:szCs w:val="20"/>
          </w:rPr>
          <w:fldChar w:fldCharType="end"/>
        </w:r>
      </w:p>
    </w:sdtContent>
  </w:sdt>
  <w:p w14:paraId="5370E780" w14:textId="546BC96F" w:rsidR="00D66E4A" w:rsidRPr="000A089D" w:rsidRDefault="00D66E4A" w:rsidP="00885D8E">
    <w:pPr>
      <w:pStyle w:val="Footer"/>
      <w:ind w:right="360"/>
      <w:jc w:val="right"/>
      <w:rPr>
        <w:rFonts w:ascii="Arial" w:hAnsi="Arial" w:cs="Arial"/>
        <w:sz w:val="20"/>
        <w:szCs w:val="20"/>
      </w:rPr>
    </w:pPr>
  </w:p>
  <w:p w14:paraId="2D6E0792" w14:textId="77777777" w:rsidR="00D66E4A" w:rsidRPr="00AB5875" w:rsidRDefault="00D66E4A" w:rsidP="00DB599B">
    <w:pPr>
      <w:pStyle w:val="Footer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0DF2F" w14:textId="77777777" w:rsidR="00973867" w:rsidRDefault="00973867">
      <w:r>
        <w:separator/>
      </w:r>
    </w:p>
  </w:footnote>
  <w:footnote w:type="continuationSeparator" w:id="0">
    <w:p w14:paraId="61A79180" w14:textId="77777777" w:rsidR="00973867" w:rsidRDefault="00973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28C5"/>
    <w:multiLevelType w:val="multilevel"/>
    <w:tmpl w:val="4BE8981A"/>
    <w:styleLink w:val="ListParagraph"/>
    <w:lvl w:ilvl="0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1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2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3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4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5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" w15:restartNumberingAfterBreak="0">
    <w:nsid w:val="0AC149E7"/>
    <w:multiLevelType w:val="hybridMultilevel"/>
    <w:tmpl w:val="A28AF9F2"/>
    <w:lvl w:ilvl="0" w:tplc="73166E4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432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00AA1"/>
    <w:multiLevelType w:val="multilevel"/>
    <w:tmpl w:val="F732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7607D5"/>
    <w:multiLevelType w:val="hybridMultilevel"/>
    <w:tmpl w:val="3D2E8948"/>
    <w:lvl w:ilvl="0" w:tplc="1352A4C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1847F5"/>
      </w:rPr>
    </w:lvl>
    <w:lvl w:ilvl="1" w:tplc="08090003" w:tentative="1">
      <w:start w:val="1"/>
      <w:numFmt w:val="bullet"/>
      <w:lvlText w:val="o"/>
      <w:lvlJc w:val="left"/>
      <w:pPr>
        <w:ind w:left="-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</w:abstractNum>
  <w:abstractNum w:abstractNumId="4" w15:restartNumberingAfterBreak="0">
    <w:nsid w:val="1E7352FC"/>
    <w:multiLevelType w:val="hybridMultilevel"/>
    <w:tmpl w:val="B59A6B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316EF4"/>
    <w:multiLevelType w:val="hybridMultilevel"/>
    <w:tmpl w:val="A12C7F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71394"/>
    <w:multiLevelType w:val="hybridMultilevel"/>
    <w:tmpl w:val="29BA34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9262B"/>
    <w:multiLevelType w:val="hybridMultilevel"/>
    <w:tmpl w:val="F30246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984A78"/>
    <w:multiLevelType w:val="hybridMultilevel"/>
    <w:tmpl w:val="517C804E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2B8427E8"/>
    <w:multiLevelType w:val="hybridMultilevel"/>
    <w:tmpl w:val="3F8A0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177D3"/>
    <w:multiLevelType w:val="hybridMultilevel"/>
    <w:tmpl w:val="C9BEF9F2"/>
    <w:lvl w:ilvl="0" w:tplc="078610B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6C70EF"/>
    <w:multiLevelType w:val="hybridMultilevel"/>
    <w:tmpl w:val="13A638C6"/>
    <w:lvl w:ilvl="0" w:tplc="0809000F">
      <w:start w:val="1"/>
      <w:numFmt w:val="decimal"/>
      <w:lvlText w:val="%1."/>
      <w:lvlJc w:val="left"/>
      <w:pPr>
        <w:ind w:left="473" w:hanging="360"/>
      </w:p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3F4A2F5C"/>
    <w:multiLevelType w:val="multilevel"/>
    <w:tmpl w:val="53B6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6E6E64"/>
    <w:multiLevelType w:val="multilevel"/>
    <w:tmpl w:val="7206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5B7583"/>
    <w:multiLevelType w:val="hybridMultilevel"/>
    <w:tmpl w:val="38FED9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C32A6C"/>
    <w:multiLevelType w:val="hybridMultilevel"/>
    <w:tmpl w:val="3846553E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4E3B012F"/>
    <w:multiLevelType w:val="hybridMultilevel"/>
    <w:tmpl w:val="10BAFD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415FB8"/>
    <w:multiLevelType w:val="hybridMultilevel"/>
    <w:tmpl w:val="D25C9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513382"/>
    <w:multiLevelType w:val="multilevel"/>
    <w:tmpl w:val="61440ADC"/>
    <w:styleLink w:val="CurrentList1"/>
    <w:lvl w:ilvl="0">
      <w:start w:val="1"/>
      <w:numFmt w:val="bullet"/>
      <w:lvlText w:val=""/>
      <w:lvlJc w:val="left"/>
      <w:rPr>
        <w:rFonts w:ascii="Symbol" w:hAnsi="Symbol" w:hint="default"/>
        <w:color w:val="1847F5"/>
      </w:rPr>
    </w:lvl>
    <w:lvl w:ilvl="1">
      <w:start w:val="1"/>
      <w:numFmt w:val="bullet"/>
      <w:lvlText w:val="o"/>
      <w:lvlJc w:val="left"/>
      <w:pPr>
        <w:ind w:left="-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</w:abstractNum>
  <w:abstractNum w:abstractNumId="19" w15:restartNumberingAfterBreak="0">
    <w:nsid w:val="5CE2059C"/>
    <w:multiLevelType w:val="multilevel"/>
    <w:tmpl w:val="4BE8981A"/>
    <w:lvl w:ilvl="0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1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2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3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4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5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20" w15:restartNumberingAfterBreak="0">
    <w:nsid w:val="5D5D7C2B"/>
    <w:multiLevelType w:val="hybridMultilevel"/>
    <w:tmpl w:val="A75A92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D13F50"/>
    <w:multiLevelType w:val="hybridMultilevel"/>
    <w:tmpl w:val="B382001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573970"/>
    <w:multiLevelType w:val="hybridMultilevel"/>
    <w:tmpl w:val="700C0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81156"/>
    <w:multiLevelType w:val="multilevel"/>
    <w:tmpl w:val="6DAA8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AB07DB"/>
    <w:multiLevelType w:val="multilevel"/>
    <w:tmpl w:val="F414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A464B8E"/>
    <w:multiLevelType w:val="multilevel"/>
    <w:tmpl w:val="7A86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A896329"/>
    <w:multiLevelType w:val="hybridMultilevel"/>
    <w:tmpl w:val="F394402A"/>
    <w:lvl w:ilvl="0" w:tplc="865CD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94B4F"/>
    <w:multiLevelType w:val="hybridMultilevel"/>
    <w:tmpl w:val="90B4C6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97593C"/>
    <w:multiLevelType w:val="hybridMultilevel"/>
    <w:tmpl w:val="9A52A39E"/>
    <w:lvl w:ilvl="0" w:tplc="6BC61374">
      <w:start w:val="1"/>
      <w:numFmt w:val="decimal"/>
      <w:pStyle w:val="Numberedtext"/>
      <w:lvlText w:val="%1.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F18C1"/>
    <w:multiLevelType w:val="hybridMultilevel"/>
    <w:tmpl w:val="90045D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430D0F"/>
    <w:multiLevelType w:val="hybridMultilevel"/>
    <w:tmpl w:val="7E22685C"/>
    <w:lvl w:ilvl="0" w:tplc="0809000F">
      <w:start w:val="1"/>
      <w:numFmt w:val="decimal"/>
      <w:lvlText w:val="%1."/>
      <w:lvlJc w:val="left"/>
      <w:pPr>
        <w:ind w:left="473" w:hanging="360"/>
      </w:p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 w15:restartNumberingAfterBreak="0">
    <w:nsid w:val="7073457A"/>
    <w:multiLevelType w:val="multilevel"/>
    <w:tmpl w:val="17A2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B81288"/>
    <w:multiLevelType w:val="hybridMultilevel"/>
    <w:tmpl w:val="38BE5132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3" w15:restartNumberingAfterBreak="0">
    <w:nsid w:val="722017C4"/>
    <w:multiLevelType w:val="hybridMultilevel"/>
    <w:tmpl w:val="62D030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65743B"/>
    <w:multiLevelType w:val="hybridMultilevel"/>
    <w:tmpl w:val="8BC69458"/>
    <w:lvl w:ilvl="0" w:tplc="9D927A76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color w:val="393939"/>
        <w:spacing w:val="-19"/>
        <w:w w:val="100"/>
        <w:sz w:val="20"/>
        <w:szCs w:val="20"/>
        <w:lang w:val="en-US" w:eastAsia="en-US" w:bidi="en-US"/>
      </w:rPr>
    </w:lvl>
    <w:lvl w:ilvl="1" w:tplc="64544F74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en-US"/>
      </w:rPr>
    </w:lvl>
    <w:lvl w:ilvl="2" w:tplc="AF62C6CE"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en-US"/>
      </w:rPr>
    </w:lvl>
    <w:lvl w:ilvl="3" w:tplc="83468048">
      <w:numFmt w:val="bullet"/>
      <w:lvlText w:val="•"/>
      <w:lvlJc w:val="left"/>
      <w:pPr>
        <w:ind w:left="3541" w:hanging="360"/>
      </w:pPr>
      <w:rPr>
        <w:rFonts w:hint="default"/>
        <w:lang w:val="en-US" w:eastAsia="en-US" w:bidi="en-US"/>
      </w:rPr>
    </w:lvl>
    <w:lvl w:ilvl="4" w:tplc="C1BE08E2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en-US"/>
      </w:rPr>
    </w:lvl>
    <w:lvl w:ilvl="5" w:tplc="02363A82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en-US"/>
      </w:rPr>
    </w:lvl>
    <w:lvl w:ilvl="6" w:tplc="14426580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en-US"/>
      </w:rPr>
    </w:lvl>
    <w:lvl w:ilvl="7" w:tplc="3E48D7EE">
      <w:numFmt w:val="bullet"/>
      <w:lvlText w:val="•"/>
      <w:lvlJc w:val="left"/>
      <w:pPr>
        <w:ind w:left="7623" w:hanging="360"/>
      </w:pPr>
      <w:rPr>
        <w:rFonts w:hint="default"/>
        <w:lang w:val="en-US" w:eastAsia="en-US" w:bidi="en-US"/>
      </w:rPr>
    </w:lvl>
    <w:lvl w:ilvl="8" w:tplc="44DC195E">
      <w:numFmt w:val="bullet"/>
      <w:lvlText w:val="•"/>
      <w:lvlJc w:val="left"/>
      <w:pPr>
        <w:ind w:left="8644" w:hanging="360"/>
      </w:pPr>
      <w:rPr>
        <w:rFonts w:hint="default"/>
        <w:lang w:val="en-US" w:eastAsia="en-US" w:bidi="en-US"/>
      </w:rPr>
    </w:lvl>
  </w:abstractNum>
  <w:abstractNum w:abstractNumId="35" w15:restartNumberingAfterBreak="0">
    <w:nsid w:val="7A0A1EC6"/>
    <w:multiLevelType w:val="hybridMultilevel"/>
    <w:tmpl w:val="A65CAA14"/>
    <w:lvl w:ilvl="0" w:tplc="455C300E">
      <w:start w:val="1"/>
      <w:numFmt w:val="bullet"/>
      <w:pStyle w:val="Secondbullet"/>
      <w:lvlText w:val="—"/>
      <w:lvlJc w:val="left"/>
      <w:pPr>
        <w:ind w:left="737" w:hanging="453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F4CCB"/>
    <w:multiLevelType w:val="multilevel"/>
    <w:tmpl w:val="79D8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6701941">
    <w:abstractNumId w:val="34"/>
  </w:num>
  <w:num w:numId="2" w16cid:durableId="765344679">
    <w:abstractNumId w:val="32"/>
  </w:num>
  <w:num w:numId="3" w16cid:durableId="1762290507">
    <w:abstractNumId w:val="15"/>
  </w:num>
  <w:num w:numId="4" w16cid:durableId="918557734">
    <w:abstractNumId w:val="0"/>
  </w:num>
  <w:num w:numId="5" w16cid:durableId="1338575928">
    <w:abstractNumId w:val="19"/>
  </w:num>
  <w:num w:numId="6" w16cid:durableId="2034332726">
    <w:abstractNumId w:val="17"/>
  </w:num>
  <w:num w:numId="7" w16cid:durableId="1671132302">
    <w:abstractNumId w:val="29"/>
  </w:num>
  <w:num w:numId="8" w16cid:durableId="1473598355">
    <w:abstractNumId w:val="22"/>
  </w:num>
  <w:num w:numId="9" w16cid:durableId="980429541">
    <w:abstractNumId w:val="3"/>
  </w:num>
  <w:num w:numId="10" w16cid:durableId="1148789098">
    <w:abstractNumId w:val="11"/>
  </w:num>
  <w:num w:numId="11" w16cid:durableId="1389105204">
    <w:abstractNumId w:val="25"/>
  </w:num>
  <w:num w:numId="12" w16cid:durableId="254830070">
    <w:abstractNumId w:val="8"/>
  </w:num>
  <w:num w:numId="13" w16cid:durableId="2068413884">
    <w:abstractNumId w:val="30"/>
  </w:num>
  <w:num w:numId="14" w16cid:durableId="21134751">
    <w:abstractNumId w:val="13"/>
  </w:num>
  <w:num w:numId="15" w16cid:durableId="186410287">
    <w:abstractNumId w:val="24"/>
  </w:num>
  <w:num w:numId="16" w16cid:durableId="1712802387">
    <w:abstractNumId w:val="18"/>
  </w:num>
  <w:num w:numId="17" w16cid:durableId="833839078">
    <w:abstractNumId w:val="35"/>
  </w:num>
  <w:num w:numId="18" w16cid:durableId="20568169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2138374502">
    <w:abstractNumId w:val="28"/>
  </w:num>
  <w:num w:numId="20" w16cid:durableId="446433591">
    <w:abstractNumId w:val="5"/>
  </w:num>
  <w:num w:numId="21" w16cid:durableId="918174287">
    <w:abstractNumId w:val="6"/>
  </w:num>
  <w:num w:numId="22" w16cid:durableId="2101749725">
    <w:abstractNumId w:val="21"/>
  </w:num>
  <w:num w:numId="23" w16cid:durableId="2014991824">
    <w:abstractNumId w:val="1"/>
  </w:num>
  <w:num w:numId="24" w16cid:durableId="1158033184">
    <w:abstractNumId w:val="14"/>
  </w:num>
  <w:num w:numId="25" w16cid:durableId="448813964">
    <w:abstractNumId w:val="26"/>
  </w:num>
  <w:num w:numId="26" w16cid:durableId="1743941382">
    <w:abstractNumId w:val="4"/>
  </w:num>
  <w:num w:numId="27" w16cid:durableId="697856088">
    <w:abstractNumId w:val="27"/>
  </w:num>
  <w:num w:numId="28" w16cid:durableId="918175322">
    <w:abstractNumId w:val="7"/>
  </w:num>
  <w:num w:numId="29" w16cid:durableId="276982644">
    <w:abstractNumId w:val="20"/>
  </w:num>
  <w:num w:numId="30" w16cid:durableId="231159697">
    <w:abstractNumId w:val="2"/>
  </w:num>
  <w:num w:numId="31" w16cid:durableId="824125966">
    <w:abstractNumId w:val="9"/>
  </w:num>
  <w:num w:numId="32" w16cid:durableId="778527008">
    <w:abstractNumId w:val="10"/>
  </w:num>
  <w:num w:numId="33" w16cid:durableId="1917470344">
    <w:abstractNumId w:val="28"/>
    <w:lvlOverride w:ilvl="0">
      <w:startOverride w:val="1"/>
    </w:lvlOverride>
  </w:num>
  <w:num w:numId="34" w16cid:durableId="1186208491">
    <w:abstractNumId w:val="33"/>
  </w:num>
  <w:num w:numId="35" w16cid:durableId="1036393712">
    <w:abstractNumId w:val="36"/>
  </w:num>
  <w:num w:numId="36" w16cid:durableId="1508136713">
    <w:abstractNumId w:val="28"/>
    <w:lvlOverride w:ilvl="0">
      <w:startOverride w:val="1"/>
    </w:lvlOverride>
  </w:num>
  <w:num w:numId="37" w16cid:durableId="1437826992">
    <w:abstractNumId w:val="23"/>
  </w:num>
  <w:num w:numId="38" w16cid:durableId="935089845">
    <w:abstractNumId w:val="28"/>
  </w:num>
  <w:num w:numId="39" w16cid:durableId="1114910807">
    <w:abstractNumId w:val="28"/>
  </w:num>
  <w:num w:numId="40" w16cid:durableId="1856335798">
    <w:abstractNumId w:val="28"/>
  </w:num>
  <w:num w:numId="41" w16cid:durableId="262614379">
    <w:abstractNumId w:val="28"/>
    <w:lvlOverride w:ilvl="0">
      <w:startOverride w:val="1"/>
    </w:lvlOverride>
  </w:num>
  <w:num w:numId="42" w16cid:durableId="1327242772">
    <w:abstractNumId w:val="28"/>
    <w:lvlOverride w:ilvl="0">
      <w:startOverride w:val="1"/>
    </w:lvlOverride>
  </w:num>
  <w:num w:numId="43" w16cid:durableId="256520296">
    <w:abstractNumId w:val="28"/>
    <w:lvlOverride w:ilvl="0">
      <w:startOverride w:val="1"/>
    </w:lvlOverride>
  </w:num>
  <w:num w:numId="44" w16cid:durableId="815537184">
    <w:abstractNumId w:val="31"/>
  </w:num>
  <w:num w:numId="45" w16cid:durableId="139882727">
    <w:abstractNumId w:val="28"/>
    <w:lvlOverride w:ilvl="0">
      <w:startOverride w:val="1"/>
    </w:lvlOverride>
  </w:num>
  <w:num w:numId="46" w16cid:durableId="278949098">
    <w:abstractNumId w:val="28"/>
    <w:lvlOverride w:ilvl="0">
      <w:startOverride w:val="1"/>
    </w:lvlOverride>
  </w:num>
  <w:num w:numId="47" w16cid:durableId="204491270">
    <w:abstractNumId w:val="28"/>
    <w:lvlOverride w:ilvl="0">
      <w:startOverride w:val="1"/>
    </w:lvlOverride>
  </w:num>
  <w:num w:numId="48" w16cid:durableId="14029498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F0"/>
    <w:rsid w:val="00013E96"/>
    <w:rsid w:val="00021406"/>
    <w:rsid w:val="000215B0"/>
    <w:rsid w:val="00031621"/>
    <w:rsid w:val="00037143"/>
    <w:rsid w:val="000379FC"/>
    <w:rsid w:val="00042A32"/>
    <w:rsid w:val="0004540A"/>
    <w:rsid w:val="000700D0"/>
    <w:rsid w:val="00072B98"/>
    <w:rsid w:val="00072D5D"/>
    <w:rsid w:val="000777BA"/>
    <w:rsid w:val="00081764"/>
    <w:rsid w:val="0008437D"/>
    <w:rsid w:val="00084FBC"/>
    <w:rsid w:val="00087515"/>
    <w:rsid w:val="000A0EF2"/>
    <w:rsid w:val="000A244D"/>
    <w:rsid w:val="000A75B8"/>
    <w:rsid w:val="000B16CC"/>
    <w:rsid w:val="000B2EE5"/>
    <w:rsid w:val="000B608E"/>
    <w:rsid w:val="000B661C"/>
    <w:rsid w:val="000C0512"/>
    <w:rsid w:val="000C0EDB"/>
    <w:rsid w:val="000C4871"/>
    <w:rsid w:val="000C673D"/>
    <w:rsid w:val="000F63CF"/>
    <w:rsid w:val="000F74EE"/>
    <w:rsid w:val="001000D3"/>
    <w:rsid w:val="00104992"/>
    <w:rsid w:val="001053BD"/>
    <w:rsid w:val="001061C4"/>
    <w:rsid w:val="001202AF"/>
    <w:rsid w:val="00123488"/>
    <w:rsid w:val="001331AB"/>
    <w:rsid w:val="001515D2"/>
    <w:rsid w:val="00152192"/>
    <w:rsid w:val="00163468"/>
    <w:rsid w:val="001660F5"/>
    <w:rsid w:val="00166265"/>
    <w:rsid w:val="00173293"/>
    <w:rsid w:val="00175C99"/>
    <w:rsid w:val="00177D81"/>
    <w:rsid w:val="00183368"/>
    <w:rsid w:val="0018453A"/>
    <w:rsid w:val="0019226F"/>
    <w:rsid w:val="00194762"/>
    <w:rsid w:val="00197649"/>
    <w:rsid w:val="001B46ED"/>
    <w:rsid w:val="001B4CC0"/>
    <w:rsid w:val="001C3543"/>
    <w:rsid w:val="001C3883"/>
    <w:rsid w:val="001D0C94"/>
    <w:rsid w:val="001D7129"/>
    <w:rsid w:val="001E6F87"/>
    <w:rsid w:val="001E7908"/>
    <w:rsid w:val="001F0E50"/>
    <w:rsid w:val="001F1611"/>
    <w:rsid w:val="001F1C35"/>
    <w:rsid w:val="001F4696"/>
    <w:rsid w:val="001F4CF7"/>
    <w:rsid w:val="001F6447"/>
    <w:rsid w:val="002007DD"/>
    <w:rsid w:val="002142C8"/>
    <w:rsid w:val="00233EC0"/>
    <w:rsid w:val="002365D2"/>
    <w:rsid w:val="00245030"/>
    <w:rsid w:val="002576B9"/>
    <w:rsid w:val="00257910"/>
    <w:rsid w:val="002627FC"/>
    <w:rsid w:val="00265C21"/>
    <w:rsid w:val="0027234A"/>
    <w:rsid w:val="002966AB"/>
    <w:rsid w:val="0029676E"/>
    <w:rsid w:val="002A055A"/>
    <w:rsid w:val="002A1376"/>
    <w:rsid w:val="002A230B"/>
    <w:rsid w:val="002A2D19"/>
    <w:rsid w:val="002A58D5"/>
    <w:rsid w:val="002A6603"/>
    <w:rsid w:val="002B59DB"/>
    <w:rsid w:val="002C02E1"/>
    <w:rsid w:val="002C0A27"/>
    <w:rsid w:val="002C533C"/>
    <w:rsid w:val="002D6EC2"/>
    <w:rsid w:val="002E0CF8"/>
    <w:rsid w:val="002E1212"/>
    <w:rsid w:val="002E7B68"/>
    <w:rsid w:val="002F0CC2"/>
    <w:rsid w:val="002F1202"/>
    <w:rsid w:val="002F3570"/>
    <w:rsid w:val="00307B57"/>
    <w:rsid w:val="00323AAD"/>
    <w:rsid w:val="0032776F"/>
    <w:rsid w:val="0033340C"/>
    <w:rsid w:val="00341394"/>
    <w:rsid w:val="00344155"/>
    <w:rsid w:val="003550A0"/>
    <w:rsid w:val="00372863"/>
    <w:rsid w:val="00376F93"/>
    <w:rsid w:val="00381E72"/>
    <w:rsid w:val="00391D02"/>
    <w:rsid w:val="00395651"/>
    <w:rsid w:val="003A3060"/>
    <w:rsid w:val="003A3A47"/>
    <w:rsid w:val="003B40C0"/>
    <w:rsid w:val="003C1E81"/>
    <w:rsid w:val="003C47C4"/>
    <w:rsid w:val="003C5BC0"/>
    <w:rsid w:val="003C6559"/>
    <w:rsid w:val="003D47F8"/>
    <w:rsid w:val="003E0A44"/>
    <w:rsid w:val="003F01D3"/>
    <w:rsid w:val="003F0B69"/>
    <w:rsid w:val="003F1BA9"/>
    <w:rsid w:val="003F3532"/>
    <w:rsid w:val="00410F96"/>
    <w:rsid w:val="00416AE3"/>
    <w:rsid w:val="00423841"/>
    <w:rsid w:val="004253B9"/>
    <w:rsid w:val="00430567"/>
    <w:rsid w:val="0043518E"/>
    <w:rsid w:val="004410A7"/>
    <w:rsid w:val="0044498D"/>
    <w:rsid w:val="00451CAB"/>
    <w:rsid w:val="00455F8A"/>
    <w:rsid w:val="0046025B"/>
    <w:rsid w:val="0046204C"/>
    <w:rsid w:val="00463AAA"/>
    <w:rsid w:val="00467D74"/>
    <w:rsid w:val="00467DDC"/>
    <w:rsid w:val="0047010A"/>
    <w:rsid w:val="0047208D"/>
    <w:rsid w:val="00473426"/>
    <w:rsid w:val="00474B08"/>
    <w:rsid w:val="004811DC"/>
    <w:rsid w:val="0048243A"/>
    <w:rsid w:val="00482518"/>
    <w:rsid w:val="0048384B"/>
    <w:rsid w:val="004850B1"/>
    <w:rsid w:val="004853EA"/>
    <w:rsid w:val="00490B24"/>
    <w:rsid w:val="004913AD"/>
    <w:rsid w:val="00492C5C"/>
    <w:rsid w:val="004A25B4"/>
    <w:rsid w:val="004B352A"/>
    <w:rsid w:val="004B4249"/>
    <w:rsid w:val="004D01CE"/>
    <w:rsid w:val="004D288A"/>
    <w:rsid w:val="004E2D2F"/>
    <w:rsid w:val="004E5C22"/>
    <w:rsid w:val="00501096"/>
    <w:rsid w:val="00502E0D"/>
    <w:rsid w:val="00503A11"/>
    <w:rsid w:val="00504939"/>
    <w:rsid w:val="00507344"/>
    <w:rsid w:val="005115BA"/>
    <w:rsid w:val="00513A30"/>
    <w:rsid w:val="00514F5B"/>
    <w:rsid w:val="00516595"/>
    <w:rsid w:val="0051713A"/>
    <w:rsid w:val="00517638"/>
    <w:rsid w:val="0051782B"/>
    <w:rsid w:val="00522130"/>
    <w:rsid w:val="00524991"/>
    <w:rsid w:val="005256B6"/>
    <w:rsid w:val="00531F57"/>
    <w:rsid w:val="00540D8B"/>
    <w:rsid w:val="00541E05"/>
    <w:rsid w:val="00550DF8"/>
    <w:rsid w:val="005550C0"/>
    <w:rsid w:val="00560A38"/>
    <w:rsid w:val="00564A4D"/>
    <w:rsid w:val="00564F52"/>
    <w:rsid w:val="00565479"/>
    <w:rsid w:val="005675FB"/>
    <w:rsid w:val="0058017D"/>
    <w:rsid w:val="00583D0B"/>
    <w:rsid w:val="0059018D"/>
    <w:rsid w:val="00591867"/>
    <w:rsid w:val="005918D0"/>
    <w:rsid w:val="00593B4E"/>
    <w:rsid w:val="005A1768"/>
    <w:rsid w:val="005A2949"/>
    <w:rsid w:val="005A54AD"/>
    <w:rsid w:val="005C2148"/>
    <w:rsid w:val="005C2F02"/>
    <w:rsid w:val="005D07C4"/>
    <w:rsid w:val="005D3076"/>
    <w:rsid w:val="005D45E1"/>
    <w:rsid w:val="005D630A"/>
    <w:rsid w:val="005E0370"/>
    <w:rsid w:val="005E13C2"/>
    <w:rsid w:val="005E2C78"/>
    <w:rsid w:val="005F4B9F"/>
    <w:rsid w:val="005F50C1"/>
    <w:rsid w:val="005F5742"/>
    <w:rsid w:val="005F7854"/>
    <w:rsid w:val="00617DAD"/>
    <w:rsid w:val="006227EA"/>
    <w:rsid w:val="00624A54"/>
    <w:rsid w:val="00627475"/>
    <w:rsid w:val="00661F98"/>
    <w:rsid w:val="006632FA"/>
    <w:rsid w:val="00667E53"/>
    <w:rsid w:val="00670DFA"/>
    <w:rsid w:val="006723C9"/>
    <w:rsid w:val="0068157D"/>
    <w:rsid w:val="00683253"/>
    <w:rsid w:val="0069065D"/>
    <w:rsid w:val="00693CED"/>
    <w:rsid w:val="006969ED"/>
    <w:rsid w:val="00697ECF"/>
    <w:rsid w:val="006A2127"/>
    <w:rsid w:val="006A2E44"/>
    <w:rsid w:val="006B146D"/>
    <w:rsid w:val="006B17F0"/>
    <w:rsid w:val="006D2795"/>
    <w:rsid w:val="006D6CD4"/>
    <w:rsid w:val="006D75FA"/>
    <w:rsid w:val="006E3AED"/>
    <w:rsid w:val="006E73A3"/>
    <w:rsid w:val="00701FBA"/>
    <w:rsid w:val="00717683"/>
    <w:rsid w:val="0072765C"/>
    <w:rsid w:val="007349C5"/>
    <w:rsid w:val="00736D85"/>
    <w:rsid w:val="00740509"/>
    <w:rsid w:val="00741A3E"/>
    <w:rsid w:val="007533B9"/>
    <w:rsid w:val="00760602"/>
    <w:rsid w:val="00760979"/>
    <w:rsid w:val="007761F8"/>
    <w:rsid w:val="00776D7F"/>
    <w:rsid w:val="00777237"/>
    <w:rsid w:val="00777661"/>
    <w:rsid w:val="007808C2"/>
    <w:rsid w:val="00782635"/>
    <w:rsid w:val="007845E9"/>
    <w:rsid w:val="00784D52"/>
    <w:rsid w:val="00784ED5"/>
    <w:rsid w:val="0079319F"/>
    <w:rsid w:val="007B187E"/>
    <w:rsid w:val="007B6268"/>
    <w:rsid w:val="007C399B"/>
    <w:rsid w:val="007C43CE"/>
    <w:rsid w:val="007C6B31"/>
    <w:rsid w:val="007D1835"/>
    <w:rsid w:val="007D2E6E"/>
    <w:rsid w:val="007D62AB"/>
    <w:rsid w:val="007D7618"/>
    <w:rsid w:val="007D7754"/>
    <w:rsid w:val="007E4D46"/>
    <w:rsid w:val="007F230D"/>
    <w:rsid w:val="007F6E90"/>
    <w:rsid w:val="00812662"/>
    <w:rsid w:val="0081346E"/>
    <w:rsid w:val="0081422D"/>
    <w:rsid w:val="00815ED0"/>
    <w:rsid w:val="008233A3"/>
    <w:rsid w:val="008325A6"/>
    <w:rsid w:val="00832F8A"/>
    <w:rsid w:val="00834ABD"/>
    <w:rsid w:val="0083672A"/>
    <w:rsid w:val="0084670C"/>
    <w:rsid w:val="00846D63"/>
    <w:rsid w:val="008604AE"/>
    <w:rsid w:val="00863229"/>
    <w:rsid w:val="0086339A"/>
    <w:rsid w:val="008641FB"/>
    <w:rsid w:val="0087021A"/>
    <w:rsid w:val="0087089A"/>
    <w:rsid w:val="0087765F"/>
    <w:rsid w:val="00877DED"/>
    <w:rsid w:val="008805E4"/>
    <w:rsid w:val="00885D8E"/>
    <w:rsid w:val="0088703B"/>
    <w:rsid w:val="008A03B5"/>
    <w:rsid w:val="008A1AB5"/>
    <w:rsid w:val="008A6D77"/>
    <w:rsid w:val="008B31FB"/>
    <w:rsid w:val="008B3729"/>
    <w:rsid w:val="008B5E7A"/>
    <w:rsid w:val="008F0493"/>
    <w:rsid w:val="008F0CBB"/>
    <w:rsid w:val="008F15F0"/>
    <w:rsid w:val="008F7995"/>
    <w:rsid w:val="008F7998"/>
    <w:rsid w:val="009049D7"/>
    <w:rsid w:val="00905D0A"/>
    <w:rsid w:val="00907F92"/>
    <w:rsid w:val="00913620"/>
    <w:rsid w:val="00913B1E"/>
    <w:rsid w:val="00914F70"/>
    <w:rsid w:val="00922D68"/>
    <w:rsid w:val="00923490"/>
    <w:rsid w:val="00925FBC"/>
    <w:rsid w:val="0093100A"/>
    <w:rsid w:val="009345A0"/>
    <w:rsid w:val="009357FC"/>
    <w:rsid w:val="00935807"/>
    <w:rsid w:val="00937808"/>
    <w:rsid w:val="00941F4C"/>
    <w:rsid w:val="00950131"/>
    <w:rsid w:val="00953331"/>
    <w:rsid w:val="00957F40"/>
    <w:rsid w:val="009658CD"/>
    <w:rsid w:val="00965D7E"/>
    <w:rsid w:val="00973867"/>
    <w:rsid w:val="00981B04"/>
    <w:rsid w:val="00991321"/>
    <w:rsid w:val="00997306"/>
    <w:rsid w:val="009A223C"/>
    <w:rsid w:val="009A2CA0"/>
    <w:rsid w:val="009A39CA"/>
    <w:rsid w:val="009A3D6E"/>
    <w:rsid w:val="009A48C7"/>
    <w:rsid w:val="009A5ADE"/>
    <w:rsid w:val="009B3EF6"/>
    <w:rsid w:val="009C1DFF"/>
    <w:rsid w:val="009C518F"/>
    <w:rsid w:val="009C56AA"/>
    <w:rsid w:val="009C5C7B"/>
    <w:rsid w:val="009D284E"/>
    <w:rsid w:val="009D6410"/>
    <w:rsid w:val="009E0D14"/>
    <w:rsid w:val="009E20E7"/>
    <w:rsid w:val="009E22B0"/>
    <w:rsid w:val="009E2664"/>
    <w:rsid w:val="009E656D"/>
    <w:rsid w:val="009F4F70"/>
    <w:rsid w:val="00A001E8"/>
    <w:rsid w:val="00A00485"/>
    <w:rsid w:val="00A01DC6"/>
    <w:rsid w:val="00A13875"/>
    <w:rsid w:val="00A13FB7"/>
    <w:rsid w:val="00A20805"/>
    <w:rsid w:val="00A237FF"/>
    <w:rsid w:val="00A23CE0"/>
    <w:rsid w:val="00A259AE"/>
    <w:rsid w:val="00A31832"/>
    <w:rsid w:val="00A3295F"/>
    <w:rsid w:val="00A36FA2"/>
    <w:rsid w:val="00A46A2B"/>
    <w:rsid w:val="00A545CA"/>
    <w:rsid w:val="00A56AD3"/>
    <w:rsid w:val="00A56C00"/>
    <w:rsid w:val="00A65CE5"/>
    <w:rsid w:val="00A66A0D"/>
    <w:rsid w:val="00A77D53"/>
    <w:rsid w:val="00A85026"/>
    <w:rsid w:val="00A904A4"/>
    <w:rsid w:val="00A93948"/>
    <w:rsid w:val="00A93CC9"/>
    <w:rsid w:val="00A94426"/>
    <w:rsid w:val="00AA3528"/>
    <w:rsid w:val="00AA4448"/>
    <w:rsid w:val="00AA4A52"/>
    <w:rsid w:val="00AC0E67"/>
    <w:rsid w:val="00AD069C"/>
    <w:rsid w:val="00AD54B7"/>
    <w:rsid w:val="00AD77BF"/>
    <w:rsid w:val="00AE7053"/>
    <w:rsid w:val="00AF38CC"/>
    <w:rsid w:val="00AF52F6"/>
    <w:rsid w:val="00AF7B9B"/>
    <w:rsid w:val="00B01E0E"/>
    <w:rsid w:val="00B032D4"/>
    <w:rsid w:val="00B13594"/>
    <w:rsid w:val="00B13C8D"/>
    <w:rsid w:val="00B21AF5"/>
    <w:rsid w:val="00B2398E"/>
    <w:rsid w:val="00B23C13"/>
    <w:rsid w:val="00B25B1D"/>
    <w:rsid w:val="00B31823"/>
    <w:rsid w:val="00B33C3B"/>
    <w:rsid w:val="00B3411F"/>
    <w:rsid w:val="00B47C9A"/>
    <w:rsid w:val="00B47D2B"/>
    <w:rsid w:val="00B47DE2"/>
    <w:rsid w:val="00B47E2E"/>
    <w:rsid w:val="00B513A4"/>
    <w:rsid w:val="00B51ADC"/>
    <w:rsid w:val="00B5210A"/>
    <w:rsid w:val="00B528B2"/>
    <w:rsid w:val="00B63EF1"/>
    <w:rsid w:val="00B65AC0"/>
    <w:rsid w:val="00B7079F"/>
    <w:rsid w:val="00B74CFC"/>
    <w:rsid w:val="00B77CDB"/>
    <w:rsid w:val="00B84FA2"/>
    <w:rsid w:val="00B95FF3"/>
    <w:rsid w:val="00BA0BE5"/>
    <w:rsid w:val="00BA22DC"/>
    <w:rsid w:val="00BA3977"/>
    <w:rsid w:val="00BC5181"/>
    <w:rsid w:val="00BC52A6"/>
    <w:rsid w:val="00BD4E04"/>
    <w:rsid w:val="00BE506A"/>
    <w:rsid w:val="00BE701C"/>
    <w:rsid w:val="00BE7EC0"/>
    <w:rsid w:val="00BF37A5"/>
    <w:rsid w:val="00BF3951"/>
    <w:rsid w:val="00C0750A"/>
    <w:rsid w:val="00C07D83"/>
    <w:rsid w:val="00C11493"/>
    <w:rsid w:val="00C11895"/>
    <w:rsid w:val="00C11B3C"/>
    <w:rsid w:val="00C12370"/>
    <w:rsid w:val="00C125F3"/>
    <w:rsid w:val="00C1621A"/>
    <w:rsid w:val="00C1718C"/>
    <w:rsid w:val="00C31C7D"/>
    <w:rsid w:val="00C325C1"/>
    <w:rsid w:val="00C36FCD"/>
    <w:rsid w:val="00C40AB1"/>
    <w:rsid w:val="00C503F2"/>
    <w:rsid w:val="00C63B95"/>
    <w:rsid w:val="00C73C62"/>
    <w:rsid w:val="00C75CDE"/>
    <w:rsid w:val="00C808E6"/>
    <w:rsid w:val="00C86320"/>
    <w:rsid w:val="00C95E1B"/>
    <w:rsid w:val="00C97F32"/>
    <w:rsid w:val="00CA0CBB"/>
    <w:rsid w:val="00CA2BD5"/>
    <w:rsid w:val="00CA5A3F"/>
    <w:rsid w:val="00CB1DFA"/>
    <w:rsid w:val="00CB2A64"/>
    <w:rsid w:val="00CB6DCF"/>
    <w:rsid w:val="00CD063B"/>
    <w:rsid w:val="00CD7736"/>
    <w:rsid w:val="00CE3343"/>
    <w:rsid w:val="00CE58B7"/>
    <w:rsid w:val="00CE642B"/>
    <w:rsid w:val="00CF03BC"/>
    <w:rsid w:val="00CF5C1C"/>
    <w:rsid w:val="00D1303D"/>
    <w:rsid w:val="00D165A5"/>
    <w:rsid w:val="00D22723"/>
    <w:rsid w:val="00D47EA5"/>
    <w:rsid w:val="00D55A46"/>
    <w:rsid w:val="00D57B4A"/>
    <w:rsid w:val="00D60BF2"/>
    <w:rsid w:val="00D6528F"/>
    <w:rsid w:val="00D665E2"/>
    <w:rsid w:val="00D66E4A"/>
    <w:rsid w:val="00D72504"/>
    <w:rsid w:val="00D82202"/>
    <w:rsid w:val="00D8566A"/>
    <w:rsid w:val="00D86D91"/>
    <w:rsid w:val="00D9165D"/>
    <w:rsid w:val="00D92281"/>
    <w:rsid w:val="00DA3B64"/>
    <w:rsid w:val="00DB2B0F"/>
    <w:rsid w:val="00DB5D9C"/>
    <w:rsid w:val="00DC2403"/>
    <w:rsid w:val="00DC6B95"/>
    <w:rsid w:val="00DD290B"/>
    <w:rsid w:val="00DD3AA8"/>
    <w:rsid w:val="00DD7A2C"/>
    <w:rsid w:val="00DE0ADB"/>
    <w:rsid w:val="00DE10DC"/>
    <w:rsid w:val="00DE5E87"/>
    <w:rsid w:val="00DF48DE"/>
    <w:rsid w:val="00E0156B"/>
    <w:rsid w:val="00E039F5"/>
    <w:rsid w:val="00E126B9"/>
    <w:rsid w:val="00E30F15"/>
    <w:rsid w:val="00E33688"/>
    <w:rsid w:val="00E338AD"/>
    <w:rsid w:val="00E46530"/>
    <w:rsid w:val="00E46839"/>
    <w:rsid w:val="00E518F3"/>
    <w:rsid w:val="00E53AC9"/>
    <w:rsid w:val="00E55C4E"/>
    <w:rsid w:val="00E55FD9"/>
    <w:rsid w:val="00E6769E"/>
    <w:rsid w:val="00E73D34"/>
    <w:rsid w:val="00E758E0"/>
    <w:rsid w:val="00E856D5"/>
    <w:rsid w:val="00E87648"/>
    <w:rsid w:val="00E928BF"/>
    <w:rsid w:val="00E94FA8"/>
    <w:rsid w:val="00EA5C53"/>
    <w:rsid w:val="00EA627B"/>
    <w:rsid w:val="00EB2F98"/>
    <w:rsid w:val="00EB5F46"/>
    <w:rsid w:val="00EB674D"/>
    <w:rsid w:val="00EC0561"/>
    <w:rsid w:val="00EC1B6D"/>
    <w:rsid w:val="00EC1DA9"/>
    <w:rsid w:val="00EC4088"/>
    <w:rsid w:val="00EC4FA9"/>
    <w:rsid w:val="00EC7B82"/>
    <w:rsid w:val="00EE08CB"/>
    <w:rsid w:val="00EF1BA1"/>
    <w:rsid w:val="00EF4385"/>
    <w:rsid w:val="00EF5628"/>
    <w:rsid w:val="00EF719D"/>
    <w:rsid w:val="00F05946"/>
    <w:rsid w:val="00F127C4"/>
    <w:rsid w:val="00F13ED0"/>
    <w:rsid w:val="00F1559A"/>
    <w:rsid w:val="00F174C6"/>
    <w:rsid w:val="00F25F34"/>
    <w:rsid w:val="00F30067"/>
    <w:rsid w:val="00F342AB"/>
    <w:rsid w:val="00F34755"/>
    <w:rsid w:val="00F35831"/>
    <w:rsid w:val="00F35F4F"/>
    <w:rsid w:val="00F36FB6"/>
    <w:rsid w:val="00F4114C"/>
    <w:rsid w:val="00F54B6B"/>
    <w:rsid w:val="00F55105"/>
    <w:rsid w:val="00F60E67"/>
    <w:rsid w:val="00F61ED4"/>
    <w:rsid w:val="00F6553D"/>
    <w:rsid w:val="00F66C8D"/>
    <w:rsid w:val="00F766CF"/>
    <w:rsid w:val="00F77A69"/>
    <w:rsid w:val="00F837D3"/>
    <w:rsid w:val="00F864EB"/>
    <w:rsid w:val="00F94923"/>
    <w:rsid w:val="00FA024C"/>
    <w:rsid w:val="00FA2437"/>
    <w:rsid w:val="00FA324E"/>
    <w:rsid w:val="00FB3C6F"/>
    <w:rsid w:val="00FC27B0"/>
    <w:rsid w:val="00FC3C83"/>
    <w:rsid w:val="00FC50FF"/>
    <w:rsid w:val="00FC54FF"/>
    <w:rsid w:val="00FD3100"/>
    <w:rsid w:val="00FD3452"/>
    <w:rsid w:val="00FD4EB6"/>
    <w:rsid w:val="00FE1E97"/>
    <w:rsid w:val="00FE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285CA5"/>
  <w15:docId w15:val="{72FF18AE-CCF2-7A45-BF45-2183F112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14F70"/>
    <w:rPr>
      <w:rFonts w:ascii="Montserrat" w:eastAsia="Times New Roman" w:hAnsi="Montserrat"/>
      <w:color w:val="5E5E5E"/>
      <w:sz w:val="24"/>
      <w:szCs w:val="24"/>
    </w:rPr>
  </w:style>
  <w:style w:type="paragraph" w:styleId="Heading1">
    <w:name w:val="heading 1"/>
    <w:basedOn w:val="Normal"/>
    <w:link w:val="Heading1Char"/>
    <w:autoRedefine/>
    <w:uiPriority w:val="1"/>
    <w:qFormat/>
    <w:rsid w:val="00B63EF1"/>
    <w:pPr>
      <w:spacing w:before="120" w:after="360"/>
      <w:outlineLvl w:val="0"/>
    </w:pPr>
    <w:rPr>
      <w:rFonts w:ascii="Canela" w:eastAsia="Montserrat-Light" w:hAnsi="Canela" w:cs="Montserrat-Light"/>
      <w:color w:val="1847F5"/>
      <w:sz w:val="68"/>
      <w:szCs w:val="120"/>
      <w:lang w:eastAsia="en-US" w:bidi="en-US"/>
    </w:rPr>
  </w:style>
  <w:style w:type="paragraph" w:styleId="Heading2">
    <w:name w:val="heading 2"/>
    <w:basedOn w:val="Normal"/>
    <w:next w:val="BodyTextYO"/>
    <w:link w:val="Heading2Char"/>
    <w:autoRedefine/>
    <w:uiPriority w:val="1"/>
    <w:qFormat/>
    <w:rsid w:val="002A1376"/>
    <w:pPr>
      <w:spacing w:before="360" w:after="200"/>
      <w:outlineLvl w:val="1"/>
    </w:pPr>
    <w:rPr>
      <w:rFonts w:ascii="Canela" w:eastAsia="Montserrat" w:hAnsi="Canela" w:cs="Montserrat"/>
      <w:bCs/>
      <w:color w:val="103DFA"/>
      <w:sz w:val="48"/>
      <w:shd w:val="clear" w:color="auto" w:fill="FFFFFF"/>
    </w:rPr>
  </w:style>
  <w:style w:type="paragraph" w:styleId="Heading3">
    <w:name w:val="heading 3"/>
    <w:basedOn w:val="Normal"/>
    <w:next w:val="Heading4"/>
    <w:autoRedefine/>
    <w:uiPriority w:val="1"/>
    <w:qFormat/>
    <w:rsid w:val="008641FB"/>
    <w:pPr>
      <w:widowControl w:val="0"/>
      <w:autoSpaceDE w:val="0"/>
      <w:autoSpaceDN w:val="0"/>
      <w:spacing w:before="360" w:after="240"/>
      <w:outlineLvl w:val="2"/>
    </w:pPr>
    <w:rPr>
      <w:rFonts w:ascii="Canela" w:eastAsiaTheme="majorEastAsia" w:hAnsi="Canela" w:cs="Montserrat-Medium"/>
      <w:color w:val="1847F5"/>
      <w:w w:val="105"/>
      <w:sz w:val="32"/>
      <w:shd w:val="clear" w:color="auto" w:fill="FFFFFF"/>
      <w:lang w:eastAsia="en-US" w:bidi="en-US"/>
    </w:rPr>
  </w:style>
  <w:style w:type="paragraph" w:styleId="Heading4">
    <w:name w:val="heading 4"/>
    <w:basedOn w:val="Normal"/>
    <w:autoRedefine/>
    <w:uiPriority w:val="1"/>
    <w:qFormat/>
    <w:rsid w:val="00D8566A"/>
    <w:pPr>
      <w:widowControl w:val="0"/>
      <w:autoSpaceDE w:val="0"/>
      <w:autoSpaceDN w:val="0"/>
      <w:spacing w:before="200" w:after="120"/>
      <w:outlineLvl w:val="3"/>
    </w:pPr>
    <w:rPr>
      <w:rFonts w:eastAsia="MArial-Light"/>
      <w:b/>
      <w:lang w:eastAsia="en-US" w:bidi="en-US"/>
    </w:rPr>
  </w:style>
  <w:style w:type="paragraph" w:styleId="Heading5">
    <w:name w:val="heading 5"/>
    <w:basedOn w:val="Normal"/>
    <w:link w:val="Heading5Char"/>
    <w:autoRedefine/>
    <w:uiPriority w:val="1"/>
    <w:qFormat/>
    <w:rsid w:val="00D8566A"/>
    <w:pPr>
      <w:widowControl w:val="0"/>
      <w:autoSpaceDE w:val="0"/>
      <w:autoSpaceDN w:val="0"/>
      <w:spacing w:after="80"/>
      <w:outlineLvl w:val="4"/>
    </w:pPr>
    <w:rPr>
      <w:rFonts w:ascii="Montserrat Medium" w:eastAsia="Arial" w:hAnsi="Montserrat Medium" w:cs="Arial"/>
      <w:b/>
      <w:sz w:val="20"/>
      <w:szCs w:val="20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A055A"/>
    <w:pPr>
      <w:keepNext/>
      <w:keepLines/>
      <w:spacing w:before="40"/>
      <w:outlineLvl w:val="5"/>
    </w:pPr>
    <w:rPr>
      <w:rFonts w:eastAsia="MS Gothic"/>
      <w:color w:val="005ACC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3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  <w:rsid w:val="00D665E2"/>
    <w:rPr>
      <w:rFonts w:ascii="Montserrat" w:hAnsi="Montserrat"/>
      <w:color w:val="5E5E5E"/>
      <w:bdr w:val="none" w:sz="0" w:space="0" w:color="auto"/>
      <w:shd w:val="clear" w:color="auto" w:fill="auto"/>
    </w:rPr>
  </w:style>
  <w:style w:type="paragraph" w:styleId="ListParagraph0">
    <w:name w:val="List Paragraph"/>
    <w:aliases w:val="UTS Para"/>
    <w:basedOn w:val="Normal"/>
    <w:uiPriority w:val="34"/>
    <w:qFormat/>
    <w:pPr>
      <w:spacing w:before="40"/>
      <w:ind w:left="476" w:hanging="360"/>
    </w:pPr>
    <w:rPr>
      <w:rFonts w:ascii="Arial" w:eastAsia="Arial" w:hAnsi="Arial" w:cs="Arial"/>
    </w:rPr>
  </w:style>
  <w:style w:type="paragraph" w:customStyle="1" w:styleId="TableParagraph">
    <w:name w:val="Table Paragraph"/>
    <w:uiPriority w:val="1"/>
    <w:qFormat/>
    <w:rsid w:val="002966AB"/>
    <w:pPr>
      <w:widowControl w:val="0"/>
      <w:autoSpaceDE w:val="0"/>
      <w:autoSpaceDN w:val="0"/>
      <w:spacing w:line="360" w:lineRule="auto"/>
      <w:ind w:left="91"/>
    </w:pPr>
    <w:rPr>
      <w:rFonts w:ascii="Montserrat" w:eastAsia="MArial-Light" w:hAnsi="Montserrat" w:cs="MArial-Light"/>
      <w:color w:val="393939"/>
      <w:sz w:val="18"/>
      <w:szCs w:val="22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265C2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65C21"/>
    <w:rPr>
      <w:rFonts w:ascii="MArial-Light" w:eastAsia="MArial-Light" w:hAnsi="MArial-Light" w:cs="MArial-Light"/>
      <w:color w:val="5E5E5E"/>
      <w:bdr w:val="none" w:sz="0" w:space="0" w:color="auto"/>
      <w:shd w:val="clear" w:color="auto" w:fill="auto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65C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65C21"/>
    <w:rPr>
      <w:rFonts w:ascii="MArial-Light" w:eastAsia="MArial-Light" w:hAnsi="MArial-Light" w:cs="MArial-Light"/>
      <w:color w:val="5E5E5E"/>
      <w:bdr w:val="none" w:sz="0" w:space="0" w:color="auto"/>
      <w:shd w:val="clear" w:color="auto" w:fill="auto"/>
      <w:lang w:bidi="en-US"/>
    </w:rPr>
  </w:style>
  <w:style w:type="paragraph" w:customStyle="1" w:styleId="BodyTextYO">
    <w:name w:val="Body Text YO"/>
    <w:basedOn w:val="Normal"/>
    <w:autoRedefine/>
    <w:uiPriority w:val="1"/>
    <w:qFormat/>
    <w:rsid w:val="00B63EF1"/>
    <w:pPr>
      <w:spacing w:before="120" w:after="120" w:line="260" w:lineRule="exact"/>
    </w:pPr>
    <w:rPr>
      <w:rFonts w:eastAsia="MArial-Light" w:cs="MArial-Light"/>
      <w:sz w:val="20"/>
      <w:shd w:val="clear" w:color="auto" w:fill="FFFFFF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6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F1611"/>
    <w:rPr>
      <w:rFonts w:ascii="Lucida Grande" w:eastAsia="MArial-Light" w:hAnsi="Lucida Grande" w:cs="Lucida Grande"/>
      <w:color w:val="5E5E5E"/>
      <w:sz w:val="18"/>
      <w:szCs w:val="18"/>
      <w:bdr w:val="none" w:sz="0" w:space="0" w:color="auto"/>
      <w:shd w:val="clear" w:color="auto" w:fill="auto"/>
      <w:lang w:bidi="en-US"/>
    </w:rPr>
  </w:style>
  <w:style w:type="character" w:styleId="Strong">
    <w:name w:val="Strong"/>
    <w:uiPriority w:val="22"/>
    <w:qFormat/>
    <w:rsid w:val="00E856D5"/>
    <w:rPr>
      <w:rFonts w:ascii="Montserrat" w:hAnsi="Montserrat"/>
      <w:b/>
      <w:bCs/>
      <w:color w:val="5E5E5E"/>
      <w:bdr w:val="none" w:sz="0" w:space="0" w:color="auto"/>
      <w:shd w:val="clear" w:color="auto" w:fill="auto"/>
    </w:rPr>
  </w:style>
  <w:style w:type="character" w:customStyle="1" w:styleId="Heading2Char">
    <w:name w:val="Heading 2 Char"/>
    <w:link w:val="Heading2"/>
    <w:uiPriority w:val="1"/>
    <w:rsid w:val="002A1376"/>
    <w:rPr>
      <w:rFonts w:ascii="Canela" w:eastAsia="Montserrat" w:hAnsi="Canela" w:cs="Montserrat"/>
      <w:bCs/>
      <w:color w:val="103DFA"/>
      <w:sz w:val="48"/>
      <w:szCs w:val="24"/>
    </w:rPr>
  </w:style>
  <w:style w:type="numbering" w:customStyle="1" w:styleId="ListParagraph">
    <w:name w:val="List_Paragraph"/>
    <w:uiPriority w:val="99"/>
    <w:rsid w:val="00F342AB"/>
    <w:pPr>
      <w:numPr>
        <w:numId w:val="4"/>
      </w:numPr>
    </w:pPr>
  </w:style>
  <w:style w:type="paragraph" w:customStyle="1" w:styleId="ListParagraph2">
    <w:name w:val="List Paragraph 2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850" w:firstLine="0"/>
    </w:pPr>
    <w:rPr>
      <w:rFonts w:eastAsia="Times New Roman" w:cs="Times New Roman"/>
      <w:sz w:val="18"/>
      <w:lang w:eastAsia="en-AU"/>
    </w:rPr>
  </w:style>
  <w:style w:type="paragraph" w:customStyle="1" w:styleId="ListParagraph3">
    <w:name w:val="List Paragraph 3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1275" w:firstLine="0"/>
    </w:pPr>
    <w:rPr>
      <w:rFonts w:eastAsia="Times New Roman" w:cs="Times New Roman"/>
      <w:sz w:val="18"/>
      <w:lang w:eastAsia="en-AU"/>
    </w:rPr>
  </w:style>
  <w:style w:type="paragraph" w:customStyle="1" w:styleId="ListParagraph4">
    <w:name w:val="List Paragraph 4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1700" w:firstLine="0"/>
    </w:pPr>
    <w:rPr>
      <w:rFonts w:eastAsia="Times New Roman" w:cs="Times New Roman"/>
      <w:sz w:val="18"/>
      <w:lang w:eastAsia="en-AU"/>
    </w:rPr>
  </w:style>
  <w:style w:type="paragraph" w:customStyle="1" w:styleId="ListParagraph5">
    <w:name w:val="List Paragraph 5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2125" w:firstLine="0"/>
    </w:pPr>
    <w:rPr>
      <w:rFonts w:eastAsia="Times New Roman" w:cs="Times New Roman"/>
      <w:sz w:val="18"/>
      <w:lang w:eastAsia="en-AU"/>
    </w:rPr>
  </w:style>
  <w:style w:type="paragraph" w:customStyle="1" w:styleId="ListParagraph6">
    <w:name w:val="List Paragraph 6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2550" w:firstLine="0"/>
    </w:pPr>
    <w:rPr>
      <w:rFonts w:eastAsia="Times New Roman" w:cs="Times New Roman"/>
      <w:sz w:val="18"/>
      <w:lang w:eastAsia="en-AU"/>
    </w:rPr>
  </w:style>
  <w:style w:type="character" w:styleId="CommentReference">
    <w:name w:val="annotation reference"/>
    <w:uiPriority w:val="99"/>
    <w:semiHidden/>
    <w:unhideWhenUsed/>
    <w:rsid w:val="00624A54"/>
    <w:rPr>
      <w:rFonts w:ascii="Montserrat" w:hAnsi="Montserrat"/>
      <w:color w:val="5E5E5E"/>
      <w:sz w:val="16"/>
      <w:szCs w:val="16"/>
      <w:bdr w:val="none" w:sz="0" w:space="0" w:color="auto"/>
      <w:shd w:val="clear" w:color="auto" w:fil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A5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24A54"/>
    <w:rPr>
      <w:rFonts w:ascii="MArial-Light" w:eastAsia="MArial-Light" w:hAnsi="MArial-Light" w:cs="MArial-Light"/>
      <w:color w:val="5E5E5E"/>
      <w:sz w:val="20"/>
      <w:szCs w:val="20"/>
      <w:bdr w:val="none" w:sz="0" w:space="0" w:color="auto"/>
      <w:shd w:val="clear" w:color="auto" w:fill="auto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A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4A54"/>
    <w:rPr>
      <w:rFonts w:ascii="MArial-Light" w:eastAsia="MArial-Light" w:hAnsi="MArial-Light" w:cs="MArial-Light"/>
      <w:b/>
      <w:bCs/>
      <w:color w:val="5E5E5E"/>
      <w:sz w:val="20"/>
      <w:szCs w:val="20"/>
      <w:bdr w:val="none" w:sz="0" w:space="0" w:color="auto"/>
      <w:shd w:val="clear" w:color="auto" w:fill="auto"/>
      <w:lang w:bidi="en-US"/>
    </w:rPr>
  </w:style>
  <w:style w:type="table" w:styleId="TableGrid">
    <w:name w:val="Table Grid"/>
    <w:basedOn w:val="TableNormal"/>
    <w:uiPriority w:val="39"/>
    <w:rsid w:val="00F9492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1"/>
    <w:rsid w:val="00B63EF1"/>
    <w:rPr>
      <w:rFonts w:ascii="Canela" w:eastAsia="Montserrat-Light" w:hAnsi="Canela" w:cs="Montserrat-Light"/>
      <w:color w:val="1847F5"/>
      <w:sz w:val="68"/>
      <w:szCs w:val="120"/>
      <w:lang w:eastAsia="en-US" w:bidi="en-US"/>
    </w:rPr>
  </w:style>
  <w:style w:type="paragraph" w:styleId="NoSpacing">
    <w:name w:val="No Spacing"/>
    <w:aliases w:val="Bullet"/>
    <w:link w:val="NoSpacingChar"/>
    <w:uiPriority w:val="1"/>
    <w:qFormat/>
    <w:rsid w:val="002A055A"/>
    <w:pPr>
      <w:widowControl w:val="0"/>
      <w:autoSpaceDE w:val="0"/>
      <w:autoSpaceDN w:val="0"/>
    </w:pPr>
    <w:rPr>
      <w:rFonts w:ascii="Montserrat" w:eastAsia="MArial-Light" w:hAnsi="Montserrat" w:cs="MArial-Light"/>
      <w:sz w:val="22"/>
      <w:szCs w:val="22"/>
      <w:lang w:val="en-US" w:eastAsia="en-US" w:bidi="en-US"/>
    </w:rPr>
  </w:style>
  <w:style w:type="character" w:customStyle="1" w:styleId="Heading6Char">
    <w:name w:val="Heading 6 Char"/>
    <w:link w:val="Heading6"/>
    <w:uiPriority w:val="9"/>
    <w:rsid w:val="002A055A"/>
    <w:rPr>
      <w:rFonts w:ascii="Montserrat" w:eastAsia="MS Gothic" w:hAnsi="Montserrat" w:cs="Times New Roman"/>
      <w:color w:val="005ACC"/>
      <w:bdr w:val="none" w:sz="0" w:space="0" w:color="auto"/>
      <w:shd w:val="clear" w:color="auto" w:fill="auto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C73C62"/>
    <w:pPr>
      <w:contextualSpacing/>
    </w:pPr>
    <w:rPr>
      <w:rFonts w:ascii="Canela" w:eastAsia="MS Gothic" w:hAnsi="Canela"/>
      <w:color w:val="1847F5"/>
      <w:spacing w:val="-10"/>
      <w:kern w:val="28"/>
      <w:sz w:val="54"/>
      <w:szCs w:val="56"/>
    </w:rPr>
  </w:style>
  <w:style w:type="character" w:customStyle="1" w:styleId="TitleChar">
    <w:name w:val="Title Char"/>
    <w:link w:val="Title"/>
    <w:uiPriority w:val="10"/>
    <w:rsid w:val="00C73C62"/>
    <w:rPr>
      <w:rFonts w:ascii="Canela" w:eastAsia="MS Gothic" w:hAnsi="Canela"/>
      <w:color w:val="1847F5"/>
      <w:spacing w:val="-10"/>
      <w:kern w:val="28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5F0"/>
    <w:pPr>
      <w:numPr>
        <w:ilvl w:val="1"/>
      </w:numPr>
      <w:spacing w:after="160"/>
    </w:pPr>
    <w:rPr>
      <w:rFonts w:eastAsia="MS Mincho" w:cs="Times New Roman (Body CS)"/>
      <w:color w:val="969696"/>
    </w:rPr>
  </w:style>
  <w:style w:type="character" w:customStyle="1" w:styleId="SubtitleChar">
    <w:name w:val="Subtitle Char"/>
    <w:link w:val="Subtitle"/>
    <w:uiPriority w:val="11"/>
    <w:rsid w:val="008F15F0"/>
    <w:rPr>
      <w:rFonts w:ascii="Montserrat" w:eastAsia="MS Mincho" w:hAnsi="Montserrat" w:cs="Times New Roman (Body CS)"/>
      <w:color w:val="969696"/>
      <w:sz w:val="24"/>
      <w:szCs w:val="24"/>
      <w:bdr w:val="none" w:sz="0" w:space="0" w:color="auto"/>
      <w:shd w:val="clear" w:color="auto" w:fill="auto"/>
      <w:lang w:val="en-AU" w:eastAsia="en-GB"/>
    </w:rPr>
  </w:style>
  <w:style w:type="paragraph" w:customStyle="1" w:styleId="Bullet1">
    <w:name w:val="Bullet 1"/>
    <w:basedOn w:val="BodyTextYO"/>
    <w:autoRedefine/>
    <w:uiPriority w:val="1"/>
    <w:qFormat/>
    <w:rsid w:val="008641FB"/>
    <w:pPr>
      <w:numPr>
        <w:numId w:val="9"/>
      </w:numPr>
    </w:pPr>
  </w:style>
  <w:style w:type="character" w:styleId="Hyperlink">
    <w:name w:val="Hyperlink"/>
    <w:uiPriority w:val="99"/>
    <w:unhideWhenUsed/>
    <w:rsid w:val="00CF03BC"/>
    <w:rPr>
      <w:rFonts w:ascii="Montserrat" w:hAnsi="Montserrat"/>
      <w:color w:val="1847F5"/>
      <w:u w:val="single"/>
      <w:bdr w:val="none" w:sz="0" w:space="0" w:color="auto"/>
      <w:shd w:val="clear" w:color="auto" w:fill="auto"/>
    </w:rPr>
  </w:style>
  <w:style w:type="character" w:styleId="UnresolvedMention">
    <w:name w:val="Unresolved Mention"/>
    <w:uiPriority w:val="99"/>
    <w:semiHidden/>
    <w:unhideWhenUsed/>
    <w:rsid w:val="00CF03BC"/>
    <w:rPr>
      <w:rFonts w:ascii="Montserrat" w:hAnsi="Montserrat"/>
      <w:color w:val="605E5C"/>
      <w:bdr w:val="none" w:sz="0" w:space="0" w:color="auto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CF03BC"/>
    <w:rPr>
      <w:rFonts w:ascii="Montserrat" w:hAnsi="Montserrat"/>
      <w:color w:val="9F55FC"/>
      <w:u w:val="single"/>
      <w:bdr w:val="none" w:sz="0" w:space="0" w:color="auto"/>
      <w:shd w:val="clear" w:color="auto" w:fill="auto"/>
    </w:rPr>
  </w:style>
  <w:style w:type="paragraph" w:customStyle="1" w:styleId="PullQuote">
    <w:name w:val="Pull Quote"/>
    <w:basedOn w:val="NoSpacing"/>
    <w:uiPriority w:val="1"/>
    <w:qFormat/>
    <w:rsid w:val="002A58D5"/>
    <w:pPr>
      <w:spacing w:line="276" w:lineRule="auto"/>
    </w:pPr>
    <w:rPr>
      <w:color w:val="1847F5"/>
      <w:sz w:val="28"/>
      <w:szCs w:val="26"/>
    </w:rPr>
  </w:style>
  <w:style w:type="paragraph" w:styleId="NormalWeb">
    <w:name w:val="Normal (Web)"/>
    <w:basedOn w:val="Normal"/>
    <w:uiPriority w:val="99"/>
    <w:unhideWhenUsed/>
    <w:rsid w:val="002A58D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tents">
    <w:name w:val="Contents"/>
    <w:basedOn w:val="Heading3"/>
    <w:uiPriority w:val="1"/>
    <w:qFormat/>
    <w:rsid w:val="00013E96"/>
  </w:style>
  <w:style w:type="table" w:styleId="GridTable1Light-Accent1">
    <w:name w:val="Grid Table 1 Light Accent 1"/>
    <w:basedOn w:val="TableNormal"/>
    <w:uiPriority w:val="46"/>
    <w:rsid w:val="007808C2"/>
    <w:tblPr>
      <w:tblStyleRowBandSize w:val="1"/>
      <w:tblStyleColBandSize w:val="1"/>
      <w:tblBorders>
        <w:top w:val="single" w:sz="4" w:space="0" w:color="D7E8FF"/>
        <w:left w:val="single" w:sz="4" w:space="0" w:color="D7E8FF"/>
        <w:bottom w:val="single" w:sz="4" w:space="0" w:color="D7E8FF"/>
        <w:right w:val="single" w:sz="4" w:space="0" w:color="D7E8FF"/>
        <w:insideH w:val="single" w:sz="4" w:space="0" w:color="D7E8FF"/>
        <w:insideV w:val="single" w:sz="4" w:space="0" w:color="D7E8FF"/>
      </w:tblBorders>
    </w:tblPr>
    <w:tblStylePr w:type="firstRow">
      <w:rPr>
        <w:b/>
        <w:bCs/>
      </w:rPr>
      <w:tblPr/>
      <w:tcPr>
        <w:tcBorders>
          <w:bottom w:val="single" w:sz="12" w:space="0" w:color="C3DDFF"/>
        </w:tcBorders>
      </w:tcPr>
    </w:tblStylePr>
    <w:tblStylePr w:type="lastRow">
      <w:rPr>
        <w:b/>
        <w:bCs/>
      </w:rPr>
      <w:tblPr/>
      <w:tcPr>
        <w:tcBorders>
          <w:top w:val="double" w:sz="2" w:space="0" w:color="C3DD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808C2"/>
    <w:tblPr>
      <w:tblStyleRowBandSize w:val="1"/>
      <w:tblStyleColBandSize w:val="1"/>
      <w:tblBorders>
        <w:top w:val="single" w:sz="4" w:space="0" w:color="85EAFF"/>
        <w:left w:val="single" w:sz="4" w:space="0" w:color="85EAFF"/>
        <w:bottom w:val="single" w:sz="4" w:space="0" w:color="85EAFF"/>
        <w:right w:val="single" w:sz="4" w:space="0" w:color="85EAFF"/>
        <w:insideH w:val="single" w:sz="4" w:space="0" w:color="85EAFF"/>
        <w:insideV w:val="single" w:sz="4" w:space="0" w:color="85EAFF"/>
      </w:tblBorders>
    </w:tblPr>
    <w:tblStylePr w:type="firstRow">
      <w:rPr>
        <w:b/>
        <w:bCs/>
      </w:rPr>
      <w:tblPr/>
      <w:tcPr>
        <w:tcBorders>
          <w:bottom w:val="single" w:sz="12" w:space="0" w:color="48E0FF"/>
        </w:tcBorders>
      </w:tcPr>
    </w:tblStylePr>
    <w:tblStylePr w:type="lastRow">
      <w:rPr>
        <w:b/>
        <w:bCs/>
      </w:rPr>
      <w:tblPr/>
      <w:tcPr>
        <w:tcBorders>
          <w:top w:val="double" w:sz="2" w:space="0" w:color="48E0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7808C2"/>
    <w:tblPr>
      <w:tblStyleRowBandSize w:val="1"/>
      <w:tblStyleColBandSize w:val="1"/>
      <w:tblBorders>
        <w:top w:val="single" w:sz="2" w:space="0" w:color="C3DDFF"/>
        <w:bottom w:val="single" w:sz="2" w:space="0" w:color="C3DDFF"/>
        <w:insideH w:val="single" w:sz="2" w:space="0" w:color="C3DDFF"/>
        <w:insideV w:val="single" w:sz="2" w:space="0" w:color="C3DDF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DFF"/>
          <w:insideH w:val="nil"/>
          <w:insideV w:val="nil"/>
        </w:tcBorders>
        <w:shd w:val="clear" w:color="auto" w:fill="F8F8EE"/>
      </w:tcPr>
    </w:tblStylePr>
    <w:tblStylePr w:type="lastRow">
      <w:rPr>
        <w:b/>
        <w:bCs/>
      </w:rPr>
      <w:tblPr/>
      <w:tcPr>
        <w:tcBorders>
          <w:top w:val="double" w:sz="2" w:space="0" w:color="C3DDFF"/>
          <w:bottom w:val="nil"/>
          <w:insideH w:val="nil"/>
          <w:insideV w:val="nil"/>
        </w:tcBorders>
        <w:shd w:val="clear" w:color="auto" w:fill="F8F8EE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3FF"/>
      </w:tcPr>
    </w:tblStylePr>
    <w:tblStylePr w:type="band1Horz">
      <w:tblPr/>
      <w:tcPr>
        <w:shd w:val="clear" w:color="auto" w:fill="EBF3FF"/>
      </w:tcPr>
    </w:tblStylePr>
  </w:style>
  <w:style w:type="paragraph" w:customStyle="1" w:styleId="Secondbullet">
    <w:name w:val="Second bullet"/>
    <w:basedOn w:val="BodyTextYO"/>
    <w:autoRedefine/>
    <w:uiPriority w:val="1"/>
    <w:qFormat/>
    <w:rsid w:val="00740509"/>
    <w:pPr>
      <w:numPr>
        <w:numId w:val="17"/>
      </w:numPr>
    </w:pPr>
  </w:style>
  <w:style w:type="numbering" w:customStyle="1" w:styleId="CurrentList1">
    <w:name w:val="Current List1"/>
    <w:uiPriority w:val="99"/>
    <w:rsid w:val="00740509"/>
    <w:pPr>
      <w:numPr>
        <w:numId w:val="16"/>
      </w:numPr>
    </w:pPr>
  </w:style>
  <w:style w:type="paragraph" w:customStyle="1" w:styleId="p1">
    <w:name w:val="p1"/>
    <w:basedOn w:val="Normal"/>
    <w:rsid w:val="00F127C4"/>
    <w:rPr>
      <w:rFonts w:ascii="Helvetica" w:hAnsi="Helvetica" w:cs="Calibri"/>
      <w:color w:val="auto"/>
      <w:sz w:val="15"/>
      <w:szCs w:val="15"/>
    </w:rPr>
  </w:style>
  <w:style w:type="table" w:styleId="GridTable1Light-Accent5">
    <w:name w:val="Grid Table 1 Light Accent 5"/>
    <w:basedOn w:val="TableNormal"/>
    <w:uiPriority w:val="46"/>
    <w:rsid w:val="00F127C4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umberedtext">
    <w:name w:val="Numbered text"/>
    <w:basedOn w:val="BodyTextYO"/>
    <w:autoRedefine/>
    <w:uiPriority w:val="1"/>
    <w:qFormat/>
    <w:rsid w:val="008805E4"/>
    <w:pPr>
      <w:numPr>
        <w:numId w:val="19"/>
      </w:numPr>
    </w:pPr>
  </w:style>
  <w:style w:type="character" w:styleId="SubtleEmphasis">
    <w:name w:val="Subtle Emphasis"/>
    <w:basedOn w:val="DefaultParagraphFont"/>
    <w:uiPriority w:val="19"/>
    <w:qFormat/>
    <w:rsid w:val="00D8566A"/>
    <w:rPr>
      <w:rFonts w:ascii="Montserrat" w:hAnsi="Montserrat"/>
      <w:i/>
      <w:iCs/>
      <w:color w:val="595959" w:themeColor="text1" w:themeTint="A6"/>
      <w:bdr w:val="none" w:sz="0" w:space="0" w:color="auto"/>
      <w:shd w:val="clear" w:color="auto" w:fill="aut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3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BodyTextsmall">
    <w:name w:val="Body Text small"/>
    <w:basedOn w:val="BodyTextYO"/>
    <w:autoRedefine/>
    <w:uiPriority w:val="1"/>
    <w:qFormat/>
    <w:rsid w:val="00EC4FA9"/>
    <w:pPr>
      <w:spacing w:before="40" w:after="40" w:line="240" w:lineRule="exact"/>
    </w:pPr>
    <w:rPr>
      <w:color w:val="595959" w:themeColor="text1" w:themeTint="A6"/>
      <w:sz w:val="18"/>
    </w:rPr>
  </w:style>
  <w:style w:type="paragraph" w:customStyle="1" w:styleId="Sectiontitle">
    <w:name w:val="Section title"/>
    <w:basedOn w:val="Heading2"/>
    <w:qFormat/>
    <w:rsid w:val="007D7618"/>
    <w:pPr>
      <w:keepNext/>
      <w:keepLines/>
      <w:spacing w:before="480" w:after="360" w:line="300" w:lineRule="exact"/>
    </w:pPr>
    <w:rPr>
      <w:rFonts w:ascii="Montserrat" w:eastAsia="Times New Roman" w:hAnsi="Montserrat" w:cs="Arial"/>
      <w:iCs/>
      <w:noProof/>
      <w:color w:val="0432FF"/>
      <w:szCs w:val="28"/>
      <w:lang w:eastAsia="en-AU"/>
    </w:rPr>
  </w:style>
  <w:style w:type="paragraph" w:styleId="TOC4">
    <w:name w:val="toc 4"/>
    <w:basedOn w:val="Normal"/>
    <w:next w:val="Normal"/>
    <w:autoRedefine/>
    <w:uiPriority w:val="39"/>
    <w:unhideWhenUsed/>
    <w:rsid w:val="00173293"/>
    <w:pPr>
      <w:ind w:left="480"/>
    </w:pPr>
    <w:rPr>
      <w:rFonts w:asciiTheme="minorHAnsi" w:hAnsiTheme="minorHAnsi"/>
      <w:color w:val="auto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1"/>
    <w:rsid w:val="00D8566A"/>
    <w:rPr>
      <w:rFonts w:ascii="Montserrat Medium" w:eastAsia="Arial" w:hAnsi="Montserrat Medium" w:cs="Arial"/>
      <w:b/>
      <w:color w:val="5E5E5E"/>
      <w:lang w:val="en-US" w:eastAsia="en-US"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F35831"/>
    <w:rPr>
      <w:rFonts w:ascii="Times New Roman" w:hAnsi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35831"/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aliases w:val="Bullet Char"/>
    <w:basedOn w:val="DefaultParagraphFont"/>
    <w:link w:val="NoSpacing"/>
    <w:uiPriority w:val="1"/>
    <w:rsid w:val="003C47C4"/>
    <w:rPr>
      <w:rFonts w:ascii="Montserrat" w:eastAsia="MArial-Light" w:hAnsi="Montserrat" w:cs="MArial-Light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DefaultParagraphFont"/>
    <w:rsid w:val="00E126B9"/>
  </w:style>
  <w:style w:type="table" w:styleId="ListTable7ColourfulAccent3">
    <w:name w:val="List Table 7 Colorful Accent 3"/>
    <w:basedOn w:val="TableNormal"/>
    <w:uiPriority w:val="52"/>
    <w:rsid w:val="00A65CE5"/>
    <w:rPr>
      <w:rFonts w:asciiTheme="minorHAnsi" w:eastAsiaTheme="minorEastAsia" w:hAnsiTheme="minorHAnsi" w:cstheme="minorBidi"/>
      <w:color w:val="7B7B7B" w:themeColor="accent3" w:themeShade="BF"/>
      <w:sz w:val="22"/>
      <w:szCs w:val="28"/>
      <w:lang w:eastAsia="zh-CN" w:bidi="th-TH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4D01CE"/>
    <w:rPr>
      <w:i/>
      <w:iCs/>
    </w:rPr>
  </w:style>
  <w:style w:type="paragraph" w:customStyle="1" w:styleId="Standardquotenoindents">
    <w:name w:val="Standard quote no indents"/>
    <w:basedOn w:val="BodyTextYO"/>
    <w:rsid w:val="001660F5"/>
    <w:pPr>
      <w:widowControl w:val="0"/>
      <w:autoSpaceDE w:val="0"/>
      <w:autoSpaceDN w:val="0"/>
    </w:pPr>
    <w:rPr>
      <w:rFonts w:ascii="Arial" w:eastAsiaTheme="minorHAnsi" w:hAnsi="Arial" w:cs="Arial"/>
      <w:i/>
      <w:iCs/>
      <w:color w:val="3E3E3E"/>
      <w:szCs w:val="18"/>
      <w:shd w:val="clear" w:color="auto" w:fill="auto"/>
    </w:rPr>
  </w:style>
  <w:style w:type="paragraph" w:customStyle="1" w:styleId="CentredbodytextYo">
    <w:name w:val="Centred body text Yo"/>
    <w:basedOn w:val="BodyTextYO"/>
    <w:autoRedefine/>
    <w:uiPriority w:val="1"/>
    <w:qFormat/>
    <w:rsid w:val="00DE10DC"/>
    <w:pPr>
      <w:jc w:val="center"/>
    </w:pPr>
  </w:style>
  <w:style w:type="paragraph" w:customStyle="1" w:styleId="Boldnumberedheadings">
    <w:name w:val="Bold numbered headings"/>
    <w:basedOn w:val="Numberedtext"/>
    <w:autoRedefine/>
    <w:uiPriority w:val="1"/>
    <w:qFormat/>
    <w:rsid w:val="00DE10DC"/>
    <w:rPr>
      <w:b/>
    </w:rPr>
  </w:style>
  <w:style w:type="paragraph" w:styleId="Revision">
    <w:name w:val="Revision"/>
    <w:hidden/>
    <w:uiPriority w:val="99"/>
    <w:semiHidden/>
    <w:rsid w:val="008A1AB5"/>
    <w:rPr>
      <w:rFonts w:ascii="Montserrat" w:eastAsia="Times New Roman" w:hAnsi="Montserrat"/>
      <w:color w:val="5E5E5E"/>
      <w:sz w:val="24"/>
      <w:szCs w:val="24"/>
    </w:rPr>
  </w:style>
  <w:style w:type="character" w:customStyle="1" w:styleId="by-prefix">
    <w:name w:val="by-prefix"/>
    <w:basedOn w:val="DefaultParagraphFont"/>
    <w:rsid w:val="00DB5D9C"/>
  </w:style>
  <w:style w:type="paragraph" w:customStyle="1" w:styleId="article-author">
    <w:name w:val="article-author"/>
    <w:basedOn w:val="Normal"/>
    <w:rsid w:val="00DB5D9C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customStyle="1" w:styleId="last-author-joint">
    <w:name w:val="last-author-joint"/>
    <w:basedOn w:val="DefaultParagraphFont"/>
    <w:rsid w:val="00DB5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3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4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9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30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8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2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0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8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6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2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575686-D009-43D3-817E-715EE8B1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Satsuma Creative</Company>
  <LinksUpToDate>false</LinksUpToDate>
  <CharactersWithSpaces>7569</CharactersWithSpaces>
  <SharedDoc>false</SharedDoc>
  <HLinks>
    <vt:vector size="6" baseType="variant">
      <vt:variant>
        <vt:i4>262253</vt:i4>
      </vt:variant>
      <vt:variant>
        <vt:i4>0</vt:i4>
      </vt:variant>
      <vt:variant>
        <vt:i4>0</vt:i4>
      </vt:variant>
      <vt:variant>
        <vt:i4>5</vt:i4>
      </vt:variant>
      <vt:variant>
        <vt:lpwstr>mailto:yolanda@yoandco.com.au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Yolanda Beattie</cp:lastModifiedBy>
  <cp:revision>2</cp:revision>
  <cp:lastPrinted>2023-02-22T00:52:00Z</cp:lastPrinted>
  <dcterms:created xsi:type="dcterms:W3CDTF">2023-02-22T00:53:00Z</dcterms:created>
  <dcterms:modified xsi:type="dcterms:W3CDTF">2023-02-22T00:53:00Z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2019-11-04T00:00:00Z</vt:filetime>
  </property>
</Properties>
</file>