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006826" w14:textId="0AE58BEF" w:rsidR="00386963" w:rsidRDefault="00E078AC" w:rsidP="1DE8AE4B">
      <w:pPr>
        <w:spacing w:before="109" w:after="4" w:line="369" w:lineRule="auto"/>
        <w:ind w:right="3938"/>
        <w:jc w:val="center"/>
        <w:rPr>
          <w:b/>
          <w:bCs/>
          <w:sz w:val="28"/>
          <w:szCs w:val="28"/>
        </w:rPr>
      </w:pPr>
      <w:r w:rsidRPr="591C51E1">
        <w:rPr>
          <w:b/>
          <w:bCs/>
          <w:sz w:val="28"/>
          <w:szCs w:val="28"/>
        </w:rPr>
        <w:t xml:space="preserve">                        </w:t>
      </w:r>
      <w:r w:rsidR="00D1509E" w:rsidRPr="591C51E1">
        <w:rPr>
          <w:b/>
          <w:bCs/>
          <w:sz w:val="28"/>
          <w:szCs w:val="28"/>
        </w:rPr>
        <w:t xml:space="preserve">  </w:t>
      </w:r>
      <w:r w:rsidR="000B5996" w:rsidRPr="591C51E1">
        <w:rPr>
          <w:b/>
          <w:bCs/>
          <w:sz w:val="28"/>
          <w:szCs w:val="28"/>
        </w:rPr>
        <w:t xml:space="preserve"> </w:t>
      </w:r>
      <w:r w:rsidR="005D57EB" w:rsidRPr="591C51E1">
        <w:rPr>
          <w:b/>
          <w:bCs/>
          <w:sz w:val="28"/>
          <w:szCs w:val="28"/>
        </w:rPr>
        <w:t xml:space="preserve"> </w:t>
      </w:r>
    </w:p>
    <w:p w14:paraId="362C1F95" w14:textId="6985A002" w:rsidR="37BA076A" w:rsidRDefault="00853C22" w:rsidP="591C51E1">
      <w:pPr>
        <w:spacing w:before="109" w:after="4" w:line="369" w:lineRule="auto"/>
        <w:ind w:right="3938"/>
        <w:jc w:val="center"/>
      </w:pPr>
      <w:r>
        <w:rPr>
          <w:b/>
          <w:bCs/>
          <w:sz w:val="28"/>
          <w:szCs w:val="28"/>
        </w:rPr>
        <w:t>Influencing</w:t>
      </w:r>
    </w:p>
    <w:tbl>
      <w:tblPr>
        <w:tblpPr w:leftFromText="180" w:rightFromText="180" w:vertAnchor="text" w:horzAnchor="margin" w:tblpXSpec="right" w:tblpY="658"/>
        <w:tblW w:w="1389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0"/>
        <w:gridCol w:w="3832"/>
        <w:gridCol w:w="3686"/>
        <w:gridCol w:w="1771"/>
        <w:gridCol w:w="1771"/>
      </w:tblGrid>
      <w:tr w:rsidR="00386963" w14:paraId="64972203" w14:textId="77777777" w:rsidTr="7F07F7C7">
        <w:trPr>
          <w:trHeight w:val="537"/>
        </w:trPr>
        <w:tc>
          <w:tcPr>
            <w:tcW w:w="13890" w:type="dxa"/>
            <w:gridSpan w:val="5"/>
          </w:tcPr>
          <w:p w14:paraId="0BB973AB" w14:textId="77777777" w:rsidR="00386963" w:rsidRDefault="00386963" w:rsidP="00386963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Note below any action points arising from your self-reflection or group discussions</w:t>
            </w:r>
          </w:p>
        </w:tc>
      </w:tr>
      <w:tr w:rsidR="00386963" w14:paraId="101A7259" w14:textId="77777777" w:rsidTr="7F07F7C7">
        <w:trPr>
          <w:trHeight w:val="805"/>
        </w:trPr>
        <w:tc>
          <w:tcPr>
            <w:tcW w:w="2830" w:type="dxa"/>
          </w:tcPr>
          <w:p w14:paraId="1500C474" w14:textId="77777777" w:rsidR="00386963" w:rsidRDefault="00386963" w:rsidP="00386963">
            <w:pPr>
              <w:pStyle w:val="TableParagraph"/>
              <w:spacing w:line="265" w:lineRule="exact"/>
              <w:ind w:firstLine="149"/>
              <w:rPr>
                <w:b/>
              </w:rPr>
            </w:pPr>
            <w:r>
              <w:rPr>
                <w:b/>
              </w:rPr>
              <w:t>Action point area</w:t>
            </w:r>
          </w:p>
        </w:tc>
        <w:tc>
          <w:tcPr>
            <w:tcW w:w="3832" w:type="dxa"/>
          </w:tcPr>
          <w:p w14:paraId="597D572D" w14:textId="77777777" w:rsidR="00386963" w:rsidRDefault="00386963" w:rsidP="00386963">
            <w:pPr>
              <w:pStyle w:val="TableParagraph"/>
              <w:spacing w:line="265" w:lineRule="exact"/>
              <w:ind w:left="105"/>
              <w:rPr>
                <w:b/>
                <w:bCs/>
              </w:rPr>
            </w:pPr>
            <w:r w:rsidRPr="27282CC3">
              <w:rPr>
                <w:b/>
                <w:bCs/>
              </w:rPr>
              <w:t>Objective</w:t>
            </w:r>
          </w:p>
        </w:tc>
        <w:tc>
          <w:tcPr>
            <w:tcW w:w="3686" w:type="dxa"/>
          </w:tcPr>
          <w:p w14:paraId="38864CAA" w14:textId="77777777" w:rsidR="00386963" w:rsidRDefault="00386963" w:rsidP="00386963">
            <w:pPr>
              <w:pStyle w:val="TableParagraph"/>
              <w:spacing w:line="265" w:lineRule="exact"/>
              <w:ind w:left="108"/>
              <w:rPr>
                <w:b/>
              </w:rPr>
            </w:pPr>
            <w:r>
              <w:rPr>
                <w:b/>
              </w:rPr>
              <w:t>How will you achieve this?</w:t>
            </w:r>
          </w:p>
        </w:tc>
        <w:tc>
          <w:tcPr>
            <w:tcW w:w="1771" w:type="dxa"/>
          </w:tcPr>
          <w:p w14:paraId="1337DE24" w14:textId="77777777" w:rsidR="00386963" w:rsidRDefault="00386963" w:rsidP="00386963">
            <w:pPr>
              <w:pStyle w:val="TableParagraph"/>
              <w:ind w:left="108" w:right="320"/>
              <w:rPr>
                <w:b/>
              </w:rPr>
            </w:pPr>
            <w:r>
              <w:rPr>
                <w:b/>
              </w:rPr>
              <w:t>When will you review this?</w:t>
            </w:r>
          </w:p>
        </w:tc>
        <w:tc>
          <w:tcPr>
            <w:tcW w:w="1771" w:type="dxa"/>
          </w:tcPr>
          <w:p w14:paraId="6151D063" w14:textId="77777777" w:rsidR="00386963" w:rsidRDefault="00386963" w:rsidP="00386963">
            <w:pPr>
              <w:pStyle w:val="TableParagraph"/>
              <w:ind w:left="108" w:right="431"/>
              <w:rPr>
                <w:b/>
              </w:rPr>
            </w:pPr>
            <w:r>
              <w:rPr>
                <w:b/>
              </w:rPr>
              <w:t>Who will you review this</w:t>
            </w:r>
          </w:p>
          <w:p w14:paraId="1AB4407B" w14:textId="77777777" w:rsidR="00386963" w:rsidRDefault="00386963" w:rsidP="00386963">
            <w:pPr>
              <w:pStyle w:val="TableParagraph"/>
              <w:spacing w:line="252" w:lineRule="exact"/>
              <w:ind w:left="108"/>
              <w:rPr>
                <w:b/>
              </w:rPr>
            </w:pPr>
            <w:r>
              <w:rPr>
                <w:b/>
              </w:rPr>
              <w:t>with?</w:t>
            </w:r>
          </w:p>
        </w:tc>
      </w:tr>
      <w:tr w:rsidR="00386963" w14:paraId="2D4D9222" w14:textId="77777777" w:rsidTr="7F07F7C7">
        <w:trPr>
          <w:trHeight w:val="1074"/>
        </w:trPr>
        <w:tc>
          <w:tcPr>
            <w:tcW w:w="2830" w:type="dxa"/>
          </w:tcPr>
          <w:p w14:paraId="4C9C4A7F" w14:textId="167200E4" w:rsidR="00C37A5A" w:rsidRPr="00DE6B5A" w:rsidRDefault="000550AB" w:rsidP="000550AB">
            <w:pPr>
              <w:pStyle w:val="TableParagraph"/>
              <w:spacing w:line="265" w:lineRule="exact"/>
              <w:rPr>
                <w:b/>
                <w:bCs/>
              </w:rPr>
            </w:pPr>
            <w:r>
              <w:rPr>
                <w:b/>
                <w:bCs/>
              </w:rPr>
              <w:t xml:space="preserve">Choose someone who you need to influence on a regular basis and track how you are going to do this. </w:t>
            </w:r>
          </w:p>
          <w:p w14:paraId="7EC55CB0" w14:textId="77777777" w:rsidR="00A94FB1" w:rsidRDefault="00A94FB1" w:rsidP="00120C32">
            <w:pPr>
              <w:pStyle w:val="TableParagraph"/>
              <w:spacing w:line="265" w:lineRule="exact"/>
              <w:rPr>
                <w:b/>
                <w:bCs/>
              </w:rPr>
            </w:pPr>
          </w:p>
          <w:p w14:paraId="3199247C" w14:textId="77777777" w:rsidR="00D62749" w:rsidRDefault="00D62749" w:rsidP="00386963">
            <w:pPr>
              <w:pStyle w:val="TableParagraph"/>
              <w:spacing w:line="265" w:lineRule="exact"/>
              <w:ind w:left="107"/>
              <w:rPr>
                <w:b/>
                <w:bCs/>
              </w:rPr>
            </w:pPr>
          </w:p>
          <w:p w14:paraId="78FC1B75" w14:textId="77777777" w:rsidR="00D62749" w:rsidRDefault="00D62749" w:rsidP="00386963">
            <w:pPr>
              <w:pStyle w:val="TableParagraph"/>
              <w:spacing w:line="265" w:lineRule="exact"/>
              <w:ind w:left="107"/>
              <w:rPr>
                <w:b/>
                <w:bCs/>
              </w:rPr>
            </w:pPr>
          </w:p>
          <w:p w14:paraId="2CB2A8E0" w14:textId="77777777" w:rsidR="00386963" w:rsidRDefault="00386963" w:rsidP="00386963">
            <w:pPr>
              <w:pStyle w:val="TableParagraph"/>
              <w:spacing w:line="265" w:lineRule="exact"/>
              <w:ind w:left="107"/>
              <w:rPr>
                <w:b/>
                <w:bCs/>
              </w:rPr>
            </w:pPr>
          </w:p>
          <w:p w14:paraId="5809811C" w14:textId="77777777" w:rsidR="00F62D9A" w:rsidRDefault="00F62D9A" w:rsidP="00386963">
            <w:pPr>
              <w:pStyle w:val="TableParagraph"/>
              <w:spacing w:line="265" w:lineRule="exact"/>
              <w:ind w:left="107"/>
              <w:rPr>
                <w:b/>
                <w:bCs/>
              </w:rPr>
            </w:pPr>
          </w:p>
          <w:p w14:paraId="5D0564C0" w14:textId="77777777" w:rsidR="00386963" w:rsidRDefault="00386963" w:rsidP="00386963">
            <w:pPr>
              <w:pStyle w:val="TableParagraph"/>
              <w:spacing w:line="265" w:lineRule="exact"/>
              <w:ind w:left="107"/>
              <w:rPr>
                <w:b/>
                <w:bCs/>
              </w:rPr>
            </w:pPr>
          </w:p>
        </w:tc>
        <w:tc>
          <w:tcPr>
            <w:tcW w:w="3832" w:type="dxa"/>
          </w:tcPr>
          <w:p w14:paraId="32F70F9D" w14:textId="6F562CBE" w:rsidR="00386963" w:rsidRDefault="00386963" w:rsidP="0038696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6" w:type="dxa"/>
          </w:tcPr>
          <w:p w14:paraId="4B1EC929" w14:textId="77777777" w:rsidR="00386963" w:rsidRDefault="00386963" w:rsidP="0038696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71" w:type="dxa"/>
          </w:tcPr>
          <w:p w14:paraId="7717FC8A" w14:textId="77777777" w:rsidR="00386963" w:rsidRDefault="00386963" w:rsidP="0038696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71" w:type="dxa"/>
          </w:tcPr>
          <w:p w14:paraId="6E402162" w14:textId="77777777" w:rsidR="00386963" w:rsidRDefault="00386963" w:rsidP="00386963">
            <w:pPr>
              <w:pStyle w:val="TableParagraph"/>
              <w:rPr>
                <w:rFonts w:ascii="Times New Roman"/>
              </w:rPr>
            </w:pPr>
          </w:p>
        </w:tc>
      </w:tr>
    </w:tbl>
    <w:p w14:paraId="16A870B8" w14:textId="4CA328A1" w:rsidR="00386963" w:rsidRDefault="00386963" w:rsidP="00386963">
      <w:pPr>
        <w:spacing w:before="109" w:after="4" w:line="369" w:lineRule="auto"/>
        <w:ind w:right="4561"/>
        <w:jc w:val="right"/>
        <w:rPr>
          <w:b/>
          <w:sz w:val="28"/>
        </w:rPr>
      </w:pPr>
      <w:r>
        <w:rPr>
          <w:b/>
          <w:sz w:val="28"/>
        </w:rPr>
        <w:t>YOUR DEVELOPMENT ACTION PLAN</w:t>
      </w:r>
    </w:p>
    <w:sectPr w:rsidR="00386963" w:rsidSect="00F52A78">
      <w:headerReference w:type="default" r:id="rId10"/>
      <w:pgSz w:w="16838" w:h="11906" w:orient="landscape"/>
      <w:pgMar w:top="1440" w:right="2268" w:bottom="1440" w:left="340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6581755" w14:textId="77777777" w:rsidR="00064C31" w:rsidRDefault="00064C31" w:rsidP="004A2B0A">
      <w:r>
        <w:separator/>
      </w:r>
    </w:p>
  </w:endnote>
  <w:endnote w:type="continuationSeparator" w:id="0">
    <w:p w14:paraId="2DD9E623" w14:textId="77777777" w:rsidR="00064C31" w:rsidRDefault="00064C31" w:rsidP="004A2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A24EDCD" w14:textId="77777777" w:rsidR="00064C31" w:rsidRDefault="00064C31" w:rsidP="004A2B0A">
      <w:r>
        <w:separator/>
      </w:r>
    </w:p>
  </w:footnote>
  <w:footnote w:type="continuationSeparator" w:id="0">
    <w:p w14:paraId="1B319489" w14:textId="77777777" w:rsidR="00064C31" w:rsidRDefault="00064C31" w:rsidP="004A2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1568DF" w14:textId="2252CE62" w:rsidR="004A2B0A" w:rsidRDefault="00F41333" w:rsidP="00F41333">
    <w:pPr>
      <w:pStyle w:val="Header"/>
      <w:ind w:left="-1474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DC45C71" wp14:editId="7E328F6A">
          <wp:simplePos x="0" y="0"/>
          <wp:positionH relativeFrom="page">
            <wp:align>right</wp:align>
          </wp:positionH>
          <wp:positionV relativeFrom="page">
            <wp:posOffset>-28575</wp:posOffset>
          </wp:positionV>
          <wp:extent cx="10695710" cy="7558132"/>
          <wp:effectExtent l="0" t="0" r="0" b="508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5710" cy="75581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466DFD"/>
    <w:multiLevelType w:val="hybridMultilevel"/>
    <w:tmpl w:val="39F49D5E"/>
    <w:lvl w:ilvl="0" w:tplc="18106822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7" w:hanging="360"/>
      </w:pPr>
    </w:lvl>
    <w:lvl w:ilvl="2" w:tplc="0809001B" w:tentative="1">
      <w:start w:val="1"/>
      <w:numFmt w:val="lowerRoman"/>
      <w:lvlText w:val="%3."/>
      <w:lvlJc w:val="right"/>
      <w:pPr>
        <w:ind w:left="1907" w:hanging="180"/>
      </w:pPr>
    </w:lvl>
    <w:lvl w:ilvl="3" w:tplc="0809000F" w:tentative="1">
      <w:start w:val="1"/>
      <w:numFmt w:val="decimal"/>
      <w:lvlText w:val="%4."/>
      <w:lvlJc w:val="left"/>
      <w:pPr>
        <w:ind w:left="2627" w:hanging="360"/>
      </w:pPr>
    </w:lvl>
    <w:lvl w:ilvl="4" w:tplc="08090019" w:tentative="1">
      <w:start w:val="1"/>
      <w:numFmt w:val="lowerLetter"/>
      <w:lvlText w:val="%5."/>
      <w:lvlJc w:val="left"/>
      <w:pPr>
        <w:ind w:left="3347" w:hanging="360"/>
      </w:pPr>
    </w:lvl>
    <w:lvl w:ilvl="5" w:tplc="0809001B" w:tentative="1">
      <w:start w:val="1"/>
      <w:numFmt w:val="lowerRoman"/>
      <w:lvlText w:val="%6."/>
      <w:lvlJc w:val="right"/>
      <w:pPr>
        <w:ind w:left="4067" w:hanging="180"/>
      </w:pPr>
    </w:lvl>
    <w:lvl w:ilvl="6" w:tplc="0809000F" w:tentative="1">
      <w:start w:val="1"/>
      <w:numFmt w:val="decimal"/>
      <w:lvlText w:val="%7."/>
      <w:lvlJc w:val="left"/>
      <w:pPr>
        <w:ind w:left="4787" w:hanging="360"/>
      </w:pPr>
    </w:lvl>
    <w:lvl w:ilvl="7" w:tplc="08090019" w:tentative="1">
      <w:start w:val="1"/>
      <w:numFmt w:val="lowerLetter"/>
      <w:lvlText w:val="%8."/>
      <w:lvlJc w:val="left"/>
      <w:pPr>
        <w:ind w:left="5507" w:hanging="360"/>
      </w:pPr>
    </w:lvl>
    <w:lvl w:ilvl="8" w:tplc="080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" w15:restartNumberingAfterBreak="0">
    <w:nsid w:val="0A9E7A88"/>
    <w:multiLevelType w:val="hybridMultilevel"/>
    <w:tmpl w:val="C3648392"/>
    <w:lvl w:ilvl="0" w:tplc="F78EAB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A6C8B"/>
    <w:multiLevelType w:val="hybridMultilevel"/>
    <w:tmpl w:val="D8E8DF06"/>
    <w:lvl w:ilvl="0" w:tplc="7178A22C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9" w:hanging="360"/>
      </w:pPr>
    </w:lvl>
    <w:lvl w:ilvl="2" w:tplc="0809001B" w:tentative="1">
      <w:start w:val="1"/>
      <w:numFmt w:val="lowerRoman"/>
      <w:lvlText w:val="%3."/>
      <w:lvlJc w:val="right"/>
      <w:pPr>
        <w:ind w:left="1949" w:hanging="180"/>
      </w:pPr>
    </w:lvl>
    <w:lvl w:ilvl="3" w:tplc="0809000F" w:tentative="1">
      <w:start w:val="1"/>
      <w:numFmt w:val="decimal"/>
      <w:lvlText w:val="%4."/>
      <w:lvlJc w:val="left"/>
      <w:pPr>
        <w:ind w:left="2669" w:hanging="360"/>
      </w:pPr>
    </w:lvl>
    <w:lvl w:ilvl="4" w:tplc="08090019" w:tentative="1">
      <w:start w:val="1"/>
      <w:numFmt w:val="lowerLetter"/>
      <w:lvlText w:val="%5."/>
      <w:lvlJc w:val="left"/>
      <w:pPr>
        <w:ind w:left="3389" w:hanging="360"/>
      </w:pPr>
    </w:lvl>
    <w:lvl w:ilvl="5" w:tplc="0809001B" w:tentative="1">
      <w:start w:val="1"/>
      <w:numFmt w:val="lowerRoman"/>
      <w:lvlText w:val="%6."/>
      <w:lvlJc w:val="right"/>
      <w:pPr>
        <w:ind w:left="4109" w:hanging="180"/>
      </w:pPr>
    </w:lvl>
    <w:lvl w:ilvl="6" w:tplc="0809000F" w:tentative="1">
      <w:start w:val="1"/>
      <w:numFmt w:val="decimal"/>
      <w:lvlText w:val="%7."/>
      <w:lvlJc w:val="left"/>
      <w:pPr>
        <w:ind w:left="4829" w:hanging="360"/>
      </w:pPr>
    </w:lvl>
    <w:lvl w:ilvl="7" w:tplc="08090019" w:tentative="1">
      <w:start w:val="1"/>
      <w:numFmt w:val="lowerLetter"/>
      <w:lvlText w:val="%8."/>
      <w:lvlJc w:val="left"/>
      <w:pPr>
        <w:ind w:left="5549" w:hanging="360"/>
      </w:pPr>
    </w:lvl>
    <w:lvl w:ilvl="8" w:tplc="0809001B" w:tentative="1">
      <w:start w:val="1"/>
      <w:numFmt w:val="lowerRoman"/>
      <w:lvlText w:val="%9."/>
      <w:lvlJc w:val="right"/>
      <w:pPr>
        <w:ind w:left="6269" w:hanging="180"/>
      </w:pPr>
    </w:lvl>
  </w:abstractNum>
  <w:abstractNum w:abstractNumId="3" w15:restartNumberingAfterBreak="0">
    <w:nsid w:val="1BD621CB"/>
    <w:multiLevelType w:val="hybridMultilevel"/>
    <w:tmpl w:val="93B87AC2"/>
    <w:lvl w:ilvl="0" w:tplc="40148F5E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7" w:hanging="360"/>
      </w:pPr>
    </w:lvl>
    <w:lvl w:ilvl="2" w:tplc="0809001B" w:tentative="1">
      <w:start w:val="1"/>
      <w:numFmt w:val="lowerRoman"/>
      <w:lvlText w:val="%3."/>
      <w:lvlJc w:val="right"/>
      <w:pPr>
        <w:ind w:left="1907" w:hanging="180"/>
      </w:pPr>
    </w:lvl>
    <w:lvl w:ilvl="3" w:tplc="0809000F" w:tentative="1">
      <w:start w:val="1"/>
      <w:numFmt w:val="decimal"/>
      <w:lvlText w:val="%4."/>
      <w:lvlJc w:val="left"/>
      <w:pPr>
        <w:ind w:left="2627" w:hanging="360"/>
      </w:pPr>
    </w:lvl>
    <w:lvl w:ilvl="4" w:tplc="08090019" w:tentative="1">
      <w:start w:val="1"/>
      <w:numFmt w:val="lowerLetter"/>
      <w:lvlText w:val="%5."/>
      <w:lvlJc w:val="left"/>
      <w:pPr>
        <w:ind w:left="3347" w:hanging="360"/>
      </w:pPr>
    </w:lvl>
    <w:lvl w:ilvl="5" w:tplc="0809001B" w:tentative="1">
      <w:start w:val="1"/>
      <w:numFmt w:val="lowerRoman"/>
      <w:lvlText w:val="%6."/>
      <w:lvlJc w:val="right"/>
      <w:pPr>
        <w:ind w:left="4067" w:hanging="180"/>
      </w:pPr>
    </w:lvl>
    <w:lvl w:ilvl="6" w:tplc="0809000F" w:tentative="1">
      <w:start w:val="1"/>
      <w:numFmt w:val="decimal"/>
      <w:lvlText w:val="%7."/>
      <w:lvlJc w:val="left"/>
      <w:pPr>
        <w:ind w:left="4787" w:hanging="360"/>
      </w:pPr>
    </w:lvl>
    <w:lvl w:ilvl="7" w:tplc="08090019" w:tentative="1">
      <w:start w:val="1"/>
      <w:numFmt w:val="lowerLetter"/>
      <w:lvlText w:val="%8."/>
      <w:lvlJc w:val="left"/>
      <w:pPr>
        <w:ind w:left="5507" w:hanging="360"/>
      </w:pPr>
    </w:lvl>
    <w:lvl w:ilvl="8" w:tplc="080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4" w15:restartNumberingAfterBreak="0">
    <w:nsid w:val="368A1615"/>
    <w:multiLevelType w:val="hybridMultilevel"/>
    <w:tmpl w:val="C6E24E7E"/>
    <w:lvl w:ilvl="0" w:tplc="CA5E1826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7" w:hanging="360"/>
      </w:pPr>
    </w:lvl>
    <w:lvl w:ilvl="2" w:tplc="0809001B" w:tentative="1">
      <w:start w:val="1"/>
      <w:numFmt w:val="lowerRoman"/>
      <w:lvlText w:val="%3."/>
      <w:lvlJc w:val="right"/>
      <w:pPr>
        <w:ind w:left="1907" w:hanging="180"/>
      </w:pPr>
    </w:lvl>
    <w:lvl w:ilvl="3" w:tplc="0809000F" w:tentative="1">
      <w:start w:val="1"/>
      <w:numFmt w:val="decimal"/>
      <w:lvlText w:val="%4."/>
      <w:lvlJc w:val="left"/>
      <w:pPr>
        <w:ind w:left="2627" w:hanging="360"/>
      </w:pPr>
    </w:lvl>
    <w:lvl w:ilvl="4" w:tplc="08090019" w:tentative="1">
      <w:start w:val="1"/>
      <w:numFmt w:val="lowerLetter"/>
      <w:lvlText w:val="%5."/>
      <w:lvlJc w:val="left"/>
      <w:pPr>
        <w:ind w:left="3347" w:hanging="360"/>
      </w:pPr>
    </w:lvl>
    <w:lvl w:ilvl="5" w:tplc="0809001B" w:tentative="1">
      <w:start w:val="1"/>
      <w:numFmt w:val="lowerRoman"/>
      <w:lvlText w:val="%6."/>
      <w:lvlJc w:val="right"/>
      <w:pPr>
        <w:ind w:left="4067" w:hanging="180"/>
      </w:pPr>
    </w:lvl>
    <w:lvl w:ilvl="6" w:tplc="0809000F" w:tentative="1">
      <w:start w:val="1"/>
      <w:numFmt w:val="decimal"/>
      <w:lvlText w:val="%7."/>
      <w:lvlJc w:val="left"/>
      <w:pPr>
        <w:ind w:left="4787" w:hanging="360"/>
      </w:pPr>
    </w:lvl>
    <w:lvl w:ilvl="7" w:tplc="08090019" w:tentative="1">
      <w:start w:val="1"/>
      <w:numFmt w:val="lowerLetter"/>
      <w:lvlText w:val="%8."/>
      <w:lvlJc w:val="left"/>
      <w:pPr>
        <w:ind w:left="5507" w:hanging="360"/>
      </w:pPr>
    </w:lvl>
    <w:lvl w:ilvl="8" w:tplc="080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5" w15:restartNumberingAfterBreak="0">
    <w:nsid w:val="38D87DF0"/>
    <w:multiLevelType w:val="hybridMultilevel"/>
    <w:tmpl w:val="4E3CCACA"/>
    <w:lvl w:ilvl="0" w:tplc="08090001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6" w15:restartNumberingAfterBreak="0">
    <w:nsid w:val="3E5A429C"/>
    <w:multiLevelType w:val="hybridMultilevel"/>
    <w:tmpl w:val="2466A57A"/>
    <w:lvl w:ilvl="0" w:tplc="08090001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7" w15:restartNumberingAfterBreak="0">
    <w:nsid w:val="7D434A8F"/>
    <w:multiLevelType w:val="hybridMultilevel"/>
    <w:tmpl w:val="1F1E4B18"/>
    <w:lvl w:ilvl="0" w:tplc="E716B7C8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7" w:hanging="360"/>
      </w:pPr>
    </w:lvl>
    <w:lvl w:ilvl="2" w:tplc="0809001B" w:tentative="1">
      <w:start w:val="1"/>
      <w:numFmt w:val="lowerRoman"/>
      <w:lvlText w:val="%3."/>
      <w:lvlJc w:val="right"/>
      <w:pPr>
        <w:ind w:left="1907" w:hanging="180"/>
      </w:pPr>
    </w:lvl>
    <w:lvl w:ilvl="3" w:tplc="0809000F" w:tentative="1">
      <w:start w:val="1"/>
      <w:numFmt w:val="decimal"/>
      <w:lvlText w:val="%4."/>
      <w:lvlJc w:val="left"/>
      <w:pPr>
        <w:ind w:left="2627" w:hanging="360"/>
      </w:pPr>
    </w:lvl>
    <w:lvl w:ilvl="4" w:tplc="08090019" w:tentative="1">
      <w:start w:val="1"/>
      <w:numFmt w:val="lowerLetter"/>
      <w:lvlText w:val="%5."/>
      <w:lvlJc w:val="left"/>
      <w:pPr>
        <w:ind w:left="3347" w:hanging="360"/>
      </w:pPr>
    </w:lvl>
    <w:lvl w:ilvl="5" w:tplc="0809001B" w:tentative="1">
      <w:start w:val="1"/>
      <w:numFmt w:val="lowerRoman"/>
      <w:lvlText w:val="%6."/>
      <w:lvlJc w:val="right"/>
      <w:pPr>
        <w:ind w:left="4067" w:hanging="180"/>
      </w:pPr>
    </w:lvl>
    <w:lvl w:ilvl="6" w:tplc="0809000F" w:tentative="1">
      <w:start w:val="1"/>
      <w:numFmt w:val="decimal"/>
      <w:lvlText w:val="%7."/>
      <w:lvlJc w:val="left"/>
      <w:pPr>
        <w:ind w:left="4787" w:hanging="360"/>
      </w:pPr>
    </w:lvl>
    <w:lvl w:ilvl="7" w:tplc="08090019" w:tentative="1">
      <w:start w:val="1"/>
      <w:numFmt w:val="lowerLetter"/>
      <w:lvlText w:val="%8."/>
      <w:lvlJc w:val="left"/>
      <w:pPr>
        <w:ind w:left="5507" w:hanging="360"/>
      </w:pPr>
    </w:lvl>
    <w:lvl w:ilvl="8" w:tplc="0809001B" w:tentative="1">
      <w:start w:val="1"/>
      <w:numFmt w:val="lowerRoman"/>
      <w:lvlText w:val="%9."/>
      <w:lvlJc w:val="right"/>
      <w:pPr>
        <w:ind w:left="6227" w:hanging="180"/>
      </w:pPr>
    </w:lvl>
  </w:abstractNum>
  <w:num w:numId="1" w16cid:durableId="1732270418">
    <w:abstractNumId w:val="7"/>
  </w:num>
  <w:num w:numId="2" w16cid:durableId="1370105791">
    <w:abstractNumId w:val="1"/>
  </w:num>
  <w:num w:numId="3" w16cid:durableId="1716857550">
    <w:abstractNumId w:val="4"/>
  </w:num>
  <w:num w:numId="4" w16cid:durableId="788206373">
    <w:abstractNumId w:val="6"/>
  </w:num>
  <w:num w:numId="5" w16cid:durableId="707485118">
    <w:abstractNumId w:val="5"/>
  </w:num>
  <w:num w:numId="6" w16cid:durableId="805319323">
    <w:abstractNumId w:val="3"/>
  </w:num>
  <w:num w:numId="7" w16cid:durableId="903223718">
    <w:abstractNumId w:val="2"/>
  </w:num>
  <w:num w:numId="8" w16cid:durableId="165579238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B0A"/>
    <w:rsid w:val="0003348B"/>
    <w:rsid w:val="0005036C"/>
    <w:rsid w:val="000550AB"/>
    <w:rsid w:val="0005539B"/>
    <w:rsid w:val="00064C31"/>
    <w:rsid w:val="000B5996"/>
    <w:rsid w:val="000C1281"/>
    <w:rsid w:val="000D07E4"/>
    <w:rsid w:val="000D4757"/>
    <w:rsid w:val="000F09B2"/>
    <w:rsid w:val="0010571D"/>
    <w:rsid w:val="0011631E"/>
    <w:rsid w:val="00120C32"/>
    <w:rsid w:val="0013277B"/>
    <w:rsid w:val="00151850"/>
    <w:rsid w:val="001A2594"/>
    <w:rsid w:val="001A506C"/>
    <w:rsid w:val="001B629F"/>
    <w:rsid w:val="001C17C8"/>
    <w:rsid w:val="001C3820"/>
    <w:rsid w:val="001F4601"/>
    <w:rsid w:val="00204A55"/>
    <w:rsid w:val="002528EA"/>
    <w:rsid w:val="002C34C8"/>
    <w:rsid w:val="002F7E2C"/>
    <w:rsid w:val="00307DC4"/>
    <w:rsid w:val="00350660"/>
    <w:rsid w:val="00386963"/>
    <w:rsid w:val="003F30C5"/>
    <w:rsid w:val="00400E20"/>
    <w:rsid w:val="00422C22"/>
    <w:rsid w:val="00424734"/>
    <w:rsid w:val="00482376"/>
    <w:rsid w:val="004A2B0A"/>
    <w:rsid w:val="005038CF"/>
    <w:rsid w:val="00507BF8"/>
    <w:rsid w:val="0054043A"/>
    <w:rsid w:val="00556A01"/>
    <w:rsid w:val="005716A7"/>
    <w:rsid w:val="00574DF6"/>
    <w:rsid w:val="005825AB"/>
    <w:rsid w:val="005A6A23"/>
    <w:rsid w:val="005C5E96"/>
    <w:rsid w:val="005D57EB"/>
    <w:rsid w:val="00620A23"/>
    <w:rsid w:val="00642121"/>
    <w:rsid w:val="00675438"/>
    <w:rsid w:val="006A3C20"/>
    <w:rsid w:val="006C00B9"/>
    <w:rsid w:val="006C0875"/>
    <w:rsid w:val="006D71D0"/>
    <w:rsid w:val="006E70BA"/>
    <w:rsid w:val="006F65D6"/>
    <w:rsid w:val="007118E1"/>
    <w:rsid w:val="00723901"/>
    <w:rsid w:val="00745C00"/>
    <w:rsid w:val="00754AEB"/>
    <w:rsid w:val="007801E8"/>
    <w:rsid w:val="00814F09"/>
    <w:rsid w:val="008209A9"/>
    <w:rsid w:val="00850F84"/>
    <w:rsid w:val="00853C22"/>
    <w:rsid w:val="00865D28"/>
    <w:rsid w:val="00866C00"/>
    <w:rsid w:val="008A36F8"/>
    <w:rsid w:val="008A54D0"/>
    <w:rsid w:val="008C1219"/>
    <w:rsid w:val="008D6C7E"/>
    <w:rsid w:val="008D745E"/>
    <w:rsid w:val="008E436E"/>
    <w:rsid w:val="008F0E5D"/>
    <w:rsid w:val="00902F8C"/>
    <w:rsid w:val="0091011A"/>
    <w:rsid w:val="00923BB4"/>
    <w:rsid w:val="009460AC"/>
    <w:rsid w:val="009503A3"/>
    <w:rsid w:val="009816D6"/>
    <w:rsid w:val="009954A0"/>
    <w:rsid w:val="009A40F1"/>
    <w:rsid w:val="009F45E6"/>
    <w:rsid w:val="00A557E3"/>
    <w:rsid w:val="00A65695"/>
    <w:rsid w:val="00A67774"/>
    <w:rsid w:val="00A745EB"/>
    <w:rsid w:val="00A77B99"/>
    <w:rsid w:val="00A947C3"/>
    <w:rsid w:val="00A94FB1"/>
    <w:rsid w:val="00A966AD"/>
    <w:rsid w:val="00AB307C"/>
    <w:rsid w:val="00AC5421"/>
    <w:rsid w:val="00AE643A"/>
    <w:rsid w:val="00B0360A"/>
    <w:rsid w:val="00B43EC8"/>
    <w:rsid w:val="00B66EA6"/>
    <w:rsid w:val="00B85CC3"/>
    <w:rsid w:val="00B86F8B"/>
    <w:rsid w:val="00B922DD"/>
    <w:rsid w:val="00B96507"/>
    <w:rsid w:val="00BA03C6"/>
    <w:rsid w:val="00BF316B"/>
    <w:rsid w:val="00BF42DE"/>
    <w:rsid w:val="00C3326E"/>
    <w:rsid w:val="00C37A5A"/>
    <w:rsid w:val="00C6363D"/>
    <w:rsid w:val="00C7549D"/>
    <w:rsid w:val="00CB20EA"/>
    <w:rsid w:val="00CB6023"/>
    <w:rsid w:val="00CB61F4"/>
    <w:rsid w:val="00CC00B7"/>
    <w:rsid w:val="00CC56FC"/>
    <w:rsid w:val="00D1509E"/>
    <w:rsid w:val="00D161DD"/>
    <w:rsid w:val="00D34267"/>
    <w:rsid w:val="00D408EF"/>
    <w:rsid w:val="00D62749"/>
    <w:rsid w:val="00D815E8"/>
    <w:rsid w:val="00D8538F"/>
    <w:rsid w:val="00DD54A7"/>
    <w:rsid w:val="00DE5EC4"/>
    <w:rsid w:val="00DE6B5A"/>
    <w:rsid w:val="00DE7463"/>
    <w:rsid w:val="00E078AC"/>
    <w:rsid w:val="00E16F59"/>
    <w:rsid w:val="00E50C81"/>
    <w:rsid w:val="00E529D6"/>
    <w:rsid w:val="00E779C9"/>
    <w:rsid w:val="00E93946"/>
    <w:rsid w:val="00E9529D"/>
    <w:rsid w:val="00EC50F7"/>
    <w:rsid w:val="00EE0215"/>
    <w:rsid w:val="00F273AA"/>
    <w:rsid w:val="00F37A33"/>
    <w:rsid w:val="00F41333"/>
    <w:rsid w:val="00F42D69"/>
    <w:rsid w:val="00F52A78"/>
    <w:rsid w:val="00F62D9A"/>
    <w:rsid w:val="00F84C64"/>
    <w:rsid w:val="00F92EBD"/>
    <w:rsid w:val="00FB4765"/>
    <w:rsid w:val="00FE5509"/>
    <w:rsid w:val="10AF5A7D"/>
    <w:rsid w:val="19FA0856"/>
    <w:rsid w:val="1DE8AE4B"/>
    <w:rsid w:val="209E3BC7"/>
    <w:rsid w:val="32640ACB"/>
    <w:rsid w:val="37BA076A"/>
    <w:rsid w:val="380CC957"/>
    <w:rsid w:val="58A2A925"/>
    <w:rsid w:val="591C51E1"/>
    <w:rsid w:val="7F07F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EB4B7E"/>
  <w15:chartTrackingRefBased/>
  <w15:docId w15:val="{4E67BF4F-0AA7-EF47-84F9-D185FB47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2B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2B0A"/>
  </w:style>
  <w:style w:type="paragraph" w:styleId="Footer">
    <w:name w:val="footer"/>
    <w:basedOn w:val="Normal"/>
    <w:link w:val="FooterChar"/>
    <w:uiPriority w:val="99"/>
    <w:unhideWhenUsed/>
    <w:rsid w:val="004A2B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2B0A"/>
  </w:style>
  <w:style w:type="paragraph" w:styleId="NormalWeb">
    <w:name w:val="Normal (Web)"/>
    <w:basedOn w:val="Normal"/>
    <w:uiPriority w:val="99"/>
    <w:semiHidden/>
    <w:unhideWhenUsed/>
    <w:rsid w:val="00F4133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902F8C"/>
    <w:pPr>
      <w:widowControl w:val="0"/>
      <w:autoSpaceDE w:val="0"/>
      <w:autoSpaceDN w:val="0"/>
      <w:ind w:left="120"/>
    </w:pPr>
    <w:rPr>
      <w:rFonts w:ascii="Calibri" w:eastAsia="Calibri" w:hAnsi="Calibri" w:cs="Calibri"/>
      <w:i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902F8C"/>
    <w:rPr>
      <w:rFonts w:ascii="Calibri" w:eastAsia="Calibri" w:hAnsi="Calibri" w:cs="Calibri"/>
      <w:i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902F8C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256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72CA4B66591F429B04461B4705F603" ma:contentTypeVersion="13" ma:contentTypeDescription="Create a new document." ma:contentTypeScope="" ma:versionID="de80538b0a8009fc617a4046b76c9444">
  <xsd:schema xmlns:xsd="http://www.w3.org/2001/XMLSchema" xmlns:xs="http://www.w3.org/2001/XMLSchema" xmlns:p="http://schemas.microsoft.com/office/2006/metadata/properties" xmlns:ns2="3b56febb-e250-4e88-bfee-c310f5766d4e" xmlns:ns3="a07ab4c6-1b09-40c9-8301-6ecf70dbbaac" targetNamespace="http://schemas.microsoft.com/office/2006/metadata/properties" ma:root="true" ma:fieldsID="5b0587af0470136838da9f0b6a98d2b3" ns2:_="" ns3:_="">
    <xsd:import namespace="3b56febb-e250-4e88-bfee-c310f5766d4e"/>
    <xsd:import namespace="a07ab4c6-1b09-40c9-8301-6ecf70dbb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56febb-e250-4e88-bfee-c310f5766d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b3976a3-9c37-47f2-bf8c-3e0903c7f0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7ab4c6-1b09-40c9-8301-6ecf70dbbaa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3eeee9-6d27-470e-91fa-6abfa1b9c3ab}" ma:internalName="TaxCatchAll" ma:showField="CatchAllData" ma:web="a07ab4c6-1b09-40c9-8301-6ecf70dbb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7ab4c6-1b09-40c9-8301-6ecf70dbbaac" xsi:nil="true"/>
    <lcf76f155ced4ddcb4097134ff3c332f xmlns="3b56febb-e250-4e88-bfee-c310f5766d4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FDF725-CBCD-4CC4-865F-C4C7AAC2C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56febb-e250-4e88-bfee-c310f5766d4e"/>
    <ds:schemaRef ds:uri="a07ab4c6-1b09-40c9-8301-6ecf70dbb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E51E22-7C92-47BC-8E7B-70CED83CF3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349106-7606-40FC-A7CB-C2AFDE67D2A7}">
  <ds:schemaRefs>
    <ds:schemaRef ds:uri="http://schemas.microsoft.com/office/2006/metadata/properties"/>
    <ds:schemaRef ds:uri="http://schemas.microsoft.com/office/infopath/2007/PartnerControls"/>
    <ds:schemaRef ds:uri="a07ab4c6-1b09-40c9-8301-6ecf70dbbaac"/>
    <ds:schemaRef ds:uri="3b56febb-e250-4e88-bfee-c310f5766d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321</Characters>
  <Application>Microsoft Office Word</Application>
  <DocSecurity>0</DocSecurity>
  <Lines>32</Lines>
  <Paragraphs>13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Harvey</dc:creator>
  <cp:keywords/>
  <dc:description/>
  <cp:lastModifiedBy>Chris Parry</cp:lastModifiedBy>
  <cp:revision>3</cp:revision>
  <dcterms:created xsi:type="dcterms:W3CDTF">2026-09-02T12:37:00Z</dcterms:created>
  <dcterms:modified xsi:type="dcterms:W3CDTF">2026-09-02T12:49:00Z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0x010100B072CA4B66591F429B04461B4705F603</vt:lpwstr>
  </property>
  <property fmtid="{D5CDD505-2E9C-101B-9397-08002B2CF9AE}" pid="3" name="MediaServiceImageTags">
    <vt:lpwstr/>
  </property>
</Properties>
</file>