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DFBA6" w14:textId="316C8564" w:rsidR="009E0F36" w:rsidRDefault="005A28A8" w:rsidP="009E0F36">
      <w:r>
        <w:t xml:space="preserve">     </w:t>
      </w:r>
      <w:r w:rsidR="009E0F36">
        <w:t xml:space="preserve">     </w:t>
      </w:r>
    </w:p>
    <w:tbl>
      <w:tblPr>
        <w:tblStyle w:val="TableGrid"/>
        <w:tblpPr w:leftFromText="180" w:rightFromText="180" w:horzAnchor="page" w:tblpX="822" w:tblpY="-235"/>
        <w:tblW w:w="8926" w:type="dxa"/>
        <w:tblLook w:val="04A0" w:firstRow="1" w:lastRow="0" w:firstColumn="1" w:lastColumn="0" w:noHBand="0" w:noVBand="1"/>
      </w:tblPr>
      <w:tblGrid>
        <w:gridCol w:w="4815"/>
        <w:gridCol w:w="4111"/>
      </w:tblGrid>
      <w:tr w:rsidR="009E0F36" w14:paraId="1E1264BB" w14:textId="77777777" w:rsidTr="00086735">
        <w:trPr>
          <w:trHeight w:val="188"/>
        </w:trPr>
        <w:tc>
          <w:tcPr>
            <w:tcW w:w="8926" w:type="dxa"/>
            <w:gridSpan w:val="2"/>
          </w:tcPr>
          <w:p w14:paraId="699BEE50" w14:textId="5A7F3BAF" w:rsidR="009E0F36" w:rsidRPr="007A1967" w:rsidRDefault="009E0F36" w:rsidP="00D818AE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20"/>
              </w:rPr>
              <w:t xml:space="preserve">Year </w:t>
            </w:r>
            <w:r>
              <w:rPr>
                <w:rFonts w:ascii="Comic Sans MS" w:hAnsi="Comic Sans MS"/>
                <w:b/>
                <w:sz w:val="20"/>
              </w:rPr>
              <w:t>6</w:t>
            </w:r>
            <w:r w:rsidRPr="007A1967">
              <w:rPr>
                <w:rFonts w:ascii="Comic Sans MS" w:hAnsi="Comic Sans MS"/>
                <w:b/>
                <w:sz w:val="20"/>
              </w:rPr>
              <w:t xml:space="preserve"> Home Learning</w:t>
            </w:r>
            <w:r w:rsidR="005C110F">
              <w:rPr>
                <w:rFonts w:ascii="Comic Sans MS" w:hAnsi="Comic Sans MS"/>
                <w:b/>
                <w:sz w:val="20"/>
              </w:rPr>
              <w:t xml:space="preserve"> </w:t>
            </w:r>
            <w:r w:rsidR="00087279">
              <w:rPr>
                <w:rFonts w:ascii="Comic Sans MS" w:hAnsi="Comic Sans MS"/>
                <w:b/>
                <w:sz w:val="20"/>
              </w:rPr>
              <w:t>24/09/26</w:t>
            </w:r>
          </w:p>
        </w:tc>
      </w:tr>
      <w:tr w:rsidR="00300257" w14:paraId="07CDD498" w14:textId="77777777" w:rsidTr="00086735">
        <w:trPr>
          <w:trHeight w:val="180"/>
        </w:trPr>
        <w:tc>
          <w:tcPr>
            <w:tcW w:w="4815" w:type="dxa"/>
          </w:tcPr>
          <w:p w14:paraId="42AF2277" w14:textId="5C41BF81" w:rsidR="009E0F36" w:rsidRPr="007A1967" w:rsidRDefault="00375BCB" w:rsidP="00D818AE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History</w:t>
            </w:r>
          </w:p>
        </w:tc>
        <w:tc>
          <w:tcPr>
            <w:tcW w:w="4111" w:type="dxa"/>
          </w:tcPr>
          <w:p w14:paraId="53CA027A" w14:textId="77777777" w:rsidR="009E0F36" w:rsidRPr="007A1967" w:rsidRDefault="009E0F36" w:rsidP="00F04BC8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Maths</w:t>
            </w:r>
          </w:p>
        </w:tc>
      </w:tr>
      <w:tr w:rsidR="00300257" w14:paraId="3F7092C4" w14:textId="77777777" w:rsidTr="00086735">
        <w:trPr>
          <w:trHeight w:val="323"/>
        </w:trPr>
        <w:tc>
          <w:tcPr>
            <w:tcW w:w="4815" w:type="dxa"/>
            <w:vMerge w:val="restart"/>
          </w:tcPr>
          <w:p w14:paraId="2A1C5F17" w14:textId="2060245F" w:rsidR="009E0F36" w:rsidRDefault="005C110F" w:rsidP="00375BCB">
            <w:p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 xml:space="preserve">In </w:t>
            </w:r>
            <w:r w:rsidR="00375BCB">
              <w:rPr>
                <w:rFonts w:ascii="Comic Sans MS" w:hAnsi="Comic Sans MS"/>
                <w:sz w:val="18"/>
              </w:rPr>
              <w:t>History, we have been learning about the ancient Egyptians. This week, we visited the Horniman Museum and handled ancient Egyptian artefacts (belongings).</w:t>
            </w:r>
          </w:p>
          <w:p w14:paraId="737EA3AB" w14:textId="026CF09C" w:rsidR="00375BCB" w:rsidRPr="00375BCB" w:rsidRDefault="00375BCB" w:rsidP="00375BCB">
            <w:p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For home learning this week, c</w:t>
            </w:r>
            <w:r w:rsidRPr="00375BCB">
              <w:rPr>
                <w:rFonts w:ascii="Comic Sans MS" w:hAnsi="Comic Sans MS"/>
                <w:sz w:val="18"/>
              </w:rPr>
              <w:t xml:space="preserve">reate a museum </w:t>
            </w:r>
            <w:r w:rsidR="004237F0">
              <w:rPr>
                <w:rFonts w:ascii="Comic Sans MS" w:hAnsi="Comic Sans MS"/>
                <w:sz w:val="18"/>
              </w:rPr>
              <w:t>poster</w:t>
            </w:r>
            <w:r w:rsidRPr="00375BCB">
              <w:rPr>
                <w:rFonts w:ascii="Comic Sans MS" w:hAnsi="Comic Sans MS"/>
                <w:sz w:val="18"/>
              </w:rPr>
              <w:t xml:space="preserve"> about </w:t>
            </w:r>
            <w:r>
              <w:rPr>
                <w:rFonts w:ascii="Comic Sans MS" w:hAnsi="Comic Sans MS"/>
                <w:sz w:val="18"/>
              </w:rPr>
              <w:t>three</w:t>
            </w:r>
            <w:r w:rsidRPr="00375BCB">
              <w:rPr>
                <w:rFonts w:ascii="Comic Sans MS" w:hAnsi="Comic Sans MS"/>
                <w:sz w:val="18"/>
              </w:rPr>
              <w:t xml:space="preserve"> </w:t>
            </w:r>
            <w:r>
              <w:rPr>
                <w:rFonts w:ascii="Comic Sans MS" w:hAnsi="Comic Sans MS"/>
                <w:sz w:val="18"/>
              </w:rPr>
              <w:t>a</w:t>
            </w:r>
            <w:r w:rsidRPr="00375BCB">
              <w:rPr>
                <w:rFonts w:ascii="Comic Sans MS" w:hAnsi="Comic Sans MS"/>
                <w:sz w:val="18"/>
              </w:rPr>
              <w:t>ncient Egyptian artefact</w:t>
            </w:r>
            <w:r>
              <w:rPr>
                <w:rFonts w:ascii="Comic Sans MS" w:hAnsi="Comic Sans MS"/>
                <w:sz w:val="18"/>
              </w:rPr>
              <w:t>s</w:t>
            </w:r>
            <w:r w:rsidRPr="00375BCB">
              <w:rPr>
                <w:rFonts w:ascii="Comic Sans MS" w:hAnsi="Comic Sans MS"/>
                <w:sz w:val="18"/>
              </w:rPr>
              <w:t>.</w:t>
            </w:r>
          </w:p>
          <w:p w14:paraId="7EDFAEB9" w14:textId="6596CDAE" w:rsidR="00375BCB" w:rsidRPr="00375BCB" w:rsidRDefault="005B4D43" w:rsidP="00375BCB">
            <w:pPr>
              <w:numPr>
                <w:ilvl w:val="0"/>
                <w:numId w:val="3"/>
              </w:num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24"/>
                <w:u w:val="single"/>
              </w:rPr>
              <w:drawing>
                <wp:anchor distT="0" distB="0" distL="114300" distR="114300" simplePos="0" relativeHeight="251660288" behindDoc="1" locked="0" layoutInCell="1" allowOverlap="1" wp14:anchorId="06FACF73" wp14:editId="168CC07F">
                  <wp:simplePos x="0" y="0"/>
                  <wp:positionH relativeFrom="margin">
                    <wp:posOffset>1768475</wp:posOffset>
                  </wp:positionH>
                  <wp:positionV relativeFrom="paragraph">
                    <wp:posOffset>541020</wp:posOffset>
                  </wp:positionV>
                  <wp:extent cx="1915795" cy="864235"/>
                  <wp:effectExtent l="0" t="7620" r="635" b="635"/>
                  <wp:wrapThrough wrapText="bothSides">
                    <wp:wrapPolygon edited="0">
                      <wp:start x="-86" y="21410"/>
                      <wp:lineTo x="21392" y="21410"/>
                      <wp:lineTo x="21392" y="460"/>
                      <wp:lineTo x="-86" y="460"/>
                      <wp:lineTo x="-86" y="21410"/>
                    </wp:wrapPolygon>
                  </wp:wrapThrough>
                  <wp:docPr id="71669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27" t="25580" r="11434" b="29254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15795" cy="864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5BCB" w:rsidRPr="00375BCB">
              <w:rPr>
                <w:rFonts w:ascii="Comic Sans MS" w:hAnsi="Comic Sans MS"/>
                <w:sz w:val="18"/>
              </w:rPr>
              <w:t xml:space="preserve">Choose </w:t>
            </w:r>
            <w:r w:rsidR="00375BCB">
              <w:rPr>
                <w:rFonts w:ascii="Comic Sans MS" w:hAnsi="Comic Sans MS"/>
                <w:sz w:val="18"/>
              </w:rPr>
              <w:t>three</w:t>
            </w:r>
            <w:r w:rsidR="00375BCB" w:rsidRPr="00375BCB">
              <w:rPr>
                <w:rFonts w:ascii="Comic Sans MS" w:hAnsi="Comic Sans MS"/>
                <w:sz w:val="18"/>
              </w:rPr>
              <w:t xml:space="preserve"> artefact</w:t>
            </w:r>
            <w:r w:rsidR="00375BCB">
              <w:rPr>
                <w:rFonts w:ascii="Comic Sans MS" w:hAnsi="Comic Sans MS"/>
                <w:sz w:val="18"/>
              </w:rPr>
              <w:t>s</w:t>
            </w:r>
            <w:r w:rsidR="00375BCB" w:rsidRPr="00375BCB">
              <w:rPr>
                <w:rFonts w:ascii="Comic Sans MS" w:hAnsi="Comic Sans MS"/>
                <w:sz w:val="18"/>
              </w:rPr>
              <w:t xml:space="preserve"> </w:t>
            </w:r>
            <w:r w:rsidR="00375BCB">
              <w:rPr>
                <w:rFonts w:ascii="Comic Sans MS" w:hAnsi="Comic Sans MS"/>
                <w:sz w:val="18"/>
              </w:rPr>
              <w:t>you</w:t>
            </w:r>
            <w:r w:rsidR="00375BCB" w:rsidRPr="00375BCB">
              <w:rPr>
                <w:rFonts w:ascii="Comic Sans MS" w:hAnsi="Comic Sans MS"/>
                <w:sz w:val="18"/>
              </w:rPr>
              <w:t xml:space="preserve"> handled</w:t>
            </w:r>
            <w:r w:rsidR="004237F0">
              <w:rPr>
                <w:rFonts w:ascii="Comic Sans MS" w:hAnsi="Comic Sans MS"/>
                <w:sz w:val="18"/>
              </w:rPr>
              <w:t xml:space="preserve"> (e.g. head rest, scarab beetle, Eye of Horus</w:t>
            </w:r>
            <w:r w:rsidR="00BD5936">
              <w:rPr>
                <w:rFonts w:ascii="Comic Sans MS" w:hAnsi="Comic Sans MS"/>
                <w:sz w:val="18"/>
              </w:rPr>
              <w:t>, piece of sarcophagus</w:t>
            </w:r>
            <w:r w:rsidR="00DD33E0">
              <w:rPr>
                <w:rFonts w:ascii="Comic Sans MS" w:hAnsi="Comic Sans MS"/>
                <w:sz w:val="18"/>
              </w:rPr>
              <w:t>, necklace, papyrus paper, cartouche</w:t>
            </w:r>
            <w:r>
              <w:rPr>
                <w:rFonts w:ascii="Comic Sans MS" w:hAnsi="Comic Sans MS"/>
                <w:sz w:val="18"/>
              </w:rPr>
              <w:t>, shabtis</w:t>
            </w:r>
            <w:r w:rsidR="00BD5936">
              <w:rPr>
                <w:rFonts w:ascii="Comic Sans MS" w:hAnsi="Comic Sans MS"/>
                <w:sz w:val="18"/>
              </w:rPr>
              <w:t>)</w:t>
            </w:r>
          </w:p>
          <w:p w14:paraId="663EFA1F" w14:textId="35BD83B6" w:rsidR="00375BCB" w:rsidRPr="00375BCB" w:rsidRDefault="00375BCB" w:rsidP="00375BCB">
            <w:pPr>
              <w:numPr>
                <w:ilvl w:val="0"/>
                <w:numId w:val="3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 xml:space="preserve">Draw </w:t>
            </w:r>
            <w:r w:rsidR="00BD5936">
              <w:rPr>
                <w:rFonts w:ascii="Comic Sans MS" w:hAnsi="Comic Sans MS"/>
                <w:sz w:val="18"/>
              </w:rPr>
              <w:t>the objects.</w:t>
            </w:r>
          </w:p>
          <w:p w14:paraId="190E6E7A" w14:textId="1266D621" w:rsidR="00375BCB" w:rsidRPr="00375BCB" w:rsidRDefault="00BD5936" w:rsidP="00375BCB">
            <w:pPr>
              <w:numPr>
                <w:ilvl w:val="0"/>
                <w:numId w:val="3"/>
              </w:num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Annotate the image</w:t>
            </w:r>
            <w:r w:rsidR="00435DF1">
              <w:rPr>
                <w:rFonts w:ascii="Comic Sans MS" w:hAnsi="Comic Sans MS"/>
                <w:sz w:val="18"/>
              </w:rPr>
              <w:t>s</w:t>
            </w:r>
            <w:r w:rsidR="00375BCB" w:rsidRPr="00375BCB">
              <w:rPr>
                <w:rFonts w:ascii="Comic Sans MS" w:hAnsi="Comic Sans MS"/>
                <w:sz w:val="18"/>
              </w:rPr>
              <w:t xml:space="preserve"> </w:t>
            </w:r>
            <w:r>
              <w:rPr>
                <w:rFonts w:ascii="Comic Sans MS" w:hAnsi="Comic Sans MS"/>
                <w:sz w:val="18"/>
              </w:rPr>
              <w:t>with</w:t>
            </w:r>
            <w:r w:rsidR="00435DF1">
              <w:rPr>
                <w:rFonts w:ascii="Comic Sans MS" w:hAnsi="Comic Sans MS"/>
                <w:sz w:val="18"/>
              </w:rPr>
              <w:t xml:space="preserve"> information,</w:t>
            </w:r>
            <w:r w:rsidR="00375BCB" w:rsidRPr="00375BCB">
              <w:rPr>
                <w:rFonts w:ascii="Comic Sans MS" w:hAnsi="Comic Sans MS"/>
                <w:sz w:val="18"/>
              </w:rPr>
              <w:t xml:space="preserve"> including: </w:t>
            </w:r>
          </w:p>
          <w:p w14:paraId="59B0F16C" w14:textId="77F1A5A4" w:rsidR="00375BCB" w:rsidRPr="00375BCB" w:rsidRDefault="00375BCB" w:rsidP="00375BCB">
            <w:pPr>
              <w:numPr>
                <w:ilvl w:val="1"/>
                <w:numId w:val="3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>Name of the artefact</w:t>
            </w:r>
          </w:p>
          <w:p w14:paraId="742A916D" w14:textId="47FCFF12" w:rsidR="00375BCB" w:rsidRPr="00375BCB" w:rsidRDefault="00375BCB" w:rsidP="00375BCB">
            <w:pPr>
              <w:numPr>
                <w:ilvl w:val="1"/>
                <w:numId w:val="3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>What it was made from</w:t>
            </w:r>
          </w:p>
          <w:p w14:paraId="2019F098" w14:textId="77777777" w:rsidR="00375BCB" w:rsidRPr="00375BCB" w:rsidRDefault="00375BCB" w:rsidP="00375BCB">
            <w:pPr>
              <w:numPr>
                <w:ilvl w:val="1"/>
                <w:numId w:val="3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>What it was used for</w:t>
            </w:r>
          </w:p>
          <w:p w14:paraId="296E9567" w14:textId="77777777" w:rsidR="00375BCB" w:rsidRDefault="00375BCB" w:rsidP="00375BCB">
            <w:pPr>
              <w:numPr>
                <w:ilvl w:val="1"/>
                <w:numId w:val="3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>What it tells us about Ancient Egyptian life</w:t>
            </w:r>
          </w:p>
          <w:p w14:paraId="108CC397" w14:textId="3F99D298" w:rsidR="00375BCB" w:rsidRPr="007A1967" w:rsidRDefault="005B4D43" w:rsidP="005B4D43">
            <w:p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If you are not sure, you could always use google to help you search the items!</w:t>
            </w:r>
          </w:p>
        </w:tc>
        <w:tc>
          <w:tcPr>
            <w:tcW w:w="4111" w:type="dxa"/>
          </w:tcPr>
          <w:p w14:paraId="034C5481" w14:textId="77777777" w:rsidR="005C110F" w:rsidRPr="005C110F" w:rsidRDefault="005C110F" w:rsidP="005C110F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t>Check Maths.co.uk for  </w:t>
            </w:r>
          </w:p>
          <w:p w14:paraId="225293AF" w14:textId="77777777" w:rsidR="005C110F" w:rsidRPr="005C110F" w:rsidRDefault="005C110F" w:rsidP="005C110F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t>this week’s activity. </w:t>
            </w:r>
          </w:p>
          <w:p w14:paraId="1A69089D" w14:textId="484013FC" w:rsidR="00FF7918" w:rsidRDefault="005C110F" w:rsidP="00FF7918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noProof/>
                <w:sz w:val="18"/>
              </w:rPr>
              <w:drawing>
                <wp:inline distT="0" distB="0" distL="0" distR="0" wp14:anchorId="11E41B04" wp14:editId="4B16AF52">
                  <wp:extent cx="1152525" cy="304800"/>
                  <wp:effectExtent l="0" t="0" r="9525" b="0"/>
                  <wp:docPr id="2882602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110F">
              <w:rPr>
                <w:rFonts w:ascii="Comic Sans MS" w:hAnsi="Comic Sans MS"/>
                <w:b/>
                <w:sz w:val="18"/>
              </w:rPr>
              <w:t> </w:t>
            </w:r>
          </w:p>
          <w:p w14:paraId="5C563C5C" w14:textId="77777777" w:rsidR="009E0F36" w:rsidRPr="00F978FC" w:rsidRDefault="009E0F36" w:rsidP="009E0F36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F978FC">
              <w:rPr>
                <w:rFonts w:ascii="Comic Sans MS" w:hAnsi="Comic Sans MS"/>
                <w:b/>
                <w:sz w:val="18"/>
              </w:rPr>
              <w:t>Times Tables Rockstars</w:t>
            </w:r>
          </w:p>
          <w:p w14:paraId="7356830A" w14:textId="77777777" w:rsidR="009E0F36" w:rsidRDefault="009E0F36" w:rsidP="009E0F36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Practise your times tables on Times Tables Rockstars!</w:t>
            </w:r>
          </w:p>
          <w:p w14:paraId="58EE0CDE" w14:textId="77777777" w:rsidR="009E0F36" w:rsidRPr="007A1967" w:rsidRDefault="009E0F36" w:rsidP="009E0F36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18"/>
                <w:lang w:eastAsia="en-GB"/>
              </w:rPr>
              <w:drawing>
                <wp:inline distT="0" distB="0" distL="0" distR="0" wp14:anchorId="1EE61BD9" wp14:editId="7CC70A74">
                  <wp:extent cx="731520" cy="55260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946" cy="56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257" w14:paraId="1870AD6A" w14:textId="77777777" w:rsidTr="00086735">
        <w:trPr>
          <w:trHeight w:val="2319"/>
        </w:trPr>
        <w:tc>
          <w:tcPr>
            <w:tcW w:w="4815" w:type="dxa"/>
            <w:vMerge/>
          </w:tcPr>
          <w:p w14:paraId="5CBB352E" w14:textId="77777777" w:rsidR="009E0F36" w:rsidRPr="007A1967" w:rsidRDefault="009E0F36" w:rsidP="00D818AE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4111" w:type="dxa"/>
          </w:tcPr>
          <w:p w14:paraId="14F40699" w14:textId="77777777" w:rsidR="009E0F36" w:rsidRPr="007A1967" w:rsidRDefault="009E0F36" w:rsidP="00D818AE">
            <w:pPr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Spellings</w:t>
            </w:r>
          </w:p>
          <w:p w14:paraId="56212D4D" w14:textId="4418507D" w:rsidR="009E0F36" w:rsidRDefault="009E0F36" w:rsidP="00D818AE">
            <w:pPr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>Can you learn these spellings</w:t>
            </w:r>
            <w:r w:rsidR="00087279">
              <w:rPr>
                <w:rFonts w:ascii="Comic Sans MS" w:hAnsi="Comic Sans MS"/>
                <w:sz w:val="18"/>
              </w:rPr>
              <w:t xml:space="preserve"> </w:t>
            </w:r>
            <w:r w:rsidR="00087279" w:rsidRPr="00087279">
              <w:rPr>
                <w:rFonts w:ascii="Comic Sans MS" w:hAnsi="Comic Sans MS"/>
                <w:b/>
                <w:bCs/>
                <w:sz w:val="18"/>
              </w:rPr>
              <w:t>(adding vowel suffixes to words ending in ‘fer’)</w:t>
            </w:r>
            <w:r w:rsidRPr="00087279">
              <w:rPr>
                <w:rFonts w:ascii="Comic Sans MS" w:hAnsi="Comic Sans MS"/>
                <w:b/>
                <w:bCs/>
                <w:sz w:val="18"/>
              </w:rPr>
              <w:t xml:space="preserve"> </w:t>
            </w:r>
            <w:r w:rsidRPr="007A1967">
              <w:rPr>
                <w:rFonts w:ascii="Comic Sans MS" w:hAnsi="Comic Sans MS"/>
                <w:sz w:val="18"/>
              </w:rPr>
              <w:t>for our quiz next week? Practise by writing a sentence for each word.</w:t>
            </w:r>
            <w:r>
              <w:rPr>
                <w:rFonts w:ascii="Comic Sans MS" w:hAnsi="Comic Sans MS"/>
                <w:sz w:val="18"/>
              </w:rPr>
              <w:t xml:space="preserve"> </w:t>
            </w:r>
          </w:p>
          <w:p w14:paraId="17970A3E" w14:textId="289ED145" w:rsidR="009E0F36" w:rsidRPr="00CE4809" w:rsidRDefault="00087279" w:rsidP="003B744C">
            <w:pPr>
              <w:rPr>
                <w:rFonts w:ascii="Comic Sans MS" w:hAnsi="Comic Sans MS"/>
                <w:b/>
                <w:bCs/>
                <w:sz w:val="18"/>
              </w:rPr>
            </w:pPr>
            <w:r w:rsidRPr="00087279">
              <w:rPr>
                <w:rFonts w:ascii="Comic Sans MS" w:hAnsi="Comic Sans MS"/>
                <w:b/>
                <w:bCs/>
                <w:sz w:val="18"/>
              </w:rPr>
              <w:drawing>
                <wp:inline distT="0" distB="0" distL="0" distR="0" wp14:anchorId="2E293829" wp14:editId="32FECB05">
                  <wp:extent cx="868998" cy="1098645"/>
                  <wp:effectExtent l="0" t="0" r="7620" b="6350"/>
                  <wp:docPr id="10189401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940152" name=""/>
                          <pic:cNvPicPr/>
                        </pic:nvPicPr>
                        <pic:blipFill rotWithShape="1">
                          <a:blip r:embed="rId13"/>
                          <a:srcRect b="50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408" cy="1109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87279">
              <w:rPr>
                <w:rFonts w:ascii="Comic Sans MS" w:hAnsi="Comic Sans MS"/>
                <w:b/>
                <w:bCs/>
                <w:sz w:val="18"/>
              </w:rPr>
              <w:drawing>
                <wp:inline distT="0" distB="0" distL="0" distR="0" wp14:anchorId="6FCEFF2F" wp14:editId="7CC7BCBE">
                  <wp:extent cx="893928" cy="1099511"/>
                  <wp:effectExtent l="0" t="0" r="1905" b="5715"/>
                  <wp:docPr id="17740089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940152" name=""/>
                          <pic:cNvPicPr/>
                        </pic:nvPicPr>
                        <pic:blipFill rotWithShape="1">
                          <a:blip r:embed="rId13"/>
                          <a:srcRect t="52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18" cy="1119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F36" w14:paraId="279E374E" w14:textId="77777777" w:rsidTr="00086735">
        <w:trPr>
          <w:trHeight w:val="200"/>
        </w:trPr>
        <w:tc>
          <w:tcPr>
            <w:tcW w:w="8926" w:type="dxa"/>
            <w:gridSpan w:val="2"/>
          </w:tcPr>
          <w:p w14:paraId="35B97A86" w14:textId="77777777" w:rsidR="009E0F36" w:rsidRPr="007A1967" w:rsidRDefault="009E0F36" w:rsidP="00D818AE">
            <w:pPr>
              <w:jc w:val="center"/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 xml:space="preserve">Remember to </w:t>
            </w:r>
            <w:r w:rsidRPr="00F978FC">
              <w:rPr>
                <w:rFonts w:ascii="Comic Sans MS" w:hAnsi="Comic Sans MS"/>
                <w:b/>
                <w:sz w:val="18"/>
              </w:rPr>
              <w:t>read</w:t>
            </w:r>
            <w:r w:rsidRPr="007A1967">
              <w:rPr>
                <w:rFonts w:ascii="Comic Sans MS" w:hAnsi="Comic Sans MS"/>
                <w:sz w:val="18"/>
              </w:rPr>
              <w:t xml:space="preserve"> for at least </w:t>
            </w:r>
            <w:r w:rsidRPr="00F978FC">
              <w:rPr>
                <w:rFonts w:ascii="Comic Sans MS" w:hAnsi="Comic Sans MS"/>
                <w:b/>
                <w:sz w:val="18"/>
              </w:rPr>
              <w:t>20</w:t>
            </w:r>
            <w:r w:rsidRPr="007A1967">
              <w:rPr>
                <w:rFonts w:ascii="Comic Sans MS" w:hAnsi="Comic Sans MS"/>
                <w:sz w:val="18"/>
              </w:rPr>
              <w:t xml:space="preserve"> </w:t>
            </w:r>
            <w:r w:rsidRPr="00F978FC">
              <w:rPr>
                <w:rFonts w:ascii="Comic Sans MS" w:hAnsi="Comic Sans MS"/>
                <w:b/>
                <w:sz w:val="18"/>
              </w:rPr>
              <w:t>minutes</w:t>
            </w:r>
            <w:r w:rsidRPr="007A1967">
              <w:rPr>
                <w:rFonts w:ascii="Comic Sans MS" w:hAnsi="Comic Sans MS"/>
                <w:sz w:val="18"/>
              </w:rPr>
              <w:t xml:space="preserve"> every day!</w:t>
            </w:r>
          </w:p>
        </w:tc>
      </w:tr>
    </w:tbl>
    <w:p w14:paraId="47CE983B" w14:textId="77777777" w:rsidR="00A91214" w:rsidRDefault="00A91214"/>
    <w:p w14:paraId="73643BEB" w14:textId="77777777" w:rsidR="00086735" w:rsidRDefault="00086735"/>
    <w:p w14:paraId="36459E96" w14:textId="77777777" w:rsidR="00850E9D" w:rsidRDefault="00850E9D"/>
    <w:p w14:paraId="162CA94B" w14:textId="77777777" w:rsidR="00850E9D" w:rsidRDefault="00850E9D"/>
    <w:p w14:paraId="78509763" w14:textId="77777777" w:rsidR="00850E9D" w:rsidRDefault="00850E9D"/>
    <w:p w14:paraId="331D8E2B" w14:textId="77777777" w:rsidR="00850E9D" w:rsidRDefault="00850E9D"/>
    <w:p w14:paraId="332AEA9A" w14:textId="77777777" w:rsidR="00850E9D" w:rsidRDefault="00850E9D"/>
    <w:p w14:paraId="3CEB2E6D" w14:textId="77777777" w:rsidR="00850E9D" w:rsidRDefault="00850E9D"/>
    <w:p w14:paraId="10C1F1B3" w14:textId="77777777" w:rsidR="00850E9D" w:rsidRDefault="00850E9D"/>
    <w:p w14:paraId="7E05DCD9" w14:textId="77777777" w:rsidR="00850E9D" w:rsidRDefault="00850E9D"/>
    <w:p w14:paraId="271EAF39" w14:textId="77777777" w:rsidR="00850E9D" w:rsidRDefault="00850E9D"/>
    <w:p w14:paraId="0D433075" w14:textId="77777777" w:rsidR="00850E9D" w:rsidRDefault="00850E9D"/>
    <w:p w14:paraId="486DD358" w14:textId="77777777" w:rsidR="00850E9D" w:rsidRDefault="00850E9D"/>
    <w:p w14:paraId="30C7E912" w14:textId="77777777" w:rsidR="00850E9D" w:rsidRDefault="00850E9D"/>
    <w:tbl>
      <w:tblPr>
        <w:tblStyle w:val="TableGrid"/>
        <w:tblpPr w:leftFromText="180" w:rightFromText="180" w:vertAnchor="page" w:horzAnchor="page" w:tblpX="894" w:tblpY="8244"/>
        <w:tblW w:w="8926" w:type="dxa"/>
        <w:tblLook w:val="04A0" w:firstRow="1" w:lastRow="0" w:firstColumn="1" w:lastColumn="0" w:noHBand="0" w:noVBand="1"/>
      </w:tblPr>
      <w:tblGrid>
        <w:gridCol w:w="4815"/>
        <w:gridCol w:w="4111"/>
      </w:tblGrid>
      <w:tr w:rsidR="00850E9D" w14:paraId="004664CF" w14:textId="77777777" w:rsidTr="00850E9D">
        <w:trPr>
          <w:trHeight w:val="188"/>
        </w:trPr>
        <w:tc>
          <w:tcPr>
            <w:tcW w:w="8926" w:type="dxa"/>
            <w:gridSpan w:val="2"/>
          </w:tcPr>
          <w:p w14:paraId="21F64875" w14:textId="77777777" w:rsidR="00850E9D" w:rsidRPr="007A1967" w:rsidRDefault="00850E9D" w:rsidP="00850E9D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20"/>
              </w:rPr>
              <w:t xml:space="preserve">Year </w:t>
            </w:r>
            <w:r>
              <w:rPr>
                <w:rFonts w:ascii="Comic Sans MS" w:hAnsi="Comic Sans MS"/>
                <w:b/>
                <w:sz w:val="20"/>
              </w:rPr>
              <w:t>6</w:t>
            </w:r>
            <w:r w:rsidRPr="007A1967">
              <w:rPr>
                <w:rFonts w:ascii="Comic Sans MS" w:hAnsi="Comic Sans MS"/>
                <w:b/>
                <w:sz w:val="20"/>
              </w:rPr>
              <w:t xml:space="preserve"> Home Learning</w:t>
            </w:r>
            <w:r>
              <w:rPr>
                <w:rFonts w:ascii="Comic Sans MS" w:hAnsi="Comic Sans MS"/>
                <w:b/>
                <w:sz w:val="20"/>
              </w:rPr>
              <w:t xml:space="preserve"> 24/09/26</w:t>
            </w:r>
          </w:p>
        </w:tc>
      </w:tr>
      <w:tr w:rsidR="00850E9D" w14:paraId="25D1C81F" w14:textId="77777777" w:rsidTr="00850E9D">
        <w:trPr>
          <w:trHeight w:val="180"/>
        </w:trPr>
        <w:tc>
          <w:tcPr>
            <w:tcW w:w="4815" w:type="dxa"/>
          </w:tcPr>
          <w:p w14:paraId="2796046F" w14:textId="77777777" w:rsidR="00850E9D" w:rsidRPr="007A1967" w:rsidRDefault="00850E9D" w:rsidP="00850E9D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History</w:t>
            </w:r>
          </w:p>
        </w:tc>
        <w:tc>
          <w:tcPr>
            <w:tcW w:w="4111" w:type="dxa"/>
          </w:tcPr>
          <w:p w14:paraId="4134E8BF" w14:textId="77777777" w:rsidR="00850E9D" w:rsidRPr="007A1967" w:rsidRDefault="00850E9D" w:rsidP="00850E9D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Maths</w:t>
            </w:r>
          </w:p>
        </w:tc>
      </w:tr>
      <w:tr w:rsidR="00850E9D" w14:paraId="3482E5E7" w14:textId="77777777" w:rsidTr="00850E9D">
        <w:trPr>
          <w:trHeight w:val="323"/>
        </w:trPr>
        <w:tc>
          <w:tcPr>
            <w:tcW w:w="4815" w:type="dxa"/>
            <w:vMerge w:val="restart"/>
          </w:tcPr>
          <w:p w14:paraId="7BF713D7" w14:textId="77777777" w:rsidR="00850E9D" w:rsidRDefault="00850E9D" w:rsidP="00850E9D">
            <w:p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In History, we have been learning about the ancient Egyptians. This week, we visited the Horniman Museum and handled ancient Egyptian artefacts (belongings).</w:t>
            </w:r>
          </w:p>
          <w:p w14:paraId="50C1235A" w14:textId="77777777" w:rsidR="00850E9D" w:rsidRPr="00375BCB" w:rsidRDefault="00850E9D" w:rsidP="00850E9D">
            <w:p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For home learning this week, c</w:t>
            </w:r>
            <w:r w:rsidRPr="00375BCB">
              <w:rPr>
                <w:rFonts w:ascii="Comic Sans MS" w:hAnsi="Comic Sans MS"/>
                <w:sz w:val="18"/>
              </w:rPr>
              <w:t xml:space="preserve">reate a museum </w:t>
            </w:r>
            <w:r>
              <w:rPr>
                <w:rFonts w:ascii="Comic Sans MS" w:hAnsi="Comic Sans MS"/>
                <w:sz w:val="18"/>
              </w:rPr>
              <w:t>poster</w:t>
            </w:r>
            <w:r w:rsidRPr="00375BCB">
              <w:rPr>
                <w:rFonts w:ascii="Comic Sans MS" w:hAnsi="Comic Sans MS"/>
                <w:sz w:val="18"/>
              </w:rPr>
              <w:t xml:space="preserve"> about </w:t>
            </w:r>
            <w:r>
              <w:rPr>
                <w:rFonts w:ascii="Comic Sans MS" w:hAnsi="Comic Sans MS"/>
                <w:sz w:val="18"/>
              </w:rPr>
              <w:t>three</w:t>
            </w:r>
            <w:r w:rsidRPr="00375BCB">
              <w:rPr>
                <w:rFonts w:ascii="Comic Sans MS" w:hAnsi="Comic Sans MS"/>
                <w:sz w:val="18"/>
              </w:rPr>
              <w:t xml:space="preserve"> </w:t>
            </w:r>
            <w:r>
              <w:rPr>
                <w:rFonts w:ascii="Comic Sans MS" w:hAnsi="Comic Sans MS"/>
                <w:sz w:val="18"/>
              </w:rPr>
              <w:t>a</w:t>
            </w:r>
            <w:r w:rsidRPr="00375BCB">
              <w:rPr>
                <w:rFonts w:ascii="Comic Sans MS" w:hAnsi="Comic Sans MS"/>
                <w:sz w:val="18"/>
              </w:rPr>
              <w:t>ncient Egyptian artefact</w:t>
            </w:r>
            <w:r>
              <w:rPr>
                <w:rFonts w:ascii="Comic Sans MS" w:hAnsi="Comic Sans MS"/>
                <w:sz w:val="18"/>
              </w:rPr>
              <w:t>s</w:t>
            </w:r>
            <w:r w:rsidRPr="00375BCB">
              <w:rPr>
                <w:rFonts w:ascii="Comic Sans MS" w:hAnsi="Comic Sans MS"/>
                <w:sz w:val="18"/>
              </w:rPr>
              <w:t>.</w:t>
            </w:r>
          </w:p>
          <w:p w14:paraId="1C762477" w14:textId="77777777" w:rsidR="00850E9D" w:rsidRPr="00375BCB" w:rsidRDefault="00850E9D" w:rsidP="00850E9D">
            <w:pPr>
              <w:numPr>
                <w:ilvl w:val="0"/>
                <w:numId w:val="5"/>
              </w:num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24"/>
                <w:u w:val="single"/>
              </w:rPr>
              <w:drawing>
                <wp:anchor distT="0" distB="0" distL="114300" distR="114300" simplePos="0" relativeHeight="251662336" behindDoc="1" locked="0" layoutInCell="1" allowOverlap="1" wp14:anchorId="3E5E5F03" wp14:editId="456FD8FF">
                  <wp:simplePos x="0" y="0"/>
                  <wp:positionH relativeFrom="margin">
                    <wp:posOffset>1768475</wp:posOffset>
                  </wp:positionH>
                  <wp:positionV relativeFrom="paragraph">
                    <wp:posOffset>541020</wp:posOffset>
                  </wp:positionV>
                  <wp:extent cx="1915795" cy="864235"/>
                  <wp:effectExtent l="0" t="7620" r="635" b="635"/>
                  <wp:wrapThrough wrapText="bothSides">
                    <wp:wrapPolygon edited="0">
                      <wp:start x="-86" y="21410"/>
                      <wp:lineTo x="21392" y="21410"/>
                      <wp:lineTo x="21392" y="460"/>
                      <wp:lineTo x="-86" y="460"/>
                      <wp:lineTo x="-86" y="21410"/>
                    </wp:wrapPolygon>
                  </wp:wrapThrough>
                  <wp:docPr id="10273839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27" t="25580" r="11434" b="29254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15795" cy="864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5BCB">
              <w:rPr>
                <w:rFonts w:ascii="Comic Sans MS" w:hAnsi="Comic Sans MS"/>
                <w:sz w:val="18"/>
              </w:rPr>
              <w:t xml:space="preserve">Choose </w:t>
            </w:r>
            <w:r>
              <w:rPr>
                <w:rFonts w:ascii="Comic Sans MS" w:hAnsi="Comic Sans MS"/>
                <w:sz w:val="18"/>
              </w:rPr>
              <w:t>three</w:t>
            </w:r>
            <w:r w:rsidRPr="00375BCB">
              <w:rPr>
                <w:rFonts w:ascii="Comic Sans MS" w:hAnsi="Comic Sans MS"/>
                <w:sz w:val="18"/>
              </w:rPr>
              <w:t xml:space="preserve"> artefact</w:t>
            </w:r>
            <w:r>
              <w:rPr>
                <w:rFonts w:ascii="Comic Sans MS" w:hAnsi="Comic Sans MS"/>
                <w:sz w:val="18"/>
              </w:rPr>
              <w:t>s</w:t>
            </w:r>
            <w:r w:rsidRPr="00375BCB">
              <w:rPr>
                <w:rFonts w:ascii="Comic Sans MS" w:hAnsi="Comic Sans MS"/>
                <w:sz w:val="18"/>
              </w:rPr>
              <w:t xml:space="preserve"> </w:t>
            </w:r>
            <w:r>
              <w:rPr>
                <w:rFonts w:ascii="Comic Sans MS" w:hAnsi="Comic Sans MS"/>
                <w:sz w:val="18"/>
              </w:rPr>
              <w:t>you</w:t>
            </w:r>
            <w:r w:rsidRPr="00375BCB">
              <w:rPr>
                <w:rFonts w:ascii="Comic Sans MS" w:hAnsi="Comic Sans MS"/>
                <w:sz w:val="18"/>
              </w:rPr>
              <w:t xml:space="preserve"> handled</w:t>
            </w:r>
            <w:r>
              <w:rPr>
                <w:rFonts w:ascii="Comic Sans MS" w:hAnsi="Comic Sans MS"/>
                <w:sz w:val="18"/>
              </w:rPr>
              <w:t xml:space="preserve"> (e.g. head rest, scarab beetle, Eye of Horus, piece of sarcophagus, necklace, papyrus paper, cartouche, shabtis)</w:t>
            </w:r>
          </w:p>
          <w:p w14:paraId="7B61AADD" w14:textId="77777777" w:rsidR="00850E9D" w:rsidRPr="00375BCB" w:rsidRDefault="00850E9D" w:rsidP="00850E9D">
            <w:pPr>
              <w:numPr>
                <w:ilvl w:val="0"/>
                <w:numId w:val="5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 xml:space="preserve">Draw </w:t>
            </w:r>
            <w:r>
              <w:rPr>
                <w:rFonts w:ascii="Comic Sans MS" w:hAnsi="Comic Sans MS"/>
                <w:sz w:val="18"/>
              </w:rPr>
              <w:t>the objects.</w:t>
            </w:r>
          </w:p>
          <w:p w14:paraId="6CE4E4FB" w14:textId="77777777" w:rsidR="00850E9D" w:rsidRPr="00375BCB" w:rsidRDefault="00850E9D" w:rsidP="00850E9D">
            <w:pPr>
              <w:numPr>
                <w:ilvl w:val="0"/>
                <w:numId w:val="5"/>
              </w:num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Annotate the images</w:t>
            </w:r>
            <w:r w:rsidRPr="00375BCB">
              <w:rPr>
                <w:rFonts w:ascii="Comic Sans MS" w:hAnsi="Comic Sans MS"/>
                <w:sz w:val="18"/>
              </w:rPr>
              <w:t xml:space="preserve"> </w:t>
            </w:r>
            <w:r>
              <w:rPr>
                <w:rFonts w:ascii="Comic Sans MS" w:hAnsi="Comic Sans MS"/>
                <w:sz w:val="18"/>
              </w:rPr>
              <w:t>with information,</w:t>
            </w:r>
            <w:r w:rsidRPr="00375BCB">
              <w:rPr>
                <w:rFonts w:ascii="Comic Sans MS" w:hAnsi="Comic Sans MS"/>
                <w:sz w:val="18"/>
              </w:rPr>
              <w:t xml:space="preserve"> including: </w:t>
            </w:r>
          </w:p>
          <w:p w14:paraId="24316566" w14:textId="77777777" w:rsidR="00850E9D" w:rsidRPr="00375BCB" w:rsidRDefault="00850E9D" w:rsidP="00850E9D">
            <w:pPr>
              <w:numPr>
                <w:ilvl w:val="1"/>
                <w:numId w:val="5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>Name of the artefact</w:t>
            </w:r>
          </w:p>
          <w:p w14:paraId="160BC968" w14:textId="77777777" w:rsidR="00850E9D" w:rsidRPr="00375BCB" w:rsidRDefault="00850E9D" w:rsidP="00850E9D">
            <w:pPr>
              <w:numPr>
                <w:ilvl w:val="1"/>
                <w:numId w:val="5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>What it was made from</w:t>
            </w:r>
          </w:p>
          <w:p w14:paraId="5D3A5BF8" w14:textId="77777777" w:rsidR="00850E9D" w:rsidRPr="00375BCB" w:rsidRDefault="00850E9D" w:rsidP="00850E9D">
            <w:pPr>
              <w:numPr>
                <w:ilvl w:val="1"/>
                <w:numId w:val="5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>What it was used for</w:t>
            </w:r>
          </w:p>
          <w:p w14:paraId="22E713FC" w14:textId="77777777" w:rsidR="00850E9D" w:rsidRDefault="00850E9D" w:rsidP="00850E9D">
            <w:pPr>
              <w:numPr>
                <w:ilvl w:val="1"/>
                <w:numId w:val="5"/>
              </w:numPr>
              <w:jc w:val="both"/>
              <w:rPr>
                <w:rFonts w:ascii="Comic Sans MS" w:hAnsi="Comic Sans MS"/>
                <w:sz w:val="18"/>
              </w:rPr>
            </w:pPr>
            <w:r w:rsidRPr="00375BCB">
              <w:rPr>
                <w:rFonts w:ascii="Comic Sans MS" w:hAnsi="Comic Sans MS"/>
                <w:sz w:val="18"/>
              </w:rPr>
              <w:t>What it tells us about Ancient Egyptian life</w:t>
            </w:r>
          </w:p>
          <w:p w14:paraId="15F66AB0" w14:textId="77777777" w:rsidR="00850E9D" w:rsidRPr="007A1967" w:rsidRDefault="00850E9D" w:rsidP="00850E9D">
            <w:p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If you are not sure, you could always use google to help you search the items!</w:t>
            </w:r>
          </w:p>
        </w:tc>
        <w:tc>
          <w:tcPr>
            <w:tcW w:w="4111" w:type="dxa"/>
          </w:tcPr>
          <w:p w14:paraId="2967A7FF" w14:textId="77777777" w:rsidR="00850E9D" w:rsidRPr="005C110F" w:rsidRDefault="00850E9D" w:rsidP="00850E9D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t>Check Maths.co.uk for  </w:t>
            </w:r>
          </w:p>
          <w:p w14:paraId="08A4B51C" w14:textId="77777777" w:rsidR="00850E9D" w:rsidRPr="005C110F" w:rsidRDefault="00850E9D" w:rsidP="00850E9D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t>this week’s activity. </w:t>
            </w:r>
          </w:p>
          <w:p w14:paraId="31C4B3FC" w14:textId="77777777" w:rsidR="00850E9D" w:rsidRDefault="00850E9D" w:rsidP="00850E9D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noProof/>
                <w:sz w:val="18"/>
              </w:rPr>
              <w:drawing>
                <wp:inline distT="0" distB="0" distL="0" distR="0" wp14:anchorId="6EE47F7B" wp14:editId="4EFB9183">
                  <wp:extent cx="1152525" cy="304800"/>
                  <wp:effectExtent l="0" t="0" r="9525" b="0"/>
                  <wp:docPr id="201766612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110F">
              <w:rPr>
                <w:rFonts w:ascii="Comic Sans MS" w:hAnsi="Comic Sans MS"/>
                <w:b/>
                <w:sz w:val="18"/>
              </w:rPr>
              <w:t> </w:t>
            </w:r>
          </w:p>
          <w:p w14:paraId="6239A8F4" w14:textId="77777777" w:rsidR="00850E9D" w:rsidRPr="00F978FC" w:rsidRDefault="00850E9D" w:rsidP="00850E9D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F978FC">
              <w:rPr>
                <w:rFonts w:ascii="Comic Sans MS" w:hAnsi="Comic Sans MS"/>
                <w:b/>
                <w:sz w:val="18"/>
              </w:rPr>
              <w:t>Times Tables Rockstars</w:t>
            </w:r>
          </w:p>
          <w:p w14:paraId="591393BF" w14:textId="77777777" w:rsidR="00850E9D" w:rsidRDefault="00850E9D" w:rsidP="00850E9D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Practise your times tables on Times Tables Rockstars!</w:t>
            </w:r>
          </w:p>
          <w:p w14:paraId="5F17F0EF" w14:textId="77777777" w:rsidR="00850E9D" w:rsidRPr="007A1967" w:rsidRDefault="00850E9D" w:rsidP="00850E9D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18"/>
                <w:lang w:eastAsia="en-GB"/>
              </w:rPr>
              <w:drawing>
                <wp:inline distT="0" distB="0" distL="0" distR="0" wp14:anchorId="240A23EF" wp14:editId="34115D65">
                  <wp:extent cx="731520" cy="552603"/>
                  <wp:effectExtent l="0" t="0" r="0" b="0"/>
                  <wp:docPr id="404574196" name="Picture 404574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946" cy="56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0E9D" w14:paraId="488C705A" w14:textId="77777777" w:rsidTr="00850E9D">
        <w:trPr>
          <w:trHeight w:val="2319"/>
        </w:trPr>
        <w:tc>
          <w:tcPr>
            <w:tcW w:w="4815" w:type="dxa"/>
            <w:vMerge/>
          </w:tcPr>
          <w:p w14:paraId="1CBAAA09" w14:textId="77777777" w:rsidR="00850E9D" w:rsidRPr="007A1967" w:rsidRDefault="00850E9D" w:rsidP="00850E9D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4111" w:type="dxa"/>
          </w:tcPr>
          <w:p w14:paraId="4019C9F3" w14:textId="77777777" w:rsidR="00850E9D" w:rsidRPr="007A1967" w:rsidRDefault="00850E9D" w:rsidP="00850E9D">
            <w:pPr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Spellings</w:t>
            </w:r>
          </w:p>
          <w:p w14:paraId="38654F56" w14:textId="77777777" w:rsidR="00850E9D" w:rsidRDefault="00850E9D" w:rsidP="00850E9D">
            <w:pPr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>Can you learn these spellings</w:t>
            </w:r>
            <w:r>
              <w:rPr>
                <w:rFonts w:ascii="Comic Sans MS" w:hAnsi="Comic Sans MS"/>
                <w:sz w:val="18"/>
              </w:rPr>
              <w:t xml:space="preserve"> </w:t>
            </w:r>
            <w:r w:rsidRPr="00087279">
              <w:rPr>
                <w:rFonts w:ascii="Comic Sans MS" w:hAnsi="Comic Sans MS"/>
                <w:b/>
                <w:bCs/>
                <w:sz w:val="18"/>
              </w:rPr>
              <w:t xml:space="preserve">(adding vowel suffixes to words ending in ‘fer’) </w:t>
            </w:r>
            <w:r w:rsidRPr="007A1967">
              <w:rPr>
                <w:rFonts w:ascii="Comic Sans MS" w:hAnsi="Comic Sans MS"/>
                <w:sz w:val="18"/>
              </w:rPr>
              <w:t>for our quiz next week? Practise by writing a sentence for each word.</w:t>
            </w:r>
            <w:r>
              <w:rPr>
                <w:rFonts w:ascii="Comic Sans MS" w:hAnsi="Comic Sans MS"/>
                <w:sz w:val="18"/>
              </w:rPr>
              <w:t xml:space="preserve"> </w:t>
            </w:r>
          </w:p>
          <w:p w14:paraId="21A16AD7" w14:textId="77777777" w:rsidR="00850E9D" w:rsidRPr="00CE4809" w:rsidRDefault="00850E9D" w:rsidP="00850E9D">
            <w:pPr>
              <w:rPr>
                <w:rFonts w:ascii="Comic Sans MS" w:hAnsi="Comic Sans MS"/>
                <w:b/>
                <w:bCs/>
                <w:sz w:val="18"/>
              </w:rPr>
            </w:pPr>
            <w:r w:rsidRPr="00087279">
              <w:rPr>
                <w:rFonts w:ascii="Comic Sans MS" w:hAnsi="Comic Sans MS"/>
                <w:b/>
                <w:bCs/>
                <w:sz w:val="18"/>
              </w:rPr>
              <w:drawing>
                <wp:inline distT="0" distB="0" distL="0" distR="0" wp14:anchorId="1938AFCE" wp14:editId="2EBD2995">
                  <wp:extent cx="868998" cy="1098645"/>
                  <wp:effectExtent l="0" t="0" r="7620" b="6350"/>
                  <wp:docPr id="1052406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940152" name=""/>
                          <pic:cNvPicPr/>
                        </pic:nvPicPr>
                        <pic:blipFill rotWithShape="1">
                          <a:blip r:embed="rId13"/>
                          <a:srcRect b="50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408" cy="1109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87279">
              <w:rPr>
                <w:rFonts w:ascii="Comic Sans MS" w:hAnsi="Comic Sans MS"/>
                <w:b/>
                <w:bCs/>
                <w:sz w:val="18"/>
              </w:rPr>
              <w:drawing>
                <wp:inline distT="0" distB="0" distL="0" distR="0" wp14:anchorId="29F1185D" wp14:editId="21407C75">
                  <wp:extent cx="893928" cy="1099511"/>
                  <wp:effectExtent l="0" t="0" r="1905" b="5715"/>
                  <wp:docPr id="9017596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940152" name=""/>
                          <pic:cNvPicPr/>
                        </pic:nvPicPr>
                        <pic:blipFill rotWithShape="1">
                          <a:blip r:embed="rId13"/>
                          <a:srcRect t="52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18" cy="1119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0E9D" w14:paraId="1455E5D2" w14:textId="77777777" w:rsidTr="00850E9D">
        <w:trPr>
          <w:trHeight w:val="200"/>
        </w:trPr>
        <w:tc>
          <w:tcPr>
            <w:tcW w:w="8926" w:type="dxa"/>
            <w:gridSpan w:val="2"/>
          </w:tcPr>
          <w:p w14:paraId="4EBF1A04" w14:textId="77777777" w:rsidR="00850E9D" w:rsidRPr="007A1967" w:rsidRDefault="00850E9D" w:rsidP="00850E9D">
            <w:pPr>
              <w:jc w:val="center"/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 xml:space="preserve">Remember to </w:t>
            </w:r>
            <w:r w:rsidRPr="00F978FC">
              <w:rPr>
                <w:rFonts w:ascii="Comic Sans MS" w:hAnsi="Comic Sans MS"/>
                <w:b/>
                <w:sz w:val="18"/>
              </w:rPr>
              <w:t>read</w:t>
            </w:r>
            <w:r w:rsidRPr="007A1967">
              <w:rPr>
                <w:rFonts w:ascii="Comic Sans MS" w:hAnsi="Comic Sans MS"/>
                <w:sz w:val="18"/>
              </w:rPr>
              <w:t xml:space="preserve"> for at least </w:t>
            </w:r>
            <w:r w:rsidRPr="00F978FC">
              <w:rPr>
                <w:rFonts w:ascii="Comic Sans MS" w:hAnsi="Comic Sans MS"/>
                <w:b/>
                <w:sz w:val="18"/>
              </w:rPr>
              <w:t>20</w:t>
            </w:r>
            <w:r w:rsidRPr="007A1967">
              <w:rPr>
                <w:rFonts w:ascii="Comic Sans MS" w:hAnsi="Comic Sans MS"/>
                <w:sz w:val="18"/>
              </w:rPr>
              <w:t xml:space="preserve"> </w:t>
            </w:r>
            <w:r w:rsidRPr="00F978FC">
              <w:rPr>
                <w:rFonts w:ascii="Comic Sans MS" w:hAnsi="Comic Sans MS"/>
                <w:b/>
                <w:sz w:val="18"/>
              </w:rPr>
              <w:t>minutes</w:t>
            </w:r>
            <w:r w:rsidRPr="007A1967">
              <w:rPr>
                <w:rFonts w:ascii="Comic Sans MS" w:hAnsi="Comic Sans MS"/>
                <w:sz w:val="18"/>
              </w:rPr>
              <w:t xml:space="preserve"> every day!</w:t>
            </w:r>
          </w:p>
        </w:tc>
      </w:tr>
    </w:tbl>
    <w:p w14:paraId="78731431" w14:textId="77777777" w:rsidR="00850E9D" w:rsidRDefault="00850E9D"/>
    <w:p w14:paraId="6BBC459E" w14:textId="77777777" w:rsidR="00850E9D" w:rsidRDefault="00850E9D"/>
    <w:p w14:paraId="757B5EA5" w14:textId="77777777" w:rsidR="00850E9D" w:rsidRDefault="00850E9D"/>
    <w:sectPr w:rsidR="00850E9D" w:rsidSect="003B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45EBA" w14:textId="77777777" w:rsidR="000C41EB" w:rsidRDefault="000C41EB" w:rsidP="00F978FC">
      <w:pPr>
        <w:spacing w:after="0" w:line="240" w:lineRule="auto"/>
      </w:pPr>
      <w:r>
        <w:separator/>
      </w:r>
    </w:p>
  </w:endnote>
  <w:endnote w:type="continuationSeparator" w:id="0">
    <w:p w14:paraId="0AE01588" w14:textId="77777777" w:rsidR="000C41EB" w:rsidRDefault="000C41EB" w:rsidP="00F9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D9D54" w14:textId="77777777" w:rsidR="000C41EB" w:rsidRDefault="000C41EB" w:rsidP="00F978FC">
      <w:pPr>
        <w:spacing w:after="0" w:line="240" w:lineRule="auto"/>
      </w:pPr>
      <w:r>
        <w:separator/>
      </w:r>
    </w:p>
  </w:footnote>
  <w:footnote w:type="continuationSeparator" w:id="0">
    <w:p w14:paraId="7BAD7624" w14:textId="77777777" w:rsidR="000C41EB" w:rsidRDefault="000C41EB" w:rsidP="00F9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3D07"/>
    <w:multiLevelType w:val="multilevel"/>
    <w:tmpl w:val="34C86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2F5427"/>
    <w:multiLevelType w:val="hybridMultilevel"/>
    <w:tmpl w:val="47445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B623A"/>
    <w:multiLevelType w:val="multilevel"/>
    <w:tmpl w:val="34C86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E24BB2"/>
    <w:multiLevelType w:val="multilevel"/>
    <w:tmpl w:val="34C86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EF3CD7"/>
    <w:multiLevelType w:val="hybridMultilevel"/>
    <w:tmpl w:val="96A6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534230">
    <w:abstractNumId w:val="1"/>
  </w:num>
  <w:num w:numId="2" w16cid:durableId="1286276248">
    <w:abstractNumId w:val="4"/>
  </w:num>
  <w:num w:numId="3" w16cid:durableId="95567209">
    <w:abstractNumId w:val="2"/>
  </w:num>
  <w:num w:numId="4" w16cid:durableId="529074210">
    <w:abstractNumId w:val="3"/>
  </w:num>
  <w:num w:numId="5" w16cid:durableId="173107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967"/>
    <w:rsid w:val="00086735"/>
    <w:rsid w:val="00087279"/>
    <w:rsid w:val="000C41EB"/>
    <w:rsid w:val="00161605"/>
    <w:rsid w:val="00173E87"/>
    <w:rsid w:val="001B55D8"/>
    <w:rsid w:val="00286E2B"/>
    <w:rsid w:val="0029341A"/>
    <w:rsid w:val="002D749D"/>
    <w:rsid w:val="00300257"/>
    <w:rsid w:val="00375BCB"/>
    <w:rsid w:val="003B744C"/>
    <w:rsid w:val="003C3AE8"/>
    <w:rsid w:val="004237F0"/>
    <w:rsid w:val="00435DF1"/>
    <w:rsid w:val="004C004A"/>
    <w:rsid w:val="004F5330"/>
    <w:rsid w:val="00563425"/>
    <w:rsid w:val="0058442B"/>
    <w:rsid w:val="005A28A8"/>
    <w:rsid w:val="005B4D43"/>
    <w:rsid w:val="005C110F"/>
    <w:rsid w:val="005C66B3"/>
    <w:rsid w:val="005F7649"/>
    <w:rsid w:val="00771A87"/>
    <w:rsid w:val="007A1967"/>
    <w:rsid w:val="007B3624"/>
    <w:rsid w:val="0081155F"/>
    <w:rsid w:val="00850E9D"/>
    <w:rsid w:val="00884602"/>
    <w:rsid w:val="008B5601"/>
    <w:rsid w:val="009E0F36"/>
    <w:rsid w:val="00A445EF"/>
    <w:rsid w:val="00A91214"/>
    <w:rsid w:val="00AD0441"/>
    <w:rsid w:val="00B31451"/>
    <w:rsid w:val="00BA01D0"/>
    <w:rsid w:val="00BA18BE"/>
    <w:rsid w:val="00BD31BB"/>
    <w:rsid w:val="00BD5936"/>
    <w:rsid w:val="00BE4A9E"/>
    <w:rsid w:val="00C234A0"/>
    <w:rsid w:val="00C85314"/>
    <w:rsid w:val="00CE4809"/>
    <w:rsid w:val="00CE7E38"/>
    <w:rsid w:val="00D6788D"/>
    <w:rsid w:val="00DD33E0"/>
    <w:rsid w:val="00F04BC8"/>
    <w:rsid w:val="00F17F4F"/>
    <w:rsid w:val="00F46EBD"/>
    <w:rsid w:val="00F90A64"/>
    <w:rsid w:val="00F978FC"/>
    <w:rsid w:val="00FA4C5E"/>
    <w:rsid w:val="00FF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B47B9"/>
  <w15:chartTrackingRefBased/>
  <w15:docId w15:val="{ABD5CCBA-2AEA-4D94-83FB-3C35CA76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8FC"/>
  </w:style>
  <w:style w:type="paragraph" w:styleId="Footer">
    <w:name w:val="footer"/>
    <w:basedOn w:val="Normal"/>
    <w:link w:val="FooterChar"/>
    <w:uiPriority w:val="99"/>
    <w:unhideWhenUsed/>
    <w:rsid w:val="00F97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8FC"/>
  </w:style>
  <w:style w:type="character" w:styleId="Hyperlink">
    <w:name w:val="Hyperlink"/>
    <w:basedOn w:val="DefaultParagraphFont"/>
    <w:uiPriority w:val="99"/>
    <w:unhideWhenUsed/>
    <w:rsid w:val="00BA18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18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18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F3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C1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CFB028-F54B-431A-A68A-A6A8A99DC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9CA6D-DEDA-4912-965E-6D5D789A9788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3.xml><?xml version="1.0" encoding="utf-8"?>
<ds:datastoreItem xmlns:ds="http://schemas.openxmlformats.org/officeDocument/2006/customXml" ds:itemID="{69A060D6-872F-443B-B2E2-EB0C441F8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200c2-18a5-4fb9-b5ab-e9f2699fd354"/>
    <ds:schemaRef ds:uri="01a0e9d5-c1bd-4a96-ba5d-7551d159e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Holbeach Primary School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Wright</dc:creator>
  <cp:keywords/>
  <dc:description/>
  <cp:lastModifiedBy>Megan Wright</cp:lastModifiedBy>
  <cp:revision>7</cp:revision>
  <cp:lastPrinted>2025-09-11T16:19:00Z</cp:lastPrinted>
  <dcterms:created xsi:type="dcterms:W3CDTF">2026-09-24T10:05:00Z</dcterms:created>
  <dcterms:modified xsi:type="dcterms:W3CDTF">2026-09-24T11:02:00Z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