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Power of Praise in Manifesting Miracles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Psalms 150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This outline explores the purpose and practice of praise, emphasizing how it can lead to the manifestation of miracles in our lives.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When You Praise God Miracles Happen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Purpose of Praise [Psalm 150:1-2]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Praising God as an act of worship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Acknowledging God's greatness and sovereignty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Inviting God's presence and intervention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Practice of Praise [Psalm 150:3-5]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Praise through musical instruments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Praise through dancing and joyful expressions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Praise through singing and vocal expressions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Promise of Miracles [Psalm 150:6]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Miracles as a response to genuine praise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Miracles as a demonstration of God's power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Miracles as a testimony to God's faithfulness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