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Power of Prayer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James 5:13-15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James 5:13-15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Just Pray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Power of Prayer [James 5:13]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Purpose of prayer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Practice of prayer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Promise of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Persistence in Prayer [James 5:14-15]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Perseverance in seeking God's will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Patience in waiting for God's timing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Provision through God's healing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Partnership in Prayer [James 5:15]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Participation of the church community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Power of united prayers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Protection and restoration through collective intercession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