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3742" w14:textId="48105885" w:rsidR="00E111A4" w:rsidRPr="00DC249D" w:rsidRDefault="0026195D" w:rsidP="0026195D">
      <w:pPr>
        <w:pStyle w:val="Heading1"/>
      </w:pPr>
      <w:r>
        <w:t>Major</w:t>
      </w:r>
      <w:r w:rsidR="00E111A4" w:rsidRPr="00DC249D">
        <w:t xml:space="preserve"> Grant</w:t>
      </w:r>
      <w:r>
        <w:t>s</w:t>
      </w:r>
      <w:r w:rsidR="00E111A4" w:rsidRPr="00DC249D">
        <w:t xml:space="preserve"> </w:t>
      </w:r>
      <w:r>
        <w:br/>
      </w:r>
      <w:r w:rsidR="00E111A4" w:rsidRPr="00DC249D">
        <w:t>202</w:t>
      </w:r>
      <w:r w:rsidR="000F5339">
        <w:t>6</w:t>
      </w:r>
      <w:r>
        <w:t>/2</w:t>
      </w:r>
      <w:r w:rsidR="000F5339">
        <w:t>7</w:t>
      </w:r>
      <w:r w:rsidR="00E111A4" w:rsidRPr="00DC249D">
        <w:t xml:space="preserve"> </w:t>
      </w:r>
      <w:r>
        <w:t>A</w:t>
      </w:r>
      <w:r w:rsidR="00E111A4" w:rsidRPr="00DC249D">
        <w:t>pplication questions</w:t>
      </w:r>
    </w:p>
    <w:p w14:paraId="193A25A6" w14:textId="5373C650" w:rsidR="00E111A4" w:rsidRPr="00DC249D" w:rsidRDefault="00E111A4" w:rsidP="00E111A4">
      <w:pPr>
        <w:spacing w:after="0"/>
        <w:rPr>
          <w:b/>
          <w:bCs/>
          <w:color w:val="00B0F0"/>
        </w:rPr>
      </w:pPr>
      <w:r w:rsidRPr="00DC249D">
        <w:rPr>
          <w:b/>
          <w:bCs/>
          <w:color w:val="00B0F0"/>
        </w:rPr>
        <w:t xml:space="preserve">This document is for reference only to help your organisation prepare an application. </w:t>
      </w:r>
    </w:p>
    <w:p w14:paraId="62450235" w14:textId="77777777" w:rsidR="00E111A4" w:rsidRPr="00DC249D" w:rsidRDefault="00E111A4" w:rsidP="00E111A4">
      <w:pPr>
        <w:spacing w:after="0"/>
      </w:pPr>
    </w:p>
    <w:p w14:paraId="3D84A72F" w14:textId="3B989E6A" w:rsidR="00EE4640" w:rsidRPr="00DC249D" w:rsidRDefault="00E111A4" w:rsidP="00720712">
      <w:r w:rsidRPr="00DC249D">
        <w:t>SmartyGrants allow</w:t>
      </w:r>
      <w:r w:rsidR="004816EB">
        <w:t>s</w:t>
      </w:r>
      <w:r w:rsidRPr="00DC249D">
        <w:t xml:space="preserve"> multiple people to </w:t>
      </w:r>
      <w:r w:rsidR="00316106" w:rsidRPr="00DC249D">
        <w:t xml:space="preserve">work on an application using the same log in </w:t>
      </w:r>
      <w:proofErr w:type="gramStart"/>
      <w:r w:rsidR="00316106" w:rsidRPr="00DC249D">
        <w:t>details</w:t>
      </w:r>
      <w:proofErr w:type="gramEnd"/>
      <w:r w:rsidR="00EE4640" w:rsidRPr="00DC249D">
        <w:t>,</w:t>
      </w:r>
      <w:r w:rsidR="00316106" w:rsidRPr="00DC249D">
        <w:t xml:space="preserve"> </w:t>
      </w:r>
      <w:proofErr w:type="gramStart"/>
      <w:r w:rsidR="00316106" w:rsidRPr="00DC249D">
        <w:t>as long as</w:t>
      </w:r>
      <w:proofErr w:type="gramEnd"/>
      <w:r w:rsidR="00316106" w:rsidRPr="00DC249D">
        <w:t xml:space="preserve"> only one person is working</w:t>
      </w:r>
      <w:r w:rsidR="00EE4640" w:rsidRPr="00DC249D">
        <w:t xml:space="preserve"> on the </w:t>
      </w:r>
      <w:r w:rsidR="00A4087F" w:rsidRPr="00DC249D">
        <w:t>application</w:t>
      </w:r>
      <w:r w:rsidR="00316106" w:rsidRPr="00DC249D">
        <w:t xml:space="preserve"> at a time.</w:t>
      </w:r>
    </w:p>
    <w:p w14:paraId="7B3DB2A7" w14:textId="60083F71" w:rsidR="00EE4640" w:rsidRPr="00DC249D" w:rsidRDefault="004A5902" w:rsidP="00720712">
      <w:r>
        <w:t>We have provided the information</w:t>
      </w:r>
      <w:r w:rsidR="00EE4640" w:rsidRPr="00DC249D">
        <w:t xml:space="preserve"> </w:t>
      </w:r>
      <w:r w:rsidR="004816EB">
        <w:t>requested</w:t>
      </w:r>
      <w:r w:rsidR="00EE4640" w:rsidRPr="00DC249D">
        <w:t xml:space="preserve"> in the application</w:t>
      </w:r>
      <w:r>
        <w:t xml:space="preserve"> below</w:t>
      </w:r>
      <w:r w:rsidR="00EE4640" w:rsidRPr="00DC249D">
        <w:t xml:space="preserve"> </w:t>
      </w:r>
      <w:r w:rsidR="0026195D">
        <w:t>to</w:t>
      </w:r>
      <w:r w:rsidR="00EE4640" w:rsidRPr="00DC249D">
        <w:t xml:space="preserve"> help </w:t>
      </w:r>
      <w:r w:rsidR="00435A71">
        <w:t xml:space="preserve">collate </w:t>
      </w:r>
      <w:r w:rsidR="00EE4640" w:rsidRPr="00DC249D">
        <w:t xml:space="preserve">your </w:t>
      </w:r>
      <w:r w:rsidR="00435A71">
        <w:t xml:space="preserve">responses </w:t>
      </w:r>
      <w:r w:rsidR="00EE4640" w:rsidRPr="00DC249D">
        <w:t xml:space="preserve">from </w:t>
      </w:r>
      <w:proofErr w:type="gramStart"/>
      <w:r w:rsidR="00EE4640" w:rsidRPr="00DC249D">
        <w:t>a number of</w:t>
      </w:r>
      <w:proofErr w:type="gramEnd"/>
      <w:r w:rsidR="00EE4640" w:rsidRPr="00DC249D">
        <w:t xml:space="preserve"> different parties.</w:t>
      </w:r>
    </w:p>
    <w:p w14:paraId="5EFF0FF0" w14:textId="77777777" w:rsidR="002E0B37" w:rsidRDefault="002E0B37" w:rsidP="002E0B37">
      <w:pPr>
        <w:spacing w:after="0"/>
        <w:rPr>
          <w:b/>
          <w:bCs/>
        </w:rPr>
      </w:pPr>
    </w:p>
    <w:p w14:paraId="7BA9ABD5" w14:textId="58DF5B24" w:rsidR="0094252F" w:rsidRPr="00DC249D" w:rsidRDefault="002E0B37" w:rsidP="002E0B37">
      <w:pPr>
        <w:spacing w:after="0"/>
      </w:pPr>
      <w:r w:rsidRPr="00720712">
        <w:rPr>
          <w:rStyle w:val="Heading3Char"/>
        </w:rPr>
        <w:t>Applications must be submitted via</w:t>
      </w:r>
      <w:r w:rsidR="0081474E" w:rsidRPr="00720712">
        <w:rPr>
          <w:rStyle w:val="Heading3Char"/>
        </w:rPr>
        <w:t xml:space="preserve"> the </w:t>
      </w:r>
      <w:r w:rsidR="000344B9" w:rsidRPr="00720712">
        <w:rPr>
          <w:rStyle w:val="Heading3Char"/>
        </w:rPr>
        <w:t xml:space="preserve">online </w:t>
      </w:r>
      <w:r w:rsidR="0081474E" w:rsidRPr="00720712">
        <w:rPr>
          <w:rStyle w:val="Heading3Char"/>
        </w:rPr>
        <w:t>grant platform</w:t>
      </w:r>
      <w:r w:rsidRPr="00DC249D">
        <w:rPr>
          <w:b/>
          <w:bCs/>
        </w:rPr>
        <w:t xml:space="preserve"> </w:t>
      </w:r>
      <w:hyperlink r:id="rId10" w:history="1">
        <w:r w:rsidRPr="00DC249D">
          <w:rPr>
            <w:color w:val="0000FF" w:themeColor="hyperlink"/>
            <w:u w:val="single"/>
          </w:rPr>
          <w:t>SmartyGrants</w:t>
        </w:r>
      </w:hyperlink>
      <w:r w:rsidRPr="00DC249D">
        <w:t xml:space="preserve">. </w:t>
      </w:r>
    </w:p>
    <w:p w14:paraId="5C22489B" w14:textId="77777777" w:rsidR="00E111A4" w:rsidRPr="00DC249D" w:rsidRDefault="00E111A4" w:rsidP="00E111A4">
      <w:pPr>
        <w:spacing w:after="0"/>
      </w:pPr>
    </w:p>
    <w:p w14:paraId="2A4836FB" w14:textId="357D80CE" w:rsidR="00E111A4" w:rsidRPr="00502194" w:rsidRDefault="00E111A4" w:rsidP="00720712">
      <w:pPr>
        <w:pStyle w:val="Heading1Numbered"/>
      </w:pPr>
      <w:r w:rsidRPr="00502194">
        <w:t>Applicant details</w:t>
      </w:r>
    </w:p>
    <w:p w14:paraId="2F71F867" w14:textId="0BB84BD3" w:rsidR="00E111A4" w:rsidRPr="00DC249D" w:rsidRDefault="00E111A4" w:rsidP="00720712">
      <w:pPr>
        <w:spacing w:after="0"/>
      </w:pPr>
      <w:r w:rsidRPr="00DC249D">
        <w:t>Organisation details</w:t>
      </w:r>
    </w:p>
    <w:p w14:paraId="42534A41" w14:textId="77777777" w:rsidR="00E111A4" w:rsidRPr="00DC249D" w:rsidRDefault="00E111A4" w:rsidP="00720712">
      <w:pPr>
        <w:spacing w:after="0"/>
      </w:pPr>
      <w:r w:rsidRPr="00DC249D">
        <w:t>Organisation name</w:t>
      </w:r>
    </w:p>
    <w:p w14:paraId="10547A5B" w14:textId="77777777" w:rsidR="00E111A4" w:rsidRPr="00DC249D" w:rsidRDefault="00E111A4" w:rsidP="00720712">
      <w:pPr>
        <w:spacing w:after="0"/>
      </w:pPr>
      <w:r w:rsidRPr="00DC249D">
        <w:t>ABN</w:t>
      </w:r>
      <w:r w:rsidRPr="00DC249D">
        <w:tab/>
      </w:r>
    </w:p>
    <w:p w14:paraId="13E6A743" w14:textId="77777777" w:rsidR="00E111A4" w:rsidRPr="00DC249D" w:rsidRDefault="00E111A4" w:rsidP="00720712">
      <w:pPr>
        <w:spacing w:after="0"/>
      </w:pPr>
      <w:r w:rsidRPr="00DC249D">
        <w:t>Address</w:t>
      </w:r>
      <w:r w:rsidRPr="00DC249D">
        <w:tab/>
      </w:r>
    </w:p>
    <w:p w14:paraId="12AB83A5" w14:textId="77777777" w:rsidR="00E111A4" w:rsidRPr="00DC249D" w:rsidRDefault="00E111A4" w:rsidP="00720712">
      <w:pPr>
        <w:spacing w:after="0"/>
      </w:pPr>
      <w:r>
        <w:t>Website</w:t>
      </w:r>
      <w:r>
        <w:tab/>
      </w:r>
    </w:p>
    <w:p w14:paraId="0A333AD5" w14:textId="77777777" w:rsidR="00E111A4" w:rsidRPr="00DC249D" w:rsidRDefault="00E111A4" w:rsidP="00720712">
      <w:pPr>
        <w:spacing w:after="0"/>
        <w:rPr>
          <w:rFonts w:eastAsia="Times New Roman" w:cs="Times New Roman"/>
          <w:color w:val="31849B" w:themeColor="accent5" w:themeShade="BF"/>
        </w:rPr>
      </w:pPr>
    </w:p>
    <w:p w14:paraId="6A64B845" w14:textId="77777777" w:rsidR="00E111A4" w:rsidRPr="00DC249D" w:rsidRDefault="00E111A4" w:rsidP="00720712">
      <w:pPr>
        <w:pStyle w:val="Heading3"/>
      </w:pPr>
      <w:r w:rsidRPr="00DC249D">
        <w:t>Contact details</w:t>
      </w:r>
    </w:p>
    <w:p w14:paraId="34FE266E" w14:textId="043BFD27" w:rsidR="00E111A4" w:rsidRPr="00DC249D" w:rsidRDefault="00E111A4" w:rsidP="00720712">
      <w:pPr>
        <w:spacing w:after="0"/>
      </w:pPr>
      <w:r w:rsidRPr="4486E729">
        <w:t xml:space="preserve">Head of Organisation </w:t>
      </w:r>
    </w:p>
    <w:p w14:paraId="15150B00" w14:textId="445F900C" w:rsidR="00E111A4" w:rsidRPr="00DC249D" w:rsidRDefault="4B2CF1B3" w:rsidP="00720712">
      <w:pPr>
        <w:spacing w:after="0"/>
      </w:pPr>
      <w:r>
        <w:t xml:space="preserve">Head of Organisation </w:t>
      </w:r>
      <w:r w:rsidR="00E111A4">
        <w:t>First Name</w:t>
      </w:r>
    </w:p>
    <w:p w14:paraId="6353CBF3" w14:textId="77EED234" w:rsidR="00E111A4" w:rsidRPr="00DC249D" w:rsidRDefault="06E6B2B3" w:rsidP="00720712">
      <w:pPr>
        <w:spacing w:after="0"/>
      </w:pPr>
      <w:r>
        <w:t xml:space="preserve">Head of Organisation </w:t>
      </w:r>
      <w:r w:rsidR="00E111A4">
        <w:t>Last Name</w:t>
      </w:r>
    </w:p>
    <w:p w14:paraId="20C41806" w14:textId="00517490" w:rsidR="00E111A4" w:rsidRPr="00DC249D" w:rsidRDefault="00E111A4" w:rsidP="00720712">
      <w:pPr>
        <w:spacing w:after="0"/>
      </w:pPr>
      <w:r w:rsidRPr="00DC249D">
        <w:t xml:space="preserve">Head of Organisation Position </w:t>
      </w:r>
    </w:p>
    <w:p w14:paraId="1DDA637E" w14:textId="54529CAD" w:rsidR="00E111A4" w:rsidRPr="00DC249D" w:rsidRDefault="00E111A4" w:rsidP="00720712">
      <w:pPr>
        <w:spacing w:after="0"/>
      </w:pPr>
      <w:r w:rsidRPr="00DC249D">
        <w:t xml:space="preserve">Head of Organisation </w:t>
      </w:r>
      <w:r w:rsidR="0094252F" w:rsidRPr="00DC249D">
        <w:t>phone</w:t>
      </w:r>
      <w:r w:rsidR="0094252F">
        <w:t xml:space="preserve"> </w:t>
      </w:r>
    </w:p>
    <w:p w14:paraId="5E278CEC" w14:textId="12E1DC7F" w:rsidR="00E111A4" w:rsidRPr="00DC249D" w:rsidRDefault="00E111A4" w:rsidP="00720712">
      <w:pPr>
        <w:spacing w:after="0"/>
      </w:pPr>
      <w:r w:rsidRPr="00DC249D">
        <w:t>Head of Organisation email</w:t>
      </w:r>
      <w:r w:rsidR="0094252F">
        <w:t xml:space="preserve"> </w:t>
      </w:r>
    </w:p>
    <w:p w14:paraId="2E5623C2" w14:textId="77777777" w:rsidR="00E111A4" w:rsidRPr="00DC249D" w:rsidRDefault="00E111A4" w:rsidP="00720712">
      <w:pPr>
        <w:spacing w:after="0"/>
      </w:pPr>
    </w:p>
    <w:p w14:paraId="39A6A424" w14:textId="77777777" w:rsidR="00E111A4" w:rsidRPr="000F5339" w:rsidRDefault="00E111A4" w:rsidP="00AA246F">
      <w:pPr>
        <w:pStyle w:val="Heading3"/>
      </w:pPr>
      <w:r w:rsidRPr="000F5339">
        <w:t>Key Project Contact</w:t>
      </w:r>
    </w:p>
    <w:p w14:paraId="48F3CAAD" w14:textId="30BF5B4E" w:rsidR="00E111A4" w:rsidRPr="0094252F" w:rsidRDefault="00E111A4" w:rsidP="00720712">
      <w:pPr>
        <w:spacing w:after="0"/>
      </w:pPr>
      <w:r w:rsidRPr="0094252F">
        <w:t>First Name</w:t>
      </w:r>
    </w:p>
    <w:p w14:paraId="4BB32145" w14:textId="381E9847" w:rsidR="00E111A4" w:rsidRPr="0094252F" w:rsidRDefault="00E111A4" w:rsidP="00720712">
      <w:pPr>
        <w:spacing w:after="0"/>
      </w:pPr>
      <w:r w:rsidRPr="0094252F">
        <w:t>Last Name</w:t>
      </w:r>
    </w:p>
    <w:p w14:paraId="3210266A" w14:textId="08C4A693" w:rsidR="00E111A4" w:rsidRPr="0094252F" w:rsidRDefault="00E111A4" w:rsidP="00720712">
      <w:pPr>
        <w:spacing w:after="0"/>
      </w:pPr>
      <w:r w:rsidRPr="0094252F">
        <w:t>Key Contact Position</w:t>
      </w:r>
    </w:p>
    <w:p w14:paraId="309E7BE3" w14:textId="167CE380" w:rsidR="00E111A4" w:rsidRPr="0094252F" w:rsidRDefault="00E111A4" w:rsidP="00720712">
      <w:pPr>
        <w:spacing w:after="0"/>
      </w:pPr>
      <w:r w:rsidRPr="0094252F">
        <w:t>Key Contact phone</w:t>
      </w:r>
      <w:r w:rsidR="0094252F" w:rsidRPr="0094252F">
        <w:t xml:space="preserve"> </w:t>
      </w:r>
    </w:p>
    <w:p w14:paraId="60C40CDA" w14:textId="50305681" w:rsidR="00E111A4" w:rsidRPr="0094252F" w:rsidRDefault="00E111A4" w:rsidP="00720712">
      <w:pPr>
        <w:spacing w:after="0"/>
        <w:rPr>
          <w:b/>
          <w:bCs/>
        </w:rPr>
      </w:pPr>
      <w:r w:rsidRPr="0094252F">
        <w:t>Key Contact email</w:t>
      </w:r>
      <w:r w:rsidR="0094252F">
        <w:rPr>
          <w:b/>
          <w:bCs/>
        </w:rPr>
        <w:t xml:space="preserve"> </w:t>
      </w:r>
    </w:p>
    <w:p w14:paraId="5C2E0034" w14:textId="77777777" w:rsidR="00E111A4" w:rsidRPr="00DC249D" w:rsidRDefault="00E111A4" w:rsidP="00720712">
      <w:pPr>
        <w:spacing w:after="0"/>
      </w:pPr>
    </w:p>
    <w:p w14:paraId="61291353" w14:textId="24D629B0" w:rsidR="00502194" w:rsidRDefault="0094252F" w:rsidP="00AA246F">
      <w:pPr>
        <w:pStyle w:val="Heading3"/>
      </w:pPr>
      <w:r w:rsidRPr="00502194">
        <w:t>Project</w:t>
      </w:r>
      <w:r w:rsidR="00E111A4" w:rsidRPr="00502194">
        <w:t xml:space="preserve"> overview</w:t>
      </w:r>
    </w:p>
    <w:p w14:paraId="5A20F474" w14:textId="7DD4AFDA" w:rsidR="00E111A4" w:rsidRPr="0094252F" w:rsidRDefault="00E111A4" w:rsidP="00720712">
      <w:pPr>
        <w:spacing w:after="0"/>
      </w:pPr>
      <w:r w:rsidRPr="0094252F">
        <w:t>Project Title</w:t>
      </w:r>
    </w:p>
    <w:p w14:paraId="3D4EFD34" w14:textId="2AFDBAFE" w:rsidR="00E111A4" w:rsidRPr="0094252F" w:rsidRDefault="00E111A4" w:rsidP="00720712">
      <w:pPr>
        <w:spacing w:after="0"/>
        <w:rPr>
          <w:i/>
          <w:iCs/>
        </w:rPr>
      </w:pPr>
      <w:r w:rsidRPr="0094252F">
        <w:t>Short project description</w:t>
      </w:r>
    </w:p>
    <w:p w14:paraId="1A547F6C" w14:textId="293A7124" w:rsidR="00E111A4" w:rsidRPr="0094252F" w:rsidRDefault="00E111A4" w:rsidP="00720712">
      <w:pPr>
        <w:spacing w:after="0"/>
      </w:pPr>
      <w:r w:rsidRPr="0094252F">
        <w:t>Start date</w:t>
      </w:r>
    </w:p>
    <w:p w14:paraId="36A9094F" w14:textId="29F41BBB" w:rsidR="00E111A4" w:rsidRPr="0094252F" w:rsidRDefault="00E111A4" w:rsidP="00720712">
      <w:pPr>
        <w:spacing w:after="0"/>
      </w:pPr>
      <w:r w:rsidRPr="0094252F">
        <w:t>End date</w:t>
      </w:r>
    </w:p>
    <w:p w14:paraId="0DD6E296" w14:textId="23444AAC" w:rsidR="00E111A4" w:rsidRPr="0094252F" w:rsidRDefault="00E111A4" w:rsidP="00720712">
      <w:pPr>
        <w:spacing w:after="0"/>
      </w:pPr>
      <w:r w:rsidRPr="0094252F">
        <w:t>Total amount requested</w:t>
      </w:r>
    </w:p>
    <w:p w14:paraId="07BF4187" w14:textId="77777777" w:rsidR="00E111A4" w:rsidRPr="00DC249D" w:rsidRDefault="00E111A4" w:rsidP="00720712">
      <w:pPr>
        <w:spacing w:after="0"/>
        <w:rPr>
          <w:rFonts w:eastAsia="Times New Roman" w:cs="Times New Roman"/>
        </w:rPr>
      </w:pPr>
    </w:p>
    <w:p w14:paraId="0DCB9C1B" w14:textId="1DD1168C" w:rsidR="13918F68" w:rsidRPr="0094252F" w:rsidRDefault="00AA246F" w:rsidP="00720712">
      <w:pPr>
        <w:spacing w:after="0"/>
        <w:rPr>
          <w:b/>
          <w:bCs/>
        </w:rPr>
      </w:pPr>
      <w:r>
        <w:rPr>
          <w:rFonts w:eastAsia="Arial" w:cs="Arial"/>
          <w:b/>
          <w:bCs/>
        </w:rPr>
        <w:t>Beneficiaries</w:t>
      </w:r>
    </w:p>
    <w:p w14:paraId="302396D4" w14:textId="152AE117" w:rsidR="00F151B5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>Aboriginal and Torres Strait Islander people</w:t>
      </w:r>
    </w:p>
    <w:p w14:paraId="142CDEC1" w14:textId="6E0EA4C1" w:rsidR="00F151B5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 xml:space="preserve">People experiencing disadvantage </w:t>
      </w:r>
    </w:p>
    <w:p w14:paraId="132DDA4A" w14:textId="31909C47" w:rsidR="00F151B5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>Children/young</w:t>
      </w:r>
      <w:r w:rsidR="00F151B5">
        <w:rPr>
          <w:rFonts w:eastAsia="Times New Roman" w:cs="Times New Roman"/>
        </w:rPr>
        <w:t xml:space="preserve"> </w:t>
      </w:r>
      <w:r w:rsidRPr="00C96BED">
        <w:rPr>
          <w:rFonts w:eastAsia="Times New Roman" w:cs="Times New Roman"/>
        </w:rPr>
        <w:t xml:space="preserve">people </w:t>
      </w:r>
    </w:p>
    <w:p w14:paraId="3D267DE9" w14:textId="1421F0B9" w:rsidR="00F151B5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>LGBTI+ people</w:t>
      </w:r>
    </w:p>
    <w:p w14:paraId="267CB9BA" w14:textId="0988228D" w:rsidR="00F151B5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 xml:space="preserve">People with a disability </w:t>
      </w:r>
    </w:p>
    <w:p w14:paraId="33DE6945" w14:textId="5084CAA6" w:rsidR="00C96BED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>People with experience of family violence</w:t>
      </w:r>
    </w:p>
    <w:p w14:paraId="007A59A8" w14:textId="6DB1BF0D" w:rsidR="00F151B5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 xml:space="preserve">Migrants, refugees, people seeking asylum </w:t>
      </w:r>
    </w:p>
    <w:p w14:paraId="0FF03F9F" w14:textId="2DFD0086" w:rsidR="004C1C00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lastRenderedPageBreak/>
        <w:t xml:space="preserve">Regional/rural </w:t>
      </w:r>
    </w:p>
    <w:p w14:paraId="466F98FF" w14:textId="152524EC" w:rsidR="004C1C00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 xml:space="preserve">Older people </w:t>
      </w:r>
    </w:p>
    <w:p w14:paraId="6A6A7E6E" w14:textId="441F1D50" w:rsidR="00E111A4" w:rsidRPr="00DC249D" w:rsidRDefault="00C96BED" w:rsidP="00720712">
      <w:pPr>
        <w:spacing w:after="0"/>
        <w:rPr>
          <w:rFonts w:eastAsia="Times New Roman" w:cs="Times New Roman"/>
        </w:rPr>
      </w:pPr>
      <w:r w:rsidRPr="00C96BED">
        <w:rPr>
          <w:rFonts w:eastAsia="Times New Roman" w:cs="Times New Roman"/>
        </w:rPr>
        <w:t>Other</w:t>
      </w:r>
      <w:r w:rsidR="00D5548B">
        <w:rPr>
          <w:rFonts w:eastAsia="Times New Roman" w:cs="Times New Roman"/>
        </w:rPr>
        <w:t>: Specify</w:t>
      </w:r>
    </w:p>
    <w:p w14:paraId="70CAF8F7" w14:textId="77777777" w:rsidR="007D13D7" w:rsidRPr="00DC249D" w:rsidRDefault="007D13D7" w:rsidP="00720712">
      <w:pPr>
        <w:spacing w:after="0"/>
        <w:rPr>
          <w:rFonts w:eastAsia="Times New Roman" w:cs="Times New Roman"/>
          <w:i/>
          <w:iCs/>
        </w:rPr>
      </w:pPr>
    </w:p>
    <w:p w14:paraId="74A1B360" w14:textId="1DE2F5AA" w:rsidR="00C96BED" w:rsidRDefault="00783C97" w:rsidP="00720712">
      <w:pPr>
        <w:spacing w:after="0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>Area of law</w:t>
      </w:r>
      <w:r w:rsidR="00AA246F">
        <w:rPr>
          <w:rFonts w:eastAsia="Times New Roman" w:cs="Arial"/>
          <w:b/>
          <w:bCs/>
        </w:rPr>
        <w:t>/access to justice topic</w:t>
      </w:r>
      <w:r w:rsidR="00C96BED" w:rsidRPr="00C96BED">
        <w:rPr>
          <w:rFonts w:eastAsia="Times New Roman" w:cs="Arial"/>
          <w:b/>
          <w:bCs/>
        </w:rPr>
        <w:t xml:space="preserve"> </w:t>
      </w:r>
    </w:p>
    <w:p w14:paraId="29A024F8" w14:textId="1F8D2882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Consumer - credit and debt </w:t>
      </w:r>
    </w:p>
    <w:p w14:paraId="2B01C152" w14:textId="4AB867A2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>Housing and tenancy</w:t>
      </w:r>
      <w:r>
        <w:rPr>
          <w:rFonts w:eastAsia="Times New Roman" w:cs="Arial"/>
        </w:rPr>
        <w:t xml:space="preserve"> </w:t>
      </w:r>
    </w:p>
    <w:p w14:paraId="3BE082F9" w14:textId="5525CBE9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Discrimination </w:t>
      </w:r>
    </w:p>
    <w:p w14:paraId="2F888C63" w14:textId="3D1EAC80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Employment </w:t>
      </w:r>
    </w:p>
    <w:p w14:paraId="23480C38" w14:textId="33C54777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Environmental justice </w:t>
      </w:r>
    </w:p>
    <w:p w14:paraId="707B599B" w14:textId="0608865C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Family law/family violence </w:t>
      </w:r>
    </w:p>
    <w:p w14:paraId="2084A590" w14:textId="0AAF7935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Fines and infringements </w:t>
      </w:r>
    </w:p>
    <w:p w14:paraId="192AA774" w14:textId="77777777" w:rsidR="00481523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Human rights. Partners and supporters Partner organisation/s </w:t>
      </w:r>
    </w:p>
    <w:p w14:paraId="4B4A6E17" w14:textId="150C6FD3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Immigration </w:t>
      </w:r>
    </w:p>
    <w:p w14:paraId="7D952DD7" w14:textId="3174F388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Mental health </w:t>
      </w:r>
    </w:p>
    <w:p w14:paraId="0203EBD6" w14:textId="44D03D55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Social security </w:t>
      </w:r>
    </w:p>
    <w:p w14:paraId="6B018E5B" w14:textId="3193F492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Legal practice </w:t>
      </w:r>
    </w:p>
    <w:p w14:paraId="02B72018" w14:textId="24C19E1C" w:rsidR="004C1C00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 xml:space="preserve">Processes and systems </w:t>
      </w:r>
    </w:p>
    <w:p w14:paraId="462C59B4" w14:textId="468EA9F9" w:rsidR="007215CE" w:rsidRDefault="00C96BED" w:rsidP="00720712">
      <w:pPr>
        <w:spacing w:after="0"/>
        <w:rPr>
          <w:rFonts w:eastAsia="Times New Roman" w:cs="Arial"/>
        </w:rPr>
      </w:pPr>
      <w:r w:rsidRPr="00C96BED">
        <w:rPr>
          <w:rFonts w:eastAsia="Times New Roman" w:cs="Arial"/>
        </w:rPr>
        <w:t>Other:</w:t>
      </w:r>
      <w:r w:rsidR="00D5548B">
        <w:rPr>
          <w:rFonts w:eastAsia="Times New Roman" w:cs="Times New Roman"/>
        </w:rPr>
        <w:t xml:space="preserve"> Specify</w:t>
      </w:r>
    </w:p>
    <w:p w14:paraId="2BBE1810" w14:textId="697364C2" w:rsidR="00E111A4" w:rsidRPr="004C1C00" w:rsidRDefault="00E111A4" w:rsidP="00720712">
      <w:pPr>
        <w:spacing w:after="0"/>
        <w:rPr>
          <w:rFonts w:eastAsia="Times New Roman" w:cs="Times New Roman"/>
          <w:i/>
          <w:color w:val="808080" w:themeColor="background1" w:themeShade="80"/>
        </w:rPr>
      </w:pPr>
    </w:p>
    <w:p w14:paraId="26A19414" w14:textId="77777777" w:rsidR="0094252F" w:rsidRPr="00502194" w:rsidRDefault="00C96BED" w:rsidP="00783C97">
      <w:pPr>
        <w:pStyle w:val="Heading1Numbered"/>
      </w:pPr>
      <w:r w:rsidRPr="00502194">
        <w:t xml:space="preserve">Partners and supporters </w:t>
      </w:r>
    </w:p>
    <w:p w14:paraId="41AF8C1F" w14:textId="4FA601B7" w:rsidR="00950D9F" w:rsidRDefault="00C96BED" w:rsidP="00720712">
      <w:pPr>
        <w:spacing w:after="0"/>
        <w:rPr>
          <w:b/>
        </w:rPr>
      </w:pPr>
      <w:r w:rsidRPr="00A5549B">
        <w:t>We encourage partnerships and collaboration with other organisations to explore a shared issue or need</w:t>
      </w:r>
    </w:p>
    <w:p w14:paraId="548AE5A7" w14:textId="77777777" w:rsidR="00950D9F" w:rsidRDefault="00C96BED" w:rsidP="00720712">
      <w:pPr>
        <w:spacing w:after="0"/>
        <w:rPr>
          <w:b/>
        </w:rPr>
      </w:pPr>
      <w:r w:rsidRPr="00A5549B">
        <w:t>here a partner can provide specialist information or expertise in a specific area. This could include a</w:t>
      </w:r>
    </w:p>
    <w:p w14:paraId="76642557" w14:textId="77777777" w:rsidR="003D7B48" w:rsidRDefault="00C96BED" w:rsidP="00720712">
      <w:pPr>
        <w:spacing w:after="0"/>
        <w:rPr>
          <w:b/>
        </w:rPr>
      </w:pPr>
      <w:r w:rsidRPr="00A5549B">
        <w:t>university, statutory body, another community legal service or not-for-profit organisation.</w:t>
      </w:r>
    </w:p>
    <w:p w14:paraId="71C2BECD" w14:textId="3ACD7090" w:rsidR="00C96BED" w:rsidRPr="00A5549B" w:rsidRDefault="00C96BED" w:rsidP="00720712">
      <w:pPr>
        <w:spacing w:after="0"/>
        <w:rPr>
          <w:b/>
        </w:rPr>
      </w:pPr>
      <w:r w:rsidRPr="00A5549B">
        <w:t xml:space="preserve"> </w:t>
      </w:r>
    </w:p>
    <w:p w14:paraId="6B53AAE4" w14:textId="77777777" w:rsidR="00C96BED" w:rsidRDefault="00C96BED" w:rsidP="00720712">
      <w:pPr>
        <w:spacing w:after="0"/>
      </w:pPr>
      <w:r w:rsidRPr="00A5549B">
        <w:t xml:space="preserve">Please only provide details of project partners which will contribute to the project. </w:t>
      </w:r>
    </w:p>
    <w:p w14:paraId="1D5088D3" w14:textId="77777777" w:rsidR="003D7B48" w:rsidRDefault="003D7B48" w:rsidP="00720712">
      <w:pPr>
        <w:spacing w:after="0"/>
        <w:rPr>
          <w:b/>
        </w:rPr>
      </w:pPr>
    </w:p>
    <w:p w14:paraId="2F962709" w14:textId="6B2BED46" w:rsidR="00950D9F" w:rsidRDefault="00C96BED" w:rsidP="00720712">
      <w:pPr>
        <w:spacing w:after="0"/>
        <w:rPr>
          <w:b/>
        </w:rPr>
      </w:pPr>
      <w:r w:rsidRPr="00A5549B">
        <w:t>You may attach letters of support from stakeholders and/or partners in document upload section (this is</w:t>
      </w:r>
    </w:p>
    <w:p w14:paraId="5E2AF7AE" w14:textId="19A6D06A" w:rsidR="00A5549B" w:rsidRDefault="00C96BED" w:rsidP="00720712">
      <w:pPr>
        <w:spacing w:after="0"/>
      </w:pPr>
      <w:r w:rsidRPr="00A5549B">
        <w:t xml:space="preserve">optional). </w:t>
      </w:r>
    </w:p>
    <w:p w14:paraId="037B01CE" w14:textId="77777777" w:rsidR="003D7B48" w:rsidRDefault="003D7B48" w:rsidP="00720712">
      <w:pPr>
        <w:spacing w:after="0"/>
      </w:pPr>
    </w:p>
    <w:p w14:paraId="63E6141E" w14:textId="77777777" w:rsidR="00950D9F" w:rsidRDefault="00A5549B" w:rsidP="00720712">
      <w:pPr>
        <w:spacing w:after="0"/>
      </w:pPr>
      <w:r w:rsidRPr="00950D9F">
        <w:t>Organisation Name</w:t>
      </w:r>
    </w:p>
    <w:p w14:paraId="4AAE477F" w14:textId="1050361F" w:rsidR="004C1C00" w:rsidRDefault="00950D9F" w:rsidP="00720712">
      <w:pPr>
        <w:spacing w:after="0"/>
        <w:rPr>
          <w:b/>
          <w:bCs/>
        </w:rPr>
      </w:pPr>
      <w:r w:rsidRPr="00950D9F">
        <w:t xml:space="preserve">Title </w:t>
      </w:r>
      <w:r w:rsidR="00C96BED" w:rsidRPr="00950D9F">
        <w:t xml:space="preserve"> </w:t>
      </w:r>
    </w:p>
    <w:p w14:paraId="34DBE375" w14:textId="77777777" w:rsidR="004C1C00" w:rsidRPr="004C1C00" w:rsidRDefault="00C96BED" w:rsidP="00720712">
      <w:pPr>
        <w:spacing w:after="0"/>
        <w:rPr>
          <w:b/>
          <w:bCs/>
        </w:rPr>
      </w:pPr>
      <w:r w:rsidRPr="00950D9F">
        <w:t xml:space="preserve">First Name </w:t>
      </w:r>
    </w:p>
    <w:p w14:paraId="739142B5" w14:textId="2F92E55C" w:rsidR="00C96BED" w:rsidRPr="00950D9F" w:rsidRDefault="00C96BED" w:rsidP="00720712">
      <w:pPr>
        <w:spacing w:after="0"/>
        <w:rPr>
          <w:b/>
          <w:bCs/>
        </w:rPr>
      </w:pPr>
      <w:r w:rsidRPr="00950D9F">
        <w:t xml:space="preserve">Last Name </w:t>
      </w:r>
    </w:p>
    <w:p w14:paraId="1563F779" w14:textId="78EFAF24" w:rsidR="00950D9F" w:rsidRPr="00A5549B" w:rsidRDefault="00C96BED" w:rsidP="00720712">
      <w:pPr>
        <w:spacing w:after="0"/>
        <w:rPr>
          <w:rFonts w:cs="Arial"/>
        </w:rPr>
      </w:pPr>
      <w:r w:rsidRPr="00950D9F">
        <w:rPr>
          <w:rFonts w:cs="Arial"/>
          <w:bCs/>
        </w:rPr>
        <w:t>Partner Primary Phone Number</w:t>
      </w:r>
      <w:r w:rsidRPr="00A5549B">
        <w:rPr>
          <w:rFonts w:cs="Arial"/>
        </w:rPr>
        <w:t xml:space="preserve"> </w:t>
      </w:r>
    </w:p>
    <w:p w14:paraId="69D32466" w14:textId="641B2867" w:rsidR="00C96BED" w:rsidRPr="00950D9F" w:rsidRDefault="00C96BED" w:rsidP="00720712">
      <w:pPr>
        <w:spacing w:after="0"/>
        <w:rPr>
          <w:rFonts w:cs="Arial"/>
          <w:b/>
          <w:bCs/>
        </w:rPr>
      </w:pPr>
      <w:r w:rsidRPr="00950D9F">
        <w:rPr>
          <w:rFonts w:cs="Arial"/>
          <w:bCs/>
        </w:rPr>
        <w:t xml:space="preserve">Partner Primary Email </w:t>
      </w:r>
    </w:p>
    <w:p w14:paraId="3E8991ED" w14:textId="117C24B3" w:rsidR="00C96BED" w:rsidRPr="00950D9F" w:rsidRDefault="00C96BED" w:rsidP="00720712">
      <w:pPr>
        <w:spacing w:after="0"/>
        <w:rPr>
          <w:rFonts w:cs="Arial"/>
          <w:b/>
          <w:bCs/>
        </w:rPr>
      </w:pPr>
      <w:r w:rsidRPr="00950D9F">
        <w:rPr>
          <w:rFonts w:cs="Arial"/>
          <w:bCs/>
        </w:rPr>
        <w:t>Partner Primary Website</w:t>
      </w:r>
    </w:p>
    <w:p w14:paraId="72E85AD7" w14:textId="5C9464D3" w:rsidR="00C96BED" w:rsidRDefault="00C96BED" w:rsidP="00720712">
      <w:pPr>
        <w:spacing w:after="0"/>
      </w:pPr>
      <w:r w:rsidRPr="00030223">
        <w:t>Outline how this partner will contribute to the project</w:t>
      </w:r>
    </w:p>
    <w:p w14:paraId="746FDE5B" w14:textId="77777777" w:rsidR="00030223" w:rsidRPr="00030223" w:rsidRDefault="00030223" w:rsidP="00720712">
      <w:pPr>
        <w:spacing w:after="0"/>
      </w:pPr>
    </w:p>
    <w:p w14:paraId="7AA64FE9" w14:textId="6274CAF6" w:rsidR="00C96BED" w:rsidRPr="00BF6AE2" w:rsidRDefault="00E111A4" w:rsidP="00783C97">
      <w:pPr>
        <w:pStyle w:val="Heading1Numbered"/>
      </w:pPr>
      <w:r w:rsidRPr="00BF6AE2">
        <w:t xml:space="preserve">Project </w:t>
      </w:r>
      <w:r w:rsidRPr="004A2854">
        <w:t>description</w:t>
      </w:r>
    </w:p>
    <w:p w14:paraId="01D7900F" w14:textId="7A759A6D" w:rsidR="006279FB" w:rsidRPr="006279FB" w:rsidRDefault="00E111A4" w:rsidP="00783C97">
      <w:pPr>
        <w:pStyle w:val="Heading3"/>
      </w:pPr>
      <w:r w:rsidRPr="00A5549B">
        <w:t xml:space="preserve">Project </w:t>
      </w:r>
      <w:r w:rsidR="00EA32D3" w:rsidRPr="00A5549B">
        <w:t>purpose and outcomes</w:t>
      </w:r>
    </w:p>
    <w:p w14:paraId="74FC5468" w14:textId="65AB909C" w:rsidR="00A5549B" w:rsidRPr="006279FB" w:rsidRDefault="00A5549B" w:rsidP="00720712">
      <w:pPr>
        <w:spacing w:after="0"/>
      </w:pPr>
      <w:r w:rsidRPr="00950D9F">
        <w:t xml:space="preserve">Describe the legal or access to justice issue you have identified? </w:t>
      </w:r>
    </w:p>
    <w:p w14:paraId="3190A26A" w14:textId="77777777" w:rsidR="00F14CA8" w:rsidRDefault="00F14CA8" w:rsidP="00720712">
      <w:pPr>
        <w:spacing w:after="0"/>
      </w:pPr>
    </w:p>
    <w:p w14:paraId="5409E9AB" w14:textId="1E22A13F" w:rsidR="00A5549B" w:rsidRPr="00950D9F" w:rsidRDefault="00A5549B" w:rsidP="00720712">
      <w:pPr>
        <w:spacing w:after="0"/>
      </w:pPr>
      <w:r w:rsidRPr="00950D9F">
        <w:t>How will the project respond to the issue?</w:t>
      </w:r>
    </w:p>
    <w:p w14:paraId="44C1B25D" w14:textId="77777777" w:rsidR="00F14CA8" w:rsidRDefault="00F14CA8" w:rsidP="00720712">
      <w:pPr>
        <w:spacing w:after="0"/>
      </w:pPr>
    </w:p>
    <w:p w14:paraId="73C78ED3" w14:textId="14B37CA6" w:rsidR="00950D9F" w:rsidRPr="002366D1" w:rsidRDefault="00A5549B" w:rsidP="00720712">
      <w:pPr>
        <w:spacing w:after="0"/>
        <w:rPr>
          <w:i/>
          <w:iCs/>
          <w:color w:val="808080" w:themeColor="background1" w:themeShade="80"/>
        </w:rPr>
      </w:pPr>
      <w:r w:rsidRPr="00950D9F">
        <w:t xml:space="preserve">Do you have evidence to support the need for this work? </w:t>
      </w:r>
    </w:p>
    <w:p w14:paraId="37403DCA" w14:textId="77777777" w:rsidR="00F14CA8" w:rsidRDefault="00F14CA8" w:rsidP="00720712">
      <w:pPr>
        <w:spacing w:after="0"/>
      </w:pPr>
    </w:p>
    <w:p w14:paraId="19400D3B" w14:textId="55E46D41" w:rsidR="00A5549B" w:rsidRDefault="00A5549B" w:rsidP="00720712">
      <w:pPr>
        <w:spacing w:after="0"/>
      </w:pPr>
      <w:r w:rsidRPr="00950D9F">
        <w:t>What are the expected outcomes of the project?</w:t>
      </w:r>
    </w:p>
    <w:p w14:paraId="1E1E1030" w14:textId="77777777" w:rsidR="002366D1" w:rsidRPr="00950D9F" w:rsidRDefault="002366D1" w:rsidP="00720712">
      <w:pPr>
        <w:spacing w:after="0"/>
      </w:pPr>
    </w:p>
    <w:p w14:paraId="170AE794" w14:textId="2BF865EB" w:rsidR="00A5549B" w:rsidRPr="00950D9F" w:rsidRDefault="007F22D6" w:rsidP="00720712">
      <w:pPr>
        <w:spacing w:after="0"/>
      </w:pPr>
      <w:r>
        <w:t>Which of</w:t>
      </w:r>
      <w:r w:rsidR="00A5549B" w:rsidRPr="00950D9F">
        <w:t xml:space="preserve"> the grant outcomes the project will primarily contribute to? </w:t>
      </w:r>
    </w:p>
    <w:p w14:paraId="32A14FCA" w14:textId="31471F19" w:rsidR="004C1C00" w:rsidRDefault="00A5549B" w:rsidP="00F14CA8">
      <w:pPr>
        <w:pStyle w:val="ListBullet"/>
      </w:pPr>
      <w:r w:rsidRPr="00A5549B">
        <w:t xml:space="preserve">New insights into civil legal needs and capabilities of </w:t>
      </w:r>
      <w:proofErr w:type="gramStart"/>
      <w:r w:rsidRPr="00A5549B">
        <w:t>particular clients</w:t>
      </w:r>
      <w:proofErr w:type="gramEnd"/>
      <w:r w:rsidRPr="00A5549B">
        <w:t xml:space="preserve"> and communities </w:t>
      </w:r>
    </w:p>
    <w:p w14:paraId="14297BFC" w14:textId="4127F904" w:rsidR="004C1C00" w:rsidRDefault="00A5549B" w:rsidP="00F14CA8">
      <w:pPr>
        <w:pStyle w:val="ListBullet"/>
      </w:pPr>
      <w:r w:rsidRPr="00A5549B">
        <w:lastRenderedPageBreak/>
        <w:t xml:space="preserve">Improved research and data skills </w:t>
      </w:r>
    </w:p>
    <w:p w14:paraId="353C5108" w14:textId="3AAF638E" w:rsidR="004C1C00" w:rsidRDefault="00A5549B" w:rsidP="00F14CA8">
      <w:pPr>
        <w:pStyle w:val="ListBullet"/>
      </w:pPr>
      <w:r w:rsidRPr="00A5549B">
        <w:t xml:space="preserve">Strengthened data systems and processes </w:t>
      </w:r>
    </w:p>
    <w:p w14:paraId="46711A5D" w14:textId="70682750" w:rsidR="004C1C00" w:rsidRDefault="00A5549B" w:rsidP="00F14CA8">
      <w:pPr>
        <w:pStyle w:val="ListBullet"/>
      </w:pPr>
      <w:r w:rsidRPr="00A5549B">
        <w:t xml:space="preserve">Improved capability to respond to legal need </w:t>
      </w:r>
    </w:p>
    <w:p w14:paraId="21DDA480" w14:textId="28D61D58" w:rsidR="004C1C00" w:rsidRDefault="00A5549B" w:rsidP="00F14CA8">
      <w:pPr>
        <w:pStyle w:val="ListBullet"/>
      </w:pPr>
      <w:r w:rsidRPr="00A5549B">
        <w:t xml:space="preserve">Increase Victorians capability to understand legal issues and rights </w:t>
      </w:r>
    </w:p>
    <w:p w14:paraId="468BC663" w14:textId="63FDB61A" w:rsidR="004C1C00" w:rsidRDefault="00A5549B" w:rsidP="00F14CA8">
      <w:pPr>
        <w:pStyle w:val="ListBullet"/>
      </w:pPr>
      <w:r w:rsidRPr="00A5549B">
        <w:t xml:space="preserve">Increase Victorians ability to navigate the justice system and find services and support </w:t>
      </w:r>
    </w:p>
    <w:p w14:paraId="617C5E59" w14:textId="0A12F5B3" w:rsidR="004C1C00" w:rsidRDefault="00A5549B" w:rsidP="00F14CA8">
      <w:pPr>
        <w:pStyle w:val="ListBullet"/>
      </w:pPr>
      <w:r w:rsidRPr="00A5549B">
        <w:t xml:space="preserve">Tools to deliver legal information that meets community need </w:t>
      </w:r>
    </w:p>
    <w:p w14:paraId="573B0B34" w14:textId="5E30F53F" w:rsidR="004C1C00" w:rsidRDefault="00A5549B" w:rsidP="00F14CA8">
      <w:pPr>
        <w:pStyle w:val="ListBullet"/>
      </w:pPr>
      <w:r w:rsidRPr="00A5549B">
        <w:t xml:space="preserve">Evidence to extend, scale or develop new legal projects or interventions </w:t>
      </w:r>
    </w:p>
    <w:p w14:paraId="4D8BF6CF" w14:textId="7C6C87ED" w:rsidR="004C1C00" w:rsidRDefault="00A5549B" w:rsidP="00F14CA8">
      <w:pPr>
        <w:pStyle w:val="ListBullet"/>
      </w:pPr>
      <w:r w:rsidRPr="00A5549B">
        <w:t xml:space="preserve">Strengthened partnerships and collaborations </w:t>
      </w:r>
    </w:p>
    <w:p w14:paraId="24B4B07F" w14:textId="41730EA4" w:rsidR="00A5549B" w:rsidRDefault="00A5549B" w:rsidP="00F14CA8">
      <w:pPr>
        <w:pStyle w:val="ListBullet"/>
      </w:pPr>
      <w:r w:rsidRPr="00A5549B">
        <w:t xml:space="preserve">Contribute to sector knowledge and understanding </w:t>
      </w:r>
    </w:p>
    <w:p w14:paraId="05061D87" w14:textId="77777777" w:rsidR="00EF60F2" w:rsidRDefault="00EF60F2" w:rsidP="00783C97">
      <w:pPr>
        <w:pStyle w:val="Heading3"/>
      </w:pPr>
    </w:p>
    <w:p w14:paraId="6196CEAE" w14:textId="38C552CC" w:rsidR="00A5549B" w:rsidRPr="000F5339" w:rsidRDefault="00A5549B" w:rsidP="00783C97">
      <w:pPr>
        <w:pStyle w:val="Heading3"/>
      </w:pPr>
      <w:r w:rsidRPr="000F5339">
        <w:t>Project plan</w:t>
      </w:r>
    </w:p>
    <w:p w14:paraId="15B2F7FE" w14:textId="77777777" w:rsidR="007D79DC" w:rsidRDefault="007D79DC" w:rsidP="00720712">
      <w:pPr>
        <w:spacing w:after="0"/>
        <w:rPr>
          <w:b/>
          <w:bCs/>
        </w:rPr>
      </w:pPr>
    </w:p>
    <w:p w14:paraId="28F6D62B" w14:textId="25BC89C4" w:rsidR="00A5549B" w:rsidRDefault="00A5549B" w:rsidP="00783C97">
      <w:pPr>
        <w:rPr>
          <w:i/>
          <w:iCs/>
        </w:rPr>
      </w:pPr>
      <w:r w:rsidRPr="00A5549B">
        <w:t>Outline the key project activities</w:t>
      </w:r>
      <w:r w:rsidR="00783C97">
        <w:t>.</w:t>
      </w:r>
      <w:r w:rsidR="00C22778">
        <w:br/>
      </w:r>
      <w:r w:rsidR="00C22778" w:rsidRPr="00C22778">
        <w:rPr>
          <w:i/>
          <w:iCs/>
        </w:rPr>
        <w:t>You may attach a more detailed project plan to support your application in the Document Upload section.</w:t>
      </w:r>
    </w:p>
    <w:p w14:paraId="4472F060" w14:textId="681D118D" w:rsidR="0078347A" w:rsidRDefault="0078347A" w:rsidP="0078347A">
      <w:pPr>
        <w:spacing w:after="0"/>
      </w:pPr>
      <w:r>
        <w:t>W</w:t>
      </w:r>
      <w:r w:rsidRPr="007D79DC">
        <w:t xml:space="preserve">hat will be produced </w:t>
      </w:r>
      <w:proofErr w:type="gramStart"/>
      <w:r w:rsidRPr="007D79DC">
        <w:t>as a result of</w:t>
      </w:r>
      <w:proofErr w:type="gramEnd"/>
      <w:r w:rsidRPr="007D79DC">
        <w:t xml:space="preserve"> the project? How will project outcomes be shared? </w:t>
      </w:r>
    </w:p>
    <w:p w14:paraId="730E46DD" w14:textId="77777777" w:rsidR="0078347A" w:rsidRPr="00C22778" w:rsidRDefault="0078347A" w:rsidP="00783C97">
      <w:pPr>
        <w:rPr>
          <w:i/>
          <w:iCs/>
        </w:rPr>
      </w:pPr>
    </w:p>
    <w:p w14:paraId="767D31E4" w14:textId="77777777" w:rsidR="00783C97" w:rsidRPr="00950D9F" w:rsidRDefault="00783C97" w:rsidP="00783C97">
      <w:pPr>
        <w:pStyle w:val="Heading3"/>
      </w:pPr>
      <w:r w:rsidRPr="00950D9F">
        <w:t xml:space="preserve">Project design </w:t>
      </w:r>
    </w:p>
    <w:p w14:paraId="0F5666B9" w14:textId="20960E8B" w:rsidR="00E47595" w:rsidRDefault="0047430C" w:rsidP="00720712">
      <w:pPr>
        <w:spacing w:after="0"/>
      </w:pPr>
      <w:r>
        <w:br/>
      </w:r>
      <w:r w:rsidR="007D79DC" w:rsidRPr="007D79DC">
        <w:t xml:space="preserve">Does the project involve the design or development of information, programs or services for the community? </w:t>
      </w:r>
    </w:p>
    <w:p w14:paraId="695B2237" w14:textId="336CF5CF" w:rsidR="00E47595" w:rsidRDefault="007D79DC" w:rsidP="00720712">
      <w:pPr>
        <w:spacing w:after="0"/>
      </w:pPr>
      <w:r w:rsidRPr="007D79DC">
        <w:t>Yes</w:t>
      </w:r>
      <w:r>
        <w:t xml:space="preserve"> </w:t>
      </w:r>
    </w:p>
    <w:p w14:paraId="7B373345" w14:textId="00AF8A59" w:rsidR="00657ABD" w:rsidRDefault="007D79DC" w:rsidP="00720712">
      <w:pPr>
        <w:spacing w:after="0"/>
      </w:pPr>
      <w:r w:rsidRPr="007D79DC">
        <w:t>No</w:t>
      </w:r>
    </w:p>
    <w:p w14:paraId="09A67932" w14:textId="77777777" w:rsidR="007D79DC" w:rsidRDefault="007D79DC" w:rsidP="00720712">
      <w:pPr>
        <w:spacing w:after="0"/>
      </w:pPr>
    </w:p>
    <w:p w14:paraId="4378FA31" w14:textId="77777777" w:rsidR="00783C97" w:rsidRDefault="00783C97" w:rsidP="00783C97">
      <w:pPr>
        <w:spacing w:after="0"/>
      </w:pPr>
      <w:r>
        <w:t xml:space="preserve">You must complete this section if the project involves the design or development of information, programs or services for the community.  </w:t>
      </w:r>
    </w:p>
    <w:p w14:paraId="1322FB40" w14:textId="77777777" w:rsidR="00783C97" w:rsidRDefault="00783C97" w:rsidP="00783C97">
      <w:pPr>
        <w:spacing w:after="0"/>
      </w:pPr>
      <w:r>
        <w:t xml:space="preserve">Proposals piloting new initiatives or approaches must include evaluation as part of the project activities. </w:t>
      </w:r>
    </w:p>
    <w:p w14:paraId="400D8ABC" w14:textId="77777777" w:rsidR="00783C97" w:rsidRDefault="00783C97" w:rsidP="00783C97">
      <w:pPr>
        <w:spacing w:after="0"/>
      </w:pPr>
    </w:p>
    <w:p w14:paraId="629028E2" w14:textId="77777777" w:rsidR="00783C97" w:rsidRDefault="00783C97" w:rsidP="00783C97">
      <w:pPr>
        <w:spacing w:after="0"/>
      </w:pPr>
      <w:r>
        <w:t xml:space="preserve">See our research report: </w:t>
      </w:r>
      <w:r w:rsidRPr="007D79DC">
        <w:t>Measure for Measure: A People</w:t>
      </w:r>
      <w:r w:rsidRPr="007D79DC">
        <w:noBreakHyphen/>
        <w:t>Centred Approach to Tailoring Justice</w:t>
      </w:r>
      <w:r>
        <w:t xml:space="preserve"> that explores the elements seen to help legal initiatives succeed. For further support to complete this section, please contact the Grants Team. </w:t>
      </w:r>
    </w:p>
    <w:p w14:paraId="4F7D5718" w14:textId="77777777" w:rsidR="00783C97" w:rsidRDefault="00783C97" w:rsidP="00783C97">
      <w:pPr>
        <w:spacing w:after="0"/>
      </w:pPr>
    </w:p>
    <w:p w14:paraId="16830A44" w14:textId="02AB48B6" w:rsidR="00783C97" w:rsidRDefault="00783C97" w:rsidP="00783C97">
      <w:pPr>
        <w:spacing w:after="0"/>
      </w:pPr>
      <w:r w:rsidRPr="007D79DC">
        <w:t>Please outline what steps you will take to ensure the project meets the needs of the target audience</w:t>
      </w:r>
      <w:r>
        <w:t>.</w:t>
      </w:r>
      <w:r w:rsidRPr="007D79DC">
        <w:rPr>
          <w:i/>
          <w:iCs/>
          <w:color w:val="808080" w:themeColor="background1" w:themeShade="80"/>
        </w:rPr>
        <w:t xml:space="preserve"> </w:t>
      </w:r>
      <w:r w:rsidR="0078347A" w:rsidRPr="0078347A">
        <w:rPr>
          <w:i/>
          <w:iCs/>
        </w:rPr>
        <w:t>Consider the following elements design and consultation, collaboration and partnerships, accessibility and timely pathways to legal help, embedding capability.</w:t>
      </w:r>
    </w:p>
    <w:p w14:paraId="3C2D7E50" w14:textId="77777777" w:rsidR="00783C97" w:rsidRDefault="00783C97" w:rsidP="00783C97">
      <w:pPr>
        <w:spacing w:after="0"/>
      </w:pPr>
    </w:p>
    <w:p w14:paraId="385391F6" w14:textId="613395C2" w:rsidR="00783C97" w:rsidRPr="00391D44" w:rsidRDefault="00783C97" w:rsidP="00783C97">
      <w:pPr>
        <w:spacing w:after="0"/>
      </w:pPr>
      <w:r w:rsidRPr="00391D44">
        <w:t>Please outline learning, monitoring and evaluation activities</w:t>
      </w:r>
      <w:r>
        <w:t xml:space="preserve">. </w:t>
      </w:r>
    </w:p>
    <w:p w14:paraId="123953D1" w14:textId="77777777" w:rsidR="007D79DC" w:rsidRDefault="007D79DC" w:rsidP="00720712">
      <w:pPr>
        <w:spacing w:after="0"/>
      </w:pPr>
    </w:p>
    <w:p w14:paraId="5F7C51E4" w14:textId="77777777" w:rsidR="00391D44" w:rsidRDefault="00391D44" w:rsidP="00783C97">
      <w:pPr>
        <w:pStyle w:val="Heading3"/>
      </w:pPr>
      <w:r w:rsidRPr="000F5339">
        <w:rPr>
          <w:rFonts w:eastAsiaTheme="minorHAnsi"/>
        </w:rPr>
        <w:t xml:space="preserve">Research design and </w:t>
      </w:r>
      <w:r w:rsidRPr="00783C97">
        <w:t>methodology</w:t>
      </w:r>
    </w:p>
    <w:p w14:paraId="5273CD83" w14:textId="37B89D99" w:rsidR="00326D43" w:rsidRDefault="0047430C" w:rsidP="00326D43">
      <w:pPr>
        <w:spacing w:after="0"/>
      </w:pPr>
      <w:r>
        <w:br/>
      </w:r>
      <w:r w:rsidR="00326D43" w:rsidRPr="00326D43">
        <w:t>Does the project involve the use of data or information in research, data collection, collation and/or analysis</w:t>
      </w:r>
      <w:r w:rsidR="00326D43">
        <w:t>?</w:t>
      </w:r>
    </w:p>
    <w:p w14:paraId="7717F97D" w14:textId="7D3BFBC0" w:rsidR="00326D43" w:rsidRDefault="00326D43" w:rsidP="00326D43">
      <w:pPr>
        <w:spacing w:after="0"/>
      </w:pPr>
      <w:r>
        <w:t>Yes</w:t>
      </w:r>
    </w:p>
    <w:p w14:paraId="0B42C627" w14:textId="0D39C1F9" w:rsidR="00326D43" w:rsidRDefault="00326D43" w:rsidP="00326D43">
      <w:pPr>
        <w:spacing w:after="0"/>
      </w:pPr>
      <w:r>
        <w:t>No</w:t>
      </w:r>
    </w:p>
    <w:p w14:paraId="61739819" w14:textId="77777777" w:rsidR="00326D43" w:rsidRPr="00326D43" w:rsidRDefault="00326D43" w:rsidP="00326D43">
      <w:pPr>
        <w:spacing w:after="0"/>
      </w:pPr>
    </w:p>
    <w:p w14:paraId="4F77AFF4" w14:textId="77777777" w:rsidR="00391D44" w:rsidRDefault="00391D44" w:rsidP="00783C97">
      <w:pPr>
        <w:spacing w:after="0"/>
      </w:pPr>
      <w:r w:rsidRPr="00391D44">
        <w:lastRenderedPageBreak/>
        <w:t>You must complete this section if the project involves the use of any data. This includes research, data</w:t>
      </w:r>
    </w:p>
    <w:p w14:paraId="525B973F" w14:textId="77777777" w:rsidR="00EE3DA4" w:rsidRDefault="00391D44" w:rsidP="00783C97">
      <w:pPr>
        <w:spacing w:after="0"/>
      </w:pPr>
      <w:r w:rsidRPr="00391D44">
        <w:t xml:space="preserve">collection, collation and/or analysis. </w:t>
      </w:r>
    </w:p>
    <w:p w14:paraId="33E133E3" w14:textId="77777777" w:rsidR="00EE3DA4" w:rsidRDefault="00EE3DA4" w:rsidP="00783C97">
      <w:pPr>
        <w:spacing w:after="0"/>
      </w:pPr>
    </w:p>
    <w:p w14:paraId="745086D2" w14:textId="49528801" w:rsidR="00EE3DA4" w:rsidRDefault="00391D44" w:rsidP="00783C97">
      <w:pPr>
        <w:spacing w:after="0"/>
      </w:pPr>
      <w:r w:rsidRPr="00391D44">
        <w:t>If you already have a research plan, data collection and/or research</w:t>
      </w:r>
      <w:r w:rsidR="00EE3DA4">
        <w:t xml:space="preserve"> </w:t>
      </w:r>
      <w:r w:rsidRPr="00391D44">
        <w:t>policies and procedures that respond to the questions below, please attach files in the Document Upload</w:t>
      </w:r>
      <w:r w:rsidR="00EE3DA4">
        <w:t xml:space="preserve"> </w:t>
      </w:r>
      <w:r w:rsidRPr="00391D44">
        <w:t xml:space="preserve">section. </w:t>
      </w:r>
    </w:p>
    <w:p w14:paraId="561EF7C2" w14:textId="77777777" w:rsidR="00EE3DA4" w:rsidRDefault="00EE3DA4" w:rsidP="00783C97">
      <w:pPr>
        <w:spacing w:after="0"/>
      </w:pPr>
    </w:p>
    <w:p w14:paraId="728E6218" w14:textId="7CEB9217" w:rsidR="00391D44" w:rsidRDefault="00391D44" w:rsidP="00783C97">
      <w:pPr>
        <w:spacing w:after="0"/>
      </w:pPr>
      <w:r w:rsidRPr="00391D44">
        <w:t>See our guide on ethical research and data collection practices. For further support to</w:t>
      </w:r>
      <w:r>
        <w:t xml:space="preserve"> </w:t>
      </w:r>
      <w:r w:rsidRPr="00391D44">
        <w:t>complete</w:t>
      </w:r>
    </w:p>
    <w:p w14:paraId="0B9D91F1" w14:textId="06FB523B" w:rsidR="008562F6" w:rsidRDefault="00391D44" w:rsidP="00783C97">
      <w:pPr>
        <w:spacing w:after="0"/>
      </w:pPr>
      <w:r w:rsidRPr="00391D44">
        <w:t>this section, please contact the Grants Team</w:t>
      </w:r>
      <w:r>
        <w:t>.</w:t>
      </w:r>
    </w:p>
    <w:p w14:paraId="36B614D4" w14:textId="77777777" w:rsidR="008562F6" w:rsidRDefault="008562F6" w:rsidP="00720712">
      <w:pPr>
        <w:spacing w:after="0"/>
      </w:pPr>
    </w:p>
    <w:p w14:paraId="4F527E3A" w14:textId="46DEEEF4" w:rsidR="00391D44" w:rsidRPr="00391D44" w:rsidRDefault="00391D44" w:rsidP="00783C97">
      <w:pPr>
        <w:spacing w:after="0"/>
        <w:rPr>
          <w:i/>
          <w:iCs/>
          <w:color w:val="808080" w:themeColor="background1" w:themeShade="80"/>
        </w:rPr>
      </w:pPr>
      <w:r w:rsidRPr="00391D44">
        <w:t xml:space="preserve">What is your key research question/s? </w:t>
      </w:r>
      <w:r w:rsidR="00CF7018" w:rsidRPr="00CF7018">
        <w:rPr>
          <w:i/>
          <w:iCs/>
        </w:rPr>
        <w:t>What question, or questions, does the project intend to examine?</w:t>
      </w:r>
    </w:p>
    <w:p w14:paraId="26CDB9C0" w14:textId="68D967B2" w:rsidR="00391D44" w:rsidRDefault="00391D44" w:rsidP="00783C97">
      <w:pPr>
        <w:spacing w:after="0"/>
        <w:rPr>
          <w:i/>
          <w:iCs/>
        </w:rPr>
      </w:pPr>
      <w:r w:rsidRPr="00391D44">
        <w:t>Information collection methods and data sources</w:t>
      </w:r>
      <w:r>
        <w:t xml:space="preserve"> </w:t>
      </w:r>
      <w:r w:rsidR="00CF7018" w:rsidRPr="00CF7018">
        <w:rPr>
          <w:i/>
          <w:iCs/>
        </w:rPr>
        <w:t>Summarise the approach to data/information collection, including what type of information will be collected, the ways in which information will be collected, and the location and timing of information collection activities</w:t>
      </w:r>
      <w:r w:rsidR="00CF7018">
        <w:rPr>
          <w:i/>
          <w:iCs/>
        </w:rPr>
        <w:t>.</w:t>
      </w:r>
    </w:p>
    <w:p w14:paraId="07C2BDFF" w14:textId="77777777" w:rsidR="00CF7018" w:rsidRDefault="00CF7018" w:rsidP="00783C97">
      <w:pPr>
        <w:spacing w:after="0"/>
        <w:rPr>
          <w:i/>
          <w:iCs/>
          <w:color w:val="808080" w:themeColor="background1" w:themeShade="80"/>
        </w:rPr>
      </w:pPr>
    </w:p>
    <w:p w14:paraId="20E40DC1" w14:textId="6F6E18B0" w:rsidR="00391D44" w:rsidRDefault="00391D44" w:rsidP="00783C97">
      <w:pPr>
        <w:spacing w:after="0"/>
        <w:rPr>
          <w:i/>
          <w:iCs/>
          <w:color w:val="808080" w:themeColor="background1" w:themeShade="80"/>
        </w:rPr>
      </w:pPr>
      <w:r w:rsidRPr="00391D44">
        <w:t>Recruitment and participant details</w:t>
      </w:r>
      <w:r>
        <w:t xml:space="preserve"> </w:t>
      </w:r>
      <w:r w:rsidR="00F7071B" w:rsidRPr="00F7071B">
        <w:rPr>
          <w:i/>
          <w:iCs/>
        </w:rPr>
        <w:t>Describe the intended participants including the number and any relevant demographic characteristics of participants.</w:t>
      </w:r>
    </w:p>
    <w:p w14:paraId="4D5567EB" w14:textId="77777777" w:rsidR="00F7071B" w:rsidRDefault="00F7071B" w:rsidP="00783C97">
      <w:pPr>
        <w:spacing w:after="0"/>
      </w:pPr>
    </w:p>
    <w:p w14:paraId="4CC8B496" w14:textId="68E70E6F" w:rsidR="00391D44" w:rsidRDefault="00391D44" w:rsidP="00783C97">
      <w:pPr>
        <w:spacing w:after="0"/>
        <w:rPr>
          <w:i/>
          <w:iCs/>
          <w:color w:val="808080" w:themeColor="background1" w:themeShade="80"/>
        </w:rPr>
      </w:pPr>
      <w:r w:rsidRPr="00391D44">
        <w:t>Data analysis</w:t>
      </w:r>
      <w:r>
        <w:t xml:space="preserve"> </w:t>
      </w:r>
      <w:r w:rsidR="00F7071B" w:rsidRPr="00F7071B">
        <w:rPr>
          <w:i/>
          <w:iCs/>
        </w:rPr>
        <w:t>Provide details of the data analysis methods that will be used. For example, thematic (qualitative) analysis, quantitative analysis, mixed methods.</w:t>
      </w:r>
    </w:p>
    <w:p w14:paraId="100903D2" w14:textId="77777777" w:rsidR="00F7071B" w:rsidRDefault="00F7071B" w:rsidP="00783C97">
      <w:pPr>
        <w:spacing w:after="0"/>
      </w:pPr>
    </w:p>
    <w:p w14:paraId="2AA0B508" w14:textId="07A343E0" w:rsidR="00391D44" w:rsidRDefault="00391D44" w:rsidP="00783C97">
      <w:pPr>
        <w:spacing w:after="0"/>
      </w:pPr>
      <w:r w:rsidRPr="00391D44">
        <w:t>Ethical considerations</w:t>
      </w:r>
      <w:r>
        <w:t xml:space="preserve"> </w:t>
      </w:r>
      <w:r w:rsidR="0047430C" w:rsidRPr="0047430C">
        <w:rPr>
          <w:i/>
          <w:iCs/>
        </w:rPr>
        <w:t>What are the ethical issues identified and how will they be mitigated?</w:t>
      </w:r>
      <w:r w:rsidR="0047430C" w:rsidRPr="0047430C">
        <w:t> </w:t>
      </w:r>
    </w:p>
    <w:p w14:paraId="286BFD43" w14:textId="77777777" w:rsidR="00F7071B" w:rsidRDefault="00F7071B" w:rsidP="00783C97">
      <w:pPr>
        <w:spacing w:after="0"/>
      </w:pPr>
    </w:p>
    <w:p w14:paraId="37920479" w14:textId="3E5A5581" w:rsidR="00391D44" w:rsidRPr="0047430C" w:rsidRDefault="00D61FEE" w:rsidP="00783C97">
      <w:pPr>
        <w:spacing w:after="0"/>
        <w:rPr>
          <w:i/>
          <w:iCs/>
        </w:rPr>
      </w:pPr>
      <w:r w:rsidRPr="00D61FEE">
        <w:t>Data privacy, storage, retention and disposal</w:t>
      </w:r>
      <w:r>
        <w:t xml:space="preserve"> </w:t>
      </w:r>
      <w:r w:rsidR="0047430C" w:rsidRPr="0047430C">
        <w:rPr>
          <w:i/>
          <w:iCs/>
        </w:rPr>
        <w:t>What policies or procedures are in place to safely collect, store and dispose of data?</w:t>
      </w:r>
    </w:p>
    <w:p w14:paraId="57A85107" w14:textId="77777777" w:rsidR="00391D44" w:rsidRPr="00391D44" w:rsidRDefault="00391D44" w:rsidP="00720712">
      <w:pPr>
        <w:spacing w:after="0"/>
        <w:rPr>
          <w:i/>
          <w:iCs/>
          <w:color w:val="808080" w:themeColor="background1" w:themeShade="80"/>
        </w:rPr>
      </w:pPr>
    </w:p>
    <w:p w14:paraId="071AF2F0" w14:textId="77B347BE" w:rsidR="00391D44" w:rsidRPr="000F5339" w:rsidRDefault="00D61FEE" w:rsidP="00783C97">
      <w:pPr>
        <w:pStyle w:val="Heading1Numbered"/>
      </w:pPr>
      <w:r w:rsidRPr="000F5339">
        <w:t>About your organisation</w:t>
      </w:r>
    </w:p>
    <w:p w14:paraId="3D68FDD8" w14:textId="77777777" w:rsidR="00391D44" w:rsidRDefault="00391D44" w:rsidP="00720712">
      <w:pPr>
        <w:spacing w:after="0"/>
      </w:pPr>
    </w:p>
    <w:p w14:paraId="4FB426A9" w14:textId="758FA7F0" w:rsidR="00D61FEE" w:rsidRDefault="00D61FEE" w:rsidP="00783C97">
      <w:pPr>
        <w:spacing w:after="0"/>
      </w:pPr>
      <w:r w:rsidRPr="00D61FEE">
        <w:t>What experience or expertise do you (and your partner/s) have in the proposed field of work or with the target audience?</w:t>
      </w:r>
      <w:r>
        <w:t xml:space="preserve"> </w:t>
      </w:r>
    </w:p>
    <w:p w14:paraId="2A7B8E80" w14:textId="77777777" w:rsidR="00391D44" w:rsidRDefault="00391D44" w:rsidP="00783C97">
      <w:pPr>
        <w:spacing w:after="0"/>
      </w:pPr>
    </w:p>
    <w:p w14:paraId="7A0DC1F3" w14:textId="232A8A7D" w:rsidR="00D61FEE" w:rsidRDefault="00D61FEE" w:rsidP="00783C97">
      <w:pPr>
        <w:spacing w:after="0"/>
      </w:pPr>
      <w:r w:rsidRPr="00D61FEE">
        <w:t>How might the project benefit your organisation beyond the funding period, e.g. enhanced capability, new data or information, systems/processes, tools?</w:t>
      </w:r>
      <w:r>
        <w:t xml:space="preserve"> </w:t>
      </w:r>
    </w:p>
    <w:p w14:paraId="36DFF9AA" w14:textId="77777777" w:rsidR="00391D44" w:rsidRDefault="00391D44" w:rsidP="00720712">
      <w:pPr>
        <w:spacing w:after="0"/>
      </w:pPr>
    </w:p>
    <w:p w14:paraId="302B350E" w14:textId="77777777" w:rsidR="00D61FEE" w:rsidRPr="000F5339" w:rsidRDefault="00D61FEE" w:rsidP="00783C97">
      <w:pPr>
        <w:pStyle w:val="Heading1Numbered"/>
      </w:pPr>
      <w:r w:rsidRPr="000F5339">
        <w:t xml:space="preserve">Budget </w:t>
      </w:r>
    </w:p>
    <w:p w14:paraId="3F513C9A" w14:textId="3D1C300C" w:rsidR="00D61FEE" w:rsidRPr="000F5339" w:rsidRDefault="00D61FEE" w:rsidP="00783C97">
      <w:pPr>
        <w:spacing w:after="0"/>
      </w:pPr>
    </w:p>
    <w:p w14:paraId="50FD027C" w14:textId="77777777" w:rsidR="00D61FEE" w:rsidRDefault="00D61FEE" w:rsidP="00783C97">
      <w:pPr>
        <w:spacing w:after="0"/>
      </w:pPr>
      <w:r w:rsidRPr="00D61FEE">
        <w:t xml:space="preserve">Please include all income and expenditure. This helps us understand the true cost of delivering the project. </w:t>
      </w:r>
    </w:p>
    <w:p w14:paraId="028F35CB" w14:textId="77777777" w:rsidR="00D61FEE" w:rsidRDefault="00D61FEE" w:rsidP="00783C97">
      <w:pPr>
        <w:spacing w:after="0"/>
      </w:pPr>
    </w:p>
    <w:p w14:paraId="24E31F4D" w14:textId="77777777" w:rsidR="00D61FEE" w:rsidRDefault="00D61FEE" w:rsidP="00783C97">
      <w:pPr>
        <w:spacing w:after="0"/>
      </w:pPr>
      <w:r w:rsidRPr="00D61FEE">
        <w:t xml:space="preserve">Budget information is used to assess your application so please include detailed information where possible. </w:t>
      </w:r>
    </w:p>
    <w:p w14:paraId="1C947A53" w14:textId="77777777" w:rsidR="006A7ADA" w:rsidRDefault="006A7ADA" w:rsidP="00720712">
      <w:pPr>
        <w:spacing w:after="0"/>
        <w:rPr>
          <w:b/>
          <w:bCs/>
        </w:rPr>
      </w:pPr>
    </w:p>
    <w:p w14:paraId="54978643" w14:textId="77777777" w:rsidR="00D61FEE" w:rsidRDefault="00D61FEE" w:rsidP="00EF60F2">
      <w:pPr>
        <w:spacing w:after="0"/>
      </w:pPr>
      <w:r w:rsidRPr="00D61FEE">
        <w:t xml:space="preserve">Income  </w:t>
      </w:r>
    </w:p>
    <w:p w14:paraId="37216508" w14:textId="77777777" w:rsidR="006A7ADA" w:rsidRDefault="006A7ADA" w:rsidP="00720712">
      <w:pPr>
        <w:spacing w:after="0"/>
      </w:pPr>
    </w:p>
    <w:p w14:paraId="1DA98349" w14:textId="77777777" w:rsidR="00D61FEE" w:rsidRDefault="00D61FEE" w:rsidP="00720712">
      <w:pPr>
        <w:spacing w:after="0"/>
      </w:pPr>
      <w:r w:rsidRPr="00D61FEE">
        <w:t>Include:</w:t>
      </w:r>
    </w:p>
    <w:p w14:paraId="267E841F" w14:textId="5E9F7246" w:rsidR="00D61FEE" w:rsidRDefault="00D61FEE" w:rsidP="00720712">
      <w:pPr>
        <w:spacing w:after="0"/>
      </w:pPr>
      <w:r w:rsidRPr="00D61FEE">
        <w:t xml:space="preserve">•  the amount you are requesting from Victoria Law Foundation </w:t>
      </w:r>
    </w:p>
    <w:p w14:paraId="7E5F917D" w14:textId="77777777" w:rsidR="00D61FEE" w:rsidRDefault="00D61FEE" w:rsidP="00720712">
      <w:pPr>
        <w:spacing w:after="0"/>
      </w:pPr>
      <w:r w:rsidRPr="00D61FEE">
        <w:t>• other grants (include grants you have applied for and/or secured) that relate to the proposed project • cash contributions from your organisation</w:t>
      </w:r>
    </w:p>
    <w:p w14:paraId="5BE3720C" w14:textId="77777777" w:rsidR="00D61FEE" w:rsidRDefault="00D61FEE" w:rsidP="00720712">
      <w:pPr>
        <w:spacing w:after="0"/>
      </w:pPr>
      <w:r w:rsidRPr="00D61FEE">
        <w:t xml:space="preserve">• in-kind contributions. </w:t>
      </w:r>
    </w:p>
    <w:p w14:paraId="3C7E328B" w14:textId="77777777" w:rsidR="00D61FEE" w:rsidRDefault="00D61FEE" w:rsidP="00720712">
      <w:pPr>
        <w:spacing w:after="0"/>
      </w:pPr>
    </w:p>
    <w:p w14:paraId="6C35036A" w14:textId="77777777" w:rsidR="00D61FEE" w:rsidRDefault="00D61FEE" w:rsidP="00720712">
      <w:pPr>
        <w:spacing w:after="0"/>
      </w:pPr>
      <w:r w:rsidRPr="006A7ADA">
        <w:t xml:space="preserve">Expenditure </w:t>
      </w:r>
    </w:p>
    <w:p w14:paraId="5C37837A" w14:textId="77777777" w:rsidR="005540CD" w:rsidRPr="006A7ADA" w:rsidRDefault="005540CD" w:rsidP="00720712">
      <w:pPr>
        <w:spacing w:after="0"/>
      </w:pPr>
    </w:p>
    <w:p w14:paraId="48CA9BF9" w14:textId="5065CB4C" w:rsidR="00D61FEE" w:rsidRDefault="00D61FEE" w:rsidP="00720712">
      <w:pPr>
        <w:spacing w:after="0"/>
      </w:pPr>
      <w:r w:rsidRPr="00D61FEE">
        <w:t xml:space="preserve">Budget items might include: </w:t>
      </w:r>
    </w:p>
    <w:p w14:paraId="52298696" w14:textId="02A7D933" w:rsidR="00D61FEE" w:rsidRDefault="00D61FEE" w:rsidP="00720712">
      <w:pPr>
        <w:spacing w:after="0"/>
      </w:pPr>
      <w:r w:rsidRPr="00D61FEE">
        <w:t>salaries (hrs/rates/</w:t>
      </w:r>
      <w:proofErr w:type="gramStart"/>
      <w:r w:rsidRPr="00D61FEE">
        <w:t>time period</w:t>
      </w:r>
      <w:proofErr w:type="gramEnd"/>
      <w:r w:rsidRPr="00D61FEE">
        <w:t xml:space="preserve">) </w:t>
      </w:r>
    </w:p>
    <w:p w14:paraId="12312214" w14:textId="30999497" w:rsidR="00D61FEE" w:rsidRDefault="00D61FEE" w:rsidP="00720712">
      <w:pPr>
        <w:spacing w:after="0"/>
      </w:pPr>
      <w:r w:rsidRPr="00D61FEE">
        <w:t xml:space="preserve">consultant or consultation fees  </w:t>
      </w:r>
    </w:p>
    <w:p w14:paraId="05AB6C6E" w14:textId="77777777" w:rsidR="00FE10F5" w:rsidRDefault="00D61FEE" w:rsidP="00720712">
      <w:pPr>
        <w:spacing w:after="0"/>
      </w:pPr>
      <w:r w:rsidRPr="00D61FEE">
        <w:lastRenderedPageBreak/>
        <w:t xml:space="preserve">administration costs </w:t>
      </w:r>
    </w:p>
    <w:p w14:paraId="5306DC36" w14:textId="2F98AED2" w:rsidR="00D61FEE" w:rsidRDefault="00D61FEE" w:rsidP="00720712">
      <w:pPr>
        <w:spacing w:after="0"/>
      </w:pPr>
      <w:r w:rsidRPr="00D61FEE">
        <w:t xml:space="preserve">project costs, e.g. report design, focus or reference group costs, resource development, </w:t>
      </w:r>
      <w:r w:rsidR="00FE10F5" w:rsidRPr="00D61FEE">
        <w:t xml:space="preserve">marketing, </w:t>
      </w:r>
      <w:r w:rsidR="00FE10F5">
        <w:t>interpreters</w:t>
      </w:r>
      <w:r w:rsidRPr="00D61FEE">
        <w:t>/translation</w:t>
      </w:r>
    </w:p>
    <w:p w14:paraId="749EC888" w14:textId="51F75515" w:rsidR="00D61FEE" w:rsidRDefault="00D61FEE" w:rsidP="00720712">
      <w:pPr>
        <w:spacing w:after="0"/>
      </w:pPr>
      <w:r w:rsidRPr="00D61FEE">
        <w:t>evaluation</w:t>
      </w:r>
    </w:p>
    <w:p w14:paraId="6C2E80BA" w14:textId="77777777" w:rsidR="00D61FEE" w:rsidRDefault="00D61FEE" w:rsidP="00720712">
      <w:pPr>
        <w:spacing w:after="0"/>
      </w:pPr>
    </w:p>
    <w:p w14:paraId="3D9C5C58" w14:textId="5382DF4B" w:rsidR="003439C7" w:rsidRPr="00D834BB" w:rsidRDefault="00D61FEE" w:rsidP="00720712">
      <w:pPr>
        <w:spacing w:after="0"/>
      </w:pPr>
      <w:r w:rsidRPr="00D61FEE">
        <w:t xml:space="preserve">Where possible please include quotes or previous costings for similar items from external suppliers. These can be uploaded in the document upload section. </w:t>
      </w:r>
    </w:p>
    <w:p w14:paraId="5FC63401" w14:textId="4C891CF6" w:rsidR="003439C7" w:rsidRDefault="003439C7" w:rsidP="00720712">
      <w:pPr>
        <w:spacing w:after="0"/>
      </w:pPr>
    </w:p>
    <w:p w14:paraId="15DFF48E" w14:textId="688D0554" w:rsidR="003439C7" w:rsidRPr="000F5339" w:rsidRDefault="003439C7" w:rsidP="00EF60F2">
      <w:pPr>
        <w:pStyle w:val="Heading1Numbered"/>
      </w:pPr>
      <w:r w:rsidRPr="000F5339">
        <w:t>Document upload</w:t>
      </w:r>
    </w:p>
    <w:p w14:paraId="1C49055E" w14:textId="77777777" w:rsidR="00667908" w:rsidRDefault="00667908" w:rsidP="00720712">
      <w:pPr>
        <w:spacing w:after="0"/>
      </w:pPr>
    </w:p>
    <w:p w14:paraId="1590ECE9" w14:textId="03BD9D52" w:rsidR="003439C7" w:rsidRDefault="003439C7" w:rsidP="00720712">
      <w:pPr>
        <w:spacing w:after="0"/>
      </w:pPr>
      <w:r w:rsidRPr="003439C7">
        <w:t>Please attach or link to any documents or information that directly support your application. This might</w:t>
      </w:r>
    </w:p>
    <w:p w14:paraId="00909C2F" w14:textId="77777777" w:rsidR="003439C7" w:rsidRDefault="003439C7" w:rsidP="00720712">
      <w:pPr>
        <w:spacing w:after="0"/>
      </w:pPr>
      <w:r w:rsidRPr="003439C7">
        <w:t>include a detailed project plan or monitoring and evaluation framework.  You may also attach letters of</w:t>
      </w:r>
    </w:p>
    <w:p w14:paraId="6C523AE7" w14:textId="59395571" w:rsidR="003439C7" w:rsidRDefault="003439C7" w:rsidP="00720712">
      <w:pPr>
        <w:spacing w:after="0"/>
      </w:pPr>
      <w:r w:rsidRPr="003439C7">
        <w:t xml:space="preserve">support from partners or stakeholders. These are optional. </w:t>
      </w:r>
    </w:p>
    <w:p w14:paraId="371290B3" w14:textId="77777777" w:rsidR="003439C7" w:rsidRPr="000F5339" w:rsidRDefault="003439C7" w:rsidP="00496C68">
      <w:pPr>
        <w:pStyle w:val="Heading1Numbered"/>
      </w:pPr>
      <w:r w:rsidRPr="000F5339">
        <w:t>Declaration</w:t>
      </w:r>
    </w:p>
    <w:p w14:paraId="55C6E11A" w14:textId="77777777" w:rsidR="003439C7" w:rsidRDefault="003439C7" w:rsidP="00720712">
      <w:pPr>
        <w:spacing w:after="0"/>
      </w:pPr>
    </w:p>
    <w:p w14:paraId="12359AC5" w14:textId="77777777" w:rsidR="00AB29D7" w:rsidRPr="00DC249D" w:rsidRDefault="00AB29D7" w:rsidP="00720712">
      <w:pPr>
        <w:spacing w:after="0"/>
      </w:pPr>
      <w:r w:rsidRPr="00DC249D">
        <w:t xml:space="preserve">Declaration that the information in the application and attachments </w:t>
      </w:r>
      <w:proofErr w:type="gramStart"/>
      <w:r w:rsidRPr="00DC249D">
        <w:t>are</w:t>
      </w:r>
      <w:proofErr w:type="gramEnd"/>
      <w:r w:rsidRPr="00DC249D">
        <w:t xml:space="preserve"> true and correct and the applicant is authorised to submit the application on behalf of the organisation.</w:t>
      </w:r>
    </w:p>
    <w:p w14:paraId="600F4FC5" w14:textId="77777777" w:rsidR="00A1353F" w:rsidRDefault="00A1353F" w:rsidP="00720712">
      <w:pPr>
        <w:spacing w:after="0"/>
      </w:pPr>
    </w:p>
    <w:p w14:paraId="2D7F45B8" w14:textId="7108220D" w:rsidR="00AB29D7" w:rsidRDefault="00AB29D7" w:rsidP="00720712">
      <w:pPr>
        <w:spacing w:after="0"/>
      </w:pPr>
      <w:r w:rsidRPr="00DC249D">
        <w:t>Consent to Victoria Law Foundation to refer the application to third parties for assessment.</w:t>
      </w:r>
    </w:p>
    <w:p w14:paraId="086BD181" w14:textId="77777777" w:rsidR="00623701" w:rsidRPr="00DC249D" w:rsidRDefault="00623701" w:rsidP="00720712">
      <w:pPr>
        <w:spacing w:after="0"/>
      </w:pPr>
    </w:p>
    <w:p w14:paraId="06A268A2" w14:textId="77777777" w:rsidR="00AB29D7" w:rsidRPr="00DC249D" w:rsidRDefault="00AB29D7" w:rsidP="00720712">
      <w:pPr>
        <w:spacing w:after="0"/>
      </w:pPr>
      <w:r w:rsidRPr="00DC249D">
        <w:t>Consent for contact details to be used by Victoria Law Foundation in relation to marketing of Foundation activities and events.</w:t>
      </w:r>
    </w:p>
    <w:p w14:paraId="14F05DCC" w14:textId="77777777" w:rsidR="003439C7" w:rsidRDefault="003439C7" w:rsidP="00720712">
      <w:pPr>
        <w:spacing w:after="0"/>
      </w:pPr>
    </w:p>
    <w:p w14:paraId="2F3BF980" w14:textId="4852706F" w:rsidR="003439C7" w:rsidRPr="000F5339" w:rsidRDefault="003439C7" w:rsidP="00496C68">
      <w:pPr>
        <w:pStyle w:val="Heading1Numbered"/>
      </w:pPr>
      <w:r w:rsidRPr="000F5339">
        <w:t>Feedback and suggestions</w:t>
      </w:r>
    </w:p>
    <w:p w14:paraId="0A561C09" w14:textId="77777777" w:rsidR="00502194" w:rsidRDefault="00502194" w:rsidP="00720712">
      <w:pPr>
        <w:spacing w:after="0"/>
      </w:pPr>
    </w:p>
    <w:p w14:paraId="3AF8AB2B" w14:textId="77777777" w:rsidR="00502194" w:rsidRDefault="00502194" w:rsidP="00720712">
      <w:pPr>
        <w:spacing w:after="0"/>
      </w:pPr>
      <w:r w:rsidRPr="00502194">
        <w:t>Please provide any feedback about applying for a grant or the application form that might help to improve</w:t>
      </w:r>
    </w:p>
    <w:p w14:paraId="51D319F4" w14:textId="0B0431D7" w:rsidR="003439C7" w:rsidRDefault="00502194" w:rsidP="00720712">
      <w:pPr>
        <w:spacing w:after="0"/>
      </w:pPr>
      <w:r w:rsidRPr="00502194">
        <w:t>our grant processes.</w:t>
      </w:r>
    </w:p>
    <w:p w14:paraId="6CE6EF61" w14:textId="77777777" w:rsidR="00502194" w:rsidRDefault="00502194" w:rsidP="00720712">
      <w:pPr>
        <w:spacing w:after="0"/>
      </w:pPr>
    </w:p>
    <w:p w14:paraId="4334EB92" w14:textId="3647CD9C" w:rsidR="00502194" w:rsidRDefault="00502194" w:rsidP="00720712">
      <w:pPr>
        <w:spacing w:after="0"/>
      </w:pPr>
      <w:r w:rsidRPr="00502194">
        <w:t>How did you find out about this year's grant opportunity?</w:t>
      </w:r>
    </w:p>
    <w:p w14:paraId="742D3511" w14:textId="3D4114C6" w:rsidR="00502194" w:rsidRPr="003439C7" w:rsidRDefault="00502194" w:rsidP="00720712">
      <w:pPr>
        <w:spacing w:after="0"/>
      </w:pPr>
    </w:p>
    <w:sectPr w:rsidR="00502194" w:rsidRPr="003439C7" w:rsidSect="00534F4F">
      <w:headerReference w:type="default" r:id="rId11"/>
      <w:headerReference w:type="first" r:id="rId12"/>
      <w:pgSz w:w="11907" w:h="16840" w:code="9"/>
      <w:pgMar w:top="1843" w:right="627" w:bottom="851" w:left="856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13DA" w14:textId="77777777" w:rsidR="00172F75" w:rsidRDefault="00172F75" w:rsidP="008B3AE0">
      <w:r>
        <w:separator/>
      </w:r>
    </w:p>
  </w:endnote>
  <w:endnote w:type="continuationSeparator" w:id="0">
    <w:p w14:paraId="77B1BCD0" w14:textId="77777777" w:rsidR="00172F75" w:rsidRDefault="00172F75" w:rsidP="008B3AE0">
      <w:r>
        <w:continuationSeparator/>
      </w:r>
    </w:p>
  </w:endnote>
  <w:endnote w:type="continuationNotice" w:id="1">
    <w:p w14:paraId="7B0818F4" w14:textId="77777777" w:rsidR="00172F75" w:rsidRDefault="00172F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rifa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Serifa LT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9090" w14:textId="77777777" w:rsidR="00172F75" w:rsidRDefault="00172F75" w:rsidP="008B3AE0">
      <w:r>
        <w:separator/>
      </w:r>
    </w:p>
  </w:footnote>
  <w:footnote w:type="continuationSeparator" w:id="0">
    <w:p w14:paraId="1C377902" w14:textId="77777777" w:rsidR="00172F75" w:rsidRDefault="00172F75" w:rsidP="008B3AE0">
      <w:r>
        <w:continuationSeparator/>
      </w:r>
    </w:p>
  </w:footnote>
  <w:footnote w:type="continuationNotice" w:id="1">
    <w:p w14:paraId="42400014" w14:textId="77777777" w:rsidR="00172F75" w:rsidRDefault="00172F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83A7" w14:textId="77777777" w:rsidR="00752786" w:rsidRDefault="00752786" w:rsidP="008B3AE0">
    <w:pPr>
      <w:pStyle w:val="Header"/>
    </w:pPr>
  </w:p>
  <w:p w14:paraId="07286D65" w14:textId="2A0FCFD6" w:rsidR="00752786" w:rsidRDefault="00E111A4" w:rsidP="008B3AE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175D0242" wp14:editId="665D72F3">
              <wp:simplePos x="0" y="0"/>
              <wp:positionH relativeFrom="page">
                <wp:posOffset>5879465</wp:posOffset>
              </wp:positionH>
              <wp:positionV relativeFrom="page">
                <wp:posOffset>477520</wp:posOffset>
              </wp:positionV>
              <wp:extent cx="1290955" cy="69850"/>
              <wp:effectExtent l="2540" t="1270" r="1905" b="5080"/>
              <wp:wrapNone/>
              <wp:docPr id="1" name="logo_vlf_headerFollow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290955" cy="69850"/>
                      </a:xfrm>
                      <a:custGeom>
                        <a:avLst/>
                        <a:gdLst>
                          <a:gd name="T0" fmla="*/ 0 w 17008"/>
                          <a:gd name="T1" fmla="*/ 29 h 923"/>
                          <a:gd name="T2" fmla="*/ 596 w 17008"/>
                          <a:gd name="T3" fmla="*/ 182 h 923"/>
                          <a:gd name="T4" fmla="*/ 1002 w 17008"/>
                          <a:gd name="T5" fmla="*/ 411 h 923"/>
                          <a:gd name="T6" fmla="*/ 1002 w 17008"/>
                          <a:gd name="T7" fmla="*/ 760 h 923"/>
                          <a:gd name="T8" fmla="*/ 1923 w 17008"/>
                          <a:gd name="T9" fmla="*/ 514 h 923"/>
                          <a:gd name="T10" fmla="*/ 2133 w 17008"/>
                          <a:gd name="T11" fmla="*/ 673 h 923"/>
                          <a:gd name="T12" fmla="*/ 1938 w 17008"/>
                          <a:gd name="T13" fmla="*/ 266 h 923"/>
                          <a:gd name="T14" fmla="*/ 2519 w 17008"/>
                          <a:gd name="T15" fmla="*/ 266 h 923"/>
                          <a:gd name="T16" fmla="*/ 2597 w 17008"/>
                          <a:gd name="T17" fmla="*/ 668 h 923"/>
                          <a:gd name="T18" fmla="*/ 2185 w 17008"/>
                          <a:gd name="T19" fmla="*/ 266 h 923"/>
                          <a:gd name="T20" fmla="*/ 3281 w 17008"/>
                          <a:gd name="T21" fmla="*/ 585 h 923"/>
                          <a:gd name="T22" fmla="*/ 3607 w 17008"/>
                          <a:gd name="T23" fmla="*/ 411 h 923"/>
                          <a:gd name="T24" fmla="*/ 4165 w 17008"/>
                          <a:gd name="T25" fmla="*/ 257 h 923"/>
                          <a:gd name="T26" fmla="*/ 3607 w 17008"/>
                          <a:gd name="T27" fmla="*/ 905 h 923"/>
                          <a:gd name="T28" fmla="*/ 4527 w 17008"/>
                          <a:gd name="T29" fmla="*/ 266 h 923"/>
                          <a:gd name="T30" fmla="*/ 4527 w 17008"/>
                          <a:gd name="T31" fmla="*/ 0 h 923"/>
                          <a:gd name="T32" fmla="*/ 5330 w 17008"/>
                          <a:gd name="T33" fmla="*/ 478 h 923"/>
                          <a:gd name="T34" fmla="*/ 4888 w 17008"/>
                          <a:gd name="T35" fmla="*/ 923 h 923"/>
                          <a:gd name="T36" fmla="*/ 4915 w 17008"/>
                          <a:gd name="T37" fmla="*/ 472 h 923"/>
                          <a:gd name="T38" fmla="*/ 5831 w 17008"/>
                          <a:gd name="T39" fmla="*/ 752 h 923"/>
                          <a:gd name="T40" fmla="*/ 6169 w 17008"/>
                          <a:gd name="T41" fmla="*/ 182 h 923"/>
                          <a:gd name="T42" fmla="*/ 5831 w 17008"/>
                          <a:gd name="T43" fmla="*/ 752 h 923"/>
                          <a:gd name="T44" fmla="*/ 7413 w 17008"/>
                          <a:gd name="T45" fmla="*/ 905 h 923"/>
                          <a:gd name="T46" fmla="*/ 7006 w 17008"/>
                          <a:gd name="T47" fmla="*/ 504 h 923"/>
                          <a:gd name="T48" fmla="*/ 7118 w 17008"/>
                          <a:gd name="T49" fmla="*/ 624 h 923"/>
                          <a:gd name="T50" fmla="*/ 7759 w 17008"/>
                          <a:gd name="T51" fmla="*/ 411 h 923"/>
                          <a:gd name="T52" fmla="*/ 8417 w 17008"/>
                          <a:gd name="T53" fmla="*/ 411 h 923"/>
                          <a:gd name="T54" fmla="*/ 8168 w 17008"/>
                          <a:gd name="T55" fmla="*/ 905 h 923"/>
                          <a:gd name="T56" fmla="*/ 7467 w 17008"/>
                          <a:gd name="T57" fmla="*/ 266 h 923"/>
                          <a:gd name="T58" fmla="*/ 9925 w 17008"/>
                          <a:gd name="T59" fmla="*/ 318 h 923"/>
                          <a:gd name="T60" fmla="*/ 9675 w 17008"/>
                          <a:gd name="T61" fmla="*/ 318 h 923"/>
                          <a:gd name="T62" fmla="*/ 9553 w 17008"/>
                          <a:gd name="T63" fmla="*/ 905 h 923"/>
                          <a:gd name="T64" fmla="*/ 10381 w 17008"/>
                          <a:gd name="T65" fmla="*/ 247 h 923"/>
                          <a:gd name="T66" fmla="*/ 11640 w 17008"/>
                          <a:gd name="T67" fmla="*/ 760 h 923"/>
                          <a:gd name="T68" fmla="*/ 10878 w 17008"/>
                          <a:gd name="T69" fmla="*/ 411 h 923"/>
                          <a:gd name="T70" fmla="*/ 11313 w 17008"/>
                          <a:gd name="T71" fmla="*/ 411 h 923"/>
                          <a:gd name="T72" fmla="*/ 11790 w 17008"/>
                          <a:gd name="T73" fmla="*/ 411 h 923"/>
                          <a:gd name="T74" fmla="*/ 12477 w 17008"/>
                          <a:gd name="T75" fmla="*/ 446 h 923"/>
                          <a:gd name="T76" fmla="*/ 12225 w 17008"/>
                          <a:gd name="T77" fmla="*/ 508 h 923"/>
                          <a:gd name="T78" fmla="*/ 11715 w 17008"/>
                          <a:gd name="T79" fmla="*/ 760 h 923"/>
                          <a:gd name="T80" fmla="*/ 12890 w 17008"/>
                          <a:gd name="T81" fmla="*/ 923 h 923"/>
                          <a:gd name="T82" fmla="*/ 13027 w 17008"/>
                          <a:gd name="T83" fmla="*/ 0 h 923"/>
                          <a:gd name="T84" fmla="*/ 13114 w 17008"/>
                          <a:gd name="T85" fmla="*/ 574 h 923"/>
                          <a:gd name="T86" fmla="*/ 14259 w 17008"/>
                          <a:gd name="T87" fmla="*/ 905 h 923"/>
                          <a:gd name="T88" fmla="*/ 13852 w 17008"/>
                          <a:gd name="T89" fmla="*/ 504 h 923"/>
                          <a:gd name="T90" fmla="*/ 13965 w 17008"/>
                          <a:gd name="T91" fmla="*/ 624 h 923"/>
                          <a:gd name="T92" fmla="*/ 14647 w 17008"/>
                          <a:gd name="T93" fmla="*/ 60 h 923"/>
                          <a:gd name="T94" fmla="*/ 14724 w 17008"/>
                          <a:gd name="T95" fmla="*/ 692 h 923"/>
                          <a:gd name="T96" fmla="*/ 14312 w 17008"/>
                          <a:gd name="T97" fmla="*/ 411 h 923"/>
                          <a:gd name="T98" fmla="*/ 15241 w 17008"/>
                          <a:gd name="T99" fmla="*/ 266 h 923"/>
                          <a:gd name="T100" fmla="*/ 15241 w 17008"/>
                          <a:gd name="T101" fmla="*/ 0 h 923"/>
                          <a:gd name="T102" fmla="*/ 15363 w 17008"/>
                          <a:gd name="T103" fmla="*/ 586 h 923"/>
                          <a:gd name="T104" fmla="*/ 16179 w 17008"/>
                          <a:gd name="T105" fmla="*/ 760 h 923"/>
                          <a:gd name="T106" fmla="*/ 16484 w 17008"/>
                          <a:gd name="T107" fmla="*/ 392 h 923"/>
                          <a:gd name="T108" fmla="*/ 16627 w 17008"/>
                          <a:gd name="T109" fmla="*/ 760 h 923"/>
                          <a:gd name="T110" fmla="*/ 16562 w 17008"/>
                          <a:gd name="T111" fmla="*/ 905 h 92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</a:cxnLst>
                        <a:rect l="0" t="0" r="r" b="b"/>
                        <a:pathLst>
                          <a:path w="17008" h="923">
                            <a:moveTo>
                              <a:pt x="996" y="182"/>
                            </a:moveTo>
                            <a:cubicBezTo>
                              <a:pt x="931" y="182"/>
                              <a:pt x="931" y="182"/>
                              <a:pt x="931" y="182"/>
                            </a:cubicBezTo>
                            <a:cubicBezTo>
                              <a:pt x="636" y="905"/>
                              <a:pt x="636" y="905"/>
                              <a:pt x="636" y="905"/>
                            </a:cubicBezTo>
                            <a:cubicBezTo>
                              <a:pt x="355" y="905"/>
                              <a:pt x="355" y="905"/>
                              <a:pt x="355" y="905"/>
                            </a:cubicBezTo>
                            <a:cubicBezTo>
                              <a:pt x="64" y="182"/>
                              <a:pt x="64" y="182"/>
                              <a:pt x="64" y="182"/>
                            </a:cubicBezTo>
                            <a:cubicBezTo>
                              <a:pt x="0" y="182"/>
                              <a:pt x="0" y="182"/>
                              <a:pt x="0" y="182"/>
                            </a:cubicBezTo>
                            <a:cubicBezTo>
                              <a:pt x="0" y="29"/>
                              <a:pt x="0" y="29"/>
                              <a:pt x="0" y="29"/>
                            </a:cubicBezTo>
                            <a:cubicBezTo>
                              <a:pt x="438" y="29"/>
                              <a:pt x="438" y="29"/>
                              <a:pt x="438" y="29"/>
                            </a:cubicBezTo>
                            <a:cubicBezTo>
                              <a:pt x="438" y="182"/>
                              <a:pt x="438" y="182"/>
                              <a:pt x="438" y="182"/>
                            </a:cubicBezTo>
                            <a:cubicBezTo>
                              <a:pt x="334" y="182"/>
                              <a:pt x="334" y="182"/>
                              <a:pt x="334" y="182"/>
                            </a:cubicBezTo>
                            <a:cubicBezTo>
                              <a:pt x="514" y="706"/>
                              <a:pt x="514" y="706"/>
                              <a:pt x="514" y="706"/>
                            </a:cubicBezTo>
                            <a:cubicBezTo>
                              <a:pt x="516" y="706"/>
                              <a:pt x="516" y="706"/>
                              <a:pt x="516" y="706"/>
                            </a:cubicBezTo>
                            <a:cubicBezTo>
                              <a:pt x="699" y="182"/>
                              <a:pt x="699" y="182"/>
                              <a:pt x="699" y="182"/>
                            </a:cubicBezTo>
                            <a:cubicBezTo>
                              <a:pt x="596" y="182"/>
                              <a:pt x="596" y="182"/>
                              <a:pt x="596" y="182"/>
                            </a:cubicBezTo>
                            <a:cubicBezTo>
                              <a:pt x="596" y="29"/>
                              <a:pt x="596" y="29"/>
                              <a:pt x="596" y="29"/>
                            </a:cubicBezTo>
                            <a:cubicBezTo>
                              <a:pt x="996" y="29"/>
                              <a:pt x="996" y="29"/>
                              <a:pt x="996" y="29"/>
                            </a:cubicBezTo>
                            <a:lnTo>
                              <a:pt x="996" y="182"/>
                            </a:lnTo>
                            <a:close/>
                            <a:moveTo>
                              <a:pt x="1002" y="760"/>
                            </a:moveTo>
                            <a:cubicBezTo>
                              <a:pt x="1077" y="760"/>
                              <a:pt x="1077" y="760"/>
                              <a:pt x="1077" y="760"/>
                            </a:cubicBezTo>
                            <a:cubicBezTo>
                              <a:pt x="1077" y="411"/>
                              <a:pt x="1077" y="411"/>
                              <a:pt x="1077" y="411"/>
                            </a:cubicBezTo>
                            <a:cubicBezTo>
                              <a:pt x="1002" y="411"/>
                              <a:pt x="1002" y="411"/>
                              <a:pt x="1002" y="411"/>
                            </a:cubicBezTo>
                            <a:cubicBezTo>
                              <a:pt x="1002" y="266"/>
                              <a:pt x="1002" y="266"/>
                              <a:pt x="1002" y="266"/>
                            </a:cubicBezTo>
                            <a:cubicBezTo>
                              <a:pt x="1328" y="266"/>
                              <a:pt x="1328" y="266"/>
                              <a:pt x="1328" y="266"/>
                            </a:cubicBezTo>
                            <a:cubicBezTo>
                              <a:pt x="1328" y="760"/>
                              <a:pt x="1328" y="760"/>
                              <a:pt x="1328" y="760"/>
                            </a:cubicBezTo>
                            <a:cubicBezTo>
                              <a:pt x="1395" y="760"/>
                              <a:pt x="1395" y="760"/>
                              <a:pt x="1395" y="760"/>
                            </a:cubicBezTo>
                            <a:cubicBezTo>
                              <a:pt x="1395" y="905"/>
                              <a:pt x="1395" y="905"/>
                              <a:pt x="1395" y="905"/>
                            </a:cubicBezTo>
                            <a:cubicBezTo>
                              <a:pt x="1002" y="905"/>
                              <a:pt x="1002" y="905"/>
                              <a:pt x="1002" y="905"/>
                            </a:cubicBezTo>
                            <a:lnTo>
                              <a:pt x="1002" y="760"/>
                            </a:lnTo>
                            <a:close/>
                            <a:moveTo>
                              <a:pt x="1077" y="0"/>
                            </a:moveTo>
                            <a:cubicBezTo>
                              <a:pt x="1328" y="0"/>
                              <a:pt x="1328" y="0"/>
                              <a:pt x="1328" y="0"/>
                            </a:cubicBezTo>
                            <a:cubicBezTo>
                              <a:pt x="1328" y="198"/>
                              <a:pt x="1328" y="198"/>
                              <a:pt x="1328" y="198"/>
                            </a:cubicBezTo>
                            <a:cubicBezTo>
                              <a:pt x="1077" y="198"/>
                              <a:pt x="1077" y="198"/>
                              <a:pt x="1077" y="198"/>
                            </a:cubicBezTo>
                            <a:lnTo>
                              <a:pt x="1077" y="0"/>
                            </a:lnTo>
                            <a:close/>
                            <a:moveTo>
                              <a:pt x="2130" y="514"/>
                            </a:moveTo>
                            <a:cubicBezTo>
                              <a:pt x="1923" y="514"/>
                              <a:pt x="1923" y="514"/>
                              <a:pt x="1923" y="514"/>
                            </a:cubicBezTo>
                            <a:cubicBezTo>
                              <a:pt x="1926" y="484"/>
                              <a:pt x="1916" y="456"/>
                              <a:pt x="1899" y="435"/>
                            </a:cubicBezTo>
                            <a:cubicBezTo>
                              <a:pt x="1882" y="413"/>
                              <a:pt x="1855" y="400"/>
                              <a:pt x="1824" y="400"/>
                            </a:cubicBezTo>
                            <a:cubicBezTo>
                              <a:pt x="1729" y="400"/>
                              <a:pt x="1709" y="495"/>
                              <a:pt x="1709" y="570"/>
                            </a:cubicBezTo>
                            <a:cubicBezTo>
                              <a:pt x="1709" y="648"/>
                              <a:pt x="1720" y="771"/>
                              <a:pt x="1824" y="771"/>
                            </a:cubicBezTo>
                            <a:cubicBezTo>
                              <a:pt x="1855" y="771"/>
                              <a:pt x="1879" y="760"/>
                              <a:pt x="1895" y="743"/>
                            </a:cubicBezTo>
                            <a:cubicBezTo>
                              <a:pt x="1911" y="725"/>
                              <a:pt x="1919" y="701"/>
                              <a:pt x="1920" y="673"/>
                            </a:cubicBezTo>
                            <a:cubicBezTo>
                              <a:pt x="2133" y="673"/>
                              <a:pt x="2133" y="673"/>
                              <a:pt x="2133" y="673"/>
                            </a:cubicBezTo>
                            <a:cubicBezTo>
                              <a:pt x="2133" y="685"/>
                              <a:pt x="2132" y="697"/>
                              <a:pt x="2129" y="708"/>
                            </a:cubicBezTo>
                            <a:cubicBezTo>
                              <a:pt x="2108" y="878"/>
                              <a:pt x="1947" y="923"/>
                              <a:pt x="1804" y="923"/>
                            </a:cubicBezTo>
                            <a:cubicBezTo>
                              <a:pt x="1584" y="923"/>
                              <a:pt x="1451" y="792"/>
                              <a:pt x="1451" y="578"/>
                            </a:cubicBezTo>
                            <a:cubicBezTo>
                              <a:pt x="1451" y="383"/>
                              <a:pt x="1555" y="247"/>
                              <a:pt x="1758" y="247"/>
                            </a:cubicBezTo>
                            <a:cubicBezTo>
                              <a:pt x="1835" y="247"/>
                              <a:pt x="1903" y="271"/>
                              <a:pt x="1935" y="341"/>
                            </a:cubicBezTo>
                            <a:cubicBezTo>
                              <a:pt x="1938" y="341"/>
                              <a:pt x="1938" y="341"/>
                              <a:pt x="1938" y="341"/>
                            </a:cubicBezTo>
                            <a:cubicBezTo>
                              <a:pt x="1938" y="266"/>
                              <a:pt x="1938" y="266"/>
                              <a:pt x="1938" y="266"/>
                            </a:cubicBezTo>
                            <a:cubicBezTo>
                              <a:pt x="2130" y="266"/>
                              <a:pt x="2130" y="266"/>
                              <a:pt x="2130" y="266"/>
                            </a:cubicBezTo>
                            <a:lnTo>
                              <a:pt x="2130" y="514"/>
                            </a:lnTo>
                            <a:close/>
                            <a:moveTo>
                              <a:pt x="2185" y="266"/>
                            </a:moveTo>
                            <a:cubicBezTo>
                              <a:pt x="2267" y="266"/>
                              <a:pt x="2267" y="266"/>
                              <a:pt x="2267" y="266"/>
                            </a:cubicBezTo>
                            <a:cubicBezTo>
                              <a:pt x="2267" y="147"/>
                              <a:pt x="2267" y="147"/>
                              <a:pt x="2267" y="147"/>
                            </a:cubicBezTo>
                            <a:cubicBezTo>
                              <a:pt x="2519" y="60"/>
                              <a:pt x="2519" y="60"/>
                              <a:pt x="2519" y="60"/>
                            </a:cubicBezTo>
                            <a:cubicBezTo>
                              <a:pt x="2519" y="266"/>
                              <a:pt x="2519" y="266"/>
                              <a:pt x="2519" y="266"/>
                            </a:cubicBezTo>
                            <a:cubicBezTo>
                              <a:pt x="2678" y="266"/>
                              <a:pt x="2678" y="266"/>
                              <a:pt x="2678" y="266"/>
                            </a:cubicBezTo>
                            <a:cubicBezTo>
                              <a:pt x="2678" y="411"/>
                              <a:pt x="2678" y="411"/>
                              <a:pt x="2678" y="411"/>
                            </a:cubicBezTo>
                            <a:cubicBezTo>
                              <a:pt x="2519" y="411"/>
                              <a:pt x="2519" y="411"/>
                              <a:pt x="2519" y="411"/>
                            </a:cubicBezTo>
                            <a:cubicBezTo>
                              <a:pt x="2519" y="721"/>
                              <a:pt x="2519" y="721"/>
                              <a:pt x="2519" y="721"/>
                            </a:cubicBezTo>
                            <a:cubicBezTo>
                              <a:pt x="2519" y="747"/>
                              <a:pt x="2527" y="771"/>
                              <a:pt x="2558" y="771"/>
                            </a:cubicBezTo>
                            <a:cubicBezTo>
                              <a:pt x="2597" y="771"/>
                              <a:pt x="2597" y="720"/>
                              <a:pt x="2597" y="692"/>
                            </a:cubicBezTo>
                            <a:cubicBezTo>
                              <a:pt x="2597" y="668"/>
                              <a:pt x="2597" y="668"/>
                              <a:pt x="2597" y="668"/>
                            </a:cubicBezTo>
                            <a:cubicBezTo>
                              <a:pt x="2729" y="668"/>
                              <a:pt x="2729" y="668"/>
                              <a:pt x="2729" y="668"/>
                            </a:cubicBezTo>
                            <a:cubicBezTo>
                              <a:pt x="2731" y="686"/>
                              <a:pt x="2731" y="706"/>
                              <a:pt x="2729" y="727"/>
                            </a:cubicBezTo>
                            <a:cubicBezTo>
                              <a:pt x="2719" y="875"/>
                              <a:pt x="2637" y="923"/>
                              <a:pt x="2506" y="923"/>
                            </a:cubicBezTo>
                            <a:cubicBezTo>
                              <a:pt x="2322" y="923"/>
                              <a:pt x="2267" y="844"/>
                              <a:pt x="2267" y="674"/>
                            </a:cubicBezTo>
                            <a:cubicBezTo>
                              <a:pt x="2267" y="411"/>
                              <a:pt x="2267" y="411"/>
                              <a:pt x="2267" y="411"/>
                            </a:cubicBezTo>
                            <a:cubicBezTo>
                              <a:pt x="2185" y="411"/>
                              <a:pt x="2185" y="411"/>
                              <a:pt x="2185" y="411"/>
                            </a:cubicBezTo>
                            <a:lnTo>
                              <a:pt x="2185" y="266"/>
                            </a:lnTo>
                            <a:close/>
                            <a:moveTo>
                              <a:pt x="3165" y="247"/>
                            </a:moveTo>
                            <a:cubicBezTo>
                              <a:pt x="3371" y="247"/>
                              <a:pt x="3539" y="368"/>
                              <a:pt x="3539" y="586"/>
                            </a:cubicBezTo>
                            <a:cubicBezTo>
                              <a:pt x="3539" y="803"/>
                              <a:pt x="3371" y="923"/>
                              <a:pt x="3165" y="923"/>
                            </a:cubicBezTo>
                            <a:cubicBezTo>
                              <a:pt x="2959" y="923"/>
                              <a:pt x="2790" y="803"/>
                              <a:pt x="2790" y="586"/>
                            </a:cubicBezTo>
                            <a:cubicBezTo>
                              <a:pt x="2790" y="368"/>
                              <a:pt x="2959" y="247"/>
                              <a:pt x="3165" y="247"/>
                            </a:cubicBezTo>
                            <a:close/>
                            <a:moveTo>
                              <a:pt x="3165" y="769"/>
                            </a:moveTo>
                            <a:cubicBezTo>
                              <a:pt x="3264" y="769"/>
                              <a:pt x="3281" y="662"/>
                              <a:pt x="3281" y="585"/>
                            </a:cubicBezTo>
                            <a:cubicBezTo>
                              <a:pt x="3281" y="507"/>
                              <a:pt x="3264" y="400"/>
                              <a:pt x="3165" y="400"/>
                            </a:cubicBezTo>
                            <a:cubicBezTo>
                              <a:pt x="3066" y="400"/>
                              <a:pt x="3048" y="507"/>
                              <a:pt x="3048" y="585"/>
                            </a:cubicBezTo>
                            <a:cubicBezTo>
                              <a:pt x="3048" y="662"/>
                              <a:pt x="3066" y="769"/>
                              <a:pt x="3165" y="769"/>
                            </a:cubicBezTo>
                            <a:close/>
                            <a:moveTo>
                              <a:pt x="3607" y="760"/>
                            </a:moveTo>
                            <a:cubicBezTo>
                              <a:pt x="3680" y="760"/>
                              <a:pt x="3680" y="760"/>
                              <a:pt x="3680" y="760"/>
                            </a:cubicBezTo>
                            <a:cubicBezTo>
                              <a:pt x="3680" y="411"/>
                              <a:pt x="3680" y="411"/>
                              <a:pt x="3680" y="411"/>
                            </a:cubicBezTo>
                            <a:cubicBezTo>
                              <a:pt x="3607" y="411"/>
                              <a:pt x="3607" y="411"/>
                              <a:pt x="3607" y="411"/>
                            </a:cubicBezTo>
                            <a:cubicBezTo>
                              <a:pt x="3607" y="266"/>
                              <a:pt x="3607" y="266"/>
                              <a:pt x="3607" y="266"/>
                            </a:cubicBezTo>
                            <a:cubicBezTo>
                              <a:pt x="3913" y="266"/>
                              <a:pt x="3913" y="266"/>
                              <a:pt x="3913" y="266"/>
                            </a:cubicBezTo>
                            <a:cubicBezTo>
                              <a:pt x="3913" y="420"/>
                              <a:pt x="3913" y="420"/>
                              <a:pt x="3913" y="420"/>
                            </a:cubicBezTo>
                            <a:cubicBezTo>
                              <a:pt x="3916" y="420"/>
                              <a:pt x="3916" y="420"/>
                              <a:pt x="3916" y="420"/>
                            </a:cubicBezTo>
                            <a:cubicBezTo>
                              <a:pt x="3919" y="408"/>
                              <a:pt x="3923" y="397"/>
                              <a:pt x="3927" y="387"/>
                            </a:cubicBezTo>
                            <a:cubicBezTo>
                              <a:pt x="3951" y="313"/>
                              <a:pt x="4015" y="247"/>
                              <a:pt x="4097" y="247"/>
                            </a:cubicBezTo>
                            <a:cubicBezTo>
                              <a:pt x="4127" y="247"/>
                              <a:pt x="4149" y="251"/>
                              <a:pt x="4165" y="257"/>
                            </a:cubicBezTo>
                            <a:cubicBezTo>
                              <a:pt x="4165" y="483"/>
                              <a:pt x="4165" y="483"/>
                              <a:pt x="4165" y="483"/>
                            </a:cubicBezTo>
                            <a:cubicBezTo>
                              <a:pt x="4145" y="476"/>
                              <a:pt x="4116" y="474"/>
                              <a:pt x="4086" y="474"/>
                            </a:cubicBezTo>
                            <a:cubicBezTo>
                              <a:pt x="3988" y="474"/>
                              <a:pt x="3932" y="533"/>
                              <a:pt x="3932" y="629"/>
                            </a:cubicBezTo>
                            <a:cubicBezTo>
                              <a:pt x="3932" y="760"/>
                              <a:pt x="3932" y="760"/>
                              <a:pt x="3932" y="760"/>
                            </a:cubicBezTo>
                            <a:cubicBezTo>
                              <a:pt x="4024" y="760"/>
                              <a:pt x="4024" y="760"/>
                              <a:pt x="4024" y="760"/>
                            </a:cubicBezTo>
                            <a:cubicBezTo>
                              <a:pt x="4024" y="905"/>
                              <a:pt x="4024" y="905"/>
                              <a:pt x="4024" y="905"/>
                            </a:cubicBezTo>
                            <a:cubicBezTo>
                              <a:pt x="3607" y="905"/>
                              <a:pt x="3607" y="905"/>
                              <a:pt x="3607" y="905"/>
                            </a:cubicBezTo>
                            <a:lnTo>
                              <a:pt x="3607" y="760"/>
                            </a:lnTo>
                            <a:close/>
                            <a:moveTo>
                              <a:pt x="4200" y="760"/>
                            </a:moveTo>
                            <a:cubicBezTo>
                              <a:pt x="4275" y="760"/>
                              <a:pt x="4275" y="760"/>
                              <a:pt x="4275" y="760"/>
                            </a:cubicBezTo>
                            <a:cubicBezTo>
                              <a:pt x="4275" y="411"/>
                              <a:pt x="4275" y="411"/>
                              <a:pt x="4275" y="411"/>
                            </a:cubicBezTo>
                            <a:cubicBezTo>
                              <a:pt x="4200" y="411"/>
                              <a:pt x="4200" y="411"/>
                              <a:pt x="4200" y="411"/>
                            </a:cubicBezTo>
                            <a:cubicBezTo>
                              <a:pt x="4200" y="266"/>
                              <a:pt x="4200" y="266"/>
                              <a:pt x="4200" y="266"/>
                            </a:cubicBezTo>
                            <a:cubicBezTo>
                              <a:pt x="4527" y="266"/>
                              <a:pt x="4527" y="266"/>
                              <a:pt x="4527" y="266"/>
                            </a:cubicBezTo>
                            <a:cubicBezTo>
                              <a:pt x="4527" y="760"/>
                              <a:pt x="4527" y="760"/>
                              <a:pt x="4527" y="760"/>
                            </a:cubicBezTo>
                            <a:cubicBezTo>
                              <a:pt x="4594" y="760"/>
                              <a:pt x="4594" y="760"/>
                              <a:pt x="4594" y="760"/>
                            </a:cubicBezTo>
                            <a:cubicBezTo>
                              <a:pt x="4594" y="905"/>
                              <a:pt x="4594" y="905"/>
                              <a:pt x="4594" y="905"/>
                            </a:cubicBezTo>
                            <a:cubicBezTo>
                              <a:pt x="4200" y="905"/>
                              <a:pt x="4200" y="905"/>
                              <a:pt x="4200" y="905"/>
                            </a:cubicBezTo>
                            <a:lnTo>
                              <a:pt x="4200" y="760"/>
                            </a:lnTo>
                            <a:close/>
                            <a:moveTo>
                              <a:pt x="4275" y="0"/>
                            </a:moveTo>
                            <a:cubicBezTo>
                              <a:pt x="4527" y="0"/>
                              <a:pt x="4527" y="0"/>
                              <a:pt x="4527" y="0"/>
                            </a:cubicBezTo>
                            <a:cubicBezTo>
                              <a:pt x="4527" y="198"/>
                              <a:pt x="4527" y="198"/>
                              <a:pt x="4527" y="198"/>
                            </a:cubicBezTo>
                            <a:cubicBezTo>
                              <a:pt x="4275" y="198"/>
                              <a:pt x="4275" y="198"/>
                              <a:pt x="4275" y="198"/>
                            </a:cubicBezTo>
                            <a:lnTo>
                              <a:pt x="4275" y="0"/>
                            </a:lnTo>
                            <a:close/>
                            <a:moveTo>
                              <a:pt x="4680" y="472"/>
                            </a:moveTo>
                            <a:cubicBezTo>
                              <a:pt x="4684" y="385"/>
                              <a:pt x="4726" y="329"/>
                              <a:pt x="4787" y="294"/>
                            </a:cubicBezTo>
                            <a:cubicBezTo>
                              <a:pt x="4847" y="259"/>
                              <a:pt x="4925" y="247"/>
                              <a:pt x="4999" y="247"/>
                            </a:cubicBezTo>
                            <a:cubicBezTo>
                              <a:pt x="5168" y="247"/>
                              <a:pt x="5330" y="288"/>
                              <a:pt x="5330" y="478"/>
                            </a:cubicBezTo>
                            <a:cubicBezTo>
                              <a:pt x="5330" y="760"/>
                              <a:pt x="5330" y="760"/>
                              <a:pt x="5330" y="760"/>
                            </a:cubicBezTo>
                            <a:cubicBezTo>
                              <a:pt x="5404" y="760"/>
                              <a:pt x="5404" y="760"/>
                              <a:pt x="5404" y="760"/>
                            </a:cubicBezTo>
                            <a:cubicBezTo>
                              <a:pt x="5404" y="905"/>
                              <a:pt x="5404" y="905"/>
                              <a:pt x="5404" y="905"/>
                            </a:cubicBezTo>
                            <a:cubicBezTo>
                              <a:pt x="5117" y="905"/>
                              <a:pt x="5117" y="905"/>
                              <a:pt x="5117" y="905"/>
                            </a:cubicBezTo>
                            <a:cubicBezTo>
                              <a:pt x="5117" y="808"/>
                              <a:pt x="5117" y="808"/>
                              <a:pt x="5117" y="808"/>
                            </a:cubicBezTo>
                            <a:cubicBezTo>
                              <a:pt x="5115" y="808"/>
                              <a:pt x="5115" y="808"/>
                              <a:pt x="5115" y="808"/>
                            </a:cubicBezTo>
                            <a:cubicBezTo>
                              <a:pt x="5063" y="893"/>
                              <a:pt x="4987" y="923"/>
                              <a:pt x="4888" y="923"/>
                            </a:cubicBezTo>
                            <a:cubicBezTo>
                              <a:pt x="4767" y="923"/>
                              <a:pt x="4647" y="860"/>
                              <a:pt x="4647" y="724"/>
                            </a:cubicBezTo>
                            <a:cubicBezTo>
                              <a:pt x="4647" y="589"/>
                              <a:pt x="4772" y="518"/>
                              <a:pt x="4892" y="510"/>
                            </a:cubicBezTo>
                            <a:cubicBezTo>
                              <a:pt x="4927" y="507"/>
                              <a:pt x="4962" y="504"/>
                              <a:pt x="4997" y="504"/>
                            </a:cubicBezTo>
                            <a:cubicBezTo>
                              <a:pt x="5032" y="504"/>
                              <a:pt x="5068" y="506"/>
                              <a:pt x="5103" y="506"/>
                            </a:cubicBezTo>
                            <a:cubicBezTo>
                              <a:pt x="5103" y="471"/>
                              <a:pt x="5103" y="438"/>
                              <a:pt x="5088" y="412"/>
                            </a:cubicBezTo>
                            <a:cubicBezTo>
                              <a:pt x="5074" y="388"/>
                              <a:pt x="5049" y="372"/>
                              <a:pt x="5010" y="372"/>
                            </a:cubicBezTo>
                            <a:cubicBezTo>
                              <a:pt x="4945" y="372"/>
                              <a:pt x="4914" y="415"/>
                              <a:pt x="4915" y="472"/>
                            </a:cubicBezTo>
                            <a:lnTo>
                              <a:pt x="4680" y="472"/>
                            </a:lnTo>
                            <a:close/>
                            <a:moveTo>
                              <a:pt x="4967" y="785"/>
                            </a:moveTo>
                            <a:cubicBezTo>
                              <a:pt x="5056" y="785"/>
                              <a:pt x="5109" y="704"/>
                              <a:pt x="5109" y="624"/>
                            </a:cubicBezTo>
                            <a:cubicBezTo>
                              <a:pt x="5073" y="622"/>
                              <a:pt x="5015" y="618"/>
                              <a:pt x="4966" y="629"/>
                            </a:cubicBezTo>
                            <a:cubicBezTo>
                              <a:pt x="4918" y="640"/>
                              <a:pt x="4879" y="665"/>
                              <a:pt x="4879" y="720"/>
                            </a:cubicBezTo>
                            <a:cubicBezTo>
                              <a:pt x="4879" y="771"/>
                              <a:pt x="4925" y="785"/>
                              <a:pt x="4967" y="785"/>
                            </a:cubicBezTo>
                            <a:close/>
                            <a:moveTo>
                              <a:pt x="5831" y="752"/>
                            </a:moveTo>
                            <a:cubicBezTo>
                              <a:pt x="5917" y="752"/>
                              <a:pt x="5917" y="752"/>
                              <a:pt x="5917" y="752"/>
                            </a:cubicBezTo>
                            <a:cubicBezTo>
                              <a:pt x="5917" y="182"/>
                              <a:pt x="5917" y="182"/>
                              <a:pt x="5917" y="182"/>
                            </a:cubicBezTo>
                            <a:cubicBezTo>
                              <a:pt x="5831" y="182"/>
                              <a:pt x="5831" y="182"/>
                              <a:pt x="5831" y="182"/>
                            </a:cubicBezTo>
                            <a:cubicBezTo>
                              <a:pt x="5831" y="29"/>
                              <a:pt x="5831" y="29"/>
                              <a:pt x="5831" y="29"/>
                            </a:cubicBezTo>
                            <a:cubicBezTo>
                              <a:pt x="6296" y="29"/>
                              <a:pt x="6296" y="29"/>
                              <a:pt x="6296" y="29"/>
                            </a:cubicBezTo>
                            <a:cubicBezTo>
                              <a:pt x="6296" y="182"/>
                              <a:pt x="6296" y="182"/>
                              <a:pt x="6296" y="182"/>
                            </a:cubicBezTo>
                            <a:cubicBezTo>
                              <a:pt x="6169" y="182"/>
                              <a:pt x="6169" y="182"/>
                              <a:pt x="6169" y="182"/>
                            </a:cubicBezTo>
                            <a:cubicBezTo>
                              <a:pt x="6169" y="752"/>
                              <a:pt x="6169" y="752"/>
                              <a:pt x="6169" y="752"/>
                            </a:cubicBezTo>
                            <a:cubicBezTo>
                              <a:pt x="6379" y="752"/>
                              <a:pt x="6379" y="752"/>
                              <a:pt x="6379" y="752"/>
                            </a:cubicBezTo>
                            <a:cubicBezTo>
                              <a:pt x="6379" y="570"/>
                              <a:pt x="6379" y="570"/>
                              <a:pt x="6379" y="570"/>
                            </a:cubicBezTo>
                            <a:cubicBezTo>
                              <a:pt x="6585" y="570"/>
                              <a:pt x="6585" y="570"/>
                              <a:pt x="6585" y="570"/>
                            </a:cubicBezTo>
                            <a:cubicBezTo>
                              <a:pt x="6585" y="905"/>
                              <a:pt x="6585" y="905"/>
                              <a:pt x="6585" y="905"/>
                            </a:cubicBezTo>
                            <a:cubicBezTo>
                              <a:pt x="5831" y="905"/>
                              <a:pt x="5831" y="905"/>
                              <a:pt x="5831" y="905"/>
                            </a:cubicBezTo>
                            <a:lnTo>
                              <a:pt x="5831" y="752"/>
                            </a:lnTo>
                            <a:close/>
                            <a:moveTo>
                              <a:pt x="6689" y="472"/>
                            </a:moveTo>
                            <a:cubicBezTo>
                              <a:pt x="6693" y="385"/>
                              <a:pt x="6735" y="329"/>
                              <a:pt x="6796" y="294"/>
                            </a:cubicBezTo>
                            <a:cubicBezTo>
                              <a:pt x="6856" y="259"/>
                              <a:pt x="6934" y="247"/>
                              <a:pt x="7008" y="247"/>
                            </a:cubicBezTo>
                            <a:cubicBezTo>
                              <a:pt x="7177" y="247"/>
                              <a:pt x="7339" y="288"/>
                              <a:pt x="7339" y="478"/>
                            </a:cubicBezTo>
                            <a:cubicBezTo>
                              <a:pt x="7339" y="760"/>
                              <a:pt x="7339" y="760"/>
                              <a:pt x="7339" y="760"/>
                            </a:cubicBezTo>
                            <a:cubicBezTo>
                              <a:pt x="7413" y="760"/>
                              <a:pt x="7413" y="760"/>
                              <a:pt x="7413" y="760"/>
                            </a:cubicBezTo>
                            <a:cubicBezTo>
                              <a:pt x="7413" y="905"/>
                              <a:pt x="7413" y="905"/>
                              <a:pt x="7413" y="905"/>
                            </a:cubicBezTo>
                            <a:cubicBezTo>
                              <a:pt x="7126" y="905"/>
                              <a:pt x="7126" y="905"/>
                              <a:pt x="7126" y="905"/>
                            </a:cubicBezTo>
                            <a:cubicBezTo>
                              <a:pt x="7126" y="808"/>
                              <a:pt x="7126" y="808"/>
                              <a:pt x="7126" y="808"/>
                            </a:cubicBezTo>
                            <a:cubicBezTo>
                              <a:pt x="7124" y="808"/>
                              <a:pt x="7124" y="808"/>
                              <a:pt x="7124" y="808"/>
                            </a:cubicBezTo>
                            <a:cubicBezTo>
                              <a:pt x="7072" y="893"/>
                              <a:pt x="6996" y="923"/>
                              <a:pt x="6897" y="923"/>
                            </a:cubicBezTo>
                            <a:cubicBezTo>
                              <a:pt x="6776" y="923"/>
                              <a:pt x="6656" y="860"/>
                              <a:pt x="6656" y="724"/>
                            </a:cubicBezTo>
                            <a:cubicBezTo>
                              <a:pt x="6656" y="589"/>
                              <a:pt x="6781" y="518"/>
                              <a:pt x="6902" y="510"/>
                            </a:cubicBezTo>
                            <a:cubicBezTo>
                              <a:pt x="6936" y="507"/>
                              <a:pt x="6971" y="504"/>
                              <a:pt x="7006" y="504"/>
                            </a:cubicBezTo>
                            <a:cubicBezTo>
                              <a:pt x="7041" y="504"/>
                              <a:pt x="7077" y="506"/>
                              <a:pt x="7112" y="506"/>
                            </a:cubicBezTo>
                            <a:cubicBezTo>
                              <a:pt x="7112" y="471"/>
                              <a:pt x="7112" y="438"/>
                              <a:pt x="7097" y="412"/>
                            </a:cubicBezTo>
                            <a:cubicBezTo>
                              <a:pt x="7083" y="388"/>
                              <a:pt x="7058" y="372"/>
                              <a:pt x="7019" y="372"/>
                            </a:cubicBezTo>
                            <a:cubicBezTo>
                              <a:pt x="6954" y="372"/>
                              <a:pt x="6923" y="415"/>
                              <a:pt x="6924" y="472"/>
                            </a:cubicBezTo>
                            <a:lnTo>
                              <a:pt x="6689" y="472"/>
                            </a:lnTo>
                            <a:close/>
                            <a:moveTo>
                              <a:pt x="6976" y="785"/>
                            </a:moveTo>
                            <a:cubicBezTo>
                              <a:pt x="7065" y="785"/>
                              <a:pt x="7118" y="704"/>
                              <a:pt x="7118" y="624"/>
                            </a:cubicBezTo>
                            <a:cubicBezTo>
                              <a:pt x="7082" y="622"/>
                              <a:pt x="7024" y="618"/>
                              <a:pt x="6975" y="629"/>
                            </a:cubicBezTo>
                            <a:cubicBezTo>
                              <a:pt x="6927" y="640"/>
                              <a:pt x="6888" y="665"/>
                              <a:pt x="6888" y="720"/>
                            </a:cubicBezTo>
                            <a:cubicBezTo>
                              <a:pt x="6888" y="771"/>
                              <a:pt x="6934" y="785"/>
                              <a:pt x="6976" y="785"/>
                            </a:cubicBezTo>
                            <a:close/>
                            <a:moveTo>
                              <a:pt x="7467" y="266"/>
                            </a:moveTo>
                            <a:cubicBezTo>
                              <a:pt x="7831" y="266"/>
                              <a:pt x="7831" y="266"/>
                              <a:pt x="7831" y="266"/>
                            </a:cubicBezTo>
                            <a:cubicBezTo>
                              <a:pt x="7831" y="411"/>
                              <a:pt x="7831" y="411"/>
                              <a:pt x="7831" y="411"/>
                            </a:cubicBezTo>
                            <a:cubicBezTo>
                              <a:pt x="7759" y="411"/>
                              <a:pt x="7759" y="411"/>
                              <a:pt x="7759" y="411"/>
                            </a:cubicBezTo>
                            <a:cubicBezTo>
                              <a:pt x="7833" y="737"/>
                              <a:pt x="7833" y="737"/>
                              <a:pt x="7833" y="737"/>
                            </a:cubicBezTo>
                            <a:cubicBezTo>
                              <a:pt x="7836" y="737"/>
                              <a:pt x="7836" y="737"/>
                              <a:pt x="7836" y="737"/>
                            </a:cubicBezTo>
                            <a:cubicBezTo>
                              <a:pt x="7947" y="266"/>
                              <a:pt x="7947" y="266"/>
                              <a:pt x="7947" y="266"/>
                            </a:cubicBezTo>
                            <a:cubicBezTo>
                              <a:pt x="8231" y="266"/>
                              <a:pt x="8231" y="266"/>
                              <a:pt x="8231" y="266"/>
                            </a:cubicBezTo>
                            <a:cubicBezTo>
                              <a:pt x="8340" y="737"/>
                              <a:pt x="8340" y="737"/>
                              <a:pt x="8340" y="737"/>
                            </a:cubicBezTo>
                            <a:cubicBezTo>
                              <a:pt x="8342" y="737"/>
                              <a:pt x="8342" y="737"/>
                              <a:pt x="8342" y="737"/>
                            </a:cubicBezTo>
                            <a:cubicBezTo>
                              <a:pt x="8417" y="411"/>
                              <a:pt x="8417" y="411"/>
                              <a:pt x="8417" y="411"/>
                            </a:cubicBezTo>
                            <a:cubicBezTo>
                              <a:pt x="8349" y="411"/>
                              <a:pt x="8349" y="411"/>
                              <a:pt x="8349" y="411"/>
                            </a:cubicBezTo>
                            <a:cubicBezTo>
                              <a:pt x="8349" y="266"/>
                              <a:pt x="8349" y="266"/>
                              <a:pt x="8349" y="266"/>
                            </a:cubicBezTo>
                            <a:cubicBezTo>
                              <a:pt x="8680" y="266"/>
                              <a:pt x="8680" y="266"/>
                              <a:pt x="8680" y="266"/>
                            </a:cubicBezTo>
                            <a:cubicBezTo>
                              <a:pt x="8680" y="411"/>
                              <a:pt x="8680" y="411"/>
                              <a:pt x="8680" y="411"/>
                            </a:cubicBezTo>
                            <a:cubicBezTo>
                              <a:pt x="8631" y="411"/>
                              <a:pt x="8631" y="411"/>
                              <a:pt x="8631" y="411"/>
                            </a:cubicBezTo>
                            <a:cubicBezTo>
                              <a:pt x="8475" y="905"/>
                              <a:pt x="8475" y="905"/>
                              <a:pt x="8475" y="905"/>
                            </a:cubicBezTo>
                            <a:cubicBezTo>
                              <a:pt x="8168" y="905"/>
                              <a:pt x="8168" y="905"/>
                              <a:pt x="8168" y="905"/>
                            </a:cubicBezTo>
                            <a:cubicBezTo>
                              <a:pt x="8074" y="464"/>
                              <a:pt x="8074" y="464"/>
                              <a:pt x="8074" y="464"/>
                            </a:cubicBezTo>
                            <a:cubicBezTo>
                              <a:pt x="8072" y="464"/>
                              <a:pt x="8072" y="464"/>
                              <a:pt x="8072" y="464"/>
                            </a:cubicBezTo>
                            <a:cubicBezTo>
                              <a:pt x="7973" y="905"/>
                              <a:pt x="7973" y="905"/>
                              <a:pt x="7973" y="905"/>
                            </a:cubicBezTo>
                            <a:cubicBezTo>
                              <a:pt x="7666" y="905"/>
                              <a:pt x="7666" y="905"/>
                              <a:pt x="7666" y="905"/>
                            </a:cubicBezTo>
                            <a:cubicBezTo>
                              <a:pt x="7515" y="411"/>
                              <a:pt x="7515" y="411"/>
                              <a:pt x="7515" y="411"/>
                            </a:cubicBezTo>
                            <a:cubicBezTo>
                              <a:pt x="7467" y="411"/>
                              <a:pt x="7467" y="411"/>
                              <a:pt x="7467" y="411"/>
                            </a:cubicBezTo>
                            <a:lnTo>
                              <a:pt x="7467" y="266"/>
                            </a:lnTo>
                            <a:close/>
                            <a:moveTo>
                              <a:pt x="9105" y="752"/>
                            </a:moveTo>
                            <a:cubicBezTo>
                              <a:pt x="9190" y="752"/>
                              <a:pt x="9190" y="752"/>
                              <a:pt x="9190" y="752"/>
                            </a:cubicBezTo>
                            <a:cubicBezTo>
                              <a:pt x="9190" y="182"/>
                              <a:pt x="9190" y="182"/>
                              <a:pt x="9190" y="182"/>
                            </a:cubicBezTo>
                            <a:cubicBezTo>
                              <a:pt x="9105" y="182"/>
                              <a:pt x="9105" y="182"/>
                              <a:pt x="9105" y="182"/>
                            </a:cubicBezTo>
                            <a:cubicBezTo>
                              <a:pt x="9105" y="29"/>
                              <a:pt x="9105" y="29"/>
                              <a:pt x="9105" y="29"/>
                            </a:cubicBezTo>
                            <a:cubicBezTo>
                              <a:pt x="9925" y="29"/>
                              <a:pt x="9925" y="29"/>
                              <a:pt x="9925" y="29"/>
                            </a:cubicBezTo>
                            <a:cubicBezTo>
                              <a:pt x="9925" y="318"/>
                              <a:pt x="9925" y="318"/>
                              <a:pt x="9925" y="318"/>
                            </a:cubicBezTo>
                            <a:cubicBezTo>
                              <a:pt x="9733" y="318"/>
                              <a:pt x="9733" y="318"/>
                              <a:pt x="9733" y="318"/>
                            </a:cubicBezTo>
                            <a:cubicBezTo>
                              <a:pt x="9733" y="182"/>
                              <a:pt x="9733" y="182"/>
                              <a:pt x="9733" y="182"/>
                            </a:cubicBezTo>
                            <a:cubicBezTo>
                              <a:pt x="9442" y="182"/>
                              <a:pt x="9442" y="182"/>
                              <a:pt x="9442" y="182"/>
                            </a:cubicBezTo>
                            <a:cubicBezTo>
                              <a:pt x="9442" y="408"/>
                              <a:pt x="9442" y="408"/>
                              <a:pt x="9442" y="408"/>
                            </a:cubicBezTo>
                            <a:cubicBezTo>
                              <a:pt x="9522" y="408"/>
                              <a:pt x="9522" y="408"/>
                              <a:pt x="9522" y="408"/>
                            </a:cubicBezTo>
                            <a:cubicBezTo>
                              <a:pt x="9522" y="318"/>
                              <a:pt x="9522" y="318"/>
                              <a:pt x="9522" y="318"/>
                            </a:cubicBezTo>
                            <a:cubicBezTo>
                              <a:pt x="9675" y="318"/>
                              <a:pt x="9675" y="318"/>
                              <a:pt x="9675" y="318"/>
                            </a:cubicBezTo>
                            <a:cubicBezTo>
                              <a:pt x="9675" y="649"/>
                              <a:pt x="9675" y="649"/>
                              <a:pt x="9675" y="649"/>
                            </a:cubicBezTo>
                            <a:cubicBezTo>
                              <a:pt x="9522" y="649"/>
                              <a:pt x="9522" y="649"/>
                              <a:pt x="9522" y="649"/>
                            </a:cubicBezTo>
                            <a:cubicBezTo>
                              <a:pt x="9522" y="553"/>
                              <a:pt x="9522" y="553"/>
                              <a:pt x="9522" y="553"/>
                            </a:cubicBezTo>
                            <a:cubicBezTo>
                              <a:pt x="9442" y="553"/>
                              <a:pt x="9442" y="553"/>
                              <a:pt x="9442" y="553"/>
                            </a:cubicBezTo>
                            <a:cubicBezTo>
                              <a:pt x="9442" y="752"/>
                              <a:pt x="9442" y="752"/>
                              <a:pt x="9442" y="752"/>
                            </a:cubicBezTo>
                            <a:cubicBezTo>
                              <a:pt x="9553" y="752"/>
                              <a:pt x="9553" y="752"/>
                              <a:pt x="9553" y="752"/>
                            </a:cubicBezTo>
                            <a:cubicBezTo>
                              <a:pt x="9553" y="905"/>
                              <a:pt x="9553" y="905"/>
                              <a:pt x="9553" y="905"/>
                            </a:cubicBezTo>
                            <a:cubicBezTo>
                              <a:pt x="9105" y="905"/>
                              <a:pt x="9105" y="905"/>
                              <a:pt x="9105" y="905"/>
                            </a:cubicBezTo>
                            <a:lnTo>
                              <a:pt x="9105" y="752"/>
                            </a:lnTo>
                            <a:close/>
                            <a:moveTo>
                              <a:pt x="10381" y="247"/>
                            </a:moveTo>
                            <a:cubicBezTo>
                              <a:pt x="10587" y="247"/>
                              <a:pt x="10756" y="368"/>
                              <a:pt x="10756" y="586"/>
                            </a:cubicBezTo>
                            <a:cubicBezTo>
                              <a:pt x="10756" y="803"/>
                              <a:pt x="10587" y="923"/>
                              <a:pt x="10381" y="923"/>
                            </a:cubicBezTo>
                            <a:cubicBezTo>
                              <a:pt x="10175" y="923"/>
                              <a:pt x="10006" y="803"/>
                              <a:pt x="10006" y="586"/>
                            </a:cubicBezTo>
                            <a:cubicBezTo>
                              <a:pt x="10006" y="368"/>
                              <a:pt x="10175" y="247"/>
                              <a:pt x="10381" y="247"/>
                            </a:cubicBezTo>
                            <a:close/>
                            <a:moveTo>
                              <a:pt x="10381" y="769"/>
                            </a:moveTo>
                            <a:cubicBezTo>
                              <a:pt x="10480" y="769"/>
                              <a:pt x="10497" y="662"/>
                              <a:pt x="10497" y="585"/>
                            </a:cubicBezTo>
                            <a:cubicBezTo>
                              <a:pt x="10497" y="507"/>
                              <a:pt x="10480" y="400"/>
                              <a:pt x="10381" y="400"/>
                            </a:cubicBezTo>
                            <a:cubicBezTo>
                              <a:pt x="10282" y="400"/>
                              <a:pt x="10264" y="507"/>
                              <a:pt x="10264" y="585"/>
                            </a:cubicBezTo>
                            <a:cubicBezTo>
                              <a:pt x="10264" y="662"/>
                              <a:pt x="10282" y="769"/>
                              <a:pt x="10381" y="769"/>
                            </a:cubicBezTo>
                            <a:close/>
                            <a:moveTo>
                              <a:pt x="11565" y="760"/>
                            </a:moveTo>
                            <a:cubicBezTo>
                              <a:pt x="11640" y="760"/>
                              <a:pt x="11640" y="760"/>
                              <a:pt x="11640" y="760"/>
                            </a:cubicBezTo>
                            <a:cubicBezTo>
                              <a:pt x="11640" y="905"/>
                              <a:pt x="11640" y="905"/>
                              <a:pt x="11640" y="905"/>
                            </a:cubicBezTo>
                            <a:cubicBezTo>
                              <a:pt x="11337" y="905"/>
                              <a:pt x="11337" y="905"/>
                              <a:pt x="11337" y="905"/>
                            </a:cubicBezTo>
                            <a:cubicBezTo>
                              <a:pt x="11337" y="779"/>
                              <a:pt x="11337" y="779"/>
                              <a:pt x="11337" y="779"/>
                            </a:cubicBezTo>
                            <a:cubicBezTo>
                              <a:pt x="11335" y="779"/>
                              <a:pt x="11335" y="779"/>
                              <a:pt x="11335" y="779"/>
                            </a:cubicBezTo>
                            <a:cubicBezTo>
                              <a:pt x="11298" y="886"/>
                              <a:pt x="11195" y="923"/>
                              <a:pt x="11090" y="923"/>
                            </a:cubicBezTo>
                            <a:cubicBezTo>
                              <a:pt x="10960" y="923"/>
                              <a:pt x="10878" y="851"/>
                              <a:pt x="10878" y="725"/>
                            </a:cubicBezTo>
                            <a:cubicBezTo>
                              <a:pt x="10878" y="411"/>
                              <a:pt x="10878" y="411"/>
                              <a:pt x="10878" y="411"/>
                            </a:cubicBezTo>
                            <a:cubicBezTo>
                              <a:pt x="10814" y="411"/>
                              <a:pt x="10814" y="411"/>
                              <a:pt x="10814" y="411"/>
                            </a:cubicBezTo>
                            <a:cubicBezTo>
                              <a:pt x="10814" y="266"/>
                              <a:pt x="10814" y="266"/>
                              <a:pt x="10814" y="266"/>
                            </a:cubicBezTo>
                            <a:cubicBezTo>
                              <a:pt x="11130" y="266"/>
                              <a:pt x="11130" y="266"/>
                              <a:pt x="11130" y="266"/>
                            </a:cubicBezTo>
                            <a:cubicBezTo>
                              <a:pt x="11130" y="662"/>
                              <a:pt x="11130" y="662"/>
                              <a:pt x="11130" y="662"/>
                            </a:cubicBezTo>
                            <a:cubicBezTo>
                              <a:pt x="11130" y="717"/>
                              <a:pt x="11159" y="757"/>
                              <a:pt x="11215" y="757"/>
                            </a:cubicBezTo>
                            <a:cubicBezTo>
                              <a:pt x="11278" y="757"/>
                              <a:pt x="11313" y="716"/>
                              <a:pt x="11313" y="658"/>
                            </a:cubicBezTo>
                            <a:cubicBezTo>
                              <a:pt x="11313" y="411"/>
                              <a:pt x="11313" y="411"/>
                              <a:pt x="11313" y="411"/>
                            </a:cubicBezTo>
                            <a:cubicBezTo>
                              <a:pt x="11257" y="411"/>
                              <a:pt x="11257" y="411"/>
                              <a:pt x="11257" y="411"/>
                            </a:cubicBezTo>
                            <a:cubicBezTo>
                              <a:pt x="11257" y="266"/>
                              <a:pt x="11257" y="266"/>
                              <a:pt x="11257" y="266"/>
                            </a:cubicBezTo>
                            <a:cubicBezTo>
                              <a:pt x="11565" y="266"/>
                              <a:pt x="11565" y="266"/>
                              <a:pt x="11565" y="266"/>
                            </a:cubicBezTo>
                            <a:lnTo>
                              <a:pt x="11565" y="760"/>
                            </a:lnTo>
                            <a:close/>
                            <a:moveTo>
                              <a:pt x="11715" y="760"/>
                            </a:moveTo>
                            <a:cubicBezTo>
                              <a:pt x="11790" y="760"/>
                              <a:pt x="11790" y="760"/>
                              <a:pt x="11790" y="760"/>
                            </a:cubicBezTo>
                            <a:cubicBezTo>
                              <a:pt x="11790" y="411"/>
                              <a:pt x="11790" y="411"/>
                              <a:pt x="11790" y="411"/>
                            </a:cubicBezTo>
                            <a:cubicBezTo>
                              <a:pt x="11715" y="411"/>
                              <a:pt x="11715" y="411"/>
                              <a:pt x="11715" y="411"/>
                            </a:cubicBezTo>
                            <a:cubicBezTo>
                              <a:pt x="11715" y="266"/>
                              <a:pt x="11715" y="266"/>
                              <a:pt x="11715" y="266"/>
                            </a:cubicBezTo>
                            <a:cubicBezTo>
                              <a:pt x="12018" y="266"/>
                              <a:pt x="12018" y="266"/>
                              <a:pt x="12018" y="266"/>
                            </a:cubicBezTo>
                            <a:cubicBezTo>
                              <a:pt x="12018" y="392"/>
                              <a:pt x="12018" y="392"/>
                              <a:pt x="12018" y="392"/>
                            </a:cubicBezTo>
                            <a:cubicBezTo>
                              <a:pt x="12020" y="392"/>
                              <a:pt x="12020" y="392"/>
                              <a:pt x="12020" y="392"/>
                            </a:cubicBezTo>
                            <a:cubicBezTo>
                              <a:pt x="12057" y="285"/>
                              <a:pt x="12160" y="247"/>
                              <a:pt x="12265" y="247"/>
                            </a:cubicBezTo>
                            <a:cubicBezTo>
                              <a:pt x="12395" y="247"/>
                              <a:pt x="12477" y="320"/>
                              <a:pt x="12477" y="446"/>
                            </a:cubicBezTo>
                            <a:cubicBezTo>
                              <a:pt x="12477" y="760"/>
                              <a:pt x="12477" y="760"/>
                              <a:pt x="12477" y="760"/>
                            </a:cubicBezTo>
                            <a:cubicBezTo>
                              <a:pt x="12544" y="760"/>
                              <a:pt x="12544" y="760"/>
                              <a:pt x="12544" y="760"/>
                            </a:cubicBezTo>
                            <a:cubicBezTo>
                              <a:pt x="12544" y="905"/>
                              <a:pt x="12544" y="905"/>
                              <a:pt x="12544" y="905"/>
                            </a:cubicBezTo>
                            <a:cubicBezTo>
                              <a:pt x="12164" y="905"/>
                              <a:pt x="12164" y="905"/>
                              <a:pt x="12164" y="905"/>
                            </a:cubicBezTo>
                            <a:cubicBezTo>
                              <a:pt x="12164" y="760"/>
                              <a:pt x="12164" y="760"/>
                              <a:pt x="12164" y="760"/>
                            </a:cubicBezTo>
                            <a:cubicBezTo>
                              <a:pt x="12225" y="760"/>
                              <a:pt x="12225" y="760"/>
                              <a:pt x="12225" y="760"/>
                            </a:cubicBezTo>
                            <a:cubicBezTo>
                              <a:pt x="12225" y="508"/>
                              <a:pt x="12225" y="508"/>
                              <a:pt x="12225" y="508"/>
                            </a:cubicBezTo>
                            <a:cubicBezTo>
                              <a:pt x="12225" y="454"/>
                              <a:pt x="12196" y="413"/>
                              <a:pt x="12140" y="413"/>
                            </a:cubicBezTo>
                            <a:cubicBezTo>
                              <a:pt x="12076" y="413"/>
                              <a:pt x="12042" y="455"/>
                              <a:pt x="12042" y="512"/>
                            </a:cubicBezTo>
                            <a:cubicBezTo>
                              <a:pt x="12042" y="760"/>
                              <a:pt x="12042" y="760"/>
                              <a:pt x="12042" y="760"/>
                            </a:cubicBezTo>
                            <a:cubicBezTo>
                              <a:pt x="12098" y="760"/>
                              <a:pt x="12098" y="760"/>
                              <a:pt x="12098" y="760"/>
                            </a:cubicBezTo>
                            <a:cubicBezTo>
                              <a:pt x="12098" y="905"/>
                              <a:pt x="12098" y="905"/>
                              <a:pt x="12098" y="905"/>
                            </a:cubicBezTo>
                            <a:cubicBezTo>
                              <a:pt x="11715" y="905"/>
                              <a:pt x="11715" y="905"/>
                              <a:pt x="11715" y="905"/>
                            </a:cubicBezTo>
                            <a:lnTo>
                              <a:pt x="11715" y="760"/>
                            </a:lnTo>
                            <a:close/>
                            <a:moveTo>
                              <a:pt x="13361" y="760"/>
                            </a:moveTo>
                            <a:cubicBezTo>
                              <a:pt x="13430" y="760"/>
                              <a:pt x="13430" y="760"/>
                              <a:pt x="13430" y="760"/>
                            </a:cubicBezTo>
                            <a:cubicBezTo>
                              <a:pt x="13430" y="905"/>
                              <a:pt x="13430" y="905"/>
                              <a:pt x="13430" y="905"/>
                            </a:cubicBezTo>
                            <a:cubicBezTo>
                              <a:pt x="13125" y="905"/>
                              <a:pt x="13125" y="905"/>
                              <a:pt x="13125" y="905"/>
                            </a:cubicBezTo>
                            <a:cubicBezTo>
                              <a:pt x="13125" y="785"/>
                              <a:pt x="13125" y="785"/>
                              <a:pt x="13125" y="785"/>
                            </a:cubicBezTo>
                            <a:cubicBezTo>
                              <a:pt x="13122" y="785"/>
                              <a:pt x="13122" y="785"/>
                              <a:pt x="13122" y="785"/>
                            </a:cubicBezTo>
                            <a:cubicBezTo>
                              <a:pt x="13086" y="890"/>
                              <a:pt x="12991" y="923"/>
                              <a:pt x="12890" y="923"/>
                            </a:cubicBezTo>
                            <a:cubicBezTo>
                              <a:pt x="12679" y="923"/>
                              <a:pt x="12611" y="768"/>
                              <a:pt x="12611" y="581"/>
                            </a:cubicBezTo>
                            <a:cubicBezTo>
                              <a:pt x="12611" y="400"/>
                              <a:pt x="12692" y="247"/>
                              <a:pt x="12894" y="247"/>
                            </a:cubicBezTo>
                            <a:cubicBezTo>
                              <a:pt x="12979" y="247"/>
                              <a:pt x="13068" y="271"/>
                              <a:pt x="13106" y="356"/>
                            </a:cubicBezTo>
                            <a:cubicBezTo>
                              <a:pt x="13109" y="356"/>
                              <a:pt x="13109" y="356"/>
                              <a:pt x="13109" y="356"/>
                            </a:cubicBezTo>
                            <a:cubicBezTo>
                              <a:pt x="13109" y="144"/>
                              <a:pt x="13109" y="144"/>
                              <a:pt x="13109" y="144"/>
                            </a:cubicBezTo>
                            <a:cubicBezTo>
                              <a:pt x="13027" y="144"/>
                              <a:pt x="13027" y="144"/>
                              <a:pt x="13027" y="144"/>
                            </a:cubicBezTo>
                            <a:cubicBezTo>
                              <a:pt x="13027" y="0"/>
                              <a:pt x="13027" y="0"/>
                              <a:pt x="13027" y="0"/>
                            </a:cubicBezTo>
                            <a:cubicBezTo>
                              <a:pt x="13361" y="0"/>
                              <a:pt x="13361" y="0"/>
                              <a:pt x="13361" y="0"/>
                            </a:cubicBezTo>
                            <a:lnTo>
                              <a:pt x="13361" y="760"/>
                            </a:lnTo>
                            <a:close/>
                            <a:moveTo>
                              <a:pt x="13114" y="574"/>
                            </a:moveTo>
                            <a:cubicBezTo>
                              <a:pt x="13114" y="491"/>
                              <a:pt x="13086" y="400"/>
                              <a:pt x="12987" y="400"/>
                            </a:cubicBezTo>
                            <a:cubicBezTo>
                              <a:pt x="12881" y="400"/>
                              <a:pt x="12869" y="512"/>
                              <a:pt x="12869" y="595"/>
                            </a:cubicBezTo>
                            <a:cubicBezTo>
                              <a:pt x="12869" y="676"/>
                              <a:pt x="12887" y="771"/>
                              <a:pt x="12984" y="771"/>
                            </a:cubicBezTo>
                            <a:cubicBezTo>
                              <a:pt x="13090" y="771"/>
                              <a:pt x="13114" y="660"/>
                              <a:pt x="13114" y="574"/>
                            </a:cubicBezTo>
                            <a:close/>
                            <a:moveTo>
                              <a:pt x="13535" y="472"/>
                            </a:moveTo>
                            <a:cubicBezTo>
                              <a:pt x="13539" y="385"/>
                              <a:pt x="13582" y="329"/>
                              <a:pt x="13642" y="294"/>
                            </a:cubicBezTo>
                            <a:cubicBezTo>
                              <a:pt x="13703" y="259"/>
                              <a:pt x="13780" y="247"/>
                              <a:pt x="13855" y="247"/>
                            </a:cubicBezTo>
                            <a:cubicBezTo>
                              <a:pt x="14024" y="247"/>
                              <a:pt x="14186" y="288"/>
                              <a:pt x="14186" y="478"/>
                            </a:cubicBezTo>
                            <a:cubicBezTo>
                              <a:pt x="14186" y="760"/>
                              <a:pt x="14186" y="760"/>
                              <a:pt x="14186" y="760"/>
                            </a:cubicBezTo>
                            <a:cubicBezTo>
                              <a:pt x="14259" y="760"/>
                              <a:pt x="14259" y="760"/>
                              <a:pt x="14259" y="760"/>
                            </a:cubicBezTo>
                            <a:cubicBezTo>
                              <a:pt x="14259" y="905"/>
                              <a:pt x="14259" y="905"/>
                              <a:pt x="14259" y="905"/>
                            </a:cubicBezTo>
                            <a:cubicBezTo>
                              <a:pt x="13973" y="905"/>
                              <a:pt x="13973" y="905"/>
                              <a:pt x="13973" y="905"/>
                            </a:cubicBezTo>
                            <a:cubicBezTo>
                              <a:pt x="13973" y="808"/>
                              <a:pt x="13973" y="808"/>
                              <a:pt x="13973" y="808"/>
                            </a:cubicBezTo>
                            <a:cubicBezTo>
                              <a:pt x="13970" y="808"/>
                              <a:pt x="13970" y="808"/>
                              <a:pt x="13970" y="808"/>
                            </a:cubicBezTo>
                            <a:cubicBezTo>
                              <a:pt x="13918" y="893"/>
                              <a:pt x="13843" y="923"/>
                              <a:pt x="13744" y="923"/>
                            </a:cubicBezTo>
                            <a:cubicBezTo>
                              <a:pt x="13622" y="923"/>
                              <a:pt x="13503" y="860"/>
                              <a:pt x="13503" y="724"/>
                            </a:cubicBezTo>
                            <a:cubicBezTo>
                              <a:pt x="13503" y="589"/>
                              <a:pt x="13628" y="518"/>
                              <a:pt x="13748" y="510"/>
                            </a:cubicBezTo>
                            <a:cubicBezTo>
                              <a:pt x="13783" y="507"/>
                              <a:pt x="13818" y="504"/>
                              <a:pt x="13852" y="504"/>
                            </a:cubicBezTo>
                            <a:cubicBezTo>
                              <a:pt x="13887" y="504"/>
                              <a:pt x="13923" y="506"/>
                              <a:pt x="13958" y="506"/>
                            </a:cubicBezTo>
                            <a:cubicBezTo>
                              <a:pt x="13958" y="471"/>
                              <a:pt x="13958" y="438"/>
                              <a:pt x="13944" y="412"/>
                            </a:cubicBezTo>
                            <a:cubicBezTo>
                              <a:pt x="13930" y="388"/>
                              <a:pt x="13905" y="372"/>
                              <a:pt x="13866" y="372"/>
                            </a:cubicBezTo>
                            <a:cubicBezTo>
                              <a:pt x="13800" y="372"/>
                              <a:pt x="13770" y="415"/>
                              <a:pt x="13771" y="472"/>
                            </a:cubicBezTo>
                            <a:lnTo>
                              <a:pt x="13535" y="472"/>
                            </a:lnTo>
                            <a:close/>
                            <a:moveTo>
                              <a:pt x="13823" y="785"/>
                            </a:moveTo>
                            <a:cubicBezTo>
                              <a:pt x="13912" y="785"/>
                              <a:pt x="13965" y="704"/>
                              <a:pt x="13965" y="624"/>
                            </a:cubicBezTo>
                            <a:cubicBezTo>
                              <a:pt x="13929" y="622"/>
                              <a:pt x="13871" y="618"/>
                              <a:pt x="13822" y="629"/>
                            </a:cubicBezTo>
                            <a:cubicBezTo>
                              <a:pt x="13774" y="640"/>
                              <a:pt x="13735" y="665"/>
                              <a:pt x="13735" y="720"/>
                            </a:cubicBezTo>
                            <a:cubicBezTo>
                              <a:pt x="13735" y="771"/>
                              <a:pt x="13780" y="785"/>
                              <a:pt x="13823" y="785"/>
                            </a:cubicBezTo>
                            <a:close/>
                            <a:moveTo>
                              <a:pt x="14312" y="266"/>
                            </a:moveTo>
                            <a:cubicBezTo>
                              <a:pt x="14395" y="266"/>
                              <a:pt x="14395" y="266"/>
                              <a:pt x="14395" y="266"/>
                            </a:cubicBezTo>
                            <a:cubicBezTo>
                              <a:pt x="14395" y="147"/>
                              <a:pt x="14395" y="147"/>
                              <a:pt x="14395" y="147"/>
                            </a:cubicBezTo>
                            <a:cubicBezTo>
                              <a:pt x="14647" y="60"/>
                              <a:pt x="14647" y="60"/>
                              <a:pt x="14647" y="60"/>
                            </a:cubicBezTo>
                            <a:cubicBezTo>
                              <a:pt x="14647" y="266"/>
                              <a:pt x="14647" y="266"/>
                              <a:pt x="14647" y="266"/>
                            </a:cubicBezTo>
                            <a:cubicBezTo>
                              <a:pt x="14806" y="266"/>
                              <a:pt x="14806" y="266"/>
                              <a:pt x="14806" y="266"/>
                            </a:cubicBezTo>
                            <a:cubicBezTo>
                              <a:pt x="14806" y="411"/>
                              <a:pt x="14806" y="411"/>
                              <a:pt x="14806" y="411"/>
                            </a:cubicBezTo>
                            <a:cubicBezTo>
                              <a:pt x="14647" y="411"/>
                              <a:pt x="14647" y="411"/>
                              <a:pt x="14647" y="411"/>
                            </a:cubicBezTo>
                            <a:cubicBezTo>
                              <a:pt x="14647" y="721"/>
                              <a:pt x="14647" y="721"/>
                              <a:pt x="14647" y="721"/>
                            </a:cubicBezTo>
                            <a:cubicBezTo>
                              <a:pt x="14647" y="747"/>
                              <a:pt x="14655" y="771"/>
                              <a:pt x="14685" y="771"/>
                            </a:cubicBezTo>
                            <a:cubicBezTo>
                              <a:pt x="14724" y="771"/>
                              <a:pt x="14724" y="720"/>
                              <a:pt x="14724" y="692"/>
                            </a:cubicBezTo>
                            <a:cubicBezTo>
                              <a:pt x="14724" y="668"/>
                              <a:pt x="14724" y="668"/>
                              <a:pt x="14724" y="668"/>
                            </a:cubicBezTo>
                            <a:cubicBezTo>
                              <a:pt x="14857" y="668"/>
                              <a:pt x="14857" y="668"/>
                              <a:pt x="14857" y="668"/>
                            </a:cubicBezTo>
                            <a:cubicBezTo>
                              <a:pt x="14858" y="686"/>
                              <a:pt x="14858" y="706"/>
                              <a:pt x="14857" y="727"/>
                            </a:cubicBezTo>
                            <a:cubicBezTo>
                              <a:pt x="14846" y="875"/>
                              <a:pt x="14765" y="923"/>
                              <a:pt x="14633" y="923"/>
                            </a:cubicBezTo>
                            <a:cubicBezTo>
                              <a:pt x="14450" y="923"/>
                              <a:pt x="14395" y="844"/>
                              <a:pt x="14395" y="674"/>
                            </a:cubicBezTo>
                            <a:cubicBezTo>
                              <a:pt x="14395" y="411"/>
                              <a:pt x="14395" y="411"/>
                              <a:pt x="14395" y="411"/>
                            </a:cubicBezTo>
                            <a:cubicBezTo>
                              <a:pt x="14312" y="411"/>
                              <a:pt x="14312" y="411"/>
                              <a:pt x="14312" y="411"/>
                            </a:cubicBezTo>
                            <a:lnTo>
                              <a:pt x="14312" y="266"/>
                            </a:lnTo>
                            <a:close/>
                            <a:moveTo>
                              <a:pt x="14915" y="760"/>
                            </a:moveTo>
                            <a:cubicBezTo>
                              <a:pt x="14990" y="760"/>
                              <a:pt x="14990" y="760"/>
                              <a:pt x="14990" y="760"/>
                            </a:cubicBezTo>
                            <a:cubicBezTo>
                              <a:pt x="14990" y="411"/>
                              <a:pt x="14990" y="411"/>
                              <a:pt x="14990" y="411"/>
                            </a:cubicBezTo>
                            <a:cubicBezTo>
                              <a:pt x="14915" y="411"/>
                              <a:pt x="14915" y="411"/>
                              <a:pt x="14915" y="411"/>
                            </a:cubicBezTo>
                            <a:cubicBezTo>
                              <a:pt x="14915" y="266"/>
                              <a:pt x="14915" y="266"/>
                              <a:pt x="14915" y="266"/>
                            </a:cubicBezTo>
                            <a:cubicBezTo>
                              <a:pt x="15241" y="266"/>
                              <a:pt x="15241" y="266"/>
                              <a:pt x="15241" y="266"/>
                            </a:cubicBezTo>
                            <a:cubicBezTo>
                              <a:pt x="15241" y="760"/>
                              <a:pt x="15241" y="760"/>
                              <a:pt x="15241" y="760"/>
                            </a:cubicBezTo>
                            <a:cubicBezTo>
                              <a:pt x="15308" y="760"/>
                              <a:pt x="15308" y="760"/>
                              <a:pt x="15308" y="760"/>
                            </a:cubicBezTo>
                            <a:cubicBezTo>
                              <a:pt x="15308" y="905"/>
                              <a:pt x="15308" y="905"/>
                              <a:pt x="15308" y="905"/>
                            </a:cubicBezTo>
                            <a:cubicBezTo>
                              <a:pt x="14915" y="905"/>
                              <a:pt x="14915" y="905"/>
                              <a:pt x="14915" y="905"/>
                            </a:cubicBezTo>
                            <a:lnTo>
                              <a:pt x="14915" y="760"/>
                            </a:lnTo>
                            <a:close/>
                            <a:moveTo>
                              <a:pt x="14990" y="0"/>
                            </a:moveTo>
                            <a:cubicBezTo>
                              <a:pt x="15241" y="0"/>
                              <a:pt x="15241" y="0"/>
                              <a:pt x="15241" y="0"/>
                            </a:cubicBezTo>
                            <a:cubicBezTo>
                              <a:pt x="15241" y="198"/>
                              <a:pt x="15241" y="198"/>
                              <a:pt x="15241" y="198"/>
                            </a:cubicBezTo>
                            <a:cubicBezTo>
                              <a:pt x="14990" y="198"/>
                              <a:pt x="14990" y="198"/>
                              <a:pt x="14990" y="198"/>
                            </a:cubicBezTo>
                            <a:lnTo>
                              <a:pt x="14990" y="0"/>
                            </a:lnTo>
                            <a:close/>
                            <a:moveTo>
                              <a:pt x="15738" y="247"/>
                            </a:moveTo>
                            <a:cubicBezTo>
                              <a:pt x="15944" y="247"/>
                              <a:pt x="16113" y="368"/>
                              <a:pt x="16113" y="586"/>
                            </a:cubicBezTo>
                            <a:cubicBezTo>
                              <a:pt x="16113" y="803"/>
                              <a:pt x="15944" y="923"/>
                              <a:pt x="15738" y="923"/>
                            </a:cubicBezTo>
                            <a:cubicBezTo>
                              <a:pt x="15532" y="923"/>
                              <a:pt x="15363" y="803"/>
                              <a:pt x="15363" y="586"/>
                            </a:cubicBezTo>
                            <a:cubicBezTo>
                              <a:pt x="15363" y="368"/>
                              <a:pt x="15532" y="247"/>
                              <a:pt x="15738" y="247"/>
                            </a:cubicBezTo>
                            <a:close/>
                            <a:moveTo>
                              <a:pt x="15738" y="769"/>
                            </a:moveTo>
                            <a:cubicBezTo>
                              <a:pt x="15837" y="769"/>
                              <a:pt x="15855" y="662"/>
                              <a:pt x="15855" y="585"/>
                            </a:cubicBezTo>
                            <a:cubicBezTo>
                              <a:pt x="15855" y="507"/>
                              <a:pt x="15837" y="400"/>
                              <a:pt x="15738" y="400"/>
                            </a:cubicBezTo>
                            <a:cubicBezTo>
                              <a:pt x="15639" y="400"/>
                              <a:pt x="15622" y="507"/>
                              <a:pt x="15622" y="585"/>
                            </a:cubicBezTo>
                            <a:cubicBezTo>
                              <a:pt x="15622" y="662"/>
                              <a:pt x="15639" y="769"/>
                              <a:pt x="15738" y="769"/>
                            </a:cubicBezTo>
                            <a:close/>
                            <a:moveTo>
                              <a:pt x="16179" y="760"/>
                            </a:moveTo>
                            <a:cubicBezTo>
                              <a:pt x="16254" y="760"/>
                              <a:pt x="16254" y="760"/>
                              <a:pt x="16254" y="760"/>
                            </a:cubicBezTo>
                            <a:cubicBezTo>
                              <a:pt x="16254" y="411"/>
                              <a:pt x="16254" y="411"/>
                              <a:pt x="16254" y="411"/>
                            </a:cubicBezTo>
                            <a:cubicBezTo>
                              <a:pt x="16179" y="411"/>
                              <a:pt x="16179" y="411"/>
                              <a:pt x="16179" y="411"/>
                            </a:cubicBezTo>
                            <a:cubicBezTo>
                              <a:pt x="16179" y="266"/>
                              <a:pt x="16179" y="266"/>
                              <a:pt x="16179" y="266"/>
                            </a:cubicBezTo>
                            <a:cubicBezTo>
                              <a:pt x="16482" y="266"/>
                              <a:pt x="16482" y="266"/>
                              <a:pt x="16482" y="266"/>
                            </a:cubicBezTo>
                            <a:cubicBezTo>
                              <a:pt x="16482" y="392"/>
                              <a:pt x="16482" y="392"/>
                              <a:pt x="16482" y="392"/>
                            </a:cubicBezTo>
                            <a:cubicBezTo>
                              <a:pt x="16484" y="392"/>
                              <a:pt x="16484" y="392"/>
                              <a:pt x="16484" y="392"/>
                            </a:cubicBezTo>
                            <a:cubicBezTo>
                              <a:pt x="16520" y="285"/>
                              <a:pt x="16624" y="247"/>
                              <a:pt x="16729" y="247"/>
                            </a:cubicBezTo>
                            <a:cubicBezTo>
                              <a:pt x="16859" y="247"/>
                              <a:pt x="16941" y="320"/>
                              <a:pt x="16941" y="446"/>
                            </a:cubicBezTo>
                            <a:cubicBezTo>
                              <a:pt x="16941" y="760"/>
                              <a:pt x="16941" y="760"/>
                              <a:pt x="16941" y="760"/>
                            </a:cubicBezTo>
                            <a:cubicBezTo>
                              <a:pt x="17008" y="760"/>
                              <a:pt x="17008" y="760"/>
                              <a:pt x="17008" y="760"/>
                            </a:cubicBezTo>
                            <a:cubicBezTo>
                              <a:pt x="17008" y="905"/>
                              <a:pt x="17008" y="905"/>
                              <a:pt x="17008" y="905"/>
                            </a:cubicBezTo>
                            <a:cubicBezTo>
                              <a:pt x="16627" y="905"/>
                              <a:pt x="16627" y="905"/>
                              <a:pt x="16627" y="905"/>
                            </a:cubicBezTo>
                            <a:cubicBezTo>
                              <a:pt x="16627" y="760"/>
                              <a:pt x="16627" y="760"/>
                              <a:pt x="16627" y="760"/>
                            </a:cubicBezTo>
                            <a:cubicBezTo>
                              <a:pt x="16689" y="760"/>
                              <a:pt x="16689" y="760"/>
                              <a:pt x="16689" y="760"/>
                            </a:cubicBezTo>
                            <a:cubicBezTo>
                              <a:pt x="16689" y="508"/>
                              <a:pt x="16689" y="508"/>
                              <a:pt x="16689" y="508"/>
                            </a:cubicBezTo>
                            <a:cubicBezTo>
                              <a:pt x="16689" y="454"/>
                              <a:pt x="16660" y="413"/>
                              <a:pt x="16603" y="413"/>
                            </a:cubicBezTo>
                            <a:cubicBezTo>
                              <a:pt x="16541" y="413"/>
                              <a:pt x="16506" y="455"/>
                              <a:pt x="16506" y="512"/>
                            </a:cubicBezTo>
                            <a:cubicBezTo>
                              <a:pt x="16506" y="760"/>
                              <a:pt x="16506" y="760"/>
                              <a:pt x="16506" y="760"/>
                            </a:cubicBezTo>
                            <a:cubicBezTo>
                              <a:pt x="16562" y="760"/>
                              <a:pt x="16562" y="760"/>
                              <a:pt x="16562" y="760"/>
                            </a:cubicBezTo>
                            <a:cubicBezTo>
                              <a:pt x="16562" y="905"/>
                              <a:pt x="16562" y="905"/>
                              <a:pt x="16562" y="905"/>
                            </a:cubicBezTo>
                            <a:cubicBezTo>
                              <a:pt x="16179" y="905"/>
                              <a:pt x="16179" y="905"/>
                              <a:pt x="16179" y="905"/>
                            </a:cubicBezTo>
                            <a:lnTo>
                              <a:pt x="16179" y="7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3924F1" id="logo_vlf_headerFollower" o:spid="_x0000_s1026" style="position:absolute;margin-left:462.95pt;margin-top:37.6pt;width:101.65pt;height: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08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" path="m996,182v-65,,-65,,-65,c636,905,636,905,636,905v-281,,-281,,-281,c64,182,64,182,64,182,,182,,182,,182,,29,,29,,29v438,,438,,438,c438,182,438,182,438,182v-104,,-104,,-104,c514,706,514,706,514,706v2,,2,,2,c699,182,699,182,699,182v-103,,-103,,-103,c596,29,596,29,596,29v400,,400,,400,l996,182xm1002,760v75,,75,,75,c1077,411,1077,411,1077,411v-75,,-75,,-75,c1002,266,1002,266,1002,266v326,,326,,326,c1328,760,1328,760,1328,760v67,,67,,67,c1395,905,1395,905,1395,905v-393,,-393,,-393,l1002,760xm1077,v251,,251,,251,c1328,198,1328,198,1328,198v-251,,-251,,-251,l1077,xm2130,514v-207,,-207,,-207,c1926,484,1916,456,1899,435v-17,-22,-44,-35,-75,-35c1729,400,1709,495,1709,570v,78,11,201,115,201c1855,771,1879,760,1895,743v16,-18,24,-42,25,-70c2133,673,2133,673,2133,673v,12,-1,24,-4,35c2108,878,1947,923,1804,923v-220,,-353,-131,-353,-345c1451,383,1555,247,1758,247v77,,145,24,177,94c1938,341,1938,341,1938,341v,-75,,-75,,-75c2130,266,2130,266,2130,266r,248xm2185,266v82,,82,,82,c2267,147,2267,147,2267,147,2519,60,2519,60,2519,60v,206,,206,,206c2678,266,2678,266,2678,266v,145,,145,,145c2519,411,2519,411,2519,411v,310,,310,,310c2519,747,2527,771,2558,771v39,,39,-51,39,-79c2597,668,2597,668,2597,668v132,,132,,132,c2731,686,2731,706,2729,727v-10,148,-92,196,-223,196c2322,923,2267,844,2267,674v,-263,,-263,,-263c2185,411,2185,411,2185,411r,-145xm3165,247v206,,374,121,374,339c3539,803,3371,923,3165,923v-206,,-375,-120,-375,-337c2790,368,2959,247,3165,247xm3165,769v99,,116,-107,116,-184c3281,507,3264,400,3165,400v-99,,-117,107,-117,185c3048,662,3066,769,3165,769xm3607,760v73,,73,,73,c3680,411,3680,411,3680,411v-73,,-73,,-73,c3607,266,3607,266,3607,266v306,,306,,306,c3913,420,3913,420,3913,420v3,,3,,3,c3919,408,3923,397,3927,387v24,-74,88,-140,170,-140c4127,247,4149,251,4165,257v,226,,226,,226c4145,476,4116,474,4086,474v-98,,-154,59,-154,155c3932,760,3932,760,3932,760v92,,92,,92,c4024,905,4024,905,4024,905v-417,,-417,,-417,l3607,760xm4200,760v75,,75,,75,c4275,411,4275,411,4275,411v-75,,-75,,-75,c4200,266,4200,266,4200,266v327,,327,,327,c4527,760,4527,760,4527,760v67,,67,,67,c4594,905,4594,905,4594,905v-394,,-394,,-394,l4200,760xm4275,v252,,252,,252,c4527,198,4527,198,4527,198v-252,,-252,,-252,l4275,xm4680,472v4,-87,46,-143,107,-178c4847,259,4925,247,4999,247v169,,331,41,331,231c5330,760,5330,760,5330,760v74,,74,,74,c5404,905,5404,905,5404,905v-287,,-287,,-287,c5117,808,5117,808,5117,808v-2,,-2,,-2,c5063,893,4987,923,4888,923v-121,,-241,-63,-241,-199c4647,589,4772,518,4892,510v35,-3,70,-6,105,-6c5032,504,5068,506,5103,506v,-35,,-68,-15,-94c5074,388,5049,372,5010,372v-65,,-96,43,-95,100l4680,472xm4967,785v89,,142,-81,142,-161c5073,622,5015,618,4966,629v-48,11,-87,36,-87,91c4879,771,4925,785,4967,785xm5831,752v86,,86,,86,c5917,182,5917,182,5917,182v-86,,-86,,-86,c5831,29,5831,29,5831,29v465,,465,,465,c6296,182,6296,182,6296,182v-127,,-127,,-127,c6169,752,6169,752,6169,752v210,,210,,210,c6379,570,6379,570,6379,570v206,,206,,206,c6585,905,6585,905,6585,905v-754,,-754,,-754,l5831,752xm6689,472v4,-87,46,-143,107,-178c6856,259,6934,247,7008,247v169,,331,41,331,231c7339,760,7339,760,7339,760v74,,74,,74,c7413,905,7413,905,7413,905v-287,,-287,,-287,c7126,808,7126,808,7126,808v-2,,-2,,-2,c7072,893,6996,923,6897,923v-121,,-241,-63,-241,-199c6656,589,6781,518,6902,510v34,-3,69,-6,104,-6c7041,504,7077,506,7112,506v,-35,,-68,-15,-94c7083,388,7058,372,7019,372v-65,,-96,43,-95,100l6689,472xm6976,785v89,,142,-81,142,-161c7082,622,7024,618,6975,629v-48,11,-87,36,-87,91c6888,771,6934,785,6976,785xm7467,266v364,,364,,364,c7831,411,7831,411,7831,411v-72,,-72,,-72,c7833,737,7833,737,7833,737v3,,3,,3,c7947,266,7947,266,7947,266v284,,284,,284,c8340,737,8340,737,8340,737v2,,2,,2,c8417,411,8417,411,8417,411v-68,,-68,,-68,c8349,266,8349,266,8349,266v331,,331,,331,c8680,411,8680,411,8680,411v-49,,-49,,-49,c8475,905,8475,905,8475,905v-307,,-307,,-307,c8074,464,8074,464,8074,464v-2,,-2,,-2,c7973,905,7973,905,7973,905v-307,,-307,,-307,c7515,411,7515,411,7515,411v-48,,-48,,-48,l7467,266xm9105,752v85,,85,,85,c9190,182,9190,182,9190,182v-85,,-85,,-85,c9105,29,9105,29,9105,29v820,,820,,820,c9925,318,9925,318,9925,318v-192,,-192,,-192,c9733,182,9733,182,9733,182v-291,,-291,,-291,c9442,408,9442,408,9442,408v80,,80,,80,c9522,318,9522,318,9522,318v153,,153,,153,c9675,649,9675,649,9675,649v-153,,-153,,-153,c9522,553,9522,553,9522,553v-80,,-80,,-80,c9442,752,9442,752,9442,752v111,,111,,111,c9553,905,9553,905,9553,905v-448,,-448,,-448,l9105,752xm10381,247v206,,375,121,375,339c10756,803,10587,923,10381,923v-206,,-375,-120,-375,-337c10006,368,10175,247,10381,247xm10381,769v99,,116,-107,116,-184c10497,507,10480,400,10381,400v-99,,-117,107,-117,185c10264,662,10282,769,10381,769xm11565,760v75,,75,,75,c11640,905,11640,905,11640,905v-303,,-303,,-303,c11337,779,11337,779,11337,779v-2,,-2,,-2,c11298,886,11195,923,11090,923v-130,,-212,-72,-212,-198c10878,411,10878,411,10878,411v-64,,-64,,-64,c10814,266,10814,266,10814,266v316,,316,,316,c11130,662,11130,662,11130,662v,55,29,95,85,95c11278,757,11313,716,11313,658v,-247,,-247,,-247c11257,411,11257,411,11257,411v,-145,,-145,,-145c11565,266,11565,266,11565,266r,494xm11715,760v75,,75,,75,c11790,411,11790,411,11790,411v-75,,-75,,-75,c11715,266,11715,266,11715,266v303,,303,,303,c12018,392,12018,392,12018,392v2,,2,,2,c12057,285,12160,247,12265,247v130,,212,73,212,199c12477,760,12477,760,12477,760v67,,67,,67,c12544,905,12544,905,12544,905v-380,,-380,,-380,c12164,760,12164,760,12164,760v61,,61,,61,c12225,508,12225,508,12225,508v,-54,-29,-95,-85,-95c12076,413,12042,455,12042,512v,248,,248,,248c12098,760,12098,760,12098,760v,145,,145,,145c11715,905,11715,905,11715,905r,-145xm13361,760v69,,69,,69,c13430,905,13430,905,13430,905v-305,,-305,,-305,c13125,785,13125,785,13125,785v-3,,-3,,-3,c13086,890,12991,923,12890,923v-211,,-279,-155,-279,-342c12611,400,12692,247,12894,247v85,,174,24,212,109c13109,356,13109,356,13109,356v,-212,,-212,,-212c13027,144,13027,144,13027,144v,-144,,-144,,-144c13361,,13361,,13361,r,760xm13114,574v,-83,-28,-174,-127,-174c12881,400,12869,512,12869,595v,81,18,176,115,176c13090,771,13114,660,13114,574xm13535,472v4,-87,47,-143,107,-178c13703,259,13780,247,13855,247v169,,331,41,331,231c14186,760,14186,760,14186,760v73,,73,,73,c14259,905,14259,905,14259,905v-286,,-286,,-286,c13973,808,13973,808,13973,808v-3,,-3,,-3,c13918,893,13843,923,13744,923v-122,,-241,-63,-241,-199c13503,589,13628,518,13748,510v35,-3,70,-6,104,-6c13887,504,13923,506,13958,506v,-35,,-68,-14,-94c13930,388,13905,372,13866,372v-66,,-96,43,-95,100l13535,472xm13823,785v89,,142,-81,142,-161c13929,622,13871,618,13822,629v-48,11,-87,36,-87,91c13735,771,13780,785,13823,785xm14312,266v83,,83,,83,c14395,147,14395,147,14395,147v252,-87,252,-87,252,-87c14647,266,14647,266,14647,266v159,,159,,159,c14806,411,14806,411,14806,411v-159,,-159,,-159,c14647,721,14647,721,14647,721v,26,8,50,38,50c14724,771,14724,720,14724,692v,-24,,-24,,-24c14857,668,14857,668,14857,668v1,18,1,38,,59c14846,875,14765,923,14633,923v-183,,-238,-79,-238,-249c14395,411,14395,411,14395,411v-83,,-83,,-83,l14312,266xm14915,760v75,,75,,75,c14990,411,14990,411,14990,411v-75,,-75,,-75,c14915,266,14915,266,14915,266v326,,326,,326,c15241,760,15241,760,15241,760v67,,67,,67,c15308,905,15308,905,15308,905v-393,,-393,,-393,l14915,760xm14990,v251,,251,,251,c15241,198,15241,198,15241,198v-251,,-251,,-251,l14990,xm15738,247v206,,375,121,375,339c16113,803,15944,923,15738,923v-206,,-375,-120,-375,-337c15363,368,15532,247,15738,247xm15738,769v99,,117,-107,117,-184c15855,507,15837,400,15738,400v-99,,-116,107,-116,185c15622,662,15639,769,15738,769xm16179,760v75,,75,,75,c16254,411,16254,411,16254,411v-75,,-75,,-75,c16179,266,16179,266,16179,266v303,,303,,303,c16482,392,16482,392,16482,392v2,,2,,2,c16520,285,16624,247,16729,247v130,,212,73,212,199c16941,760,16941,760,16941,760v67,,67,,67,c17008,905,17008,905,17008,905v-381,,-381,,-381,c16627,760,16627,760,16627,760v62,,62,,62,c16689,508,16689,508,16689,508v,-54,-29,-95,-86,-95c16541,413,16506,455,16506,512v,248,,248,,248c16562,760,16562,760,16562,760v,145,,145,,145c16179,905,16179,905,16179,905r,-145xe" fillcolor="black" stroked="f">
              <v:path arrowok="t" o:connecttype="custom" o:connectlocs="0,2195;45238,13773;76055,31103;76055,57515;145961,38898;161901,50931;147100,20130;191199,20130;197120,50552;165848,20130;249037,44271;273781,31103;316135,19449;273781,68488;343612,20130;343612,0;404562,36174;371013,69850;373062,35720;442589,56909;468244,13773;442589,56909;562668,68488;531775,38141;540276,47223;588930,31103;638874,31103;619974,68488;566766,20130;753335,24065;734360,24065;725100,68488;787947,18692;883509,57515;825671,31103;858688,31103;894894,31103;947039,33752;927912,38444;889201,57515;978387,69850;988786,0;995389,43439;1082298,68488;1051406,38141;1059983,47223;1111748,4541;1117593,52369;1086321,31103;1156835,20130;1156835,0;1166095,44347;1228032,57515;1251182,29665;1262036,57515;1257102,68488" o:connectangles="0,0,0,0,0,0,0,0,0,0,0,0,0,0,0,0,0,0,0,0,0,0,0,0,0,0,0,0,0,0,0,0,0,0,0,0,0,0,0,0,0,0,0,0,0,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FF18" w14:textId="77777777" w:rsidR="00752786" w:rsidRDefault="00D92B3B" w:rsidP="008B3A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2C6C59" wp14:editId="51459262">
          <wp:simplePos x="0" y="0"/>
          <wp:positionH relativeFrom="margin">
            <wp:posOffset>4819650</wp:posOffset>
          </wp:positionH>
          <wp:positionV relativeFrom="paragraph">
            <wp:posOffset>59055</wp:posOffset>
          </wp:positionV>
          <wp:extent cx="1801754" cy="446809"/>
          <wp:effectExtent l="0" t="0" r="0" b="0"/>
          <wp:wrapNone/>
          <wp:docPr id="5" name="Picture 5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LF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754" cy="446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EE873" w14:textId="77777777" w:rsidR="00752786" w:rsidRPr="002D7B07" w:rsidRDefault="00752786" w:rsidP="008B3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42B"/>
    <w:multiLevelType w:val="multilevel"/>
    <w:tmpl w:val="A814A268"/>
    <w:numStyleLink w:val="vlfNumberedHeadings"/>
  </w:abstractNum>
  <w:abstractNum w:abstractNumId="1" w15:restartNumberingAfterBreak="0">
    <w:nsid w:val="19836F57"/>
    <w:multiLevelType w:val="multilevel"/>
    <w:tmpl w:val="A814A268"/>
    <w:styleLink w:val="vlfNumberedHeadings"/>
    <w:lvl w:ilvl="0">
      <w:start w:val="1"/>
      <w:numFmt w:val="decimal"/>
      <w:pStyle w:val="Heading1Numb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67" w:hanging="567"/>
      </w:pPr>
      <w:rPr>
        <w:rFonts w:hint="default"/>
      </w:rPr>
    </w:lvl>
  </w:abstractNum>
  <w:abstractNum w:abstractNumId="2" w15:restartNumberingAfterBreak="0">
    <w:nsid w:val="2C4D546A"/>
    <w:multiLevelType w:val="multilevel"/>
    <w:tmpl w:val="58505D6C"/>
    <w:styleLink w:val="vlfHeadings"/>
    <w:lvl w:ilvl="0">
      <w:start w:val="1"/>
      <w:numFmt w:val="none"/>
      <w:pStyle w:val="Heading1"/>
      <w:suff w:val="nothing"/>
      <w:lvlText w:val="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pStyle w:val="Heading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2160B64"/>
    <w:multiLevelType w:val="multilevel"/>
    <w:tmpl w:val="58505D6C"/>
    <w:numStyleLink w:val="vlfHeadings"/>
  </w:abstractNum>
  <w:abstractNum w:abstractNumId="4" w15:restartNumberingAfterBreak="0">
    <w:nsid w:val="44DD1F66"/>
    <w:multiLevelType w:val="multilevel"/>
    <w:tmpl w:val="09B4AF42"/>
    <w:styleLink w:val="vlf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5" w15:restartNumberingAfterBreak="0">
    <w:nsid w:val="69861906"/>
    <w:multiLevelType w:val="hybridMultilevel"/>
    <w:tmpl w:val="E946A1F8"/>
    <w:lvl w:ilvl="0" w:tplc="32F407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1DB4"/>
    <w:multiLevelType w:val="hybridMultilevel"/>
    <w:tmpl w:val="00B687A2"/>
    <w:lvl w:ilvl="0" w:tplc="0792D2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41B11"/>
    <w:multiLevelType w:val="multilevel"/>
    <w:tmpl w:val="09B4AF42"/>
    <w:numStyleLink w:val="vlfListBullet"/>
  </w:abstractNum>
  <w:num w:numId="1" w16cid:durableId="1474446755">
    <w:abstractNumId w:val="2"/>
  </w:num>
  <w:num w:numId="2" w16cid:durableId="2127045630">
    <w:abstractNumId w:val="4"/>
  </w:num>
  <w:num w:numId="3" w16cid:durableId="338968926">
    <w:abstractNumId w:val="1"/>
  </w:num>
  <w:num w:numId="4" w16cid:durableId="1202590222">
    <w:abstractNumId w:val="4"/>
  </w:num>
  <w:num w:numId="5" w16cid:durableId="227617443">
    <w:abstractNumId w:val="0"/>
  </w:num>
  <w:num w:numId="6" w16cid:durableId="1818298539">
    <w:abstractNumId w:val="3"/>
  </w:num>
  <w:num w:numId="7" w16cid:durableId="1564174816">
    <w:abstractNumId w:val="7"/>
  </w:num>
  <w:num w:numId="8" w16cid:durableId="112215786">
    <w:abstractNumId w:val="3"/>
  </w:num>
  <w:num w:numId="9" w16cid:durableId="2121876993">
    <w:abstractNumId w:val="3"/>
  </w:num>
  <w:num w:numId="10" w16cid:durableId="1251625405">
    <w:abstractNumId w:val="3"/>
  </w:num>
  <w:num w:numId="11" w16cid:durableId="2105374691">
    <w:abstractNumId w:val="6"/>
  </w:num>
  <w:num w:numId="12" w16cid:durableId="4977664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ancelForm" w:val="VLF_LET.CH_STYLESET_LET.APPENDIX_TOC_PAGE_"/>
    <w:docVar w:name="PrintLogo" w:val="VLF_LET.CH_STYLESET_LET.APPENDIX_TOC_PAGE_"/>
  </w:docVars>
  <w:rsids>
    <w:rsidRoot w:val="00E111A4"/>
    <w:rsid w:val="00004E42"/>
    <w:rsid w:val="0001072B"/>
    <w:rsid w:val="00016A36"/>
    <w:rsid w:val="00021665"/>
    <w:rsid w:val="00024CC6"/>
    <w:rsid w:val="00026AE6"/>
    <w:rsid w:val="00030223"/>
    <w:rsid w:val="000303D2"/>
    <w:rsid w:val="00032B3F"/>
    <w:rsid w:val="000344B9"/>
    <w:rsid w:val="0004013D"/>
    <w:rsid w:val="000462D6"/>
    <w:rsid w:val="00050017"/>
    <w:rsid w:val="00055888"/>
    <w:rsid w:val="00056544"/>
    <w:rsid w:val="0006144D"/>
    <w:rsid w:val="00065ABE"/>
    <w:rsid w:val="0007353C"/>
    <w:rsid w:val="000737F2"/>
    <w:rsid w:val="000770CB"/>
    <w:rsid w:val="000819FA"/>
    <w:rsid w:val="00090C16"/>
    <w:rsid w:val="0009187E"/>
    <w:rsid w:val="0009274C"/>
    <w:rsid w:val="00094331"/>
    <w:rsid w:val="00095FFF"/>
    <w:rsid w:val="00096517"/>
    <w:rsid w:val="00097A5E"/>
    <w:rsid w:val="00097E4D"/>
    <w:rsid w:val="000A6224"/>
    <w:rsid w:val="000B3B38"/>
    <w:rsid w:val="000B79CA"/>
    <w:rsid w:val="000C0CD9"/>
    <w:rsid w:val="000C50F7"/>
    <w:rsid w:val="000C535A"/>
    <w:rsid w:val="000C7021"/>
    <w:rsid w:val="000C7593"/>
    <w:rsid w:val="000D4A39"/>
    <w:rsid w:val="000D7FA8"/>
    <w:rsid w:val="000E0435"/>
    <w:rsid w:val="000E56A0"/>
    <w:rsid w:val="000E6E8E"/>
    <w:rsid w:val="000E7B84"/>
    <w:rsid w:val="000F5339"/>
    <w:rsid w:val="000F68D7"/>
    <w:rsid w:val="00102584"/>
    <w:rsid w:val="00105591"/>
    <w:rsid w:val="001132E2"/>
    <w:rsid w:val="00116D40"/>
    <w:rsid w:val="00117D0B"/>
    <w:rsid w:val="00117DEB"/>
    <w:rsid w:val="00123079"/>
    <w:rsid w:val="001274D8"/>
    <w:rsid w:val="00130F41"/>
    <w:rsid w:val="00134DBD"/>
    <w:rsid w:val="001353E3"/>
    <w:rsid w:val="0015109F"/>
    <w:rsid w:val="001522E2"/>
    <w:rsid w:val="001665A9"/>
    <w:rsid w:val="00166CF5"/>
    <w:rsid w:val="00170CD7"/>
    <w:rsid w:val="00171DA3"/>
    <w:rsid w:val="0017221A"/>
    <w:rsid w:val="00172F75"/>
    <w:rsid w:val="00173B18"/>
    <w:rsid w:val="00173C6B"/>
    <w:rsid w:val="0018175E"/>
    <w:rsid w:val="00184D1B"/>
    <w:rsid w:val="00186548"/>
    <w:rsid w:val="001A2B9D"/>
    <w:rsid w:val="001A730C"/>
    <w:rsid w:val="001C215C"/>
    <w:rsid w:val="001C6034"/>
    <w:rsid w:val="001E07DB"/>
    <w:rsid w:val="001E181D"/>
    <w:rsid w:val="001E4B4A"/>
    <w:rsid w:val="001F39B6"/>
    <w:rsid w:val="001F5680"/>
    <w:rsid w:val="002044DF"/>
    <w:rsid w:val="00205A58"/>
    <w:rsid w:val="002100A9"/>
    <w:rsid w:val="002109AE"/>
    <w:rsid w:val="00211438"/>
    <w:rsid w:val="00212A0C"/>
    <w:rsid w:val="0022079D"/>
    <w:rsid w:val="0022558A"/>
    <w:rsid w:val="00227D0A"/>
    <w:rsid w:val="002366D1"/>
    <w:rsid w:val="00245BAF"/>
    <w:rsid w:val="00250BC9"/>
    <w:rsid w:val="00253D80"/>
    <w:rsid w:val="0026038D"/>
    <w:rsid w:val="0026195D"/>
    <w:rsid w:val="00261CF4"/>
    <w:rsid w:val="00261ED9"/>
    <w:rsid w:val="00264079"/>
    <w:rsid w:val="0026485A"/>
    <w:rsid w:val="00264EE0"/>
    <w:rsid w:val="00265575"/>
    <w:rsid w:val="00267AA6"/>
    <w:rsid w:val="0027736C"/>
    <w:rsid w:val="00281056"/>
    <w:rsid w:val="00282704"/>
    <w:rsid w:val="00282A47"/>
    <w:rsid w:val="00282C01"/>
    <w:rsid w:val="0029473E"/>
    <w:rsid w:val="00296121"/>
    <w:rsid w:val="002A6C3C"/>
    <w:rsid w:val="002A7692"/>
    <w:rsid w:val="002B08B4"/>
    <w:rsid w:val="002B30CC"/>
    <w:rsid w:val="002B67CE"/>
    <w:rsid w:val="002B7DF4"/>
    <w:rsid w:val="002C70AF"/>
    <w:rsid w:val="002D54B1"/>
    <w:rsid w:val="002D5F7B"/>
    <w:rsid w:val="002D7B07"/>
    <w:rsid w:val="002E0B37"/>
    <w:rsid w:val="002E7D70"/>
    <w:rsid w:val="002F08F6"/>
    <w:rsid w:val="002F22F6"/>
    <w:rsid w:val="002F34F6"/>
    <w:rsid w:val="002F3685"/>
    <w:rsid w:val="002F3737"/>
    <w:rsid w:val="002F3AB8"/>
    <w:rsid w:val="002F3F42"/>
    <w:rsid w:val="002F5A85"/>
    <w:rsid w:val="00300CE0"/>
    <w:rsid w:val="00304E98"/>
    <w:rsid w:val="00305AD7"/>
    <w:rsid w:val="00306A27"/>
    <w:rsid w:val="00307961"/>
    <w:rsid w:val="0031119B"/>
    <w:rsid w:val="00312247"/>
    <w:rsid w:val="00313CA0"/>
    <w:rsid w:val="00316106"/>
    <w:rsid w:val="00321258"/>
    <w:rsid w:val="00322241"/>
    <w:rsid w:val="003238EF"/>
    <w:rsid w:val="00326D43"/>
    <w:rsid w:val="00327899"/>
    <w:rsid w:val="00331A90"/>
    <w:rsid w:val="00332834"/>
    <w:rsid w:val="00334E08"/>
    <w:rsid w:val="00342B0F"/>
    <w:rsid w:val="00342B3B"/>
    <w:rsid w:val="003439C7"/>
    <w:rsid w:val="00343E74"/>
    <w:rsid w:val="00346D6C"/>
    <w:rsid w:val="00350D9B"/>
    <w:rsid w:val="00352375"/>
    <w:rsid w:val="00353664"/>
    <w:rsid w:val="00365258"/>
    <w:rsid w:val="0036537A"/>
    <w:rsid w:val="003729B5"/>
    <w:rsid w:val="00377010"/>
    <w:rsid w:val="00382960"/>
    <w:rsid w:val="00385BDC"/>
    <w:rsid w:val="00391543"/>
    <w:rsid w:val="003915BC"/>
    <w:rsid w:val="00391D44"/>
    <w:rsid w:val="003923C9"/>
    <w:rsid w:val="003925B3"/>
    <w:rsid w:val="003A0C6B"/>
    <w:rsid w:val="003A57D9"/>
    <w:rsid w:val="003B016F"/>
    <w:rsid w:val="003B670F"/>
    <w:rsid w:val="003B6BE3"/>
    <w:rsid w:val="003B7A75"/>
    <w:rsid w:val="003D3EA7"/>
    <w:rsid w:val="003D4EA9"/>
    <w:rsid w:val="003D4F46"/>
    <w:rsid w:val="003D7B48"/>
    <w:rsid w:val="003E4D12"/>
    <w:rsid w:val="003E6605"/>
    <w:rsid w:val="003E6A87"/>
    <w:rsid w:val="003F379A"/>
    <w:rsid w:val="004025C2"/>
    <w:rsid w:val="00406D04"/>
    <w:rsid w:val="00410508"/>
    <w:rsid w:val="00412EDD"/>
    <w:rsid w:val="0041308D"/>
    <w:rsid w:val="00414E06"/>
    <w:rsid w:val="00421A4E"/>
    <w:rsid w:val="0042289F"/>
    <w:rsid w:val="004252DC"/>
    <w:rsid w:val="0042630A"/>
    <w:rsid w:val="004324BC"/>
    <w:rsid w:val="00432790"/>
    <w:rsid w:val="00434AB0"/>
    <w:rsid w:val="00435A71"/>
    <w:rsid w:val="00437102"/>
    <w:rsid w:val="00443A1B"/>
    <w:rsid w:val="00443E6F"/>
    <w:rsid w:val="00444B9A"/>
    <w:rsid w:val="00450DF0"/>
    <w:rsid w:val="00450EEC"/>
    <w:rsid w:val="00465FB4"/>
    <w:rsid w:val="00467987"/>
    <w:rsid w:val="0047182E"/>
    <w:rsid w:val="0047430C"/>
    <w:rsid w:val="00481523"/>
    <w:rsid w:val="004816EB"/>
    <w:rsid w:val="004817A1"/>
    <w:rsid w:val="004828AF"/>
    <w:rsid w:val="004838A4"/>
    <w:rsid w:val="004965AE"/>
    <w:rsid w:val="00496C68"/>
    <w:rsid w:val="004A25C3"/>
    <w:rsid w:val="004A2854"/>
    <w:rsid w:val="004A2D71"/>
    <w:rsid w:val="004A4A0E"/>
    <w:rsid w:val="004A55D0"/>
    <w:rsid w:val="004A5902"/>
    <w:rsid w:val="004A6167"/>
    <w:rsid w:val="004A6F65"/>
    <w:rsid w:val="004A7C46"/>
    <w:rsid w:val="004B56BE"/>
    <w:rsid w:val="004B734F"/>
    <w:rsid w:val="004C001D"/>
    <w:rsid w:val="004C054E"/>
    <w:rsid w:val="004C1C00"/>
    <w:rsid w:val="004C3F14"/>
    <w:rsid w:val="004D44FA"/>
    <w:rsid w:val="004D5C63"/>
    <w:rsid w:val="004D60CE"/>
    <w:rsid w:val="004D7DC8"/>
    <w:rsid w:val="004F0530"/>
    <w:rsid w:val="004F6B13"/>
    <w:rsid w:val="00500B47"/>
    <w:rsid w:val="00502194"/>
    <w:rsid w:val="00513B2D"/>
    <w:rsid w:val="00517EA6"/>
    <w:rsid w:val="0052300B"/>
    <w:rsid w:val="00531680"/>
    <w:rsid w:val="00533163"/>
    <w:rsid w:val="00534F4F"/>
    <w:rsid w:val="00537F1D"/>
    <w:rsid w:val="00541B70"/>
    <w:rsid w:val="0054668F"/>
    <w:rsid w:val="005505C3"/>
    <w:rsid w:val="005518D4"/>
    <w:rsid w:val="005540CD"/>
    <w:rsid w:val="005575A8"/>
    <w:rsid w:val="00560F06"/>
    <w:rsid w:val="005765AB"/>
    <w:rsid w:val="005808A7"/>
    <w:rsid w:val="005831F4"/>
    <w:rsid w:val="005952F4"/>
    <w:rsid w:val="005A39F2"/>
    <w:rsid w:val="005A7319"/>
    <w:rsid w:val="005A7D25"/>
    <w:rsid w:val="005B47FC"/>
    <w:rsid w:val="005C3749"/>
    <w:rsid w:val="005C4DF8"/>
    <w:rsid w:val="005D1AE0"/>
    <w:rsid w:val="005D61B3"/>
    <w:rsid w:val="005E3A19"/>
    <w:rsid w:val="005E453B"/>
    <w:rsid w:val="005E45A2"/>
    <w:rsid w:val="005F00BA"/>
    <w:rsid w:val="005F3E2B"/>
    <w:rsid w:val="005F441B"/>
    <w:rsid w:val="005F6150"/>
    <w:rsid w:val="00606CB0"/>
    <w:rsid w:val="006108BC"/>
    <w:rsid w:val="00610992"/>
    <w:rsid w:val="00623701"/>
    <w:rsid w:val="00623905"/>
    <w:rsid w:val="00623D2E"/>
    <w:rsid w:val="00625171"/>
    <w:rsid w:val="006279FB"/>
    <w:rsid w:val="00633842"/>
    <w:rsid w:val="00633B4B"/>
    <w:rsid w:val="00636B6F"/>
    <w:rsid w:val="0064161A"/>
    <w:rsid w:val="00654FE2"/>
    <w:rsid w:val="00656550"/>
    <w:rsid w:val="00657ABD"/>
    <w:rsid w:val="00657ECA"/>
    <w:rsid w:val="006626D1"/>
    <w:rsid w:val="00663454"/>
    <w:rsid w:val="00664548"/>
    <w:rsid w:val="00667908"/>
    <w:rsid w:val="0067654C"/>
    <w:rsid w:val="00681F59"/>
    <w:rsid w:val="00685C00"/>
    <w:rsid w:val="00686593"/>
    <w:rsid w:val="0068755B"/>
    <w:rsid w:val="00691DEA"/>
    <w:rsid w:val="006925C3"/>
    <w:rsid w:val="006940D7"/>
    <w:rsid w:val="00697F58"/>
    <w:rsid w:val="006A7ADA"/>
    <w:rsid w:val="006B22DD"/>
    <w:rsid w:val="006B3A0D"/>
    <w:rsid w:val="006B56C2"/>
    <w:rsid w:val="006B7804"/>
    <w:rsid w:val="006C0055"/>
    <w:rsid w:val="006C1499"/>
    <w:rsid w:val="006C3A42"/>
    <w:rsid w:val="006D2126"/>
    <w:rsid w:val="006D5A8B"/>
    <w:rsid w:val="006E5D40"/>
    <w:rsid w:val="006E6F46"/>
    <w:rsid w:val="006E70CE"/>
    <w:rsid w:val="006F1004"/>
    <w:rsid w:val="006F2D23"/>
    <w:rsid w:val="006F314F"/>
    <w:rsid w:val="006F6157"/>
    <w:rsid w:val="00700EB2"/>
    <w:rsid w:val="0071608C"/>
    <w:rsid w:val="007171EC"/>
    <w:rsid w:val="00720712"/>
    <w:rsid w:val="007215CE"/>
    <w:rsid w:val="00724701"/>
    <w:rsid w:val="00726AFF"/>
    <w:rsid w:val="00726E48"/>
    <w:rsid w:val="00727F13"/>
    <w:rsid w:val="00732E76"/>
    <w:rsid w:val="00736C46"/>
    <w:rsid w:val="00741183"/>
    <w:rsid w:val="00746A54"/>
    <w:rsid w:val="00752786"/>
    <w:rsid w:val="007539ED"/>
    <w:rsid w:val="00755E27"/>
    <w:rsid w:val="00773A9E"/>
    <w:rsid w:val="0078347A"/>
    <w:rsid w:val="00783C97"/>
    <w:rsid w:val="007843AA"/>
    <w:rsid w:val="00787592"/>
    <w:rsid w:val="00791D30"/>
    <w:rsid w:val="00793239"/>
    <w:rsid w:val="00795B56"/>
    <w:rsid w:val="007A4A54"/>
    <w:rsid w:val="007C21F9"/>
    <w:rsid w:val="007D13D7"/>
    <w:rsid w:val="007D48E1"/>
    <w:rsid w:val="007D552D"/>
    <w:rsid w:val="007D79DC"/>
    <w:rsid w:val="007E63E9"/>
    <w:rsid w:val="007F22D6"/>
    <w:rsid w:val="007F7A54"/>
    <w:rsid w:val="0080410B"/>
    <w:rsid w:val="008044BE"/>
    <w:rsid w:val="0081117A"/>
    <w:rsid w:val="008144CA"/>
    <w:rsid w:val="0081474E"/>
    <w:rsid w:val="00815ABD"/>
    <w:rsid w:val="00817C21"/>
    <w:rsid w:val="00823E33"/>
    <w:rsid w:val="00826927"/>
    <w:rsid w:val="0082733B"/>
    <w:rsid w:val="00827E77"/>
    <w:rsid w:val="00827E96"/>
    <w:rsid w:val="0084389A"/>
    <w:rsid w:val="0085191D"/>
    <w:rsid w:val="008562F6"/>
    <w:rsid w:val="008627BE"/>
    <w:rsid w:val="0086445A"/>
    <w:rsid w:val="00865385"/>
    <w:rsid w:val="008752BB"/>
    <w:rsid w:val="008767BA"/>
    <w:rsid w:val="00880A5F"/>
    <w:rsid w:val="00890512"/>
    <w:rsid w:val="008906AA"/>
    <w:rsid w:val="008A1E65"/>
    <w:rsid w:val="008A277F"/>
    <w:rsid w:val="008A5FB2"/>
    <w:rsid w:val="008B2673"/>
    <w:rsid w:val="008B3AE0"/>
    <w:rsid w:val="008B5570"/>
    <w:rsid w:val="008B6161"/>
    <w:rsid w:val="008B6318"/>
    <w:rsid w:val="008C01E3"/>
    <w:rsid w:val="008C1642"/>
    <w:rsid w:val="008C4EA4"/>
    <w:rsid w:val="008D2588"/>
    <w:rsid w:val="008D3E5B"/>
    <w:rsid w:val="008D4A34"/>
    <w:rsid w:val="008D6170"/>
    <w:rsid w:val="008D66D9"/>
    <w:rsid w:val="008E3FBE"/>
    <w:rsid w:val="008E5498"/>
    <w:rsid w:val="008F3BA8"/>
    <w:rsid w:val="009000CD"/>
    <w:rsid w:val="00900795"/>
    <w:rsid w:val="00901501"/>
    <w:rsid w:val="009024B5"/>
    <w:rsid w:val="009025A1"/>
    <w:rsid w:val="0091147C"/>
    <w:rsid w:val="0091326A"/>
    <w:rsid w:val="00932F8C"/>
    <w:rsid w:val="0093430C"/>
    <w:rsid w:val="00935B93"/>
    <w:rsid w:val="0093759C"/>
    <w:rsid w:val="00937C44"/>
    <w:rsid w:val="0094252F"/>
    <w:rsid w:val="00943A4A"/>
    <w:rsid w:val="00944712"/>
    <w:rsid w:val="00950D9F"/>
    <w:rsid w:val="00951FE2"/>
    <w:rsid w:val="00953344"/>
    <w:rsid w:val="00953E38"/>
    <w:rsid w:val="00954E08"/>
    <w:rsid w:val="00957501"/>
    <w:rsid w:val="009662F2"/>
    <w:rsid w:val="009814E8"/>
    <w:rsid w:val="0098721A"/>
    <w:rsid w:val="00990405"/>
    <w:rsid w:val="00990A4D"/>
    <w:rsid w:val="009941D9"/>
    <w:rsid w:val="00996D76"/>
    <w:rsid w:val="009A3459"/>
    <w:rsid w:val="009A756A"/>
    <w:rsid w:val="009B04ED"/>
    <w:rsid w:val="009B30E0"/>
    <w:rsid w:val="009B6F70"/>
    <w:rsid w:val="009B734B"/>
    <w:rsid w:val="009C0D6D"/>
    <w:rsid w:val="009C5CC0"/>
    <w:rsid w:val="009C6D1F"/>
    <w:rsid w:val="009C75C1"/>
    <w:rsid w:val="009C75E9"/>
    <w:rsid w:val="009D4BF1"/>
    <w:rsid w:val="009D5997"/>
    <w:rsid w:val="009E42CA"/>
    <w:rsid w:val="009F60F5"/>
    <w:rsid w:val="00A01FB2"/>
    <w:rsid w:val="00A044D3"/>
    <w:rsid w:val="00A053B1"/>
    <w:rsid w:val="00A12E9E"/>
    <w:rsid w:val="00A1353F"/>
    <w:rsid w:val="00A236DF"/>
    <w:rsid w:val="00A331DA"/>
    <w:rsid w:val="00A337D1"/>
    <w:rsid w:val="00A37F41"/>
    <w:rsid w:val="00A4087F"/>
    <w:rsid w:val="00A413FF"/>
    <w:rsid w:val="00A51E85"/>
    <w:rsid w:val="00A5549B"/>
    <w:rsid w:val="00A57AC6"/>
    <w:rsid w:val="00A74CC9"/>
    <w:rsid w:val="00A758C8"/>
    <w:rsid w:val="00A75D8F"/>
    <w:rsid w:val="00A8751D"/>
    <w:rsid w:val="00A90BD1"/>
    <w:rsid w:val="00A947E5"/>
    <w:rsid w:val="00A977C1"/>
    <w:rsid w:val="00AA246F"/>
    <w:rsid w:val="00AA2A28"/>
    <w:rsid w:val="00AA3FB4"/>
    <w:rsid w:val="00AA63B2"/>
    <w:rsid w:val="00AA77AA"/>
    <w:rsid w:val="00AB29D7"/>
    <w:rsid w:val="00AB3C7C"/>
    <w:rsid w:val="00AB4E16"/>
    <w:rsid w:val="00AB7EB5"/>
    <w:rsid w:val="00AC37B5"/>
    <w:rsid w:val="00AC560F"/>
    <w:rsid w:val="00AD1BBD"/>
    <w:rsid w:val="00AD4C5F"/>
    <w:rsid w:val="00AD679E"/>
    <w:rsid w:val="00AE61CC"/>
    <w:rsid w:val="00AE7C79"/>
    <w:rsid w:val="00AF2F47"/>
    <w:rsid w:val="00AF4FFF"/>
    <w:rsid w:val="00B02F9F"/>
    <w:rsid w:val="00B04576"/>
    <w:rsid w:val="00B12451"/>
    <w:rsid w:val="00B26C8C"/>
    <w:rsid w:val="00B415CB"/>
    <w:rsid w:val="00B44B65"/>
    <w:rsid w:val="00B52A13"/>
    <w:rsid w:val="00B54444"/>
    <w:rsid w:val="00B56984"/>
    <w:rsid w:val="00B61CA8"/>
    <w:rsid w:val="00B63A2A"/>
    <w:rsid w:val="00B64434"/>
    <w:rsid w:val="00B656B6"/>
    <w:rsid w:val="00B7459D"/>
    <w:rsid w:val="00B813FD"/>
    <w:rsid w:val="00B8610B"/>
    <w:rsid w:val="00B9032C"/>
    <w:rsid w:val="00B920B7"/>
    <w:rsid w:val="00B94EDB"/>
    <w:rsid w:val="00BA223D"/>
    <w:rsid w:val="00BA34C5"/>
    <w:rsid w:val="00BB24B9"/>
    <w:rsid w:val="00BB269F"/>
    <w:rsid w:val="00BB2C21"/>
    <w:rsid w:val="00BB403F"/>
    <w:rsid w:val="00BB4519"/>
    <w:rsid w:val="00BB5E9B"/>
    <w:rsid w:val="00BB61A6"/>
    <w:rsid w:val="00BC1E6D"/>
    <w:rsid w:val="00BC5372"/>
    <w:rsid w:val="00BE5A37"/>
    <w:rsid w:val="00BF188C"/>
    <w:rsid w:val="00BF6AE2"/>
    <w:rsid w:val="00C00475"/>
    <w:rsid w:val="00C032C0"/>
    <w:rsid w:val="00C05F72"/>
    <w:rsid w:val="00C06036"/>
    <w:rsid w:val="00C0738F"/>
    <w:rsid w:val="00C129D7"/>
    <w:rsid w:val="00C22778"/>
    <w:rsid w:val="00C24C36"/>
    <w:rsid w:val="00C25139"/>
    <w:rsid w:val="00C3483F"/>
    <w:rsid w:val="00C34B20"/>
    <w:rsid w:val="00C365DC"/>
    <w:rsid w:val="00C3776F"/>
    <w:rsid w:val="00C46E3F"/>
    <w:rsid w:val="00C5531F"/>
    <w:rsid w:val="00C5727A"/>
    <w:rsid w:val="00C57995"/>
    <w:rsid w:val="00C624E1"/>
    <w:rsid w:val="00C63367"/>
    <w:rsid w:val="00C720F0"/>
    <w:rsid w:val="00C73605"/>
    <w:rsid w:val="00C73C67"/>
    <w:rsid w:val="00C75B50"/>
    <w:rsid w:val="00C76001"/>
    <w:rsid w:val="00C7601E"/>
    <w:rsid w:val="00C847F9"/>
    <w:rsid w:val="00C87998"/>
    <w:rsid w:val="00C954DA"/>
    <w:rsid w:val="00C96BED"/>
    <w:rsid w:val="00C97CD7"/>
    <w:rsid w:val="00CA12A2"/>
    <w:rsid w:val="00CB2718"/>
    <w:rsid w:val="00CB63CA"/>
    <w:rsid w:val="00CC320E"/>
    <w:rsid w:val="00CC4C1D"/>
    <w:rsid w:val="00CC5D85"/>
    <w:rsid w:val="00CD0842"/>
    <w:rsid w:val="00CD08B6"/>
    <w:rsid w:val="00CD126F"/>
    <w:rsid w:val="00CD6F67"/>
    <w:rsid w:val="00CF1CB9"/>
    <w:rsid w:val="00CF6E2C"/>
    <w:rsid w:val="00CF7018"/>
    <w:rsid w:val="00CF763D"/>
    <w:rsid w:val="00D02F06"/>
    <w:rsid w:val="00D04F6B"/>
    <w:rsid w:val="00D07BB0"/>
    <w:rsid w:val="00D106D5"/>
    <w:rsid w:val="00D12310"/>
    <w:rsid w:val="00D12756"/>
    <w:rsid w:val="00D12A40"/>
    <w:rsid w:val="00D31CA3"/>
    <w:rsid w:val="00D33FB6"/>
    <w:rsid w:val="00D358B2"/>
    <w:rsid w:val="00D358BB"/>
    <w:rsid w:val="00D37573"/>
    <w:rsid w:val="00D41F4E"/>
    <w:rsid w:val="00D428C0"/>
    <w:rsid w:val="00D428CC"/>
    <w:rsid w:val="00D550D3"/>
    <w:rsid w:val="00D5548B"/>
    <w:rsid w:val="00D55E4A"/>
    <w:rsid w:val="00D57A56"/>
    <w:rsid w:val="00D61FEE"/>
    <w:rsid w:val="00D66964"/>
    <w:rsid w:val="00D67795"/>
    <w:rsid w:val="00D7672D"/>
    <w:rsid w:val="00D819E7"/>
    <w:rsid w:val="00D834BB"/>
    <w:rsid w:val="00D84CA9"/>
    <w:rsid w:val="00D92B3B"/>
    <w:rsid w:val="00D943A2"/>
    <w:rsid w:val="00D958CC"/>
    <w:rsid w:val="00D96331"/>
    <w:rsid w:val="00D96FCB"/>
    <w:rsid w:val="00DA309F"/>
    <w:rsid w:val="00DA39B4"/>
    <w:rsid w:val="00DB5E06"/>
    <w:rsid w:val="00DC09C8"/>
    <w:rsid w:val="00DC249D"/>
    <w:rsid w:val="00DC46C4"/>
    <w:rsid w:val="00DC7B81"/>
    <w:rsid w:val="00DC7EAC"/>
    <w:rsid w:val="00DD32D4"/>
    <w:rsid w:val="00DD3B9F"/>
    <w:rsid w:val="00DD436E"/>
    <w:rsid w:val="00DD5338"/>
    <w:rsid w:val="00DE0030"/>
    <w:rsid w:val="00DE1550"/>
    <w:rsid w:val="00DF3E54"/>
    <w:rsid w:val="00DF3F20"/>
    <w:rsid w:val="00E06ECF"/>
    <w:rsid w:val="00E111A4"/>
    <w:rsid w:val="00E1698F"/>
    <w:rsid w:val="00E23DF6"/>
    <w:rsid w:val="00E27EF5"/>
    <w:rsid w:val="00E47595"/>
    <w:rsid w:val="00E519A7"/>
    <w:rsid w:val="00E521EB"/>
    <w:rsid w:val="00E73230"/>
    <w:rsid w:val="00E768CF"/>
    <w:rsid w:val="00E807FA"/>
    <w:rsid w:val="00E87A6E"/>
    <w:rsid w:val="00E9204B"/>
    <w:rsid w:val="00EA0739"/>
    <w:rsid w:val="00EA233A"/>
    <w:rsid w:val="00EA32D3"/>
    <w:rsid w:val="00EA738B"/>
    <w:rsid w:val="00EB4103"/>
    <w:rsid w:val="00EB4D69"/>
    <w:rsid w:val="00EB5E3A"/>
    <w:rsid w:val="00EB6045"/>
    <w:rsid w:val="00EB6633"/>
    <w:rsid w:val="00EC2A37"/>
    <w:rsid w:val="00EC4FAF"/>
    <w:rsid w:val="00EC5088"/>
    <w:rsid w:val="00ED0904"/>
    <w:rsid w:val="00ED13ED"/>
    <w:rsid w:val="00ED3690"/>
    <w:rsid w:val="00EE0FBB"/>
    <w:rsid w:val="00EE257B"/>
    <w:rsid w:val="00EE2D55"/>
    <w:rsid w:val="00EE3A90"/>
    <w:rsid w:val="00EE3DA4"/>
    <w:rsid w:val="00EE4640"/>
    <w:rsid w:val="00EE573A"/>
    <w:rsid w:val="00EE6A34"/>
    <w:rsid w:val="00EE6DA9"/>
    <w:rsid w:val="00EF119B"/>
    <w:rsid w:val="00EF18C4"/>
    <w:rsid w:val="00EF6037"/>
    <w:rsid w:val="00EF60F2"/>
    <w:rsid w:val="00F0656A"/>
    <w:rsid w:val="00F13645"/>
    <w:rsid w:val="00F137F9"/>
    <w:rsid w:val="00F13E42"/>
    <w:rsid w:val="00F14CA8"/>
    <w:rsid w:val="00F151B5"/>
    <w:rsid w:val="00F154E0"/>
    <w:rsid w:val="00F2558F"/>
    <w:rsid w:val="00F255EE"/>
    <w:rsid w:val="00F35D16"/>
    <w:rsid w:val="00F504D4"/>
    <w:rsid w:val="00F52C99"/>
    <w:rsid w:val="00F6205B"/>
    <w:rsid w:val="00F632C7"/>
    <w:rsid w:val="00F63A09"/>
    <w:rsid w:val="00F7071B"/>
    <w:rsid w:val="00F75E1F"/>
    <w:rsid w:val="00F76885"/>
    <w:rsid w:val="00F7720C"/>
    <w:rsid w:val="00F857D6"/>
    <w:rsid w:val="00FA5E48"/>
    <w:rsid w:val="00FC5159"/>
    <w:rsid w:val="00FC6B93"/>
    <w:rsid w:val="00FC7BDC"/>
    <w:rsid w:val="00FD4EAB"/>
    <w:rsid w:val="00FD5D67"/>
    <w:rsid w:val="00FE0405"/>
    <w:rsid w:val="00FE10F5"/>
    <w:rsid w:val="00FE1F8C"/>
    <w:rsid w:val="00FE275A"/>
    <w:rsid w:val="00FE4076"/>
    <w:rsid w:val="00FE540C"/>
    <w:rsid w:val="00FF4BC3"/>
    <w:rsid w:val="00FF4E54"/>
    <w:rsid w:val="00FF7EB2"/>
    <w:rsid w:val="06E6B2B3"/>
    <w:rsid w:val="13918F68"/>
    <w:rsid w:val="4486E729"/>
    <w:rsid w:val="456C7882"/>
    <w:rsid w:val="4B2CF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DEBA9"/>
  <w15:docId w15:val="{29F62B80-BC8E-4DCC-B2D8-D0100DD8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D23"/>
    <w:pPr>
      <w:spacing w:after="220"/>
    </w:pPr>
    <w:rPr>
      <w:rFonts w:ascii="Arial" w:eastAsiaTheme="minorHAnsi" w:hAnsi="Arial" w:cstheme="minorBidi"/>
      <w:sz w:val="22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8A5FB2"/>
    <w:pPr>
      <w:keepNext/>
      <w:numPr>
        <w:numId w:val="6"/>
      </w:numPr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A0C6B"/>
    <w:pPr>
      <w:keepNext/>
      <w:numPr>
        <w:ilvl w:val="1"/>
        <w:numId w:val="6"/>
      </w:numPr>
      <w:spacing w:before="240" w:after="60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A0C6B"/>
    <w:pPr>
      <w:keepNext/>
      <w:numPr>
        <w:ilvl w:val="2"/>
        <w:numId w:val="6"/>
      </w:numPr>
      <w:spacing w:before="160" w:after="0"/>
      <w:outlineLvl w:val="2"/>
    </w:pPr>
    <w:rPr>
      <w:rFonts w:eastAsia="Times New Roman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8A5FB2"/>
    <w:pPr>
      <w:keepNext/>
      <w:numPr>
        <w:ilvl w:val="3"/>
        <w:numId w:val="6"/>
      </w:numPr>
      <w:spacing w:before="160" w:after="0"/>
      <w:outlineLvl w:val="3"/>
    </w:pPr>
    <w:rPr>
      <w:rFonts w:eastAsia="Times New Roman" w:cs="Times New Roman"/>
      <w:b/>
      <w:bCs/>
      <w:i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A5FB2"/>
    <w:pPr>
      <w:keepNext/>
      <w:keepLines/>
      <w:numPr>
        <w:ilvl w:val="4"/>
        <w:numId w:val="6"/>
      </w:numPr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8A5FB2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A5FB2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A5FB2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A5FB2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A5FB2"/>
    <w:pPr>
      <w:tabs>
        <w:tab w:val="center" w:pos="4320"/>
        <w:tab w:val="right" w:pos="8640"/>
      </w:tabs>
      <w:spacing w:after="0"/>
    </w:pPr>
    <w:rPr>
      <w:sz w:val="16"/>
      <w:szCs w:val="16"/>
    </w:rPr>
  </w:style>
  <w:style w:type="paragraph" w:styleId="Footer">
    <w:name w:val="footer"/>
    <w:basedOn w:val="Normal"/>
    <w:link w:val="FooterChar"/>
    <w:semiHidden/>
    <w:rsid w:val="008A5FB2"/>
    <w:pPr>
      <w:tabs>
        <w:tab w:val="center" w:pos="4320"/>
        <w:tab w:val="right" w:pos="8640"/>
      </w:tabs>
    </w:pPr>
    <w:rPr>
      <w:sz w:val="16"/>
      <w:szCs w:val="16"/>
    </w:rPr>
  </w:style>
  <w:style w:type="table" w:styleId="TableGrid">
    <w:name w:val="Table Grid"/>
    <w:basedOn w:val="TableNormal"/>
    <w:rsid w:val="0022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semiHidden/>
    <w:rsid w:val="00EE573A"/>
    <w:rPr>
      <w:sz w:val="10"/>
      <w:szCs w:val="10"/>
    </w:rPr>
  </w:style>
  <w:style w:type="paragraph" w:customStyle="1" w:styleId="Heading1Numbered">
    <w:name w:val="Heading 1 Numbered"/>
    <w:basedOn w:val="Normal"/>
    <w:next w:val="Normal"/>
    <w:qFormat/>
    <w:rsid w:val="008A5FB2"/>
    <w:pPr>
      <w:numPr>
        <w:numId w:val="5"/>
      </w:numPr>
      <w:spacing w:before="240" w:after="60"/>
    </w:pPr>
    <w:rPr>
      <w:rFonts w:eastAsia="Times New Roman" w:cs="Times New Roman"/>
      <w:b/>
      <w:sz w:val="24"/>
    </w:rPr>
  </w:style>
  <w:style w:type="paragraph" w:customStyle="1" w:styleId="Heading2Numbered">
    <w:name w:val="Heading 2 Numbered"/>
    <w:basedOn w:val="Normal"/>
    <w:next w:val="Normal"/>
    <w:qFormat/>
    <w:rsid w:val="008A5FB2"/>
    <w:pPr>
      <w:numPr>
        <w:ilvl w:val="1"/>
        <w:numId w:val="5"/>
      </w:numPr>
      <w:spacing w:before="120" w:after="60"/>
    </w:pPr>
    <w:rPr>
      <w:rFonts w:eastAsia="Times New Roman" w:cs="Times New Roman"/>
      <w:b/>
    </w:rPr>
  </w:style>
  <w:style w:type="paragraph" w:customStyle="1" w:styleId="Heading3Numbered">
    <w:name w:val="Heading 3 Numbered"/>
    <w:basedOn w:val="Normal"/>
    <w:next w:val="Normal"/>
    <w:qFormat/>
    <w:rsid w:val="008A5FB2"/>
    <w:pPr>
      <w:numPr>
        <w:ilvl w:val="2"/>
        <w:numId w:val="5"/>
      </w:numPr>
      <w:tabs>
        <w:tab w:val="left" w:pos="851"/>
        <w:tab w:val="left" w:pos="993"/>
      </w:tabs>
      <w:spacing w:before="120" w:after="60"/>
    </w:pPr>
    <w:rPr>
      <w:rFonts w:eastAsia="Times New Roman" w:cs="Times New Roman"/>
      <w:b/>
    </w:rPr>
  </w:style>
  <w:style w:type="character" w:customStyle="1" w:styleId="ListBullet2Char">
    <w:name w:val="List Bullet 2 Char"/>
    <w:basedOn w:val="DefaultParagraphFont"/>
    <w:link w:val="ListBullet2"/>
    <w:rsid w:val="002B67CE"/>
    <w:rPr>
      <w:rFonts w:ascii="Arial" w:hAnsi="Arial"/>
      <w:sz w:val="22"/>
      <w:szCs w:val="24"/>
      <w:lang w:val="en-AU"/>
    </w:rPr>
  </w:style>
  <w:style w:type="paragraph" w:styleId="ListBullet">
    <w:name w:val="List Bullet"/>
    <w:basedOn w:val="Normal"/>
    <w:qFormat/>
    <w:rsid w:val="00443A1B"/>
    <w:pPr>
      <w:numPr>
        <w:numId w:val="7"/>
      </w:numPr>
    </w:pPr>
    <w:rPr>
      <w:rFonts w:eastAsia="Times New Roman" w:cs="Times New Roman"/>
    </w:rPr>
  </w:style>
  <w:style w:type="paragraph" w:styleId="ListBullet2">
    <w:name w:val="List Bullet 2"/>
    <w:basedOn w:val="Normal"/>
    <w:link w:val="ListBullet2Char"/>
    <w:qFormat/>
    <w:rsid w:val="00443A1B"/>
    <w:pPr>
      <w:numPr>
        <w:ilvl w:val="1"/>
        <w:numId w:val="7"/>
      </w:numPr>
    </w:pPr>
    <w:rPr>
      <w:rFonts w:eastAsia="Times New Roman" w:cs="Times New Roman"/>
    </w:rPr>
  </w:style>
  <w:style w:type="paragraph" w:customStyle="1" w:styleId="Panelkeyheading">
    <w:name w:val="Panel key heading"/>
    <w:basedOn w:val="Normal"/>
    <w:link w:val="PanelkeyheadingChar"/>
    <w:qFormat/>
    <w:rsid w:val="008A5FB2"/>
    <w:pPr>
      <w:spacing w:line="480" w:lineRule="exact"/>
    </w:pPr>
    <w:rPr>
      <w:rFonts w:ascii="Serifa LT 55 Roman" w:hAnsi="Serifa LT 55 Roman"/>
      <w:b/>
      <w:color w:val="919195"/>
      <w:spacing w:val="-20"/>
      <w:sz w:val="49"/>
    </w:rPr>
  </w:style>
  <w:style w:type="character" w:customStyle="1" w:styleId="PanelkeyheadingChar">
    <w:name w:val="Panel key heading Char"/>
    <w:basedOn w:val="DefaultParagraphFont"/>
    <w:link w:val="Panelkeyheading"/>
    <w:rsid w:val="002B67CE"/>
    <w:rPr>
      <w:rFonts w:ascii="Serifa LT 55 Roman" w:eastAsiaTheme="minorHAnsi" w:hAnsi="Serifa LT 55 Roman" w:cstheme="minorBidi"/>
      <w:b/>
      <w:color w:val="919195"/>
      <w:spacing w:val="-20"/>
      <w:sz w:val="49"/>
      <w:szCs w:val="24"/>
      <w:lang w:val="en-AU"/>
    </w:rPr>
  </w:style>
  <w:style w:type="paragraph" w:customStyle="1" w:styleId="Paneltext">
    <w:name w:val="Panel text"/>
    <w:qFormat/>
    <w:rsid w:val="008A5FB2"/>
    <w:rPr>
      <w:rFonts w:ascii="Arial" w:eastAsiaTheme="minorHAnsi" w:hAnsi="Arial" w:cstheme="minorBidi"/>
      <w:szCs w:val="24"/>
      <w:lang w:val="en-AU"/>
    </w:rPr>
  </w:style>
  <w:style w:type="paragraph" w:customStyle="1" w:styleId="Panelheadingsmall">
    <w:name w:val="Panel heading small"/>
    <w:basedOn w:val="Normal"/>
    <w:link w:val="PanelheadingsmallChar"/>
    <w:qFormat/>
    <w:rsid w:val="008A5FB2"/>
    <w:pPr>
      <w:spacing w:before="88" w:after="0"/>
      <w:ind w:left="306"/>
    </w:pPr>
    <w:rPr>
      <w:rFonts w:ascii="Serifa LT 45 Light" w:eastAsia="Times New Roman" w:hAnsi="Serifa LT 45 Light" w:cs="Times New Roman"/>
      <w:sz w:val="16"/>
      <w:szCs w:val="20"/>
    </w:rPr>
  </w:style>
  <w:style w:type="character" w:customStyle="1" w:styleId="PanelheadingsmallChar">
    <w:name w:val="Panel heading small Char"/>
    <w:basedOn w:val="DefaultParagraphFont"/>
    <w:link w:val="Panelheadingsmall"/>
    <w:rsid w:val="002B67CE"/>
    <w:rPr>
      <w:rFonts w:ascii="Serifa LT 45 Light" w:hAnsi="Serifa LT 45 Light"/>
      <w:sz w:val="16"/>
      <w:lang w:val="en-AU"/>
    </w:rPr>
  </w:style>
  <w:style w:type="character" w:customStyle="1" w:styleId="Heading1Char">
    <w:name w:val="Heading 1 Char"/>
    <w:basedOn w:val="DefaultParagraphFont"/>
    <w:link w:val="Heading1"/>
    <w:rsid w:val="002B67CE"/>
    <w:rPr>
      <w:rFonts w:ascii="Arial" w:hAnsi="Arial" w:cs="Arial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3A0C6B"/>
    <w:rPr>
      <w:rFonts w:ascii="Arial" w:hAnsi="Arial" w:cs="Arial"/>
      <w:b/>
      <w:bCs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3A0C6B"/>
    <w:rPr>
      <w:rFonts w:ascii="Arial" w:hAnsi="Arial" w:cs="Arial"/>
      <w:b/>
      <w:bCs/>
      <w:sz w:val="2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rsid w:val="002B67CE"/>
    <w:rPr>
      <w:rFonts w:ascii="Arial" w:hAnsi="Arial"/>
      <w:b/>
      <w:bCs/>
      <w:i/>
      <w:sz w:val="22"/>
      <w:szCs w:val="24"/>
      <w:lang w:val="en-AU"/>
    </w:rPr>
  </w:style>
  <w:style w:type="paragraph" w:customStyle="1" w:styleId="VLFHeaderAddress">
    <w:name w:val="VLF Header Address"/>
    <w:basedOn w:val="Normal"/>
    <w:semiHidden/>
    <w:rsid w:val="00F154E0"/>
    <w:pPr>
      <w:spacing w:after="0" w:line="184" w:lineRule="exact"/>
    </w:pPr>
    <w:rPr>
      <w:rFonts w:ascii="Serifa LT 45 Light" w:eastAsia="Times New Roman" w:hAnsi="Serifa LT 45 Light" w:cs="Times New Roman"/>
      <w:color w:val="000100"/>
      <w:spacing w:val="-1"/>
      <w:sz w:val="16"/>
    </w:rPr>
  </w:style>
  <w:style w:type="paragraph" w:customStyle="1" w:styleId="VLFHeaderMessage">
    <w:name w:val="VLF Header Message"/>
    <w:basedOn w:val="VLFHeaderAddress"/>
    <w:semiHidden/>
    <w:qFormat/>
    <w:rsid w:val="00F154E0"/>
    <w:rPr>
      <w:color w:val="919295"/>
      <w:spacing w:val="0"/>
    </w:rPr>
  </w:style>
  <w:style w:type="paragraph" w:customStyle="1" w:styleId="rgbNormalblue">
    <w:name w:val="rgb_Normal_blue"/>
    <w:basedOn w:val="Normal"/>
    <w:semiHidden/>
    <w:qFormat/>
    <w:rsid w:val="008A5FB2"/>
    <w:rPr>
      <w:color w:val="006EB5"/>
    </w:rPr>
  </w:style>
  <w:style w:type="paragraph" w:customStyle="1" w:styleId="rgbNormalgrey">
    <w:name w:val="rgb_Normal_grey"/>
    <w:basedOn w:val="Normal"/>
    <w:semiHidden/>
    <w:qFormat/>
    <w:rsid w:val="008A5FB2"/>
    <w:rPr>
      <w:color w:val="919195"/>
    </w:rPr>
  </w:style>
  <w:style w:type="paragraph" w:customStyle="1" w:styleId="rgbNormalmagenta">
    <w:name w:val="rgb_Normal_magenta"/>
    <w:basedOn w:val="Normal"/>
    <w:semiHidden/>
    <w:qFormat/>
    <w:rsid w:val="008A5FB2"/>
    <w:rPr>
      <w:color w:val="872175"/>
    </w:rPr>
  </w:style>
  <w:style w:type="paragraph" w:customStyle="1" w:styleId="rgbNormalorange">
    <w:name w:val="rgb_Normal_orange"/>
    <w:basedOn w:val="Normal"/>
    <w:semiHidden/>
    <w:qFormat/>
    <w:rsid w:val="008A5FB2"/>
    <w:rPr>
      <w:color w:val="EF41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7CE"/>
    <w:rPr>
      <w:rFonts w:ascii="Arial" w:eastAsiaTheme="majorEastAsia" w:hAnsi="Arial" w:cstheme="majorBidi"/>
      <w:i/>
      <w:sz w:val="22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7CE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7C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7C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7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ListBullet3">
    <w:name w:val="List Bullet 3"/>
    <w:basedOn w:val="Normal"/>
    <w:uiPriority w:val="99"/>
    <w:semiHidden/>
    <w:rsid w:val="00443A1B"/>
    <w:pPr>
      <w:numPr>
        <w:ilvl w:val="2"/>
        <w:numId w:val="7"/>
      </w:numPr>
    </w:pPr>
  </w:style>
  <w:style w:type="paragraph" w:styleId="ListBullet4">
    <w:name w:val="List Bullet 4"/>
    <w:basedOn w:val="Normal"/>
    <w:uiPriority w:val="99"/>
    <w:semiHidden/>
    <w:rsid w:val="00443A1B"/>
    <w:pPr>
      <w:numPr>
        <w:ilvl w:val="3"/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443A1B"/>
    <w:pPr>
      <w:numPr>
        <w:ilvl w:val="4"/>
        <w:numId w:val="7"/>
      </w:numPr>
      <w:contextualSpacing/>
    </w:pPr>
  </w:style>
  <w:style w:type="numbering" w:customStyle="1" w:styleId="vlfHeadings">
    <w:name w:val="vlf Headings"/>
    <w:uiPriority w:val="99"/>
    <w:rsid w:val="008A5FB2"/>
    <w:pPr>
      <w:numPr>
        <w:numId w:val="1"/>
      </w:numPr>
    </w:pPr>
  </w:style>
  <w:style w:type="numbering" w:customStyle="1" w:styleId="vlfListBullet">
    <w:name w:val="vlf List Bullet"/>
    <w:uiPriority w:val="99"/>
    <w:rsid w:val="00443A1B"/>
    <w:pPr>
      <w:numPr>
        <w:numId w:val="2"/>
      </w:numPr>
    </w:pPr>
  </w:style>
  <w:style w:type="numbering" w:customStyle="1" w:styleId="vlfNumberedHeadings">
    <w:name w:val="vlf Numbered Headings"/>
    <w:uiPriority w:val="99"/>
    <w:rsid w:val="008A5FB2"/>
    <w:pPr>
      <w:numPr>
        <w:numId w:val="3"/>
      </w:numPr>
    </w:pPr>
  </w:style>
  <w:style w:type="paragraph" w:customStyle="1" w:styleId="spacer0">
    <w:name w:val="spacer"/>
    <w:basedOn w:val="Normal"/>
    <w:qFormat/>
    <w:rsid w:val="008A5FB2"/>
    <w:pPr>
      <w:spacing w:after="0"/>
    </w:pPr>
    <w:rPr>
      <w:sz w:val="4"/>
    </w:rPr>
  </w:style>
  <w:style w:type="character" w:customStyle="1" w:styleId="HeaderChar">
    <w:name w:val="Header Char"/>
    <w:basedOn w:val="DefaultParagraphFont"/>
    <w:link w:val="Header"/>
    <w:semiHidden/>
    <w:rsid w:val="002B67CE"/>
    <w:rPr>
      <w:rFonts w:ascii="Arial" w:eastAsiaTheme="minorHAnsi" w:hAnsi="Arial" w:cstheme="minorBidi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semiHidden/>
    <w:rsid w:val="002B67CE"/>
    <w:rPr>
      <w:rFonts w:ascii="Arial" w:eastAsiaTheme="minorHAnsi" w:hAnsi="Arial" w:cstheme="minorBidi"/>
      <w:sz w:val="16"/>
      <w:szCs w:val="16"/>
      <w:lang w:val="en-AU"/>
    </w:rPr>
  </w:style>
  <w:style w:type="paragraph" w:customStyle="1" w:styleId="DocumentType">
    <w:name w:val="Document Type"/>
    <w:basedOn w:val="Normal"/>
    <w:semiHidden/>
    <w:rsid w:val="008A5FB2"/>
    <w:pPr>
      <w:spacing w:after="0" w:line="440" w:lineRule="exact"/>
    </w:pPr>
    <w:rPr>
      <w:rFonts w:ascii="Serifa LT 55 Roman" w:eastAsia="Times New Roman" w:hAnsi="Serifa LT 55 Roman" w:cs="Times New Roman"/>
      <w:b/>
      <w:color w:val="919195"/>
      <w:spacing w:val="-12"/>
      <w:sz w:val="49"/>
    </w:rPr>
  </w:style>
  <w:style w:type="character" w:customStyle="1" w:styleId="Hyperlink-Internal">
    <w:name w:val="Hyperlink - Internal"/>
    <w:basedOn w:val="DefaultParagraphFont"/>
    <w:rsid w:val="00D92B3B"/>
    <w:rPr>
      <w:rFonts w:ascii="Arial" w:hAnsi="Arial"/>
      <w:b/>
      <w:color w:val="7030A0"/>
      <w:sz w:val="22"/>
      <w:u w:val="single"/>
    </w:rPr>
  </w:style>
  <w:style w:type="paragraph" w:customStyle="1" w:styleId="Recommendation">
    <w:name w:val="Recommendation"/>
    <w:basedOn w:val="Normal"/>
    <w:next w:val="Normal"/>
    <w:rsid w:val="00D92B3B"/>
    <w:pPr>
      <w:spacing w:before="160" w:after="0"/>
    </w:pPr>
    <w:rPr>
      <w:b/>
      <w:color w:val="009ADA"/>
    </w:rPr>
  </w:style>
  <w:style w:type="character" w:styleId="CommentReference">
    <w:name w:val="annotation reference"/>
    <w:basedOn w:val="DefaultParagraphFont"/>
    <w:semiHidden/>
    <w:rsid w:val="00EE46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4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4640"/>
    <w:rPr>
      <w:rFonts w:ascii="Arial" w:eastAsiaTheme="minorHAnsi" w:hAnsi="Arial" w:cstheme="minorBidi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4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640"/>
    <w:rPr>
      <w:rFonts w:ascii="Arial" w:eastAsiaTheme="minorHAnsi" w:hAnsi="Arial" w:cstheme="minorBidi"/>
      <w:b/>
      <w:bCs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EE46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4640"/>
    <w:rPr>
      <w:rFonts w:ascii="Segoe UI" w:eastAsiaTheme="minorHAns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semiHidden/>
    <w:qFormat/>
    <w:rsid w:val="0039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ictorialawfoundation.smartygrants.com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6E36DB8B6BF4387D2C354DC2C5A37" ma:contentTypeVersion="13" ma:contentTypeDescription="Create a new document." ma:contentTypeScope="" ma:versionID="e5ab6ba33c7bacb5aa846c0730ef6a2f">
  <xsd:schema xmlns:xsd="http://www.w3.org/2001/XMLSchema" xmlns:xs="http://www.w3.org/2001/XMLSchema" xmlns:p="http://schemas.microsoft.com/office/2006/metadata/properties" xmlns:ns1="http://schemas.microsoft.com/sharepoint/v3" xmlns:ns2="342c1cd5-887c-4d35-a543-f4f3bd9f50ce" targetNamespace="http://schemas.microsoft.com/office/2006/metadata/properties" ma:root="true" ma:fieldsID="eda149c8367e76e2a02251645a293356" ns1:_="" ns2:_="">
    <xsd:import namespace="http://schemas.microsoft.com/sharepoint/v3"/>
    <xsd:import namespace="342c1cd5-887c-4d35-a543-f4f3bd9f5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c1cd5-887c-4d35-a543-f4f3bd9f5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580dfe2-22e9-410f-87b8-d1c06cb29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2c1cd5-887c-4d35-a543-f4f3bd9f50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A52D6B-6906-4184-B57F-0B8BBE032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2c1cd5-887c-4d35-a543-f4f3bd9f5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3F1F2-FFDE-4B1C-8021-5B72735DA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6251C-B3F8-4BAD-850F-C4FEE59F03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2c1cd5-887c-4d35-a543-f4f3bd9f50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7022</Characters>
  <Application>Microsoft Office Word</Application>
  <DocSecurity>0</DocSecurity>
  <Lines>113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Victorian Law Foundation</Company>
  <LinksUpToDate>false</LinksUpToDate>
  <CharactersWithSpaces>8160</CharactersWithSpaces>
  <SharedDoc>false</SharedDoc>
  <HLinks>
    <vt:vector size="6" baseType="variant">
      <vt:variant>
        <vt:i4>7667745</vt:i4>
      </vt:variant>
      <vt:variant>
        <vt:i4>0</vt:i4>
      </vt:variant>
      <vt:variant>
        <vt:i4>0</vt:i4>
      </vt:variant>
      <vt:variant>
        <vt:i4>5</vt:i4>
      </vt:variant>
      <vt:variant>
        <vt:lpwstr>https://victorialawfoundation.smartygrants.com.au/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Melanie Rygl</dc:creator>
  <cp:keywords/>
  <cp:lastModifiedBy>Leon Meyer</cp:lastModifiedBy>
  <cp:revision>2</cp:revision>
  <cp:lastPrinted>2009-10-06T23:01:00Z</cp:lastPrinted>
  <dcterms:created xsi:type="dcterms:W3CDTF">2026-06-29T01:47:00Z</dcterms:created>
  <dcterms:modified xsi:type="dcterms:W3CDTF">2026-06-29T01:47:00Z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Path_Manual">
    <vt:lpwstr>C:\Documents and Settings\All Users\Shared Documents\</vt:lpwstr>
  </property>
  <property fmtid="{D5CDD505-2E9C-101B-9397-08002B2CF9AE}" pid="3" name="PrefPath_Manual_Usage">
    <vt:lpwstr>false</vt:lpwstr>
  </property>
  <property fmtid="{D5CDD505-2E9C-101B-9397-08002B2CF9AE}" pid="4" name="Word ver">
    <vt:lpwstr>2007</vt:lpwstr>
  </property>
  <property fmtid="{D5CDD505-2E9C-101B-9397-08002B2CF9AE}" pid="5" name="PrintInColour">
    <vt:lpwstr>true</vt:lpwstr>
  </property>
  <property fmtid="{D5CDD505-2E9C-101B-9397-08002B2CF9AE}" pid="6" name="PrintInBW">
    <vt:lpwstr>true</vt:lpwstr>
  </property>
  <property fmtid="{D5CDD505-2E9C-101B-9397-08002B2CF9AE}" pid="7" name="PrintNone">
    <vt:lpwstr>true</vt:lpwstr>
  </property>
  <property fmtid="{D5CDD505-2E9C-101B-9397-08002B2CF9AE}" pid="8" name="printOption">
    <vt:lpwstr>true</vt:lpwstr>
  </property>
  <property fmtid="{D5CDD505-2E9C-101B-9397-08002B2CF9AE}" pid="9" name="PM">
    <vt:lpwstr>16p00-20181002</vt:lpwstr>
  </property>
  <property fmtid="{D5CDD505-2E9C-101B-9397-08002B2CF9AE}" pid="10" name="ContentTypeId">
    <vt:lpwstr>0x010100E376E36DB8B6BF4387D2C354DC2C5A37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