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1675" w14:textId="4754F2F8" w:rsidR="00092A62" w:rsidRDefault="00092A62">
      <w:r>
        <w:t xml:space="preserve">Cliccare sul link per personalizzare e scaricare il </w:t>
      </w:r>
      <w:r w:rsidR="001425D3" w:rsidRPr="001425D3">
        <w:rPr>
          <w:b/>
          <w:bCs/>
        </w:rPr>
        <w:t>POST</w:t>
      </w:r>
    </w:p>
    <w:p w14:paraId="7DFA2626" w14:textId="77777777" w:rsidR="00092A62" w:rsidRDefault="00092A62"/>
    <w:p w14:paraId="222B7A3B" w14:textId="3AE8CCA2" w:rsidR="00765F15" w:rsidRDefault="001425D3" w:rsidP="001425D3">
      <w:hyperlink r:id="rId4" w:history="1">
        <w:r w:rsidRPr="00493141">
          <w:rPr>
            <w:rStyle w:val="Collegamentoipertestuale"/>
          </w:rPr>
          <w:t>https://www.canva.com/design/DAF8As7Hojo/KsGPv61NrKUpi1olqe1HHQ/edit?utm_content=DAF8As7Hojo&amp;utm_campaign=designshare&amp;utm_medium=link2&amp;utm_source=sharebutton</w:t>
        </w:r>
      </w:hyperlink>
    </w:p>
    <w:p w14:paraId="5E6D9EB6" w14:textId="77777777" w:rsidR="001425D3" w:rsidRDefault="001425D3" w:rsidP="001425D3"/>
    <w:p w14:paraId="1A45FDC4" w14:textId="77777777" w:rsidR="001425D3" w:rsidRDefault="001425D3" w:rsidP="001425D3"/>
    <w:p w14:paraId="09DAA7F0" w14:textId="0030C637" w:rsidR="001425D3" w:rsidRDefault="001425D3" w:rsidP="001425D3">
      <w:r>
        <w:t xml:space="preserve">Cliccare sul link per personalizzare e scaricare </w:t>
      </w:r>
      <w:r>
        <w:t xml:space="preserve">la </w:t>
      </w:r>
      <w:r w:rsidRPr="001425D3">
        <w:rPr>
          <w:b/>
          <w:bCs/>
        </w:rPr>
        <w:t>LOCANDINA</w:t>
      </w:r>
    </w:p>
    <w:p w14:paraId="246945EE" w14:textId="77777777" w:rsidR="001425D3" w:rsidRDefault="001425D3" w:rsidP="001425D3"/>
    <w:p w14:paraId="76DA744F" w14:textId="1CF62E2A" w:rsidR="001425D3" w:rsidRDefault="00EE071D" w:rsidP="001425D3">
      <w:hyperlink r:id="rId5" w:history="1">
        <w:r w:rsidRPr="00493141">
          <w:rPr>
            <w:rStyle w:val="Collegamentoipertestuale"/>
          </w:rPr>
          <w:t>https://www.canva.com/design/DAF8AhvVTs4/cXHntFDq8j87DTmQHsyZXg/edit?utm_content=DAF8AhvVTs4&amp;utm_campaign=designshare&amp;utm_medium=link2&amp;utm_source=sharebutton</w:t>
        </w:r>
      </w:hyperlink>
    </w:p>
    <w:p w14:paraId="2AB05796" w14:textId="77777777" w:rsidR="00EE071D" w:rsidRDefault="00EE071D" w:rsidP="001425D3"/>
    <w:p w14:paraId="35ACED6A" w14:textId="77777777" w:rsidR="001425D3" w:rsidRDefault="001425D3" w:rsidP="001425D3"/>
    <w:p w14:paraId="461CD8F1" w14:textId="77777777" w:rsidR="001425D3" w:rsidRDefault="001425D3" w:rsidP="001425D3"/>
    <w:p w14:paraId="498180BE" w14:textId="77777777" w:rsidR="001425D3" w:rsidRDefault="001425D3" w:rsidP="001425D3"/>
    <w:sectPr w:rsidR="001425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62"/>
    <w:rsid w:val="00092A62"/>
    <w:rsid w:val="001425D3"/>
    <w:rsid w:val="00765F15"/>
    <w:rsid w:val="00DA388E"/>
    <w:rsid w:val="00E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4BEC5B"/>
  <w15:chartTrackingRefBased/>
  <w15:docId w15:val="{FC5F2F65-5341-4149-9000-168D3E6C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2A6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2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va.com/design/DAF8AhvVTs4/cXHntFDq8j87DTmQHsyZXg/edit?utm_content=DAF8AhvVTs4&amp;utm_campaign=designshare&amp;utm_medium=link2&amp;utm_source=sharebutton" TargetMode="External"/><Relationship Id="rId4" Type="http://schemas.openxmlformats.org/officeDocument/2006/relationships/hyperlink" Target="https://www.canva.com/design/DAF8As7Hojo/KsGPv61NrKUpi1olqe1HHQ/edit?utm_content=DAF8As7Hojo&amp;utm_campaign=designshare&amp;utm_medium=link2&amp;utm_source=sharebutton" TargetMode="Externa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☼ ☽ ☆ TheWitch ☆ ☾ ☼ ComandaColor</dc:creator>
  <cp:keywords/>
  <dc:description/>
  <cp:lastModifiedBy>☼ ☽ ☆ TheWitch ☆ ☾ ☼ ComandaColor</cp:lastModifiedBy>
  <cp:revision>4</cp:revision>
  <dcterms:created xsi:type="dcterms:W3CDTF">2024-02-06T10:19:00Z</dcterms:created>
  <dcterms:modified xsi:type="dcterms:W3CDTF">2024-02-06T10:23:00Z</dcterms:modified>
</cp:coreProperties>
</file>