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2F6EC" w14:textId="3AE861B4" w:rsidR="00536B3E" w:rsidRDefault="00536B3E" w:rsidP="00536B3E">
      <w:pPr>
        <w:spacing w:after="0"/>
        <w:contextualSpacing/>
        <w:rPr>
          <w:rFonts w:ascii="Arial" w:hAnsi="Arial" w:cs="Arial"/>
          <w:b/>
        </w:rPr>
      </w:pPr>
    </w:p>
    <w:p w14:paraId="7FF91CD0" w14:textId="77777777" w:rsidR="00536B3E" w:rsidRPr="007B1530" w:rsidRDefault="00536B3E" w:rsidP="00536B3E">
      <w:pPr>
        <w:spacing w:after="0"/>
        <w:contextualSpacing/>
        <w:rPr>
          <w:rFonts w:ascii="Arial" w:hAnsi="Arial" w:cs="Arial"/>
          <w:b/>
        </w:rPr>
      </w:pPr>
    </w:p>
    <w:p w14:paraId="5F598882" w14:textId="020FB5F6" w:rsidR="00536B3E" w:rsidRDefault="00536B3E" w:rsidP="00536B3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7B1530">
        <w:rPr>
          <w:rFonts w:ascii="Arial" w:hAnsi="Arial" w:cs="Arial"/>
          <w:b/>
          <w:bCs/>
          <w:color w:val="000000"/>
        </w:rPr>
        <w:t xml:space="preserve">TERMO DE COMPROMISSO DE UTILIZAÇÃO DE DADOS </w:t>
      </w:r>
      <w:r>
        <w:rPr>
          <w:rFonts w:ascii="Arial" w:hAnsi="Arial" w:cs="Arial"/>
          <w:b/>
          <w:bCs/>
          <w:color w:val="000000"/>
        </w:rPr>
        <w:t>–</w:t>
      </w:r>
      <w:r w:rsidRPr="007B1530">
        <w:rPr>
          <w:rFonts w:ascii="Arial" w:hAnsi="Arial" w:cs="Arial"/>
          <w:b/>
          <w:bCs/>
          <w:color w:val="000000"/>
        </w:rPr>
        <w:t xml:space="preserve"> TCUD</w:t>
      </w:r>
    </w:p>
    <w:p w14:paraId="2FC44D6C" w14:textId="77777777" w:rsidR="00536B3E" w:rsidRPr="007B1530" w:rsidRDefault="00536B3E" w:rsidP="00536B3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8D6B9B3" w14:textId="77777777" w:rsidR="00536B3E" w:rsidRPr="007B1530" w:rsidRDefault="00536B3E" w:rsidP="00536B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</w:t>
      </w:r>
      <w:r w:rsidRPr="00B31300">
        <w:rPr>
          <w:rFonts w:ascii="Arial" w:hAnsi="Arial" w:cs="Arial"/>
          <w:b/>
          <w:color w:val="FF0000"/>
        </w:rPr>
        <w:t>NOME DO PEQUISADOR RESPONS</w:t>
      </w:r>
      <w:r>
        <w:rPr>
          <w:rFonts w:ascii="Arial" w:hAnsi="Arial" w:cs="Arial"/>
          <w:b/>
          <w:color w:val="FF0000"/>
        </w:rPr>
        <w:t>Á</w:t>
      </w:r>
      <w:r w:rsidRPr="00B31300">
        <w:rPr>
          <w:rFonts w:ascii="Arial" w:hAnsi="Arial" w:cs="Arial"/>
          <w:b/>
          <w:color w:val="FF0000"/>
        </w:rPr>
        <w:t>VEL</w:t>
      </w:r>
      <w:r>
        <w:rPr>
          <w:rFonts w:ascii="Arial" w:hAnsi="Arial" w:cs="Arial"/>
        </w:rPr>
        <w:t xml:space="preserve"> (</w:t>
      </w:r>
      <w:r w:rsidRPr="00F42AE5">
        <w:rPr>
          <w:rFonts w:ascii="Arial" w:hAnsi="Arial" w:cs="Arial"/>
        </w:rPr>
        <w:t>pesquisador responsável</w:t>
      </w:r>
      <w:r>
        <w:rPr>
          <w:rFonts w:ascii="Arial" w:hAnsi="Arial" w:cs="Arial"/>
        </w:rPr>
        <w:t xml:space="preserve">) e </w:t>
      </w:r>
      <w:r w:rsidRPr="00B31300">
        <w:rPr>
          <w:rFonts w:ascii="Arial" w:hAnsi="Arial" w:cs="Arial"/>
          <w:b/>
          <w:color w:val="FF0000"/>
        </w:rPr>
        <w:t>NOME DO</w:t>
      </w:r>
      <w:r>
        <w:rPr>
          <w:rFonts w:ascii="Arial" w:hAnsi="Arial" w:cs="Arial"/>
          <w:b/>
          <w:color w:val="FF0000"/>
        </w:rPr>
        <w:t>(S)</w:t>
      </w:r>
      <w:r w:rsidRPr="00B31300">
        <w:rPr>
          <w:rFonts w:ascii="Arial" w:hAnsi="Arial" w:cs="Arial"/>
          <w:b/>
          <w:color w:val="FF0000"/>
        </w:rPr>
        <w:t xml:space="preserve"> PEQUISADOR</w:t>
      </w:r>
      <w:r>
        <w:rPr>
          <w:rFonts w:ascii="Arial" w:hAnsi="Arial" w:cs="Arial"/>
          <w:b/>
          <w:color w:val="FF0000"/>
        </w:rPr>
        <w:t>(ES)</w:t>
      </w:r>
      <w:r w:rsidRPr="00B3130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PARTICIPANTE(S)</w:t>
      </w:r>
      <w:r>
        <w:rPr>
          <w:rFonts w:ascii="Arial" w:hAnsi="Arial" w:cs="Arial"/>
        </w:rPr>
        <w:t xml:space="preserve"> (</w:t>
      </w:r>
      <w:r w:rsidRPr="00F42AE5">
        <w:rPr>
          <w:rFonts w:ascii="Arial" w:hAnsi="Arial" w:cs="Arial"/>
        </w:rPr>
        <w:t>pesquisador(es) participa</w:t>
      </w:r>
      <w:r>
        <w:rPr>
          <w:rFonts w:ascii="Arial" w:hAnsi="Arial" w:cs="Arial"/>
        </w:rPr>
        <w:t xml:space="preserve">ntes(es)) abaixo </w:t>
      </w:r>
      <w:r w:rsidRPr="007B1530">
        <w:rPr>
          <w:rFonts w:ascii="Arial" w:hAnsi="Arial" w:cs="Arial"/>
        </w:rPr>
        <w:t xml:space="preserve">assinado(s), pesquisador(es) envolvido(s) no projeto de título:  </w:t>
      </w:r>
      <w:r w:rsidRPr="007B1530">
        <w:rPr>
          <w:rFonts w:ascii="Arial" w:hAnsi="Arial" w:cs="Arial"/>
          <w:b/>
          <w:color w:val="FF0000"/>
        </w:rPr>
        <w:t>TÍTULO DO PROTOCOLO DE PESQUISA</w:t>
      </w:r>
      <w:r w:rsidRPr="007B1530">
        <w:rPr>
          <w:rFonts w:ascii="Arial" w:hAnsi="Arial" w:cs="Arial"/>
        </w:rPr>
        <w:t>, me</w:t>
      </w:r>
      <w:r>
        <w:rPr>
          <w:rFonts w:ascii="Arial" w:hAnsi="Arial" w:cs="Arial"/>
        </w:rPr>
        <w:t xml:space="preserve"> (nos) comprometo</w:t>
      </w:r>
      <w:r w:rsidRPr="007B1530">
        <w:rPr>
          <w:rFonts w:ascii="Arial" w:hAnsi="Arial" w:cs="Arial"/>
        </w:rPr>
        <w:t xml:space="preserve"> (</w:t>
      </w:r>
      <w:proofErr w:type="spellStart"/>
      <w:r w:rsidRPr="007B1530">
        <w:rPr>
          <w:rFonts w:ascii="Arial" w:hAnsi="Arial" w:cs="Arial"/>
        </w:rPr>
        <w:t>emos</w:t>
      </w:r>
      <w:proofErr w:type="spellEnd"/>
      <w:r w:rsidRPr="007B1530">
        <w:rPr>
          <w:rFonts w:ascii="Arial" w:hAnsi="Arial" w:cs="Arial"/>
        </w:rPr>
        <w:t>) a manter a confidencialidade sobre os dados coletados nos arquivos</w:t>
      </w:r>
      <w:r>
        <w:rPr>
          <w:rFonts w:ascii="Arial" w:hAnsi="Arial" w:cs="Arial"/>
        </w:rPr>
        <w:t xml:space="preserve"> </w:t>
      </w:r>
      <w:r w:rsidRPr="007B1530">
        <w:rPr>
          <w:rFonts w:ascii="Arial" w:hAnsi="Arial" w:cs="Arial"/>
        </w:rPr>
        <w:t xml:space="preserve">(prontuários) do </w:t>
      </w:r>
      <w:r w:rsidRPr="007B1530">
        <w:rPr>
          <w:rFonts w:ascii="Arial" w:hAnsi="Arial" w:cs="Arial"/>
          <w:b/>
          <w:color w:val="FF0000"/>
        </w:rPr>
        <w:t>NOME DA INSTITUIÇÃO CO-PARTICIPANTE</w:t>
      </w:r>
      <w:r>
        <w:rPr>
          <w:rFonts w:ascii="Arial" w:hAnsi="Arial" w:cs="Arial"/>
        </w:rPr>
        <w:t xml:space="preserve"> </w:t>
      </w:r>
      <w:r w:rsidRPr="007B1530">
        <w:rPr>
          <w:rFonts w:ascii="Arial" w:hAnsi="Arial" w:cs="Arial"/>
        </w:rPr>
        <w:t>, bem como a privacidade de seus conteúdos, como preconizam os Documentos Internacionais e a Resolução CNS nº 466/2012 do Conselho Nacional de Saúde.</w:t>
      </w:r>
    </w:p>
    <w:p w14:paraId="309EACAB" w14:textId="77777777" w:rsidR="00536B3E" w:rsidRPr="007836CD" w:rsidRDefault="00536B3E" w:rsidP="00536B3E">
      <w:pPr>
        <w:spacing w:after="0" w:line="360" w:lineRule="auto"/>
        <w:jc w:val="both"/>
        <w:rPr>
          <w:rFonts w:ascii="Arial" w:hAnsi="Arial" w:cs="Arial"/>
          <w:b/>
          <w:iCs/>
          <w:color w:val="FF0000"/>
        </w:rPr>
      </w:pPr>
      <w:r w:rsidRPr="007B1530">
        <w:rPr>
          <w:rFonts w:ascii="Arial" w:hAnsi="Arial" w:cs="Arial"/>
        </w:rPr>
        <w:t>Informo</w:t>
      </w:r>
      <w:r>
        <w:rPr>
          <w:rFonts w:ascii="Arial" w:hAnsi="Arial" w:cs="Arial"/>
        </w:rPr>
        <w:t xml:space="preserve"> </w:t>
      </w:r>
      <w:r w:rsidRPr="007B1530">
        <w:rPr>
          <w:rFonts w:ascii="Arial" w:hAnsi="Arial" w:cs="Arial"/>
        </w:rPr>
        <w:t>(amos) que os dados a ser</w:t>
      </w:r>
      <w:r>
        <w:rPr>
          <w:rFonts w:ascii="Arial" w:hAnsi="Arial" w:cs="Arial"/>
        </w:rPr>
        <w:t xml:space="preserve">em coletados dizem respeito à </w:t>
      </w:r>
      <w:r w:rsidRPr="007836CD">
        <w:rPr>
          <w:rFonts w:ascii="Arial" w:hAnsi="Arial" w:cs="Arial"/>
          <w:b/>
          <w:iCs/>
          <w:color w:val="FF0000"/>
        </w:rPr>
        <w:t xml:space="preserve">(citar o objeto da coleta, por exemplo: casos de dengue) </w:t>
      </w:r>
      <w:r w:rsidRPr="007B1530">
        <w:rPr>
          <w:rFonts w:ascii="Arial" w:hAnsi="Arial" w:cs="Arial"/>
        </w:rPr>
        <w:t xml:space="preserve">ocorridos entre as datas de: </w:t>
      </w:r>
      <w:r w:rsidRPr="007836CD">
        <w:rPr>
          <w:rFonts w:ascii="Arial" w:hAnsi="Arial" w:cs="Arial"/>
          <w:b/>
          <w:iCs/>
          <w:color w:val="FF0000"/>
        </w:rPr>
        <w:t>(especificar o período relativo à ocorrência dos eventos, por exemplo: entre maio de 2010 e maio de 2013).</w:t>
      </w:r>
    </w:p>
    <w:p w14:paraId="5252EF24" w14:textId="77777777" w:rsidR="00536B3E" w:rsidRPr="007B1530" w:rsidRDefault="00536B3E" w:rsidP="00536B3E">
      <w:pPr>
        <w:spacing w:line="360" w:lineRule="auto"/>
        <w:rPr>
          <w:rFonts w:ascii="Arial" w:hAnsi="Arial" w:cs="Arial"/>
        </w:rPr>
      </w:pPr>
    </w:p>
    <w:p w14:paraId="52AD1BCF" w14:textId="77777777" w:rsidR="00536B3E" w:rsidRDefault="00536B3E" w:rsidP="00536B3E">
      <w:pPr>
        <w:tabs>
          <w:tab w:val="left" w:pos="5529"/>
        </w:tabs>
        <w:spacing w:after="0"/>
        <w:contextualSpacing/>
        <w:jc w:val="right"/>
        <w:rPr>
          <w:rFonts w:ascii="Arial" w:hAnsi="Arial" w:cs="Arial"/>
        </w:rPr>
      </w:pPr>
      <w:r w:rsidRPr="00F42AE5">
        <w:rPr>
          <w:rFonts w:ascii="Arial" w:hAnsi="Arial" w:cs="Arial"/>
        </w:rPr>
        <w:t xml:space="preserve">Teresina, ____ de__________ </w:t>
      </w:r>
      <w:proofErr w:type="spellStart"/>
      <w:r w:rsidRPr="00F42AE5">
        <w:rPr>
          <w:rFonts w:ascii="Arial" w:hAnsi="Arial" w:cs="Arial"/>
        </w:rPr>
        <w:t>de</w:t>
      </w:r>
      <w:proofErr w:type="spellEnd"/>
      <w:r w:rsidRPr="00F42AE5">
        <w:rPr>
          <w:rFonts w:ascii="Arial" w:hAnsi="Arial" w:cs="Arial"/>
        </w:rPr>
        <w:t xml:space="preserve"> 20___</w:t>
      </w:r>
      <w:r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Y="487"/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379"/>
        <w:gridCol w:w="2045"/>
        <w:gridCol w:w="379"/>
        <w:gridCol w:w="2459"/>
      </w:tblGrid>
      <w:tr w:rsidR="00536B3E" w14:paraId="6712CC95" w14:textId="77777777" w:rsidTr="00505EBD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0A4F9" w14:textId="77777777" w:rsidR="00536B3E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Nome do Pesquisador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B6F4" w14:textId="77777777" w:rsidR="00536B3E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87F5" w14:textId="77777777" w:rsidR="00536B3E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RG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48942" w14:textId="77777777" w:rsidR="00536B3E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29F37" w14:textId="77777777" w:rsidR="00536B3E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Assinatura</w:t>
            </w:r>
          </w:p>
        </w:tc>
      </w:tr>
      <w:tr w:rsidR="00536B3E" w14:paraId="3C286968" w14:textId="77777777" w:rsidTr="00505EBD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F5488" w14:textId="77777777" w:rsidR="00536B3E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CE88" w14:textId="77777777" w:rsidR="00536B3E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20B2D" w14:textId="77777777" w:rsidR="00536B3E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9A08" w14:textId="77777777" w:rsidR="00536B3E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1931" w14:textId="77777777" w:rsidR="00536B3E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36B3E" w14:paraId="0CF65952" w14:textId="77777777" w:rsidTr="00505EBD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09751" w14:textId="77777777" w:rsidR="00536B3E" w:rsidRPr="00634C3C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34C3C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>NOME DO PESQUISADOR RESPONSÁVEL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E4C8" w14:textId="77777777" w:rsidR="00536B3E" w:rsidRDefault="00536B3E" w:rsidP="00505E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A84ED" w14:textId="77777777" w:rsidR="00536B3E" w:rsidRPr="00634C3C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4C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0.000.000 SSP/PI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61BE" w14:textId="77777777" w:rsidR="00536B3E" w:rsidRDefault="00536B3E" w:rsidP="00505E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4BA92" w14:textId="77777777" w:rsidR="00536B3E" w:rsidRDefault="00536B3E" w:rsidP="00505E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</w:tr>
      <w:tr w:rsidR="00536B3E" w14:paraId="1AB0F3DC" w14:textId="77777777" w:rsidTr="00505EBD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D4FF1" w14:textId="77777777" w:rsidR="00536B3E" w:rsidRPr="00634C3C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B063" w14:textId="77777777" w:rsidR="00536B3E" w:rsidRDefault="00536B3E" w:rsidP="00505E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B85A8" w14:textId="77777777" w:rsidR="00536B3E" w:rsidRPr="00634C3C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340A5" w14:textId="77777777" w:rsidR="00536B3E" w:rsidRDefault="00536B3E" w:rsidP="00505E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3BFC7" w14:textId="77777777" w:rsidR="00536B3E" w:rsidRDefault="00536B3E" w:rsidP="00505E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36B3E" w14:paraId="1691EA59" w14:textId="77777777" w:rsidTr="00505EBD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0C1A" w14:textId="77777777" w:rsidR="00536B3E" w:rsidRPr="00634C3C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634C3C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>NOME DO PESQUISADOR PARTICIPANTE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F85F" w14:textId="77777777" w:rsidR="00536B3E" w:rsidRDefault="00536B3E" w:rsidP="00505E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90D76" w14:textId="77777777" w:rsidR="00536B3E" w:rsidRPr="00634C3C" w:rsidRDefault="00536B3E" w:rsidP="00505EB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634C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0.000.000 SSP/PI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61D24" w14:textId="77777777" w:rsidR="00536B3E" w:rsidRDefault="00536B3E" w:rsidP="00505E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8CD8A" w14:textId="77777777" w:rsidR="00536B3E" w:rsidRDefault="00536B3E" w:rsidP="00505EB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</w:tr>
      <w:tr w:rsidR="00536B3E" w14:paraId="3F13D1EF" w14:textId="77777777" w:rsidTr="00505EBD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092F" w14:textId="77777777" w:rsidR="00536B3E" w:rsidRPr="00634C3C" w:rsidRDefault="00536B3E" w:rsidP="00505E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3A65" w14:textId="77777777" w:rsidR="00536B3E" w:rsidRDefault="00536B3E" w:rsidP="00505EBD">
            <w:pPr>
              <w:rPr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2B4D" w14:textId="77777777" w:rsidR="00536B3E" w:rsidRPr="00634C3C" w:rsidRDefault="00536B3E" w:rsidP="00505E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176A" w14:textId="77777777" w:rsidR="00536B3E" w:rsidRDefault="00536B3E" w:rsidP="00505EBD">
            <w:pPr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33D1" w14:textId="77777777" w:rsidR="00536B3E" w:rsidRDefault="00536B3E" w:rsidP="00505EBD">
            <w:pPr>
              <w:rPr>
                <w:color w:val="000000"/>
              </w:rPr>
            </w:pPr>
          </w:p>
        </w:tc>
      </w:tr>
      <w:tr w:rsidR="00536B3E" w14:paraId="6AD74DEA" w14:textId="77777777" w:rsidTr="00505EBD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9A513" w14:textId="77777777" w:rsidR="00536B3E" w:rsidRPr="00634C3C" w:rsidRDefault="00536B3E" w:rsidP="00505EBD">
            <w:pPr>
              <w:rPr>
                <w:b/>
                <w:color w:val="FF0000"/>
              </w:rPr>
            </w:pPr>
            <w:r w:rsidRPr="00634C3C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    NOME DO PESQUISADOR PARTICIPANTE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AF48" w14:textId="77777777" w:rsidR="00536B3E" w:rsidRDefault="00536B3E" w:rsidP="00505EBD">
            <w:pPr>
              <w:rPr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72DDA" w14:textId="77777777" w:rsidR="00536B3E" w:rsidRPr="00634C3C" w:rsidRDefault="00536B3E" w:rsidP="00505EBD">
            <w:pPr>
              <w:jc w:val="center"/>
              <w:rPr>
                <w:b/>
                <w:color w:val="FF0000"/>
              </w:rPr>
            </w:pPr>
            <w:r w:rsidRPr="00634C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0.000.000 SSP/PI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615" w14:textId="77777777" w:rsidR="00536B3E" w:rsidRDefault="00536B3E" w:rsidP="00505EBD">
            <w:pPr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B876E" w14:textId="77777777" w:rsidR="00536B3E" w:rsidRDefault="00536B3E" w:rsidP="00505EB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36B3E" w14:paraId="24D79415" w14:textId="77777777" w:rsidTr="00505EBD">
        <w:trPr>
          <w:trHeight w:val="17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0ABC" w14:textId="77777777" w:rsidR="00536B3E" w:rsidRPr="00634C3C" w:rsidRDefault="00536B3E" w:rsidP="00505EBD">
            <w:pPr>
              <w:rPr>
                <w:b/>
                <w:color w:val="FF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AA88" w14:textId="77777777" w:rsidR="00536B3E" w:rsidRDefault="00536B3E" w:rsidP="00505EBD">
            <w:pPr>
              <w:rPr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143F" w14:textId="77777777" w:rsidR="00536B3E" w:rsidRPr="00634C3C" w:rsidRDefault="00536B3E" w:rsidP="00505E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3DC" w14:textId="77777777" w:rsidR="00536B3E" w:rsidRDefault="00536B3E" w:rsidP="00505EBD">
            <w:pPr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E2C7" w14:textId="77777777" w:rsidR="00536B3E" w:rsidRDefault="00536B3E" w:rsidP="00505EBD">
            <w:pPr>
              <w:rPr>
                <w:color w:val="000000"/>
              </w:rPr>
            </w:pPr>
          </w:p>
        </w:tc>
      </w:tr>
    </w:tbl>
    <w:p w14:paraId="5EBBB1D6" w14:textId="77777777" w:rsidR="00536B3E" w:rsidRDefault="00536B3E" w:rsidP="00536B3E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bookmarkStart w:id="0" w:name="_GoBack"/>
    </w:p>
    <w:bookmarkEnd w:id="0"/>
    <w:p w14:paraId="61A255BA" w14:textId="77777777" w:rsidR="00536B3E" w:rsidRPr="00C72799" w:rsidRDefault="00536B3E" w:rsidP="00536B3E">
      <w:pPr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72799">
        <w:rPr>
          <w:rFonts w:ascii="Arial" w:hAnsi="Arial" w:cs="Arial"/>
          <w:b/>
          <w:iCs/>
          <w:sz w:val="20"/>
          <w:szCs w:val="20"/>
        </w:rPr>
        <w:t>Observação Importante:</w:t>
      </w:r>
    </w:p>
    <w:p w14:paraId="2BBFAB7F" w14:textId="77777777" w:rsidR="00536B3E" w:rsidRPr="00C72799" w:rsidRDefault="00536B3E" w:rsidP="00536B3E">
      <w:pPr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72799">
        <w:rPr>
          <w:rFonts w:ascii="Arial" w:hAnsi="Arial" w:cs="Arial"/>
          <w:b/>
          <w:iCs/>
          <w:sz w:val="20"/>
          <w:szCs w:val="20"/>
        </w:rPr>
        <w:t>TODOS OS PESQUISADORES QUE TERÃO ACESSO AOS DOCUMENTOS DO ARQUIVO DEVERÃO TER O SEU NOME e RG INFORMADO E TAMBÉM DEVERÃO ASSINAR ESTE TERMO. SERÁ VEDADO O ACESSO AOS DOCUMENTOS A PESSOAS CUJO NOME E ASSINATURA NÃO CONSTAREM NESTE DOCUMENTO.</w:t>
      </w:r>
    </w:p>
    <w:p w14:paraId="1B02F48F" w14:textId="77777777" w:rsidR="00BF7136" w:rsidRDefault="00BF7136" w:rsidP="00BF7136">
      <w:pPr>
        <w:spacing w:after="0"/>
        <w:jc w:val="center"/>
        <w:rPr>
          <w:b/>
          <w:sz w:val="28"/>
          <w:szCs w:val="28"/>
        </w:rPr>
      </w:pPr>
    </w:p>
    <w:sectPr w:rsidR="00BF7136" w:rsidSect="00743C89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FD339" w14:textId="77777777" w:rsidR="006003DA" w:rsidRDefault="006003DA" w:rsidP="000E1C03">
      <w:pPr>
        <w:spacing w:after="0" w:line="240" w:lineRule="auto"/>
      </w:pPr>
      <w:r>
        <w:separator/>
      </w:r>
    </w:p>
  </w:endnote>
  <w:endnote w:type="continuationSeparator" w:id="0">
    <w:p w14:paraId="0518E873" w14:textId="77777777" w:rsidR="006003DA" w:rsidRDefault="006003DA" w:rsidP="000E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9F85C" w14:textId="77777777" w:rsidR="006003DA" w:rsidRDefault="006003DA" w:rsidP="000E1C03">
      <w:pPr>
        <w:spacing w:after="0" w:line="240" w:lineRule="auto"/>
      </w:pPr>
      <w:r>
        <w:separator/>
      </w:r>
    </w:p>
  </w:footnote>
  <w:footnote w:type="continuationSeparator" w:id="0">
    <w:p w14:paraId="2C75AE1E" w14:textId="77777777" w:rsidR="006003DA" w:rsidRDefault="006003DA" w:rsidP="000E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7083" w14:textId="70FE52F0" w:rsidR="000E1C03" w:rsidRDefault="006003DA">
    <w:pPr>
      <w:pStyle w:val="Cabealho"/>
    </w:pPr>
    <w:r>
      <w:rPr>
        <w:noProof/>
      </w:rPr>
      <w:pict w14:anchorId="67C0B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7" o:spid="_x0000_s2059" type="#_x0000_t75" style="position:absolute;margin-left:0;margin-top:0;width:679.45pt;height:955.7pt;z-index:-251657216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42AC" w14:textId="59765557" w:rsidR="000E1C03" w:rsidRDefault="005117B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BB4C830" wp14:editId="5CDB1CE0">
          <wp:simplePos x="0" y="0"/>
          <wp:positionH relativeFrom="page">
            <wp:align>right</wp:align>
          </wp:positionH>
          <wp:positionV relativeFrom="paragraph">
            <wp:posOffset>-505460</wp:posOffset>
          </wp:positionV>
          <wp:extent cx="7773305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6140" w14:textId="7202FB8A" w:rsidR="000E1C03" w:rsidRDefault="006003DA">
    <w:pPr>
      <w:pStyle w:val="Cabealho"/>
    </w:pPr>
    <w:r>
      <w:rPr>
        <w:noProof/>
      </w:rPr>
      <w:pict w14:anchorId="7778D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6" o:spid="_x0000_s2058" type="#_x0000_t75" style="position:absolute;margin-left:0;margin-top:0;width:679.45pt;height:955.7pt;z-index:-251658240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68C"/>
    <w:multiLevelType w:val="hybridMultilevel"/>
    <w:tmpl w:val="5CDCD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1D00"/>
    <w:multiLevelType w:val="hybridMultilevel"/>
    <w:tmpl w:val="90405C3C"/>
    <w:lvl w:ilvl="0" w:tplc="44363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0990"/>
    <w:multiLevelType w:val="hybridMultilevel"/>
    <w:tmpl w:val="24AAF6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6A37"/>
    <w:multiLevelType w:val="hybridMultilevel"/>
    <w:tmpl w:val="5F04A4D4"/>
    <w:lvl w:ilvl="0" w:tplc="7D76886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34B3"/>
    <w:multiLevelType w:val="hybridMultilevel"/>
    <w:tmpl w:val="0CDA8670"/>
    <w:lvl w:ilvl="0" w:tplc="7AA20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4C85"/>
    <w:multiLevelType w:val="hybridMultilevel"/>
    <w:tmpl w:val="B5E8FB9E"/>
    <w:lvl w:ilvl="0" w:tplc="4E7E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7088"/>
    <w:multiLevelType w:val="hybridMultilevel"/>
    <w:tmpl w:val="A7B8A8EA"/>
    <w:lvl w:ilvl="0" w:tplc="2B64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F3F42"/>
    <w:multiLevelType w:val="hybridMultilevel"/>
    <w:tmpl w:val="9C888B8A"/>
    <w:lvl w:ilvl="0" w:tplc="1CD45DF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F628A"/>
    <w:multiLevelType w:val="hybridMultilevel"/>
    <w:tmpl w:val="271490F4"/>
    <w:lvl w:ilvl="0" w:tplc="1666C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2968"/>
    <w:multiLevelType w:val="hybridMultilevel"/>
    <w:tmpl w:val="60200394"/>
    <w:lvl w:ilvl="0" w:tplc="605C3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23BE0"/>
    <w:multiLevelType w:val="hybridMultilevel"/>
    <w:tmpl w:val="7ADCC0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61426"/>
    <w:multiLevelType w:val="hybridMultilevel"/>
    <w:tmpl w:val="8EDC38BC"/>
    <w:lvl w:ilvl="0" w:tplc="4D1EED4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440A4"/>
    <w:multiLevelType w:val="hybridMultilevel"/>
    <w:tmpl w:val="0B228C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07A96"/>
    <w:multiLevelType w:val="hybridMultilevel"/>
    <w:tmpl w:val="CB8C31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7736A"/>
    <w:multiLevelType w:val="hybridMultilevel"/>
    <w:tmpl w:val="25047858"/>
    <w:lvl w:ilvl="0" w:tplc="F4920B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70B45"/>
    <w:multiLevelType w:val="hybridMultilevel"/>
    <w:tmpl w:val="C08A21AA"/>
    <w:lvl w:ilvl="0" w:tplc="0E206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E12B8"/>
    <w:multiLevelType w:val="hybridMultilevel"/>
    <w:tmpl w:val="8DD48B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00623"/>
    <w:multiLevelType w:val="hybridMultilevel"/>
    <w:tmpl w:val="F678ED64"/>
    <w:lvl w:ilvl="0" w:tplc="E1287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165D1"/>
    <w:multiLevelType w:val="hybridMultilevel"/>
    <w:tmpl w:val="51348B7C"/>
    <w:lvl w:ilvl="0" w:tplc="F6E8A9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7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4"/>
  </w:num>
  <w:num w:numId="10">
    <w:abstractNumId w:val="11"/>
  </w:num>
  <w:num w:numId="11">
    <w:abstractNumId w:val="18"/>
  </w:num>
  <w:num w:numId="12">
    <w:abstractNumId w:val="15"/>
  </w:num>
  <w:num w:numId="13">
    <w:abstractNumId w:val="9"/>
  </w:num>
  <w:num w:numId="14">
    <w:abstractNumId w:val="0"/>
  </w:num>
  <w:num w:numId="15">
    <w:abstractNumId w:val="16"/>
  </w:num>
  <w:num w:numId="16">
    <w:abstractNumId w:val="12"/>
  </w:num>
  <w:num w:numId="17">
    <w:abstractNumId w:val="10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3F"/>
    <w:rsid w:val="0003161D"/>
    <w:rsid w:val="00067CA9"/>
    <w:rsid w:val="000E1C03"/>
    <w:rsid w:val="000E6841"/>
    <w:rsid w:val="00103F85"/>
    <w:rsid w:val="001158F4"/>
    <w:rsid w:val="00125099"/>
    <w:rsid w:val="00132BD4"/>
    <w:rsid w:val="00133CD6"/>
    <w:rsid w:val="00140464"/>
    <w:rsid w:val="001458FB"/>
    <w:rsid w:val="00155026"/>
    <w:rsid w:val="001C7FC7"/>
    <w:rsid w:val="001F0AD2"/>
    <w:rsid w:val="00216635"/>
    <w:rsid w:val="00234BDF"/>
    <w:rsid w:val="00274D7A"/>
    <w:rsid w:val="0029052E"/>
    <w:rsid w:val="002B3F78"/>
    <w:rsid w:val="002C5E7C"/>
    <w:rsid w:val="002E4634"/>
    <w:rsid w:val="002F2323"/>
    <w:rsid w:val="00305C5D"/>
    <w:rsid w:val="003154E1"/>
    <w:rsid w:val="00350527"/>
    <w:rsid w:val="0035440C"/>
    <w:rsid w:val="00397A15"/>
    <w:rsid w:val="003A47A4"/>
    <w:rsid w:val="003D165D"/>
    <w:rsid w:val="00425605"/>
    <w:rsid w:val="004340C5"/>
    <w:rsid w:val="00437774"/>
    <w:rsid w:val="00451B11"/>
    <w:rsid w:val="00465FB7"/>
    <w:rsid w:val="00482CBE"/>
    <w:rsid w:val="004A39FE"/>
    <w:rsid w:val="004B18E2"/>
    <w:rsid w:val="004F412C"/>
    <w:rsid w:val="005117BA"/>
    <w:rsid w:val="00512F5A"/>
    <w:rsid w:val="00515EB2"/>
    <w:rsid w:val="005240FC"/>
    <w:rsid w:val="00526BDF"/>
    <w:rsid w:val="00526F2E"/>
    <w:rsid w:val="00530196"/>
    <w:rsid w:val="00536B3E"/>
    <w:rsid w:val="005D0B80"/>
    <w:rsid w:val="006003DA"/>
    <w:rsid w:val="0060371B"/>
    <w:rsid w:val="006160D3"/>
    <w:rsid w:val="00641949"/>
    <w:rsid w:val="00641BD7"/>
    <w:rsid w:val="00665882"/>
    <w:rsid w:val="006A3B4F"/>
    <w:rsid w:val="006B7ACC"/>
    <w:rsid w:val="006C52EC"/>
    <w:rsid w:val="006D21DB"/>
    <w:rsid w:val="006D765D"/>
    <w:rsid w:val="006F3CD6"/>
    <w:rsid w:val="007015FB"/>
    <w:rsid w:val="0071643B"/>
    <w:rsid w:val="00743C89"/>
    <w:rsid w:val="0075568B"/>
    <w:rsid w:val="007620F6"/>
    <w:rsid w:val="00766A64"/>
    <w:rsid w:val="007725FE"/>
    <w:rsid w:val="007D74DC"/>
    <w:rsid w:val="007E373F"/>
    <w:rsid w:val="007F3FF1"/>
    <w:rsid w:val="00807EE1"/>
    <w:rsid w:val="008115BB"/>
    <w:rsid w:val="00821C9D"/>
    <w:rsid w:val="00833755"/>
    <w:rsid w:val="00834612"/>
    <w:rsid w:val="008606BB"/>
    <w:rsid w:val="0087285C"/>
    <w:rsid w:val="00891870"/>
    <w:rsid w:val="00894428"/>
    <w:rsid w:val="009340C0"/>
    <w:rsid w:val="00951383"/>
    <w:rsid w:val="009739D3"/>
    <w:rsid w:val="00974219"/>
    <w:rsid w:val="009812C1"/>
    <w:rsid w:val="009B696C"/>
    <w:rsid w:val="009D7675"/>
    <w:rsid w:val="009F60E2"/>
    <w:rsid w:val="00A00854"/>
    <w:rsid w:val="00A17023"/>
    <w:rsid w:val="00A23135"/>
    <w:rsid w:val="00A6342B"/>
    <w:rsid w:val="00A94DDB"/>
    <w:rsid w:val="00AA40F6"/>
    <w:rsid w:val="00AB7C1B"/>
    <w:rsid w:val="00AE50EA"/>
    <w:rsid w:val="00B02F14"/>
    <w:rsid w:val="00B2623F"/>
    <w:rsid w:val="00B546EB"/>
    <w:rsid w:val="00B668D8"/>
    <w:rsid w:val="00B82970"/>
    <w:rsid w:val="00B83074"/>
    <w:rsid w:val="00B942F5"/>
    <w:rsid w:val="00BB3E52"/>
    <w:rsid w:val="00BE5ED0"/>
    <w:rsid w:val="00BF7136"/>
    <w:rsid w:val="00C50577"/>
    <w:rsid w:val="00C7539C"/>
    <w:rsid w:val="00CB23DF"/>
    <w:rsid w:val="00CB488C"/>
    <w:rsid w:val="00D15B92"/>
    <w:rsid w:val="00D24E93"/>
    <w:rsid w:val="00D26999"/>
    <w:rsid w:val="00D60405"/>
    <w:rsid w:val="00D642D0"/>
    <w:rsid w:val="00D76D82"/>
    <w:rsid w:val="00DA4D64"/>
    <w:rsid w:val="00DA5304"/>
    <w:rsid w:val="00DB79E3"/>
    <w:rsid w:val="00DB7FA1"/>
    <w:rsid w:val="00DD7C7A"/>
    <w:rsid w:val="00DE6954"/>
    <w:rsid w:val="00DF6D94"/>
    <w:rsid w:val="00E01286"/>
    <w:rsid w:val="00E01D98"/>
    <w:rsid w:val="00E238C6"/>
    <w:rsid w:val="00E515CA"/>
    <w:rsid w:val="00E7200D"/>
    <w:rsid w:val="00E76C83"/>
    <w:rsid w:val="00E9695B"/>
    <w:rsid w:val="00EA67F3"/>
    <w:rsid w:val="00EF6240"/>
    <w:rsid w:val="00F22A4C"/>
    <w:rsid w:val="00F37488"/>
    <w:rsid w:val="00F668E7"/>
    <w:rsid w:val="00F77936"/>
    <w:rsid w:val="00F77A36"/>
    <w:rsid w:val="00FC150C"/>
    <w:rsid w:val="00FC76BE"/>
    <w:rsid w:val="00FD5756"/>
    <w:rsid w:val="00FE1FF3"/>
    <w:rsid w:val="00FF0279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4FDD440"/>
  <w15:chartTrackingRefBased/>
  <w15:docId w15:val="{F2823E35-83C2-4638-BD86-2BD70587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B3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05C5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C0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E1C03"/>
  </w:style>
  <w:style w:type="paragraph" w:styleId="Rodap">
    <w:name w:val="footer"/>
    <w:basedOn w:val="Normal"/>
    <w:link w:val="RodapChar"/>
    <w:uiPriority w:val="99"/>
    <w:unhideWhenUsed/>
    <w:rsid w:val="000E1C0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E1C03"/>
  </w:style>
  <w:style w:type="table" w:styleId="Tabelacomgrade">
    <w:name w:val="Table Grid"/>
    <w:basedOn w:val="Tabelanormal"/>
    <w:uiPriority w:val="39"/>
    <w:rsid w:val="00AE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7C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305C5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0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05C5D"/>
    <w:rPr>
      <w:i/>
      <w:iCs/>
      <w:color w:val="404040" w:themeColor="text1" w:themeTint="BF"/>
    </w:rPr>
  </w:style>
  <w:style w:type="character" w:customStyle="1" w:styleId="voucher-atividade-local">
    <w:name w:val="voucher-atividade-local"/>
    <w:basedOn w:val="Fontepargpadro"/>
    <w:rsid w:val="00A1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56EF-E5AC-4767-A997-A9AB92AD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Moraes</dc:creator>
  <cp:keywords/>
  <dc:description/>
  <cp:lastModifiedBy>LARISSA CALAÇO DA COSTA</cp:lastModifiedBy>
  <cp:revision>2</cp:revision>
  <dcterms:created xsi:type="dcterms:W3CDTF">2023-08-21T17:10:00Z</dcterms:created>
  <dcterms:modified xsi:type="dcterms:W3CDTF">2023-08-21T17:10:00Z</dcterms:modified>
</cp:coreProperties>
</file>