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3CC3D" w14:textId="73B032FA" w:rsidR="00C32D80" w:rsidRDefault="00402FAF">
      <w:pPr>
        <w:pStyle w:val="Kop1"/>
        <w:ind w:left="-5"/>
      </w:pPr>
      <w:r>
        <w:t>Brood</w:t>
      </w:r>
    </w:p>
    <w:tbl>
      <w:tblPr>
        <w:tblStyle w:val="TableGrid"/>
        <w:tblW w:w="8505" w:type="dxa"/>
        <w:tblInd w:w="0" w:type="dxa"/>
        <w:tblLook w:val="04A0" w:firstRow="1" w:lastRow="0" w:firstColumn="1" w:lastColumn="0" w:noHBand="0" w:noVBand="1"/>
      </w:tblPr>
      <w:tblGrid>
        <w:gridCol w:w="7655"/>
        <w:gridCol w:w="850"/>
      </w:tblGrid>
      <w:tr w:rsidR="00AC4E9C" w:rsidRPr="0075751B" w14:paraId="42048E5B" w14:textId="77777777" w:rsidTr="00AC4E9C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B1FD9BE" w14:textId="608E491B" w:rsidR="00AC4E9C" w:rsidRPr="0075751B" w:rsidRDefault="00AC4E9C">
            <w:pPr>
              <w:tabs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Ciabatta</w:t>
            </w:r>
            <w:r w:rsidR="00577AD6"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 xml:space="preserve">| Kruidenboter | </w:t>
            </w:r>
            <w:proofErr w:type="spellStart"/>
            <w:r w:rsidRPr="0075751B">
              <w:rPr>
                <w:sz w:val="20"/>
                <w:szCs w:val="20"/>
              </w:rPr>
              <w:t>Olijventapenade</w:t>
            </w:r>
            <w:proofErr w:type="spellEnd"/>
            <w:r w:rsidRPr="0075751B">
              <w:rPr>
                <w:sz w:val="20"/>
                <w:szCs w:val="20"/>
              </w:rPr>
              <w:t xml:space="preserve"> | </w:t>
            </w:r>
            <w:proofErr w:type="spellStart"/>
            <w:r w:rsidRPr="0075751B">
              <w:rPr>
                <w:sz w:val="20"/>
                <w:szCs w:val="20"/>
              </w:rPr>
              <w:t>Tomatentapenade</w:t>
            </w:r>
            <w:proofErr w:type="spellEnd"/>
            <w:r w:rsidRPr="0075751B">
              <w:rPr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  <w:p w14:paraId="3FF1314E" w14:textId="77777777" w:rsidR="00AC4E9C" w:rsidRPr="0075751B" w:rsidRDefault="00AC4E9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29007C" w14:textId="05E2C19D" w:rsidR="00AC4E9C" w:rsidRPr="0075751B" w:rsidRDefault="00AC4E9C" w:rsidP="00AC4E9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CF4E07">
              <w:rPr>
                <w:sz w:val="20"/>
                <w:szCs w:val="20"/>
              </w:rPr>
              <w:t>7,</w:t>
            </w:r>
            <w:r w:rsidR="002977EB">
              <w:rPr>
                <w:sz w:val="20"/>
                <w:szCs w:val="20"/>
              </w:rPr>
              <w:t>50</w:t>
            </w:r>
          </w:p>
        </w:tc>
      </w:tr>
      <w:tr w:rsidR="00104AA0" w:rsidRPr="0075751B" w14:paraId="28F26E4F" w14:textId="77777777" w:rsidTr="00AC4E9C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2FD7EED6" w14:textId="77777777" w:rsidR="00104AA0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Tosti</w:t>
            </w:r>
            <w:r>
              <w:rPr>
                <w:sz w:val="20"/>
                <w:szCs w:val="20"/>
              </w:rPr>
              <w:t xml:space="preserve"> | Ambachtelijke a</w:t>
            </w:r>
            <w:r w:rsidRPr="0075751B">
              <w:rPr>
                <w:sz w:val="20"/>
                <w:szCs w:val="20"/>
              </w:rPr>
              <w:t xml:space="preserve">chterham | Goudse kaas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</w:r>
          </w:p>
          <w:p w14:paraId="2D4654E7" w14:textId="09F263FC" w:rsidR="00104AA0" w:rsidRPr="0075751B" w:rsidRDefault="00104AA0" w:rsidP="00104AA0">
            <w:pPr>
              <w:tabs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33EC05" w14:textId="5C10696B" w:rsidR="00104AA0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€ 8,</w:t>
            </w:r>
            <w:r w:rsidR="002977E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</w:tr>
      <w:tr w:rsidR="00104AA0" w:rsidRPr="0075751B" w14:paraId="64C8A4BD" w14:textId="77777777" w:rsidTr="00AC4E9C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5FAC7279" w14:textId="77777777" w:rsidR="00104AA0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Tosti Hawaï</w:t>
            </w:r>
            <w:r>
              <w:rPr>
                <w:b/>
                <w:color w:val="6633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| Ambachtelijke a</w:t>
            </w:r>
            <w:r w:rsidRPr="0075751B">
              <w:rPr>
                <w:sz w:val="20"/>
                <w:szCs w:val="20"/>
              </w:rPr>
              <w:t>chterham | Goudse ka</w:t>
            </w:r>
            <w:r>
              <w:rPr>
                <w:sz w:val="20"/>
                <w:szCs w:val="20"/>
              </w:rPr>
              <w:t>as | Ananas</w:t>
            </w:r>
          </w:p>
          <w:p w14:paraId="0DB3D827" w14:textId="77777777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7814F4" w14:textId="7EBE7E93" w:rsidR="00104AA0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€ 9,</w:t>
            </w:r>
            <w:r w:rsidR="002977E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</w:tr>
      <w:tr w:rsidR="00104AA0" w:rsidRPr="0075751B" w14:paraId="1905E7DC" w14:textId="77777777" w:rsidTr="00AC4E9C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3A1B668" w14:textId="4B949EBC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Boer</w:t>
            </w:r>
            <w:r>
              <w:rPr>
                <w:b/>
                <w:color w:val="663300"/>
                <w:sz w:val="20"/>
                <w:szCs w:val="20"/>
              </w:rPr>
              <w:t>e</w:t>
            </w:r>
            <w:r w:rsidRPr="0075751B">
              <w:rPr>
                <w:b/>
                <w:color w:val="663300"/>
                <w:sz w:val="20"/>
                <w:szCs w:val="20"/>
              </w:rPr>
              <w:t>nboterham Gezond</w:t>
            </w:r>
            <w:r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 xml:space="preserve">| Ham | Kaas | Ei | Komkommer |Cocktailsaus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DFAD3D" w14:textId="07E81AE5" w:rsidR="00104AA0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8A6AD9">
              <w:rPr>
                <w:sz w:val="20"/>
                <w:szCs w:val="20"/>
              </w:rPr>
              <w:t>10,95</w:t>
            </w:r>
          </w:p>
        </w:tc>
      </w:tr>
      <w:tr w:rsidR="00104AA0" w:rsidRPr="0075751B" w14:paraId="69CD87BA" w14:textId="77777777" w:rsidTr="00AC4E9C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870E595" w14:textId="77777777" w:rsidR="00104AA0" w:rsidRPr="0075751B" w:rsidRDefault="00104AA0" w:rsidP="00104AA0">
            <w:pPr>
              <w:tabs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Ciabatta</w:t>
            </w:r>
            <w:r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 xml:space="preserve">| Brie | </w:t>
            </w:r>
            <w:proofErr w:type="spellStart"/>
            <w:r w:rsidRPr="0075751B">
              <w:rPr>
                <w:sz w:val="20"/>
                <w:szCs w:val="20"/>
              </w:rPr>
              <w:t>Rucola</w:t>
            </w:r>
            <w:proofErr w:type="spellEnd"/>
            <w:r w:rsidRPr="0075751B">
              <w:rPr>
                <w:sz w:val="20"/>
                <w:szCs w:val="20"/>
              </w:rPr>
              <w:t xml:space="preserve"> | Walnoot | </w:t>
            </w:r>
            <w:proofErr w:type="spellStart"/>
            <w:r w:rsidRPr="0075751B">
              <w:rPr>
                <w:sz w:val="20"/>
                <w:szCs w:val="20"/>
              </w:rPr>
              <w:t>Balsamicosiroop</w:t>
            </w:r>
            <w:proofErr w:type="spellEnd"/>
            <w:r w:rsidRPr="0075751B">
              <w:rPr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  <w:p w14:paraId="3666ED19" w14:textId="5E2444BE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A298D2" w14:textId="7513C73B" w:rsidR="00104AA0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€ 1</w:t>
            </w:r>
            <w:r w:rsidR="008A6AD9">
              <w:rPr>
                <w:sz w:val="20"/>
                <w:szCs w:val="20"/>
              </w:rPr>
              <w:t>1,95</w:t>
            </w:r>
          </w:p>
        </w:tc>
      </w:tr>
      <w:tr w:rsidR="00104AA0" w:rsidRPr="0075751B" w14:paraId="1B05F847" w14:textId="77777777" w:rsidTr="00AC4E9C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79D5B6B" w14:textId="77777777" w:rsidR="00104AA0" w:rsidRPr="0075751B" w:rsidRDefault="00104AA0" w:rsidP="00104AA0">
            <w:pPr>
              <w:tabs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Boerenboterham Rundvlees Kroketten</w:t>
            </w:r>
            <w:r w:rsidRPr="0075751B">
              <w:rPr>
                <w:color w:val="663300"/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 xml:space="preserve">| Mosterd | Garnituur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  <w:p w14:paraId="29552C05" w14:textId="3AC8D563" w:rsidR="00104AA0" w:rsidRPr="0075751B" w:rsidRDefault="00104AA0" w:rsidP="00104AA0">
            <w:pPr>
              <w:tabs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86876B" w14:textId="195FA6DA" w:rsidR="00104AA0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€ 1</w:t>
            </w:r>
            <w:r w:rsidR="002977EB">
              <w:rPr>
                <w:sz w:val="20"/>
                <w:szCs w:val="20"/>
              </w:rPr>
              <w:t>2,50</w:t>
            </w:r>
          </w:p>
        </w:tc>
      </w:tr>
      <w:tr w:rsidR="00104AA0" w:rsidRPr="0075751B" w14:paraId="05F515DE" w14:textId="77777777" w:rsidTr="00AC4E9C">
        <w:trPr>
          <w:trHeight w:val="469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3D615D2" w14:textId="7DD7F2E5" w:rsidR="00104AA0" w:rsidRPr="0075751B" w:rsidRDefault="00104AA0" w:rsidP="00104AA0">
            <w:pPr>
              <w:tabs>
                <w:tab w:val="center" w:pos="4249"/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Ciabatta</w:t>
            </w:r>
            <w:r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 xml:space="preserve">| Gerookte zalm | Garnituur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  <w:p w14:paraId="070FEE30" w14:textId="77777777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18200" w14:textId="5006491F" w:rsidR="00104AA0" w:rsidRPr="0075751B" w:rsidRDefault="00104AA0" w:rsidP="00B62D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€ 1</w:t>
            </w:r>
            <w:r w:rsidR="002977EB">
              <w:rPr>
                <w:sz w:val="20"/>
                <w:szCs w:val="20"/>
              </w:rPr>
              <w:t>4,00</w:t>
            </w:r>
          </w:p>
        </w:tc>
      </w:tr>
      <w:tr w:rsidR="00104AA0" w:rsidRPr="0075751B" w14:paraId="79565039" w14:textId="77777777" w:rsidTr="00AC4E9C">
        <w:trPr>
          <w:trHeight w:val="493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EC3EC69" w14:textId="45B586F2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Boerenboterham Tonijnsalade</w:t>
            </w:r>
            <w:r w:rsidRPr="007575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|</w:t>
            </w:r>
            <w:r w:rsidRPr="0075751B">
              <w:rPr>
                <w:sz w:val="20"/>
                <w:szCs w:val="20"/>
              </w:rPr>
              <w:t xml:space="preserve"> Garnituur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  <w:p w14:paraId="3D5163F8" w14:textId="77777777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3F1D5C" w14:textId="2368F5D9" w:rsidR="00104AA0" w:rsidRPr="0075751B" w:rsidRDefault="00104AA0" w:rsidP="00B62D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2977EB">
              <w:rPr>
                <w:sz w:val="20"/>
                <w:szCs w:val="20"/>
              </w:rPr>
              <w:t>14,00</w:t>
            </w:r>
          </w:p>
        </w:tc>
      </w:tr>
      <w:tr w:rsidR="00104AA0" w:rsidRPr="0075751B" w14:paraId="06E6859B" w14:textId="77777777" w:rsidTr="00AC4E9C">
        <w:trPr>
          <w:trHeight w:val="493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9AA916C" w14:textId="451131E8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 xml:space="preserve">Boerenboterham Carpaccio Ossenhaas </w:t>
            </w:r>
            <w:r w:rsidRPr="0075751B">
              <w:rPr>
                <w:sz w:val="20"/>
                <w:szCs w:val="20"/>
              </w:rPr>
              <w:t xml:space="preserve">| Olie | </w:t>
            </w:r>
            <w:proofErr w:type="spellStart"/>
            <w:r w:rsidRPr="0075751B">
              <w:rPr>
                <w:sz w:val="20"/>
                <w:szCs w:val="20"/>
              </w:rPr>
              <w:t>Rucola</w:t>
            </w:r>
            <w:proofErr w:type="spellEnd"/>
            <w:r w:rsidRPr="0075751B">
              <w:rPr>
                <w:sz w:val="20"/>
                <w:szCs w:val="20"/>
              </w:rPr>
              <w:t xml:space="preserve"> | Parmezaan</w:t>
            </w:r>
            <w:r>
              <w:rPr>
                <w:sz w:val="20"/>
                <w:szCs w:val="20"/>
              </w:rPr>
              <w:t>se kaas</w:t>
            </w:r>
            <w:r w:rsidRPr="0075751B">
              <w:rPr>
                <w:sz w:val="20"/>
                <w:szCs w:val="20"/>
              </w:rPr>
              <w:t xml:space="preserve"> </w:t>
            </w:r>
          </w:p>
          <w:p w14:paraId="2F99B181" w14:textId="77777777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564D77" w14:textId="4AD0E750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2977EB">
              <w:rPr>
                <w:sz w:val="20"/>
                <w:szCs w:val="20"/>
              </w:rPr>
              <w:t>14,00</w:t>
            </w:r>
          </w:p>
        </w:tc>
      </w:tr>
    </w:tbl>
    <w:p w14:paraId="68ACE6B9" w14:textId="77777777" w:rsidR="00284A5B" w:rsidRDefault="00284A5B" w:rsidP="00AC4E9C">
      <w:pPr>
        <w:rPr>
          <w:sz w:val="20"/>
          <w:szCs w:val="20"/>
        </w:rPr>
      </w:pPr>
    </w:p>
    <w:p w14:paraId="2CD7954B" w14:textId="77777777" w:rsidR="00964029" w:rsidRDefault="00964029" w:rsidP="00AC4E9C">
      <w:pPr>
        <w:rPr>
          <w:sz w:val="20"/>
          <w:szCs w:val="20"/>
        </w:rPr>
      </w:pPr>
    </w:p>
    <w:p w14:paraId="2DA2B559" w14:textId="5633412A" w:rsidR="00CF4E07" w:rsidRDefault="0075751B" w:rsidP="00CF4E07">
      <w:pPr>
        <w:pStyle w:val="Kop1"/>
        <w:ind w:left="-5"/>
      </w:pPr>
      <w:r>
        <w:rPr>
          <w:sz w:val="20"/>
          <w:szCs w:val="20"/>
        </w:rPr>
        <w:tab/>
      </w:r>
      <w:r w:rsidR="00CF4E07">
        <w:t xml:space="preserve">Proeverij </w:t>
      </w:r>
    </w:p>
    <w:tbl>
      <w:tblPr>
        <w:tblStyle w:val="TableGrid"/>
        <w:tblW w:w="8505" w:type="dxa"/>
        <w:tblInd w:w="0" w:type="dxa"/>
        <w:tblLook w:val="04A0" w:firstRow="1" w:lastRow="0" w:firstColumn="1" w:lastColumn="0" w:noHBand="0" w:noVBand="1"/>
      </w:tblPr>
      <w:tblGrid>
        <w:gridCol w:w="7655"/>
        <w:gridCol w:w="850"/>
      </w:tblGrid>
      <w:tr w:rsidR="00CF4E07" w:rsidRPr="0075751B" w14:paraId="340C2912" w14:textId="77777777" w:rsidTr="0062059F">
        <w:trPr>
          <w:trHeight w:val="56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860C7B5" w14:textId="77777777" w:rsidR="00964029" w:rsidRDefault="00CF4E07" w:rsidP="0062059F">
            <w:pPr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>
              <w:rPr>
                <w:b/>
                <w:color w:val="663300"/>
                <w:sz w:val="20"/>
                <w:szCs w:val="20"/>
              </w:rPr>
              <w:t xml:space="preserve">Wij serveren uw keuze op een etagère. </w:t>
            </w:r>
          </w:p>
          <w:p w14:paraId="09F62A48" w14:textId="53DA1A2F" w:rsidR="00CF4E07" w:rsidRDefault="00CF4E07" w:rsidP="0062059F">
            <w:pPr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>
              <w:rPr>
                <w:b/>
                <w:color w:val="663300"/>
                <w:sz w:val="20"/>
                <w:szCs w:val="20"/>
              </w:rPr>
              <w:t>U kunt uit iedere keuze een lunchitem kiezen:</w:t>
            </w:r>
          </w:p>
          <w:p w14:paraId="78D2F535" w14:textId="77777777" w:rsidR="00CF4E07" w:rsidRPr="00964029" w:rsidRDefault="00CF4E07" w:rsidP="00CF4E07">
            <w:pPr>
              <w:pStyle w:val="Lijstalinea"/>
              <w:numPr>
                <w:ilvl w:val="0"/>
                <w:numId w:val="2"/>
              </w:numPr>
              <w:spacing w:after="0" w:line="259" w:lineRule="auto"/>
              <w:rPr>
                <w:b/>
                <w:color w:val="663300"/>
                <w:sz w:val="20"/>
                <w:szCs w:val="20"/>
              </w:rPr>
            </w:pPr>
            <w:r w:rsidRPr="00964029">
              <w:rPr>
                <w:b/>
                <w:color w:val="663300"/>
                <w:sz w:val="20"/>
                <w:szCs w:val="20"/>
              </w:rPr>
              <w:t xml:space="preserve">Keuze </w:t>
            </w:r>
            <w:r w:rsidRPr="00EC6930">
              <w:rPr>
                <w:b/>
                <w:color w:val="663300"/>
                <w:sz w:val="20"/>
                <w:szCs w:val="20"/>
              </w:rPr>
              <w:t>soep</w:t>
            </w:r>
          </w:p>
          <w:p w14:paraId="736B169D" w14:textId="77777777" w:rsidR="00CF4E07" w:rsidRDefault="00CF4E07" w:rsidP="00CF4E07">
            <w:pPr>
              <w:pStyle w:val="Lijstalinea"/>
              <w:spacing w:after="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Runderbouillon | Tomatensoep | </w:t>
            </w:r>
            <w:proofErr w:type="spellStart"/>
            <w:r>
              <w:rPr>
                <w:sz w:val="20"/>
                <w:szCs w:val="20"/>
              </w:rPr>
              <w:t>Ongegratineerde</w:t>
            </w:r>
            <w:proofErr w:type="spellEnd"/>
            <w:r>
              <w:rPr>
                <w:sz w:val="20"/>
                <w:szCs w:val="20"/>
              </w:rPr>
              <w:t xml:space="preserve"> uiensoep</w:t>
            </w:r>
          </w:p>
          <w:p w14:paraId="76ECBC67" w14:textId="77777777" w:rsidR="00CF4E07" w:rsidRPr="00EC6930" w:rsidRDefault="00CF4E07" w:rsidP="00CF4E07">
            <w:pPr>
              <w:pStyle w:val="Lijstalinea"/>
              <w:numPr>
                <w:ilvl w:val="0"/>
                <w:numId w:val="2"/>
              </w:numPr>
              <w:spacing w:after="0" w:line="259" w:lineRule="auto"/>
              <w:rPr>
                <w:b/>
                <w:color w:val="663300"/>
                <w:sz w:val="20"/>
                <w:szCs w:val="20"/>
              </w:rPr>
            </w:pPr>
            <w:r w:rsidRPr="00EC6930">
              <w:rPr>
                <w:b/>
                <w:color w:val="663300"/>
                <w:sz w:val="20"/>
                <w:szCs w:val="20"/>
              </w:rPr>
              <w:t>Keuze salade</w:t>
            </w:r>
          </w:p>
          <w:p w14:paraId="711DD11F" w14:textId="77777777" w:rsidR="00CF4E07" w:rsidRDefault="00CF4E07" w:rsidP="00CF4E07">
            <w:pPr>
              <w:pStyle w:val="Lijstalinea"/>
              <w:spacing w:after="0" w:line="259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Serranoham</w:t>
            </w:r>
            <w:proofErr w:type="spellEnd"/>
            <w:r>
              <w:rPr>
                <w:sz w:val="20"/>
                <w:szCs w:val="20"/>
              </w:rPr>
              <w:t xml:space="preserve"> | Tonijnsalade | Geitenkaas | Gepofte groente</w:t>
            </w:r>
          </w:p>
          <w:p w14:paraId="537866A4" w14:textId="77777777" w:rsidR="00964029" w:rsidRPr="00EC6930" w:rsidRDefault="00964029" w:rsidP="00CF4E07">
            <w:pPr>
              <w:pStyle w:val="Lijstalinea"/>
              <w:numPr>
                <w:ilvl w:val="0"/>
                <w:numId w:val="2"/>
              </w:numPr>
              <w:spacing w:after="0" w:line="259" w:lineRule="auto"/>
              <w:rPr>
                <w:b/>
                <w:color w:val="663300"/>
                <w:sz w:val="20"/>
                <w:szCs w:val="20"/>
              </w:rPr>
            </w:pPr>
            <w:r w:rsidRPr="00EC6930">
              <w:rPr>
                <w:b/>
                <w:color w:val="663300"/>
                <w:sz w:val="20"/>
                <w:szCs w:val="20"/>
              </w:rPr>
              <w:t>Keuze warm item</w:t>
            </w:r>
          </w:p>
          <w:p w14:paraId="6FA30948" w14:textId="2DBAAEC5" w:rsidR="00CF4E07" w:rsidRPr="00CF4E07" w:rsidRDefault="00CF4E07" w:rsidP="00964029">
            <w:pPr>
              <w:pStyle w:val="Lijstalinea"/>
              <w:spacing w:after="0"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Rundvleeskroket | Kibbeling | </w:t>
            </w:r>
            <w:proofErr w:type="spellStart"/>
            <w:r>
              <w:rPr>
                <w:sz w:val="20"/>
                <w:szCs w:val="20"/>
              </w:rPr>
              <w:t>Chicken</w:t>
            </w:r>
            <w:r w:rsidR="00964029">
              <w:rPr>
                <w:sz w:val="20"/>
                <w:szCs w:val="20"/>
              </w:rPr>
              <w:t>crisp</w:t>
            </w:r>
            <w:proofErr w:type="spellEnd"/>
            <w:r w:rsidR="00964029">
              <w:rPr>
                <w:sz w:val="20"/>
                <w:szCs w:val="20"/>
              </w:rPr>
              <w:t xml:space="preserve"> | Loempia | Oesterzwamkroket</w:t>
            </w:r>
            <w:r w:rsidRPr="00CF4E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A7FFC6" w14:textId="750806E6" w:rsidR="00CF4E07" w:rsidRPr="0075751B" w:rsidRDefault="00CF4E07" w:rsidP="0096402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964029">
              <w:rPr>
                <w:sz w:val="20"/>
                <w:szCs w:val="20"/>
              </w:rPr>
              <w:t>1</w:t>
            </w:r>
            <w:r w:rsidR="002977EB">
              <w:rPr>
                <w:sz w:val="20"/>
                <w:szCs w:val="20"/>
              </w:rPr>
              <w:t>7</w:t>
            </w:r>
            <w:r w:rsidR="00964029">
              <w:rPr>
                <w:sz w:val="20"/>
                <w:szCs w:val="20"/>
              </w:rPr>
              <w:t>,50</w:t>
            </w:r>
          </w:p>
        </w:tc>
      </w:tr>
    </w:tbl>
    <w:p w14:paraId="5D4339B2" w14:textId="06734CFE" w:rsidR="00C32D80" w:rsidRDefault="00C32D80" w:rsidP="00AC4E9C"/>
    <w:p w14:paraId="6587189D" w14:textId="77777777" w:rsidR="00964029" w:rsidRPr="00AC4E9C" w:rsidRDefault="00964029" w:rsidP="00AC4E9C"/>
    <w:p w14:paraId="7B1FB59F" w14:textId="0A72C70C" w:rsidR="00AC4E9C" w:rsidRPr="00AC4E9C" w:rsidRDefault="00402FAF" w:rsidP="00E37085">
      <w:pPr>
        <w:pStyle w:val="Kop1"/>
        <w:ind w:left="-5"/>
      </w:pPr>
      <w:r>
        <w:t>Salade</w:t>
      </w:r>
      <w:r w:rsidR="007C5A83" w:rsidRPr="00AC4E9C">
        <w:t xml:space="preserve"> </w:t>
      </w:r>
    </w:p>
    <w:tbl>
      <w:tblPr>
        <w:tblStyle w:val="TableGrid"/>
        <w:tblW w:w="8505" w:type="dxa"/>
        <w:tblInd w:w="0" w:type="dxa"/>
        <w:tblLook w:val="04A0" w:firstRow="1" w:lastRow="0" w:firstColumn="1" w:lastColumn="0" w:noHBand="0" w:noVBand="1"/>
      </w:tblPr>
      <w:tblGrid>
        <w:gridCol w:w="7655"/>
        <w:gridCol w:w="850"/>
      </w:tblGrid>
      <w:tr w:rsidR="00AC4E9C" w:rsidRPr="0075751B" w14:paraId="37CF3856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5C8B960" w14:textId="5CA63727" w:rsidR="00AC4E9C" w:rsidRDefault="00AC4E9C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C4E9C">
              <w:rPr>
                <w:b/>
                <w:color w:val="663300"/>
                <w:sz w:val="20"/>
                <w:szCs w:val="20"/>
              </w:rPr>
              <w:t>Salade ‘Caesar’</w:t>
            </w:r>
            <w:r w:rsidR="00577AD6"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AC4E9C">
              <w:rPr>
                <w:sz w:val="20"/>
                <w:szCs w:val="20"/>
              </w:rPr>
              <w:t xml:space="preserve">| </w:t>
            </w:r>
            <w:r w:rsidR="0002237E">
              <w:rPr>
                <w:sz w:val="20"/>
                <w:szCs w:val="20"/>
              </w:rPr>
              <w:t xml:space="preserve">Krokante </w:t>
            </w:r>
            <w:proofErr w:type="spellStart"/>
            <w:r w:rsidR="0002237E">
              <w:rPr>
                <w:sz w:val="20"/>
                <w:szCs w:val="20"/>
              </w:rPr>
              <w:t>chicken</w:t>
            </w:r>
            <w:proofErr w:type="spellEnd"/>
            <w:r w:rsidR="0002237E">
              <w:rPr>
                <w:sz w:val="20"/>
                <w:szCs w:val="20"/>
              </w:rPr>
              <w:t xml:space="preserve"> tenders </w:t>
            </w:r>
            <w:r w:rsidRPr="00AC4E9C">
              <w:rPr>
                <w:sz w:val="20"/>
                <w:szCs w:val="20"/>
              </w:rPr>
              <w:t>| Croutons | Ei | Parmezaan</w:t>
            </w:r>
            <w:r w:rsidR="0002237E">
              <w:rPr>
                <w:sz w:val="20"/>
                <w:szCs w:val="20"/>
              </w:rPr>
              <w:t>se kaas | Dressing</w:t>
            </w:r>
            <w:r w:rsidRPr="00AC4E9C">
              <w:rPr>
                <w:sz w:val="20"/>
                <w:szCs w:val="20"/>
              </w:rPr>
              <w:t xml:space="preserve">  </w:t>
            </w:r>
          </w:p>
          <w:p w14:paraId="0FC0AA2A" w14:textId="5FFB71DA" w:rsidR="00AC4E9C" w:rsidRPr="0075751B" w:rsidRDefault="00AC4E9C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4CD689" w14:textId="4C8E461C" w:rsidR="00AC4E9C" w:rsidRPr="0075751B" w:rsidRDefault="00AC4E9C" w:rsidP="00CF4E0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AC4E9C">
              <w:rPr>
                <w:sz w:val="20"/>
                <w:szCs w:val="20"/>
              </w:rPr>
              <w:t>1</w:t>
            </w:r>
            <w:r w:rsidR="002977EB">
              <w:rPr>
                <w:sz w:val="20"/>
                <w:szCs w:val="20"/>
              </w:rPr>
              <w:t>8</w:t>
            </w:r>
            <w:r w:rsidRPr="00AC4E9C">
              <w:rPr>
                <w:sz w:val="20"/>
                <w:szCs w:val="20"/>
              </w:rPr>
              <w:t>,95</w:t>
            </w:r>
          </w:p>
        </w:tc>
      </w:tr>
      <w:tr w:rsidR="00AC4E9C" w:rsidRPr="0075751B" w14:paraId="7646D107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A86452B" w14:textId="2467A267" w:rsidR="00AC4E9C" w:rsidRDefault="00AC4E9C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C4E9C">
              <w:rPr>
                <w:b/>
                <w:color w:val="663300"/>
                <w:sz w:val="20"/>
                <w:szCs w:val="20"/>
              </w:rPr>
              <w:t>Salade ‘Caesar’</w:t>
            </w:r>
            <w:r w:rsidR="00577AD6"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AC4E9C">
              <w:rPr>
                <w:sz w:val="20"/>
                <w:szCs w:val="20"/>
              </w:rPr>
              <w:t xml:space="preserve">| Scampi | Croutons | Ei | Parmezaan | Dressing  </w:t>
            </w:r>
          </w:p>
          <w:p w14:paraId="59F5EA25" w14:textId="1A554A62" w:rsidR="00CF4E07" w:rsidRPr="0075751B" w:rsidRDefault="00CF4E07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248673" w14:textId="2E9622CB" w:rsidR="00AC4E9C" w:rsidRPr="0075751B" w:rsidRDefault="00AC4E9C" w:rsidP="008A6AD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AC4E9C">
              <w:rPr>
                <w:sz w:val="20"/>
                <w:szCs w:val="20"/>
              </w:rPr>
              <w:t>1</w:t>
            </w:r>
            <w:r w:rsidR="008A6AD9">
              <w:rPr>
                <w:sz w:val="20"/>
                <w:szCs w:val="20"/>
              </w:rPr>
              <w:t>9</w:t>
            </w:r>
            <w:r w:rsidRPr="00AC4E9C">
              <w:rPr>
                <w:sz w:val="20"/>
                <w:szCs w:val="20"/>
              </w:rPr>
              <w:t>,95</w:t>
            </w:r>
          </w:p>
        </w:tc>
      </w:tr>
      <w:tr w:rsidR="00CF4E07" w:rsidRPr="0075751B" w14:paraId="074D22D5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2C18386C" w14:textId="32C71617" w:rsidR="00CF4E07" w:rsidRDefault="00CF4E07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663300"/>
                <w:sz w:val="20"/>
                <w:szCs w:val="20"/>
              </w:rPr>
              <w:t xml:space="preserve">Maaltijd salade vis </w:t>
            </w:r>
            <w:r w:rsidRPr="00CF4E07">
              <w:rPr>
                <w:color w:val="auto"/>
                <w:sz w:val="20"/>
                <w:szCs w:val="20"/>
              </w:rPr>
              <w:t>| Vis van de dag | G</w:t>
            </w:r>
            <w:r w:rsidR="0002237E">
              <w:rPr>
                <w:color w:val="auto"/>
                <w:sz w:val="20"/>
                <w:szCs w:val="20"/>
              </w:rPr>
              <w:t>arnalen | Scampi | Gerookte zalm | Kruidendressing</w:t>
            </w:r>
          </w:p>
          <w:p w14:paraId="55BC4111" w14:textId="1D81F843" w:rsidR="00CF4E07" w:rsidRPr="00AC4E9C" w:rsidRDefault="00CF4E07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91526" w14:textId="2B3FDB44" w:rsidR="00CF4E07" w:rsidRDefault="00CF4E07" w:rsidP="008A6AD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B62D77">
              <w:rPr>
                <w:sz w:val="20"/>
                <w:szCs w:val="20"/>
              </w:rPr>
              <w:t>2</w:t>
            </w:r>
            <w:r w:rsidR="008A6AD9">
              <w:rPr>
                <w:sz w:val="20"/>
                <w:szCs w:val="20"/>
              </w:rPr>
              <w:t>2</w:t>
            </w:r>
            <w:r w:rsidR="00B62D77">
              <w:rPr>
                <w:sz w:val="20"/>
                <w:szCs w:val="20"/>
              </w:rPr>
              <w:t>,50</w:t>
            </w:r>
          </w:p>
        </w:tc>
      </w:tr>
      <w:tr w:rsidR="00CF4E07" w:rsidRPr="0075751B" w14:paraId="59E0803F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5C28860" w14:textId="2482BB00" w:rsidR="00CF4E07" w:rsidRDefault="00CF4E07" w:rsidP="00CF4E07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>
              <w:rPr>
                <w:b/>
                <w:color w:val="663300"/>
                <w:sz w:val="20"/>
                <w:szCs w:val="20"/>
              </w:rPr>
              <w:t xml:space="preserve">Maaltijd salade vlees </w:t>
            </w:r>
            <w:r w:rsidRPr="00CF4E07">
              <w:rPr>
                <w:color w:val="auto"/>
                <w:sz w:val="20"/>
                <w:szCs w:val="20"/>
              </w:rPr>
              <w:t xml:space="preserve">| Vlees van de dag | </w:t>
            </w:r>
            <w:proofErr w:type="spellStart"/>
            <w:r w:rsidRPr="00CF4E07">
              <w:rPr>
                <w:color w:val="auto"/>
                <w:sz w:val="20"/>
                <w:szCs w:val="20"/>
              </w:rPr>
              <w:t>Serranoham</w:t>
            </w:r>
            <w:proofErr w:type="spellEnd"/>
            <w:r w:rsidRPr="00CF4E07">
              <w:rPr>
                <w:color w:val="auto"/>
                <w:sz w:val="20"/>
                <w:szCs w:val="20"/>
              </w:rPr>
              <w:t xml:space="preserve"> | Gerookte kuikenborst</w:t>
            </w:r>
            <w:r>
              <w:rPr>
                <w:color w:val="auto"/>
                <w:sz w:val="20"/>
                <w:szCs w:val="20"/>
              </w:rPr>
              <w:t xml:space="preserve"> |</w:t>
            </w:r>
            <w:r w:rsidRPr="00CF4E07">
              <w:rPr>
                <w:color w:val="auto"/>
                <w:sz w:val="20"/>
                <w:szCs w:val="20"/>
              </w:rPr>
              <w:t xml:space="preserve"> Carpaccio | Parmezaanse kaas | Truffelsaus | </w:t>
            </w:r>
            <w:proofErr w:type="spellStart"/>
            <w:r w:rsidRPr="00CF4E07">
              <w:rPr>
                <w:color w:val="auto"/>
                <w:sz w:val="20"/>
                <w:szCs w:val="20"/>
              </w:rPr>
              <w:t>Balsamico</w:t>
            </w:r>
            <w:proofErr w:type="spellEnd"/>
            <w:r w:rsidRPr="00CF4E07">
              <w:rPr>
                <w:color w:val="auto"/>
                <w:sz w:val="20"/>
                <w:szCs w:val="20"/>
              </w:rPr>
              <w:t xml:space="preserve"> | Olijfolie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F69C8C" w14:textId="5A9DB463" w:rsidR="00CF4E07" w:rsidRDefault="00CF4E07" w:rsidP="008A6AD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B62D77">
              <w:rPr>
                <w:sz w:val="20"/>
                <w:szCs w:val="20"/>
              </w:rPr>
              <w:t>2</w:t>
            </w:r>
            <w:r w:rsidR="008A6AD9">
              <w:rPr>
                <w:sz w:val="20"/>
                <w:szCs w:val="20"/>
              </w:rPr>
              <w:t>2</w:t>
            </w:r>
            <w:r w:rsidR="00B62D77">
              <w:rPr>
                <w:sz w:val="20"/>
                <w:szCs w:val="20"/>
              </w:rPr>
              <w:t>,50</w:t>
            </w:r>
          </w:p>
        </w:tc>
      </w:tr>
    </w:tbl>
    <w:p w14:paraId="0AC82BFC" w14:textId="77777777" w:rsidR="00964029" w:rsidRDefault="007C5A83" w:rsidP="00E37085">
      <w:pPr>
        <w:spacing w:after="9" w:line="259" w:lineRule="auto"/>
        <w:ind w:left="0" w:firstLine="0"/>
      </w:pPr>
      <w:r w:rsidRPr="00AC4E9C">
        <w:t xml:space="preserve">  </w:t>
      </w:r>
    </w:p>
    <w:p w14:paraId="4E90EEDE" w14:textId="77777777" w:rsidR="00964029" w:rsidRDefault="00964029" w:rsidP="00E37085">
      <w:pPr>
        <w:spacing w:after="9" w:line="259" w:lineRule="auto"/>
        <w:ind w:left="0" w:firstLine="0"/>
      </w:pPr>
    </w:p>
    <w:p w14:paraId="0C7F1458" w14:textId="77777777" w:rsidR="00577AD6" w:rsidRDefault="00577AD6" w:rsidP="00E37085">
      <w:pPr>
        <w:spacing w:after="9" w:line="259" w:lineRule="auto"/>
        <w:ind w:left="0" w:firstLine="0"/>
      </w:pPr>
    </w:p>
    <w:p w14:paraId="023C255A" w14:textId="77777777" w:rsidR="00577AD6" w:rsidRDefault="00577AD6" w:rsidP="00E37085">
      <w:pPr>
        <w:spacing w:after="9" w:line="259" w:lineRule="auto"/>
        <w:ind w:left="0" w:firstLine="0"/>
      </w:pPr>
    </w:p>
    <w:p w14:paraId="48409CB5" w14:textId="77777777" w:rsidR="003778FB" w:rsidRDefault="003778FB" w:rsidP="00E37085">
      <w:pPr>
        <w:spacing w:after="9" w:line="259" w:lineRule="auto"/>
        <w:ind w:left="0" w:firstLine="0"/>
      </w:pPr>
    </w:p>
    <w:p w14:paraId="2BE5F20E" w14:textId="77777777" w:rsidR="003778FB" w:rsidRDefault="003778FB" w:rsidP="00E37085">
      <w:pPr>
        <w:spacing w:after="9" w:line="259" w:lineRule="auto"/>
        <w:ind w:left="0" w:firstLine="0"/>
      </w:pPr>
    </w:p>
    <w:p w14:paraId="24197E20" w14:textId="3C4C1A12" w:rsidR="00964029" w:rsidRDefault="00E37085" w:rsidP="00E37085">
      <w:pPr>
        <w:spacing w:after="9" w:line="259" w:lineRule="auto"/>
        <w:ind w:left="0" w:firstLine="0"/>
      </w:pPr>
      <w:r>
        <w:br/>
      </w:r>
    </w:p>
    <w:p w14:paraId="000A595C" w14:textId="35022F2E" w:rsidR="00964029" w:rsidRDefault="00964029" w:rsidP="00964029">
      <w:pPr>
        <w:spacing w:after="0" w:line="259" w:lineRule="auto"/>
        <w:ind w:right="74"/>
        <w:jc w:val="center"/>
      </w:pPr>
      <w:r>
        <w:rPr>
          <w:b/>
          <w:color w:val="663300"/>
          <w:sz w:val="16"/>
        </w:rPr>
        <w:t>In onze producten kunnen verschillende soorten allergenen aanwezig zijn.</w:t>
      </w:r>
    </w:p>
    <w:p w14:paraId="2812BDF8" w14:textId="2FD8D7B2" w:rsidR="00964029" w:rsidRDefault="00964029" w:rsidP="00964029">
      <w:pPr>
        <w:spacing w:after="34" w:line="259" w:lineRule="auto"/>
        <w:ind w:right="74"/>
        <w:jc w:val="center"/>
      </w:pPr>
      <w:r>
        <w:rPr>
          <w:b/>
          <w:color w:val="663300"/>
          <w:sz w:val="16"/>
        </w:rPr>
        <w:t xml:space="preserve">Heeft u een vraag over de samenstelling van een gerecht? Vraag het een medewerker. </w:t>
      </w:r>
      <w:r>
        <w:rPr>
          <w:b/>
          <w:color w:val="663300"/>
          <w:sz w:val="16"/>
        </w:rPr>
        <w:br/>
        <w:t>Wij helpen u graag!</w:t>
      </w:r>
    </w:p>
    <w:p w14:paraId="5E862BCF" w14:textId="4C9DEB70" w:rsidR="00964029" w:rsidRDefault="00234742" w:rsidP="00104AA0">
      <w:pPr>
        <w:spacing w:after="96" w:line="259" w:lineRule="auto"/>
        <w:ind w:left="5674" w:right="72" w:firstLine="698"/>
        <w:jc w:val="right"/>
      </w:pPr>
      <w:r>
        <w:rPr>
          <w:sz w:val="16"/>
          <w:szCs w:val="16"/>
        </w:rPr>
        <w:t>Juli - September</w:t>
      </w:r>
      <w:r w:rsidR="00E420BA">
        <w:rPr>
          <w:sz w:val="16"/>
          <w:szCs w:val="16"/>
        </w:rPr>
        <w:t xml:space="preserve"> 202</w:t>
      </w:r>
      <w:r w:rsidR="00B26CB0">
        <w:rPr>
          <w:sz w:val="16"/>
          <w:szCs w:val="16"/>
        </w:rPr>
        <w:t>6</w:t>
      </w:r>
      <w:r w:rsidR="00964029">
        <w:rPr>
          <w:b/>
          <w:color w:val="663300"/>
          <w:sz w:val="28"/>
        </w:rPr>
        <w:t xml:space="preserve"> </w:t>
      </w:r>
      <w:r w:rsidR="00964029">
        <w:br w:type="page"/>
      </w:r>
    </w:p>
    <w:p w14:paraId="04969153" w14:textId="6FC33210" w:rsidR="00AC4E9C" w:rsidRPr="007C5A83" w:rsidRDefault="007C5A83" w:rsidP="00E37085">
      <w:pPr>
        <w:pStyle w:val="Kop1"/>
        <w:ind w:left="-5"/>
        <w:rPr>
          <w:lang w:val="en-US"/>
        </w:rPr>
      </w:pPr>
      <w:r w:rsidRPr="007C5A83">
        <w:rPr>
          <w:lang w:val="en-US"/>
        </w:rPr>
        <w:lastRenderedPageBreak/>
        <w:t xml:space="preserve">Social Bites  </w:t>
      </w:r>
    </w:p>
    <w:tbl>
      <w:tblPr>
        <w:tblStyle w:val="TableGrid"/>
        <w:tblW w:w="8931" w:type="dxa"/>
        <w:tblInd w:w="0" w:type="dxa"/>
        <w:tblLook w:val="04A0" w:firstRow="1" w:lastRow="0" w:firstColumn="1" w:lastColumn="0" w:noHBand="0" w:noVBand="1"/>
      </w:tblPr>
      <w:tblGrid>
        <w:gridCol w:w="7655"/>
        <w:gridCol w:w="1276"/>
      </w:tblGrid>
      <w:tr w:rsidR="00104AA0" w:rsidRPr="0075751B" w14:paraId="7609145D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C4383A3" w14:textId="77777777" w:rsidR="00104AA0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C4E9C">
              <w:rPr>
                <w:b/>
                <w:color w:val="663300"/>
                <w:sz w:val="20"/>
                <w:szCs w:val="20"/>
                <w:lang w:val="de-DE"/>
              </w:rPr>
              <w:t>8 Bitterballen</w:t>
            </w:r>
            <w:r>
              <w:rPr>
                <w:b/>
                <w:color w:val="663300"/>
                <w:sz w:val="20"/>
                <w:szCs w:val="20"/>
                <w:lang w:val="de-DE"/>
              </w:rPr>
              <w:t xml:space="preserve"> </w:t>
            </w:r>
            <w:r w:rsidRPr="00AC4E9C">
              <w:rPr>
                <w:sz w:val="20"/>
                <w:szCs w:val="20"/>
                <w:lang w:val="de-DE"/>
              </w:rPr>
              <w:t xml:space="preserve">| </w:t>
            </w:r>
            <w:proofErr w:type="spellStart"/>
            <w:r w:rsidRPr="00AC4E9C">
              <w:rPr>
                <w:sz w:val="20"/>
                <w:szCs w:val="20"/>
                <w:lang w:val="de-DE"/>
              </w:rPr>
              <w:t>Mosterd</w:t>
            </w:r>
            <w:proofErr w:type="spellEnd"/>
            <w:r w:rsidRPr="00AC4E9C">
              <w:rPr>
                <w:sz w:val="20"/>
                <w:szCs w:val="20"/>
                <w:lang w:val="de-DE"/>
              </w:rPr>
              <w:t xml:space="preserve">                                                                                                         </w:t>
            </w:r>
          </w:p>
          <w:p w14:paraId="0B79E82E" w14:textId="77777777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1DFBF3" w14:textId="5EAF894C" w:rsidR="00104AA0" w:rsidRPr="00AC4E9C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€ </w:t>
            </w:r>
            <w:r w:rsidR="008A6AD9">
              <w:rPr>
                <w:sz w:val="20"/>
                <w:szCs w:val="20"/>
                <w:lang w:val="de-DE"/>
              </w:rPr>
              <w:t>9,50</w:t>
            </w:r>
            <w:r w:rsidRPr="00AC4E9C">
              <w:rPr>
                <w:sz w:val="20"/>
                <w:szCs w:val="20"/>
                <w:lang w:val="de-DE"/>
              </w:rPr>
              <w:t xml:space="preserve"> </w:t>
            </w:r>
          </w:p>
          <w:p w14:paraId="5ECCE8BA" w14:textId="77777777" w:rsidR="00104AA0" w:rsidRDefault="00104AA0" w:rsidP="00104AA0">
            <w:pPr>
              <w:rPr>
                <w:sz w:val="20"/>
                <w:szCs w:val="20"/>
                <w:lang w:val="en-US"/>
              </w:rPr>
            </w:pPr>
          </w:p>
        </w:tc>
      </w:tr>
      <w:tr w:rsidR="00104AA0" w:rsidRPr="0075751B" w14:paraId="017E192A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FFCEAD4" w14:textId="36CE019D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  <w:lang w:val="en-US"/>
              </w:rPr>
              <w:t>3 Bruschetta’s</w:t>
            </w:r>
            <w:r>
              <w:rPr>
                <w:b/>
                <w:color w:val="663300"/>
                <w:sz w:val="20"/>
                <w:szCs w:val="20"/>
                <w:lang w:val="en-US"/>
              </w:rPr>
              <w:t xml:space="preserve"> </w:t>
            </w:r>
            <w:r w:rsidRPr="0075751B">
              <w:rPr>
                <w:sz w:val="20"/>
                <w:szCs w:val="20"/>
                <w:lang w:val="en-US"/>
              </w:rPr>
              <w:t xml:space="preserve">| </w:t>
            </w:r>
            <w:proofErr w:type="spellStart"/>
            <w:r w:rsidRPr="0075751B">
              <w:rPr>
                <w:sz w:val="20"/>
                <w:szCs w:val="20"/>
                <w:lang w:val="en-US"/>
              </w:rPr>
              <w:t>Tomaat</w:t>
            </w:r>
            <w:proofErr w:type="spellEnd"/>
            <w:r w:rsidRPr="0075751B">
              <w:rPr>
                <w:sz w:val="20"/>
                <w:szCs w:val="20"/>
                <w:lang w:val="en-US"/>
              </w:rPr>
              <w:t xml:space="preserve"> | </w:t>
            </w:r>
            <w:proofErr w:type="spellStart"/>
            <w:r w:rsidRPr="0075751B">
              <w:rPr>
                <w:sz w:val="20"/>
                <w:szCs w:val="20"/>
                <w:lang w:val="en-US"/>
              </w:rPr>
              <w:t>Knoflook</w:t>
            </w:r>
            <w:proofErr w:type="spellEnd"/>
            <w:r w:rsidRPr="0075751B">
              <w:rPr>
                <w:sz w:val="20"/>
                <w:szCs w:val="20"/>
                <w:lang w:val="en-US"/>
              </w:rPr>
              <w:t xml:space="preserve"> | </w:t>
            </w:r>
            <w:proofErr w:type="spellStart"/>
            <w:r w:rsidRPr="0075751B">
              <w:rPr>
                <w:sz w:val="20"/>
                <w:szCs w:val="20"/>
                <w:lang w:val="en-US"/>
              </w:rPr>
              <w:t>Basilicum</w:t>
            </w:r>
            <w:proofErr w:type="spellEnd"/>
            <w:r w:rsidRPr="0075751B">
              <w:rPr>
                <w:sz w:val="20"/>
                <w:szCs w:val="20"/>
                <w:lang w:val="en-US"/>
              </w:rPr>
              <w:t xml:space="preserve">                                                                </w:t>
            </w:r>
            <w:r w:rsidRPr="0075751B">
              <w:rPr>
                <w:sz w:val="20"/>
                <w:szCs w:val="20"/>
              </w:rPr>
              <w:tab/>
              <w:t xml:space="preserve"> </w:t>
            </w:r>
            <w:r w:rsidRPr="0075751B">
              <w:rPr>
                <w:sz w:val="20"/>
                <w:szCs w:val="20"/>
              </w:rPr>
              <w:tab/>
            </w:r>
            <w:r w:rsidRPr="0075751B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0FA26C" w14:textId="77777777" w:rsidR="00104AA0" w:rsidRPr="0075751B" w:rsidRDefault="00104AA0" w:rsidP="00104A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€ </w:t>
            </w:r>
            <w:r w:rsidRPr="0075751B">
              <w:rPr>
                <w:sz w:val="20"/>
                <w:szCs w:val="20"/>
                <w:lang w:val="en-US"/>
              </w:rPr>
              <w:t>9,</w:t>
            </w:r>
            <w:r>
              <w:rPr>
                <w:sz w:val="20"/>
                <w:szCs w:val="20"/>
                <w:lang w:val="en-US"/>
              </w:rPr>
              <w:t>9</w:t>
            </w:r>
            <w:r w:rsidRPr="0075751B">
              <w:rPr>
                <w:sz w:val="20"/>
                <w:szCs w:val="20"/>
                <w:lang w:val="en-US"/>
              </w:rPr>
              <w:t xml:space="preserve">5 </w:t>
            </w:r>
          </w:p>
          <w:p w14:paraId="44C9819C" w14:textId="1245CB31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A110B5" w:rsidRPr="0075751B" w14:paraId="2C83BE87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3989AF1" w14:textId="709AEC33" w:rsidR="00A110B5" w:rsidRPr="001348BE" w:rsidRDefault="00A110B5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1348BE">
              <w:rPr>
                <w:b/>
                <w:color w:val="833C0B" w:themeColor="accent2" w:themeShade="80"/>
                <w:sz w:val="20"/>
                <w:szCs w:val="20"/>
              </w:rPr>
              <w:t>Nachos</w:t>
            </w:r>
            <w:proofErr w:type="spellEnd"/>
            <w:r w:rsidRPr="001348BE">
              <w:rPr>
                <w:b/>
                <w:color w:val="833C0B" w:themeColor="accent2" w:themeShade="80"/>
                <w:sz w:val="20"/>
                <w:szCs w:val="20"/>
              </w:rPr>
              <w:t xml:space="preserve"> </w:t>
            </w:r>
            <w:r w:rsidRPr="001348BE">
              <w:rPr>
                <w:color w:val="auto"/>
                <w:sz w:val="20"/>
                <w:szCs w:val="20"/>
              </w:rPr>
              <w:t xml:space="preserve">| Overbakken met kaas | Crème fraîche | </w:t>
            </w:r>
            <w:proofErr w:type="spellStart"/>
            <w:r w:rsidRPr="001348BE">
              <w:rPr>
                <w:color w:val="auto"/>
                <w:sz w:val="20"/>
                <w:szCs w:val="20"/>
              </w:rPr>
              <w:t>Guacamole</w:t>
            </w:r>
            <w:proofErr w:type="spellEnd"/>
            <w:r w:rsidRPr="001348BE">
              <w:rPr>
                <w:color w:val="auto"/>
                <w:sz w:val="20"/>
                <w:szCs w:val="20"/>
              </w:rPr>
              <w:t xml:space="preserve"> | Pico de </w:t>
            </w:r>
            <w:proofErr w:type="spellStart"/>
            <w:r w:rsidRPr="001348BE">
              <w:rPr>
                <w:color w:val="auto"/>
                <w:sz w:val="20"/>
                <w:szCs w:val="20"/>
              </w:rPr>
              <w:t>gallo</w:t>
            </w:r>
            <w:proofErr w:type="spellEnd"/>
            <w:r w:rsidRPr="001348BE">
              <w:rPr>
                <w:color w:val="auto"/>
                <w:sz w:val="20"/>
                <w:szCs w:val="20"/>
              </w:rPr>
              <w:t xml:space="preserve"> | </w:t>
            </w:r>
            <w:proofErr w:type="spellStart"/>
            <w:r w:rsidRPr="001348BE">
              <w:rPr>
                <w:color w:val="auto"/>
                <w:sz w:val="20"/>
                <w:szCs w:val="20"/>
              </w:rPr>
              <w:t>Jalapeño</w:t>
            </w:r>
            <w:proofErr w:type="spellEnd"/>
            <w:r w:rsidR="009163B9" w:rsidRPr="001348BE">
              <w:rPr>
                <w:b/>
                <w:color w:val="FF0000"/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7CBDA1" w14:textId="0CAD54CD" w:rsidR="00A110B5" w:rsidRPr="00A110B5" w:rsidRDefault="009163B9" w:rsidP="00104AA0">
            <w:pPr>
              <w:rPr>
                <w:sz w:val="20"/>
                <w:szCs w:val="20"/>
              </w:rPr>
            </w:pPr>
            <w:r w:rsidRPr="001348BE">
              <w:rPr>
                <w:color w:val="auto"/>
                <w:sz w:val="20"/>
                <w:szCs w:val="20"/>
              </w:rPr>
              <w:t>€ 12,95</w:t>
            </w:r>
          </w:p>
        </w:tc>
      </w:tr>
      <w:tr w:rsidR="00104AA0" w:rsidRPr="0075751B" w14:paraId="1C891694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DE5F9E7" w14:textId="77777777" w:rsidR="00104AA0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  <w:lang w:val="de-DE"/>
              </w:rPr>
            </w:pPr>
            <w:proofErr w:type="spellStart"/>
            <w:r w:rsidRPr="00AC4E9C">
              <w:rPr>
                <w:b/>
                <w:color w:val="663300"/>
                <w:sz w:val="20"/>
                <w:szCs w:val="20"/>
                <w:lang w:val="de-DE"/>
              </w:rPr>
              <w:t>Chickencrisp</w:t>
            </w:r>
            <w:proofErr w:type="spellEnd"/>
            <w:r w:rsidRPr="00AC4E9C">
              <w:rPr>
                <w:b/>
                <w:color w:val="663300"/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 xml:space="preserve">| </w:t>
            </w:r>
            <w:proofErr w:type="spellStart"/>
            <w:r>
              <w:rPr>
                <w:sz w:val="20"/>
                <w:szCs w:val="20"/>
                <w:lang w:val="de-DE"/>
              </w:rPr>
              <w:t>Chilis</w:t>
            </w:r>
            <w:r w:rsidRPr="00AC4E9C">
              <w:rPr>
                <w:sz w:val="20"/>
                <w:szCs w:val="20"/>
                <w:lang w:val="de-DE"/>
              </w:rPr>
              <w:t>aus</w:t>
            </w:r>
            <w:proofErr w:type="spellEnd"/>
            <w:r w:rsidRPr="00AC4E9C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 xml:space="preserve">| </w:t>
            </w:r>
            <w:proofErr w:type="spellStart"/>
            <w:r>
              <w:rPr>
                <w:sz w:val="20"/>
                <w:szCs w:val="20"/>
                <w:lang w:val="de-DE"/>
              </w:rPr>
              <w:t>Friet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| </w:t>
            </w:r>
            <w:proofErr w:type="spellStart"/>
            <w:r>
              <w:rPr>
                <w:sz w:val="20"/>
                <w:szCs w:val="20"/>
                <w:lang w:val="de-DE"/>
              </w:rPr>
              <w:t>Salade</w:t>
            </w:r>
            <w:proofErr w:type="spellEnd"/>
            <w:r w:rsidRPr="00AC4E9C">
              <w:rPr>
                <w:sz w:val="20"/>
                <w:szCs w:val="20"/>
                <w:lang w:val="de-DE"/>
              </w:rPr>
              <w:t xml:space="preserve">         </w:t>
            </w:r>
          </w:p>
          <w:p w14:paraId="2348366E" w14:textId="0AB0E2A5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  <w:lang w:val="en-US"/>
              </w:rPr>
            </w:pPr>
            <w:r w:rsidRPr="00AC4E9C">
              <w:rPr>
                <w:sz w:val="20"/>
                <w:szCs w:val="20"/>
                <w:lang w:val="de-DE"/>
              </w:rPr>
              <w:t xml:space="preserve">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5CF0A8" w14:textId="1866EAA7" w:rsidR="00104AA0" w:rsidRDefault="00104AA0" w:rsidP="00104A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DE"/>
              </w:rPr>
              <w:t xml:space="preserve">€ </w:t>
            </w:r>
            <w:r w:rsidRPr="00AC4E9C">
              <w:rPr>
                <w:sz w:val="20"/>
                <w:szCs w:val="20"/>
                <w:lang w:val="de-DE"/>
              </w:rPr>
              <w:t>1</w:t>
            </w:r>
            <w:r w:rsidR="002977EB">
              <w:rPr>
                <w:sz w:val="20"/>
                <w:szCs w:val="20"/>
                <w:lang w:val="de-DE"/>
              </w:rPr>
              <w:t>6,25</w:t>
            </w:r>
          </w:p>
        </w:tc>
      </w:tr>
      <w:tr w:rsidR="00104AA0" w:rsidRPr="0075751B" w14:paraId="212583FB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FD6C64E" w14:textId="77777777" w:rsidR="00104AA0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C4E9C">
              <w:rPr>
                <w:b/>
                <w:color w:val="663300"/>
                <w:sz w:val="20"/>
                <w:szCs w:val="20"/>
              </w:rPr>
              <w:t xml:space="preserve">6 </w:t>
            </w:r>
            <w:proofErr w:type="spellStart"/>
            <w:r w:rsidRPr="00AC4E9C">
              <w:rPr>
                <w:b/>
                <w:color w:val="663300"/>
                <w:sz w:val="20"/>
                <w:szCs w:val="20"/>
              </w:rPr>
              <w:t>Crostini’s</w:t>
            </w:r>
            <w:proofErr w:type="spellEnd"/>
            <w:r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AC4E9C">
              <w:rPr>
                <w:sz w:val="20"/>
                <w:szCs w:val="20"/>
              </w:rPr>
              <w:t xml:space="preserve">| Gerookte zalm | </w:t>
            </w:r>
            <w:proofErr w:type="spellStart"/>
            <w:r w:rsidRPr="00AC4E9C">
              <w:rPr>
                <w:sz w:val="20"/>
                <w:szCs w:val="20"/>
              </w:rPr>
              <w:t>Serranoham</w:t>
            </w:r>
            <w:proofErr w:type="spellEnd"/>
            <w:r w:rsidRPr="00AC4E9C">
              <w:rPr>
                <w:sz w:val="20"/>
                <w:szCs w:val="20"/>
              </w:rPr>
              <w:t xml:space="preserve"> | Tonijn                                                      </w:t>
            </w:r>
          </w:p>
          <w:p w14:paraId="2CFAD354" w14:textId="058DA6FE" w:rsidR="00104AA0" w:rsidRPr="00AC4E9C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82533D" w14:textId="23BA64FB" w:rsidR="00104AA0" w:rsidRPr="00AC4E9C" w:rsidRDefault="00104AA0" w:rsidP="00104AA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€ </w:t>
            </w:r>
            <w:r w:rsidRPr="00AC4E9C">
              <w:rPr>
                <w:sz w:val="20"/>
                <w:szCs w:val="20"/>
                <w:lang w:val="en-US"/>
              </w:rPr>
              <w:t>1</w:t>
            </w:r>
            <w:r w:rsidR="002977EB">
              <w:rPr>
                <w:sz w:val="20"/>
                <w:szCs w:val="20"/>
                <w:lang w:val="en-US"/>
              </w:rPr>
              <w:t>8,00</w:t>
            </w:r>
            <w:r w:rsidRPr="00AC4E9C">
              <w:rPr>
                <w:sz w:val="20"/>
                <w:szCs w:val="20"/>
                <w:lang w:val="en-US"/>
              </w:rPr>
              <w:t xml:space="preserve"> </w:t>
            </w:r>
          </w:p>
          <w:p w14:paraId="2D89F916" w14:textId="54384158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104AA0" w:rsidRPr="0075751B" w14:paraId="20677444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53093D71" w14:textId="54B17A4E" w:rsidR="00104AA0" w:rsidRPr="00AC4E9C" w:rsidRDefault="00104AA0" w:rsidP="00104AA0">
            <w:pPr>
              <w:tabs>
                <w:tab w:val="center" w:pos="8048"/>
              </w:tabs>
              <w:ind w:left="0" w:firstLine="0"/>
              <w:rPr>
                <w:sz w:val="20"/>
                <w:szCs w:val="20"/>
              </w:rPr>
            </w:pPr>
            <w:r w:rsidRPr="00AC4E9C">
              <w:rPr>
                <w:b/>
                <w:color w:val="663300"/>
                <w:sz w:val="20"/>
                <w:szCs w:val="20"/>
              </w:rPr>
              <w:t>Bittergarnituur Royal</w:t>
            </w:r>
            <w:r w:rsidRPr="00AC4E9C">
              <w:rPr>
                <w:sz w:val="20"/>
                <w:szCs w:val="20"/>
              </w:rPr>
              <w:t xml:space="preserve">| 4 Bitterballen | 4 Frituurmix | 4 Scampi's </w:t>
            </w:r>
            <w:proofErr w:type="spellStart"/>
            <w:r w:rsidRPr="00AC4E9C">
              <w:rPr>
                <w:sz w:val="20"/>
                <w:szCs w:val="20"/>
              </w:rPr>
              <w:t>filodeeg</w:t>
            </w:r>
            <w:proofErr w:type="spellEnd"/>
            <w:r w:rsidRPr="00AC4E9C">
              <w:rPr>
                <w:sz w:val="20"/>
                <w:szCs w:val="20"/>
              </w:rPr>
              <w:t xml:space="preserve"> | </w:t>
            </w:r>
            <w:r w:rsidRPr="00AC4E9C">
              <w:rPr>
                <w:sz w:val="20"/>
                <w:szCs w:val="20"/>
              </w:rPr>
              <w:tab/>
              <w:t xml:space="preserve"> </w:t>
            </w:r>
          </w:p>
          <w:p w14:paraId="2486E754" w14:textId="41D8D71D" w:rsidR="00104AA0" w:rsidRPr="00AC4E9C" w:rsidRDefault="00104AA0" w:rsidP="00104AA0">
            <w:pPr>
              <w:rPr>
                <w:sz w:val="20"/>
                <w:szCs w:val="20"/>
              </w:rPr>
            </w:pPr>
            <w:r w:rsidRPr="00AC4E9C">
              <w:rPr>
                <w:sz w:val="20"/>
                <w:szCs w:val="20"/>
              </w:rPr>
              <w:t xml:space="preserve">4 Blokjes kaas | 2 Gerookte zalm | 2 </w:t>
            </w:r>
            <w:proofErr w:type="spellStart"/>
            <w:r w:rsidRPr="00AC4E9C">
              <w:rPr>
                <w:sz w:val="20"/>
                <w:szCs w:val="20"/>
              </w:rPr>
              <w:t>Serranoham</w:t>
            </w:r>
            <w:proofErr w:type="spellEnd"/>
            <w:r w:rsidRPr="00AC4E9C">
              <w:rPr>
                <w:sz w:val="20"/>
                <w:szCs w:val="20"/>
              </w:rPr>
              <w:t xml:space="preserve"> | 4 Hapjes surprise </w:t>
            </w:r>
          </w:p>
          <w:p w14:paraId="1F67B07C" w14:textId="77777777" w:rsidR="00104AA0" w:rsidRPr="0075751B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EA3E5D" w14:textId="3AE9A883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€ 2</w:t>
            </w:r>
            <w:r w:rsidR="002977EB">
              <w:rPr>
                <w:sz w:val="20"/>
                <w:szCs w:val="20"/>
              </w:rPr>
              <w:t>2</w:t>
            </w:r>
            <w:r w:rsidRPr="00AC4E9C">
              <w:rPr>
                <w:sz w:val="20"/>
                <w:szCs w:val="20"/>
              </w:rPr>
              <w:t>,95</w:t>
            </w:r>
          </w:p>
        </w:tc>
      </w:tr>
      <w:tr w:rsidR="00104AA0" w:rsidRPr="0075751B" w14:paraId="20020BC8" w14:textId="77777777" w:rsidTr="00CF4E07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35280E2" w14:textId="77777777" w:rsidR="00104AA0" w:rsidRDefault="00104AA0" w:rsidP="00104AA0">
            <w:pPr>
              <w:tabs>
                <w:tab w:val="center" w:pos="8048"/>
              </w:tabs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b/>
                <w:color w:val="663300"/>
                <w:sz w:val="20"/>
                <w:szCs w:val="20"/>
              </w:rPr>
              <w:t xml:space="preserve">Borrelplank </w:t>
            </w:r>
            <w:r w:rsidRPr="00CF4E07">
              <w:rPr>
                <w:color w:val="auto"/>
                <w:sz w:val="20"/>
                <w:szCs w:val="20"/>
              </w:rPr>
              <w:t>| Vlees | Vis | Kaas | Olijven | Surprise</w:t>
            </w:r>
          </w:p>
          <w:p w14:paraId="0AF28B56" w14:textId="098AC297" w:rsidR="00104AA0" w:rsidRPr="00AC4E9C" w:rsidRDefault="00104AA0" w:rsidP="00104AA0">
            <w:pPr>
              <w:tabs>
                <w:tab w:val="center" w:pos="8048"/>
              </w:tabs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D824A2" w14:textId="3327ACE6" w:rsidR="00104AA0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€ 1</w:t>
            </w:r>
            <w:r w:rsidR="008A6AD9">
              <w:rPr>
                <w:sz w:val="20"/>
                <w:szCs w:val="20"/>
              </w:rPr>
              <w:t>5,25</w:t>
            </w:r>
            <w:r>
              <w:rPr>
                <w:sz w:val="20"/>
                <w:szCs w:val="20"/>
              </w:rPr>
              <w:t xml:space="preserve"> p.p.</w:t>
            </w:r>
          </w:p>
        </w:tc>
      </w:tr>
    </w:tbl>
    <w:p w14:paraId="4753D1F3" w14:textId="77777777" w:rsidR="00402FAF" w:rsidRDefault="007C5A83">
      <w:pPr>
        <w:tabs>
          <w:tab w:val="center" w:pos="7001"/>
        </w:tabs>
        <w:ind w:left="0" w:firstLine="0"/>
        <w:rPr>
          <w:sz w:val="20"/>
          <w:szCs w:val="20"/>
          <w:lang w:val="de-DE"/>
        </w:rPr>
      </w:pPr>
      <w:r w:rsidRPr="00AC4E9C">
        <w:rPr>
          <w:sz w:val="20"/>
          <w:szCs w:val="20"/>
          <w:lang w:val="de-DE"/>
        </w:rPr>
        <w:t xml:space="preserve">          </w:t>
      </w:r>
    </w:p>
    <w:p w14:paraId="31E6B262" w14:textId="76BC51DC" w:rsidR="00402FAF" w:rsidRDefault="00402FAF">
      <w:pPr>
        <w:tabs>
          <w:tab w:val="center" w:pos="7001"/>
        </w:tabs>
        <w:ind w:left="0" w:firstLine="0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 </w:t>
      </w:r>
    </w:p>
    <w:p w14:paraId="01864DAA" w14:textId="77777777" w:rsidR="00E420BA" w:rsidRDefault="00E420BA">
      <w:pPr>
        <w:tabs>
          <w:tab w:val="center" w:pos="7001"/>
        </w:tabs>
        <w:ind w:left="0" w:firstLine="0"/>
        <w:rPr>
          <w:sz w:val="20"/>
          <w:szCs w:val="20"/>
          <w:lang w:val="de-DE"/>
        </w:rPr>
      </w:pPr>
    </w:p>
    <w:p w14:paraId="7C68C360" w14:textId="2B59075A" w:rsidR="00E420BA" w:rsidRDefault="00E420BA" w:rsidP="00E420BA">
      <w:pPr>
        <w:pStyle w:val="Kop1"/>
        <w:ind w:left="-5"/>
      </w:pPr>
      <w:r>
        <w:t>Warm</w:t>
      </w:r>
      <w:r w:rsidR="003778FB">
        <w:t>e</w:t>
      </w:r>
      <w:r>
        <w:t xml:space="preserve"> gerecht</w:t>
      </w:r>
      <w:r w:rsidR="003778FB">
        <w:t>en</w:t>
      </w:r>
    </w:p>
    <w:tbl>
      <w:tblPr>
        <w:tblStyle w:val="TableGrid"/>
        <w:tblW w:w="8505" w:type="dxa"/>
        <w:tblInd w:w="0" w:type="dxa"/>
        <w:tblLook w:val="04A0" w:firstRow="1" w:lastRow="0" w:firstColumn="1" w:lastColumn="0" w:noHBand="0" w:noVBand="1"/>
      </w:tblPr>
      <w:tblGrid>
        <w:gridCol w:w="7655"/>
        <w:gridCol w:w="850"/>
      </w:tblGrid>
      <w:tr w:rsidR="00104AA0" w:rsidRPr="0075751B" w14:paraId="28507257" w14:textId="77777777" w:rsidTr="004F4F54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DE97A5A" w14:textId="77777777" w:rsidR="00104AA0" w:rsidRPr="00CF4E07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  <w:lang w:val="en-GB"/>
              </w:rPr>
            </w:pPr>
            <w:proofErr w:type="spellStart"/>
            <w:r w:rsidRPr="00CF4E07">
              <w:rPr>
                <w:b/>
                <w:color w:val="663300"/>
                <w:sz w:val="20"/>
                <w:szCs w:val="20"/>
                <w:lang w:val="en-GB"/>
              </w:rPr>
              <w:t>Kibbeling</w:t>
            </w:r>
            <w:proofErr w:type="spellEnd"/>
            <w:r w:rsidRPr="00CF4E07">
              <w:rPr>
                <w:b/>
                <w:color w:val="663300"/>
                <w:sz w:val="20"/>
                <w:szCs w:val="20"/>
                <w:lang w:val="en-GB"/>
              </w:rPr>
              <w:t xml:space="preserve"> </w:t>
            </w:r>
            <w:r w:rsidRPr="00CF4E07">
              <w:rPr>
                <w:sz w:val="20"/>
                <w:szCs w:val="20"/>
                <w:lang w:val="en-GB"/>
              </w:rPr>
              <w:t xml:space="preserve">| </w:t>
            </w:r>
            <w:proofErr w:type="spellStart"/>
            <w:r w:rsidRPr="00CF4E07">
              <w:rPr>
                <w:sz w:val="20"/>
                <w:szCs w:val="20"/>
                <w:lang w:val="en-GB"/>
              </w:rPr>
              <w:t>Friet</w:t>
            </w:r>
            <w:proofErr w:type="spellEnd"/>
            <w:r w:rsidRPr="00CF4E07">
              <w:rPr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CF4E07">
              <w:rPr>
                <w:sz w:val="20"/>
                <w:szCs w:val="20"/>
                <w:lang w:val="en-GB"/>
              </w:rPr>
              <w:t>Remouladesaus</w:t>
            </w:r>
            <w:proofErr w:type="spellEnd"/>
            <w:r w:rsidRPr="00CF4E07">
              <w:rPr>
                <w:sz w:val="20"/>
                <w:szCs w:val="20"/>
                <w:lang w:val="en-GB"/>
              </w:rPr>
              <w:t xml:space="preserve"> | Citroen | </w:t>
            </w:r>
            <w:proofErr w:type="spellStart"/>
            <w:r w:rsidRPr="00CF4E07">
              <w:rPr>
                <w:sz w:val="20"/>
                <w:szCs w:val="20"/>
                <w:lang w:val="en-GB"/>
              </w:rPr>
              <w:t>Salade</w:t>
            </w:r>
            <w:proofErr w:type="spellEnd"/>
          </w:p>
          <w:p w14:paraId="34761444" w14:textId="77777777" w:rsidR="00104AA0" w:rsidRPr="00E420BA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F4543D" w14:textId="5F8B4363" w:rsidR="00104AA0" w:rsidRDefault="00104AA0" w:rsidP="00B62D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75751B">
              <w:rPr>
                <w:sz w:val="20"/>
                <w:szCs w:val="20"/>
              </w:rPr>
              <w:t>1</w:t>
            </w:r>
            <w:r w:rsidR="002977EB">
              <w:rPr>
                <w:sz w:val="20"/>
                <w:szCs w:val="20"/>
              </w:rPr>
              <w:t>6,75</w:t>
            </w:r>
          </w:p>
        </w:tc>
      </w:tr>
      <w:tr w:rsidR="00104AA0" w:rsidRPr="0075751B" w14:paraId="5739C117" w14:textId="77777777" w:rsidTr="004F4F54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DBD3808" w14:textId="77777777" w:rsidR="00104AA0" w:rsidRPr="00E420BA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sz w:val="20"/>
                <w:szCs w:val="20"/>
                <w:lang w:val="en-GB"/>
              </w:rPr>
            </w:pPr>
            <w:proofErr w:type="spellStart"/>
            <w:r w:rsidRPr="00E420BA">
              <w:rPr>
                <w:b/>
                <w:color w:val="663300"/>
                <w:sz w:val="20"/>
                <w:szCs w:val="20"/>
                <w:lang w:val="en-GB"/>
              </w:rPr>
              <w:t>Limburgs</w:t>
            </w:r>
            <w:proofErr w:type="spellEnd"/>
            <w:r w:rsidRPr="00E420BA">
              <w:rPr>
                <w:b/>
                <w:color w:val="6633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420BA">
              <w:rPr>
                <w:b/>
                <w:color w:val="663300"/>
                <w:sz w:val="20"/>
                <w:szCs w:val="20"/>
                <w:lang w:val="en-GB"/>
              </w:rPr>
              <w:t>Zuurvlees</w:t>
            </w:r>
            <w:proofErr w:type="spellEnd"/>
            <w:r w:rsidRPr="00E420BA">
              <w:rPr>
                <w:color w:val="663300"/>
                <w:sz w:val="20"/>
                <w:szCs w:val="20"/>
                <w:lang w:val="en-GB"/>
              </w:rPr>
              <w:t xml:space="preserve"> </w:t>
            </w:r>
            <w:r w:rsidRPr="00E420BA">
              <w:rPr>
                <w:sz w:val="20"/>
                <w:szCs w:val="20"/>
                <w:lang w:val="en-GB"/>
              </w:rPr>
              <w:t xml:space="preserve">| </w:t>
            </w:r>
            <w:proofErr w:type="spellStart"/>
            <w:r w:rsidRPr="00E420BA">
              <w:rPr>
                <w:sz w:val="20"/>
                <w:szCs w:val="20"/>
                <w:lang w:val="en-GB"/>
              </w:rPr>
              <w:t>Friet</w:t>
            </w:r>
            <w:proofErr w:type="spellEnd"/>
            <w:r w:rsidRPr="00E420BA">
              <w:rPr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E420BA">
              <w:rPr>
                <w:sz w:val="20"/>
                <w:szCs w:val="20"/>
                <w:lang w:val="en-GB"/>
              </w:rPr>
              <w:t>Salade</w:t>
            </w:r>
            <w:proofErr w:type="spellEnd"/>
            <w:r w:rsidRPr="00E420BA">
              <w:rPr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E420BA">
              <w:rPr>
                <w:sz w:val="20"/>
                <w:szCs w:val="20"/>
                <w:lang w:val="en-GB"/>
              </w:rPr>
              <w:t>Mayonaise</w:t>
            </w:r>
            <w:proofErr w:type="spellEnd"/>
            <w:r w:rsidRPr="00E420BA">
              <w:rPr>
                <w:sz w:val="20"/>
                <w:szCs w:val="20"/>
                <w:lang w:val="en-GB"/>
              </w:rPr>
              <w:t xml:space="preserve">  </w:t>
            </w:r>
          </w:p>
          <w:p w14:paraId="1F1B6ABE" w14:textId="77777777" w:rsidR="00104AA0" w:rsidRPr="00E420BA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DABAB6" w14:textId="46862F1E" w:rsidR="00104AA0" w:rsidRPr="0075751B" w:rsidRDefault="00104AA0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75751B">
              <w:rPr>
                <w:sz w:val="20"/>
                <w:szCs w:val="20"/>
              </w:rPr>
              <w:t>1</w:t>
            </w:r>
            <w:r w:rsidR="008A6AD9">
              <w:rPr>
                <w:sz w:val="20"/>
                <w:szCs w:val="20"/>
              </w:rPr>
              <w:t>9,00</w:t>
            </w:r>
          </w:p>
        </w:tc>
      </w:tr>
      <w:tr w:rsidR="00104AA0" w:rsidRPr="0075751B" w14:paraId="4E674DEF" w14:textId="77777777" w:rsidTr="004F4F54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83212BD" w14:textId="3DF83955" w:rsidR="00104AA0" w:rsidRPr="00402FAF" w:rsidRDefault="00104AA0" w:rsidP="00104AA0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402FAF">
              <w:rPr>
                <w:b/>
                <w:color w:val="663300"/>
                <w:sz w:val="20"/>
                <w:szCs w:val="20"/>
              </w:rPr>
              <w:t xml:space="preserve">Gerecht van het seizoen </w:t>
            </w:r>
            <w:r w:rsidRPr="00402FAF">
              <w:rPr>
                <w:color w:val="auto"/>
                <w:sz w:val="20"/>
                <w:szCs w:val="20"/>
              </w:rPr>
              <w:t>| Vis, vlees of vegetarisch. Vraag uw gastheer</w:t>
            </w:r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05D272" w14:textId="0E89A6A2" w:rsidR="00104AA0" w:rsidRDefault="00B62D77" w:rsidP="00104AA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€ 2</w:t>
            </w:r>
            <w:r w:rsidR="002977E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,95</w:t>
            </w:r>
          </w:p>
        </w:tc>
      </w:tr>
    </w:tbl>
    <w:p w14:paraId="40708CBE" w14:textId="77777777" w:rsidR="002977EB" w:rsidRDefault="007C5A83">
      <w:pPr>
        <w:tabs>
          <w:tab w:val="center" w:pos="7001"/>
        </w:tabs>
        <w:ind w:left="0" w:firstLine="0"/>
        <w:rPr>
          <w:sz w:val="20"/>
          <w:szCs w:val="20"/>
          <w:lang w:val="de-DE"/>
        </w:rPr>
      </w:pPr>
      <w:r w:rsidRPr="00AC4E9C">
        <w:rPr>
          <w:sz w:val="20"/>
          <w:szCs w:val="20"/>
          <w:lang w:val="de-DE"/>
        </w:rPr>
        <w:t xml:space="preserve">                      </w:t>
      </w:r>
    </w:p>
    <w:p w14:paraId="3CE3EDAB" w14:textId="0194B1AB" w:rsidR="00C32D80" w:rsidRPr="00AC4E9C" w:rsidRDefault="007C5A83">
      <w:pPr>
        <w:tabs>
          <w:tab w:val="center" w:pos="7001"/>
        </w:tabs>
        <w:ind w:left="0" w:firstLine="0"/>
        <w:rPr>
          <w:sz w:val="20"/>
          <w:szCs w:val="20"/>
          <w:lang w:val="de-DE"/>
        </w:rPr>
      </w:pPr>
      <w:r w:rsidRPr="00AC4E9C">
        <w:rPr>
          <w:sz w:val="20"/>
          <w:szCs w:val="20"/>
          <w:lang w:val="de-DE"/>
        </w:rPr>
        <w:t xml:space="preserve"> </w:t>
      </w:r>
    </w:p>
    <w:p w14:paraId="671FFFA0" w14:textId="2FCED3DB" w:rsidR="002977EB" w:rsidRDefault="002977EB" w:rsidP="002977EB">
      <w:pPr>
        <w:pStyle w:val="Kop1"/>
        <w:ind w:left="-5"/>
      </w:pPr>
      <w:r>
        <w:t>Burgers</w:t>
      </w:r>
    </w:p>
    <w:tbl>
      <w:tblPr>
        <w:tblStyle w:val="TableGrid"/>
        <w:tblW w:w="8505" w:type="dxa"/>
        <w:tblInd w:w="0" w:type="dxa"/>
        <w:tblLook w:val="04A0" w:firstRow="1" w:lastRow="0" w:firstColumn="1" w:lastColumn="0" w:noHBand="0" w:noVBand="1"/>
      </w:tblPr>
      <w:tblGrid>
        <w:gridCol w:w="7655"/>
        <w:gridCol w:w="850"/>
      </w:tblGrid>
      <w:tr w:rsidR="002977EB" w14:paraId="689BA763" w14:textId="77777777" w:rsidTr="002F7886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356AD24" w14:textId="0FFEA4EC" w:rsidR="002977EB" w:rsidRPr="00256D12" w:rsidRDefault="002977EB" w:rsidP="002977E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256D12">
              <w:rPr>
                <w:b/>
                <w:color w:val="663300"/>
                <w:sz w:val="20"/>
                <w:szCs w:val="20"/>
              </w:rPr>
              <w:t xml:space="preserve">Zalm burger </w:t>
            </w:r>
            <w:r w:rsidRPr="00256D12">
              <w:rPr>
                <w:bCs/>
                <w:color w:val="auto"/>
                <w:sz w:val="20"/>
                <w:szCs w:val="20"/>
              </w:rPr>
              <w:t>| Verse zalm  (90 gram)|  Avocado | Tomaat | Komkommer | Gepofte courgette | Remoulade saus | Friet | Mayo | Salade</w:t>
            </w:r>
          </w:p>
          <w:p w14:paraId="780447E7" w14:textId="3E62A83B" w:rsidR="002977EB" w:rsidRPr="00256D12" w:rsidRDefault="002977EB" w:rsidP="002977E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476287" w14:textId="7F707958" w:rsidR="002977EB" w:rsidRDefault="002977EB" w:rsidP="002F7886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7575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8,95</w:t>
            </w:r>
          </w:p>
        </w:tc>
      </w:tr>
      <w:tr w:rsidR="002977EB" w:rsidRPr="0075751B" w14:paraId="1136E24F" w14:textId="77777777" w:rsidTr="002F7886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94A5941" w14:textId="6148FB94" w:rsidR="002977EB" w:rsidRPr="00256D12" w:rsidRDefault="002977EB" w:rsidP="002F7886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256D12">
              <w:rPr>
                <w:b/>
                <w:color w:val="663300"/>
                <w:sz w:val="20"/>
                <w:szCs w:val="20"/>
              </w:rPr>
              <w:t xml:space="preserve">Tournedos burger </w:t>
            </w:r>
            <w:r w:rsidRPr="00256D12">
              <w:rPr>
                <w:bCs/>
                <w:color w:val="auto"/>
                <w:sz w:val="20"/>
                <w:szCs w:val="20"/>
              </w:rPr>
              <w:t xml:space="preserve">| Tournedos (90 gram) | Ui | Tomaat | Augurk | </w:t>
            </w:r>
            <w:r w:rsidR="006F4D95" w:rsidRPr="00256D12">
              <w:rPr>
                <w:bCs/>
                <w:color w:val="auto"/>
                <w:sz w:val="20"/>
                <w:szCs w:val="20"/>
              </w:rPr>
              <w:br/>
            </w:r>
            <w:r w:rsidRPr="00256D12">
              <w:rPr>
                <w:bCs/>
                <w:color w:val="auto"/>
                <w:sz w:val="20"/>
                <w:szCs w:val="20"/>
              </w:rPr>
              <w:t>Gepofte paprika | Little gem | Hamburgersaus | Friet | Mayo | Salade</w:t>
            </w:r>
            <w:r w:rsidRPr="00256D12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4EE1BC" w14:textId="7AD6EE4F" w:rsidR="002977EB" w:rsidRPr="0075751B" w:rsidRDefault="002977EB" w:rsidP="002F7886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7575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9,95</w:t>
            </w:r>
          </w:p>
        </w:tc>
      </w:tr>
    </w:tbl>
    <w:p w14:paraId="4C377A80" w14:textId="77777777" w:rsidR="002977EB" w:rsidRDefault="002977EB" w:rsidP="00E37085">
      <w:pPr>
        <w:spacing w:after="0" w:line="259" w:lineRule="auto"/>
        <w:ind w:left="0" w:firstLine="0"/>
        <w:rPr>
          <w:sz w:val="20"/>
          <w:szCs w:val="20"/>
          <w:lang w:val="de-DE"/>
        </w:rPr>
      </w:pPr>
    </w:p>
    <w:p w14:paraId="07F55FA5" w14:textId="77777777" w:rsidR="002977EB" w:rsidRPr="00E37085" w:rsidRDefault="002977EB" w:rsidP="00E37085">
      <w:pPr>
        <w:spacing w:after="0" w:line="259" w:lineRule="auto"/>
        <w:ind w:left="0" w:firstLine="0"/>
        <w:rPr>
          <w:sz w:val="20"/>
          <w:szCs w:val="20"/>
          <w:lang w:val="de-DE"/>
        </w:rPr>
      </w:pPr>
    </w:p>
    <w:p w14:paraId="5A169886" w14:textId="3693C599" w:rsidR="00C32D80" w:rsidRDefault="00402FAF">
      <w:pPr>
        <w:pStyle w:val="Kop1"/>
        <w:ind w:left="-5"/>
      </w:pPr>
      <w:r>
        <w:t>Zoetigheden</w:t>
      </w:r>
      <w:bookmarkStart w:id="0" w:name="_GoBack"/>
      <w:bookmarkEnd w:id="0"/>
    </w:p>
    <w:tbl>
      <w:tblPr>
        <w:tblStyle w:val="TableGrid"/>
        <w:tblW w:w="8505" w:type="dxa"/>
        <w:tblInd w:w="0" w:type="dxa"/>
        <w:tblLook w:val="04A0" w:firstRow="1" w:lastRow="0" w:firstColumn="1" w:lastColumn="0" w:noHBand="0" w:noVBand="1"/>
      </w:tblPr>
      <w:tblGrid>
        <w:gridCol w:w="7655"/>
        <w:gridCol w:w="850"/>
      </w:tblGrid>
      <w:tr w:rsidR="00AC4E9C" w:rsidRPr="0075751B" w14:paraId="6939B0D4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1B133D0" w14:textId="67F4E8E6" w:rsidR="00AC4E9C" w:rsidRPr="0075751B" w:rsidRDefault="00E37085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</w:rPr>
            </w:pPr>
            <w:r w:rsidRPr="0075751B">
              <w:rPr>
                <w:b/>
                <w:color w:val="663300"/>
                <w:sz w:val="20"/>
                <w:szCs w:val="20"/>
              </w:rPr>
              <w:t>Bladerdeeggebakje</w:t>
            </w:r>
            <w:r w:rsidR="00577AD6">
              <w:rPr>
                <w:b/>
                <w:color w:val="663300"/>
                <w:sz w:val="20"/>
                <w:szCs w:val="20"/>
              </w:rPr>
              <w:t xml:space="preserve"> </w:t>
            </w:r>
            <w:r w:rsidRPr="0075751B">
              <w:rPr>
                <w:sz w:val="20"/>
                <w:szCs w:val="20"/>
              </w:rPr>
              <w:t xml:space="preserve">| Bavarois | Vers </w:t>
            </w:r>
            <w:proofErr w:type="spellStart"/>
            <w:r w:rsidRPr="0075751B">
              <w:rPr>
                <w:sz w:val="20"/>
                <w:szCs w:val="20"/>
              </w:rPr>
              <w:t>seizoensfruit</w:t>
            </w:r>
            <w:proofErr w:type="spellEnd"/>
            <w:r w:rsidRPr="0075751B">
              <w:rPr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0B0BAD" w14:textId="1F24E49A" w:rsidR="00E37085" w:rsidRPr="0075751B" w:rsidRDefault="00E37085" w:rsidP="00E370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CF4E07">
              <w:rPr>
                <w:sz w:val="20"/>
                <w:szCs w:val="20"/>
              </w:rPr>
              <w:t>5,2</w:t>
            </w:r>
            <w:r w:rsidRPr="0075751B">
              <w:rPr>
                <w:sz w:val="20"/>
                <w:szCs w:val="20"/>
              </w:rPr>
              <w:t xml:space="preserve">5 </w:t>
            </w:r>
          </w:p>
          <w:p w14:paraId="3F6D8FFD" w14:textId="77777777" w:rsidR="00AC4E9C" w:rsidRPr="0075751B" w:rsidRDefault="00AC4E9C" w:rsidP="0063046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AC4E9C" w:rsidRPr="0075751B" w14:paraId="48F07F25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6C70D56" w14:textId="3997B81D" w:rsidR="00AC4E9C" w:rsidRPr="00E37085" w:rsidRDefault="00E37085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  <w:lang w:val="en-US"/>
              </w:rPr>
            </w:pPr>
            <w:r w:rsidRPr="0075751B">
              <w:rPr>
                <w:b/>
                <w:color w:val="663300"/>
                <w:sz w:val="20"/>
                <w:szCs w:val="20"/>
                <w:lang w:val="en-US"/>
              </w:rPr>
              <w:t>American Pancakes</w:t>
            </w:r>
            <w:r w:rsidR="00577AD6">
              <w:rPr>
                <w:b/>
                <w:color w:val="663300"/>
                <w:sz w:val="20"/>
                <w:szCs w:val="20"/>
                <w:lang w:val="en-US"/>
              </w:rPr>
              <w:t xml:space="preserve"> </w:t>
            </w:r>
            <w:r w:rsidRPr="0075751B">
              <w:rPr>
                <w:sz w:val="20"/>
                <w:szCs w:val="20"/>
                <w:lang w:val="en-US"/>
              </w:rPr>
              <w:t xml:space="preserve">| </w:t>
            </w:r>
            <w:proofErr w:type="spellStart"/>
            <w:r w:rsidRPr="0075751B">
              <w:rPr>
                <w:sz w:val="20"/>
                <w:szCs w:val="20"/>
                <w:lang w:val="en-US"/>
              </w:rPr>
              <w:t>Ahorn</w:t>
            </w:r>
            <w:proofErr w:type="spellEnd"/>
            <w:r w:rsidRPr="0075751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751B">
              <w:rPr>
                <w:sz w:val="20"/>
                <w:szCs w:val="20"/>
                <w:lang w:val="en-US"/>
              </w:rPr>
              <w:t>siroop</w:t>
            </w:r>
            <w:proofErr w:type="spellEnd"/>
            <w:r w:rsidRPr="0075751B">
              <w:rPr>
                <w:sz w:val="20"/>
                <w:szCs w:val="20"/>
                <w:lang w:val="en-US"/>
              </w:rPr>
              <w:t xml:space="preserve"> | Rood Fruit</w:t>
            </w:r>
            <w:r w:rsidR="00CF4E07">
              <w:rPr>
                <w:sz w:val="20"/>
                <w:szCs w:val="20"/>
                <w:lang w:val="en-US"/>
              </w:rPr>
              <w:t xml:space="preserve"> | </w:t>
            </w:r>
            <w:proofErr w:type="spellStart"/>
            <w:r w:rsidR="00CF4E07">
              <w:rPr>
                <w:sz w:val="20"/>
                <w:szCs w:val="20"/>
                <w:lang w:val="en-US"/>
              </w:rPr>
              <w:t>Vanille</w:t>
            </w:r>
            <w:proofErr w:type="spellEnd"/>
            <w:r w:rsidR="00CF4E0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F4E07">
              <w:rPr>
                <w:sz w:val="20"/>
                <w:szCs w:val="20"/>
                <w:lang w:val="en-US"/>
              </w:rPr>
              <w:t>ijs</w:t>
            </w:r>
            <w:proofErr w:type="spellEnd"/>
            <w:r w:rsidRPr="0075751B">
              <w:rPr>
                <w:sz w:val="20"/>
                <w:szCs w:val="20"/>
                <w:lang w:val="en-US"/>
              </w:rPr>
              <w:t xml:space="preserve">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797B9C" w14:textId="15FF2CBC" w:rsidR="00E37085" w:rsidRPr="0075751B" w:rsidRDefault="00E37085" w:rsidP="00E3708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€ </w:t>
            </w:r>
            <w:r w:rsidR="00CF4E07">
              <w:rPr>
                <w:sz w:val="20"/>
                <w:szCs w:val="20"/>
                <w:lang w:val="en-US"/>
              </w:rPr>
              <w:t>9,95</w:t>
            </w:r>
            <w:r w:rsidRPr="0075751B">
              <w:rPr>
                <w:sz w:val="20"/>
                <w:szCs w:val="20"/>
                <w:lang w:val="en-US"/>
              </w:rPr>
              <w:t xml:space="preserve">  </w:t>
            </w:r>
          </w:p>
          <w:p w14:paraId="6D574B4B" w14:textId="7E9886D4" w:rsidR="00AC4E9C" w:rsidRPr="0075751B" w:rsidRDefault="00AC4E9C" w:rsidP="0063046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CF4E07" w:rsidRPr="0075751B" w14:paraId="1FB999B9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17C0FBA" w14:textId="77777777" w:rsidR="00CF4E07" w:rsidRPr="00CF4E07" w:rsidRDefault="00CF4E07" w:rsidP="00CF4E0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CF4E07">
              <w:rPr>
                <w:rFonts w:cstheme="minorHAnsi"/>
                <w:b/>
                <w:color w:val="833C0B"/>
                <w:sz w:val="20"/>
                <w:szCs w:val="20"/>
              </w:rPr>
              <w:t xml:space="preserve">Dame blanche </w:t>
            </w:r>
            <w:r w:rsidRPr="00CF4E07">
              <w:rPr>
                <w:rFonts w:cstheme="minorHAnsi"/>
                <w:sz w:val="20"/>
                <w:szCs w:val="20"/>
              </w:rPr>
              <w:t xml:space="preserve">| Vanille ijs | Warme chocoladesaus </w:t>
            </w:r>
          </w:p>
          <w:p w14:paraId="5BA4FC59" w14:textId="77777777" w:rsidR="00CF4E07" w:rsidRPr="0075751B" w:rsidRDefault="00CF4E07" w:rsidP="0063046B">
            <w:pPr>
              <w:tabs>
                <w:tab w:val="center" w:pos="4957"/>
                <w:tab w:val="center" w:pos="5665"/>
                <w:tab w:val="center" w:pos="6373"/>
              </w:tabs>
              <w:spacing w:after="0" w:line="259" w:lineRule="auto"/>
              <w:ind w:left="0" w:firstLine="0"/>
              <w:rPr>
                <w:b/>
                <w:color w:val="6633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71CC5B" w14:textId="0348E8A3" w:rsidR="00CF4E07" w:rsidRDefault="008645B2" w:rsidP="00E3708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€ 12,00</w:t>
            </w:r>
          </w:p>
        </w:tc>
      </w:tr>
      <w:tr w:rsidR="002977EB" w:rsidRPr="0075751B" w14:paraId="322E1316" w14:textId="77777777" w:rsidTr="0063046B">
        <w:trPr>
          <w:trHeight w:val="261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8869754" w14:textId="22EBF7B3" w:rsidR="002977EB" w:rsidRPr="002977EB" w:rsidRDefault="002977EB" w:rsidP="00CF4E07">
            <w:pPr>
              <w:spacing w:line="240" w:lineRule="auto"/>
              <w:rPr>
                <w:rFonts w:cstheme="minorHAnsi"/>
                <w:bCs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833C0B"/>
                <w:sz w:val="20"/>
                <w:szCs w:val="20"/>
              </w:rPr>
              <w:t>Vanille ijs</w:t>
            </w:r>
            <w:r>
              <w:rPr>
                <w:rFonts w:cstheme="minorHAnsi"/>
                <w:bCs/>
                <w:color w:val="auto"/>
                <w:sz w:val="20"/>
                <w:szCs w:val="20"/>
              </w:rPr>
              <w:t xml:space="preserve"> | Warme kersen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684BBA" w14:textId="23500625" w:rsidR="002977EB" w:rsidRDefault="008645B2" w:rsidP="00E3708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€ 12,00</w:t>
            </w:r>
          </w:p>
        </w:tc>
      </w:tr>
    </w:tbl>
    <w:p w14:paraId="4C1C28C3" w14:textId="77777777" w:rsidR="00284A5B" w:rsidRDefault="00284A5B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12282749" w14:textId="77777777" w:rsidR="00964029" w:rsidRPr="004322D4" w:rsidRDefault="00964029">
      <w:pPr>
        <w:spacing w:after="0" w:line="259" w:lineRule="auto"/>
        <w:ind w:right="74"/>
        <w:jc w:val="center"/>
        <w:rPr>
          <w:b/>
          <w:color w:val="663300"/>
          <w:sz w:val="20"/>
        </w:rPr>
      </w:pPr>
    </w:p>
    <w:p w14:paraId="2F83CC11" w14:textId="77777777" w:rsidR="003778FB" w:rsidRDefault="003778FB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159E369C" w14:textId="77777777" w:rsidR="003778FB" w:rsidRDefault="003778FB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6A8F76A3" w14:textId="55DD5ADA" w:rsidR="00964029" w:rsidRDefault="00104AA0">
      <w:pPr>
        <w:spacing w:after="0" w:line="259" w:lineRule="auto"/>
        <w:ind w:right="74"/>
        <w:jc w:val="center"/>
        <w:rPr>
          <w:b/>
          <w:color w:val="663300"/>
          <w:sz w:val="16"/>
        </w:rPr>
      </w:pPr>
      <w:r>
        <w:rPr>
          <w:b/>
          <w:color w:val="663300"/>
          <w:sz w:val="16"/>
        </w:rPr>
        <w:br/>
      </w:r>
    </w:p>
    <w:p w14:paraId="6C49D36A" w14:textId="77777777" w:rsidR="00104AA0" w:rsidRDefault="00104AA0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1CC738C3" w14:textId="77777777" w:rsidR="00964029" w:rsidRDefault="00964029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21D959BF" w14:textId="77777777" w:rsidR="00964029" w:rsidRDefault="00964029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2A54C41D" w14:textId="77777777" w:rsidR="00964029" w:rsidRDefault="00964029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10F44A34" w14:textId="77777777" w:rsidR="00964029" w:rsidRDefault="00964029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06CF732D" w14:textId="77777777" w:rsidR="00964029" w:rsidRDefault="00964029" w:rsidP="00964029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71AFCEBE" w14:textId="5F82475C" w:rsidR="00C32D80" w:rsidRDefault="007C5A83" w:rsidP="00964029">
      <w:pPr>
        <w:spacing w:after="0" w:line="259" w:lineRule="auto"/>
        <w:ind w:right="74"/>
        <w:jc w:val="center"/>
      </w:pPr>
      <w:r>
        <w:rPr>
          <w:b/>
          <w:color w:val="663300"/>
          <w:sz w:val="16"/>
        </w:rPr>
        <w:t>In onze producten kunnen verschillende soorten allergenen aanwezig zijn.</w:t>
      </w:r>
    </w:p>
    <w:p w14:paraId="74C48414" w14:textId="00A09CCE" w:rsidR="00F73CC2" w:rsidRDefault="007C5A83" w:rsidP="003429B1">
      <w:pPr>
        <w:spacing w:after="34" w:line="259" w:lineRule="auto"/>
        <w:ind w:right="74"/>
        <w:jc w:val="center"/>
      </w:pPr>
      <w:r>
        <w:rPr>
          <w:b/>
          <w:color w:val="663300"/>
          <w:sz w:val="16"/>
        </w:rPr>
        <w:t xml:space="preserve">Heeft u een vraag over de samenstelling van een gerecht? Vraag het een medewerker. </w:t>
      </w:r>
      <w:r w:rsidR="003429B1">
        <w:rPr>
          <w:b/>
          <w:color w:val="663300"/>
          <w:sz w:val="16"/>
        </w:rPr>
        <w:br/>
      </w:r>
      <w:r>
        <w:rPr>
          <w:b/>
          <w:color w:val="663300"/>
          <w:sz w:val="16"/>
        </w:rPr>
        <w:t xml:space="preserve">Wij helpen u graag! </w:t>
      </w:r>
    </w:p>
    <w:p w14:paraId="39DEA805" w14:textId="49AAD2B2" w:rsidR="00BC3EA8" w:rsidRDefault="00234742" w:rsidP="00104AA0">
      <w:pPr>
        <w:spacing w:after="96" w:line="259" w:lineRule="auto"/>
        <w:ind w:left="5674" w:right="72" w:firstLine="698"/>
        <w:jc w:val="right"/>
        <w:rPr>
          <w:sz w:val="16"/>
          <w:szCs w:val="16"/>
        </w:rPr>
      </w:pPr>
      <w:r>
        <w:rPr>
          <w:sz w:val="16"/>
          <w:szCs w:val="16"/>
        </w:rPr>
        <w:t>Juli</w:t>
      </w:r>
      <w:r w:rsidR="005512F2">
        <w:rPr>
          <w:sz w:val="16"/>
          <w:szCs w:val="16"/>
        </w:rPr>
        <w:t xml:space="preserve"> - </w:t>
      </w:r>
      <w:r>
        <w:rPr>
          <w:sz w:val="16"/>
          <w:szCs w:val="16"/>
        </w:rPr>
        <w:t>September</w:t>
      </w:r>
      <w:r w:rsidR="00B26CB0">
        <w:rPr>
          <w:sz w:val="16"/>
          <w:szCs w:val="16"/>
        </w:rPr>
        <w:t xml:space="preserve"> 2026</w:t>
      </w:r>
    </w:p>
    <w:p w14:paraId="3E93450A" w14:textId="7702B71D" w:rsidR="003B0AFA" w:rsidRPr="00683FD8" w:rsidRDefault="00234742" w:rsidP="003B0AFA">
      <w:pPr>
        <w:spacing w:after="160" w:line="259" w:lineRule="auto"/>
        <w:ind w:left="0" w:firstLine="0"/>
        <w:rPr>
          <w:b/>
          <w:color w:val="833C0B" w:themeColor="accent2" w:themeShade="80"/>
          <w:sz w:val="28"/>
        </w:rPr>
      </w:pPr>
      <w:r w:rsidRPr="00381AF1">
        <w:rPr>
          <w:rFonts w:cstheme="minorHAnsi"/>
          <w:b/>
          <w:noProof/>
          <w:color w:val="833C0B"/>
          <w:sz w:val="20"/>
        </w:rPr>
        <w:lastRenderedPageBreak/>
        <w:drawing>
          <wp:anchor distT="0" distB="0" distL="114300" distR="114300" simplePos="0" relativeHeight="251659264" behindDoc="0" locked="0" layoutInCell="1" allowOverlap="1" wp14:anchorId="47BB6503" wp14:editId="074FA921">
            <wp:simplePos x="0" y="0"/>
            <wp:positionH relativeFrom="leftMargin">
              <wp:posOffset>1160780</wp:posOffset>
            </wp:positionH>
            <wp:positionV relativeFrom="paragraph">
              <wp:posOffset>7085965</wp:posOffset>
            </wp:positionV>
            <wp:extent cx="228600" cy="243205"/>
            <wp:effectExtent l="0" t="0" r="0" b="4445"/>
            <wp:wrapNone/>
            <wp:docPr id="3" name="Afbeelding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AF1">
        <w:rPr>
          <w:rFonts w:cstheme="minorHAnsi"/>
          <w:b/>
          <w:noProof/>
          <w:color w:val="833C0B"/>
          <w:sz w:val="20"/>
        </w:rPr>
        <w:drawing>
          <wp:anchor distT="0" distB="0" distL="114300" distR="114300" simplePos="0" relativeHeight="251660288" behindDoc="0" locked="0" layoutInCell="1" allowOverlap="1" wp14:anchorId="3885BFAA" wp14:editId="15B59317">
            <wp:simplePos x="0" y="0"/>
            <wp:positionH relativeFrom="leftMargin">
              <wp:posOffset>1163955</wp:posOffset>
            </wp:positionH>
            <wp:positionV relativeFrom="paragraph">
              <wp:posOffset>7853045</wp:posOffset>
            </wp:positionV>
            <wp:extent cx="228600" cy="243205"/>
            <wp:effectExtent l="0" t="0" r="0" b="4445"/>
            <wp:wrapNone/>
            <wp:docPr id="8" name="Afbeelding 8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AF1">
        <w:rPr>
          <w:rFonts w:cstheme="minorHAnsi"/>
          <w:b/>
          <w:noProof/>
          <w:color w:val="833C0B"/>
          <w:sz w:val="20"/>
        </w:rPr>
        <w:drawing>
          <wp:anchor distT="0" distB="0" distL="114300" distR="114300" simplePos="0" relativeHeight="251669504" behindDoc="0" locked="0" layoutInCell="1" allowOverlap="1" wp14:anchorId="0088609D" wp14:editId="3E37BE75">
            <wp:simplePos x="0" y="0"/>
            <wp:positionH relativeFrom="leftMargin">
              <wp:posOffset>1165225</wp:posOffset>
            </wp:positionH>
            <wp:positionV relativeFrom="paragraph">
              <wp:posOffset>6057265</wp:posOffset>
            </wp:positionV>
            <wp:extent cx="228600" cy="243205"/>
            <wp:effectExtent l="0" t="0" r="0" b="4445"/>
            <wp:wrapNone/>
            <wp:docPr id="6" name="Afbeelding 6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AFA" w:rsidRPr="007A494F">
        <w:rPr>
          <w:b/>
          <w:color w:val="833C0B" w:themeColor="accent2" w:themeShade="80"/>
          <w:sz w:val="28"/>
        </w:rPr>
        <w:t>Voorgerechten</w:t>
      </w:r>
    </w:p>
    <w:tbl>
      <w:tblPr>
        <w:tblStyle w:val="Tabelraster2"/>
        <w:tblpPr w:leftFromText="141" w:rightFromText="141" w:horzAnchor="page" w:tblpX="2182" w:tblpY="33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801"/>
      </w:tblGrid>
      <w:tr w:rsidR="00234742" w:rsidRPr="00BC3EA8" w14:paraId="11680EE2" w14:textId="77777777" w:rsidTr="000F41B8">
        <w:trPr>
          <w:trHeight w:val="805"/>
        </w:trPr>
        <w:tc>
          <w:tcPr>
            <w:tcW w:w="7655" w:type="dxa"/>
          </w:tcPr>
          <w:p w14:paraId="5C32D12D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</w:pPr>
            <w:bookmarkStart w:id="1" w:name="_Hlk175950327"/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Carpaccio van rund </w:t>
            </w:r>
            <w:r w:rsidRPr="00234742">
              <w:rPr>
                <w:rFonts w:cstheme="minorHAnsi"/>
                <w:iCs/>
                <w:sz w:val="20"/>
                <w:szCs w:val="20"/>
              </w:rPr>
              <w:t xml:space="preserve">| Tartufata crème | </w:t>
            </w:r>
            <w:proofErr w:type="spellStart"/>
            <w:r w:rsidRPr="00234742">
              <w:rPr>
                <w:rFonts w:cstheme="minorHAnsi"/>
                <w:iCs/>
                <w:sz w:val="20"/>
                <w:szCs w:val="20"/>
              </w:rPr>
              <w:t>Rucola</w:t>
            </w:r>
            <w:proofErr w:type="spellEnd"/>
            <w:r w:rsidRPr="00234742">
              <w:rPr>
                <w:rFonts w:cstheme="minorHAnsi"/>
                <w:iCs/>
                <w:sz w:val="20"/>
                <w:szCs w:val="20"/>
              </w:rPr>
              <w:t xml:space="preserve"> | Pijnboompitjes | Tomaat |</w:t>
            </w:r>
            <w:r w:rsidRPr="00234742">
              <w:rPr>
                <w:rFonts w:cstheme="minorHAnsi"/>
                <w:iCs/>
                <w:sz w:val="20"/>
                <w:szCs w:val="20"/>
              </w:rPr>
              <w:br/>
              <w:t xml:space="preserve">Olijfolie &amp; </w:t>
            </w:r>
            <w:proofErr w:type="spellStart"/>
            <w:r w:rsidRPr="00234742">
              <w:rPr>
                <w:rFonts w:cstheme="minorHAnsi"/>
                <w:iCs/>
                <w:sz w:val="20"/>
                <w:szCs w:val="20"/>
              </w:rPr>
              <w:t>balsamico</w:t>
            </w:r>
            <w:proofErr w:type="spellEnd"/>
            <w:r w:rsidRPr="00234742">
              <w:rPr>
                <w:rFonts w:cstheme="minorHAnsi"/>
                <w:iCs/>
                <w:sz w:val="20"/>
                <w:szCs w:val="20"/>
              </w:rPr>
              <w:t xml:space="preserve"> | Parmezaanse kaas</w:t>
            </w:r>
          </w:p>
          <w:bookmarkEnd w:id="1"/>
          <w:p w14:paraId="248F97C5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Chardonnay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Barrica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Monjardin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Navarra,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Spanje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 € 8,40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</w:p>
          <w:p w14:paraId="0DD5DDCD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bCs/>
                <w:color w:val="833C0B"/>
                <w:sz w:val="20"/>
                <w:szCs w:val="20"/>
                <w:lang w:val="en-US"/>
              </w:rPr>
            </w:pPr>
          </w:p>
        </w:tc>
        <w:tc>
          <w:tcPr>
            <w:tcW w:w="2801" w:type="dxa"/>
          </w:tcPr>
          <w:p w14:paraId="60AABED6" w14:textId="22DF2473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€ 19,25</w:t>
            </w:r>
          </w:p>
        </w:tc>
      </w:tr>
      <w:tr w:rsidR="00234742" w:rsidRPr="00BC3EA8" w14:paraId="27751690" w14:textId="77777777" w:rsidTr="000F41B8">
        <w:tc>
          <w:tcPr>
            <w:tcW w:w="7655" w:type="dxa"/>
          </w:tcPr>
          <w:p w14:paraId="658607D2" w14:textId="316B78CE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Gekonfijte eendenborst </w:t>
            </w:r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| Kleine salade met geitenkaas | Chutney van </w:t>
            </w:r>
            <w:r>
              <w:rPr>
                <w:rFonts w:cstheme="minorHAnsi"/>
                <w:bCs/>
                <w:iCs/>
                <w:sz w:val="20"/>
                <w:szCs w:val="20"/>
              </w:rPr>
              <w:br/>
            </w:r>
            <w:r w:rsidRPr="00234742">
              <w:rPr>
                <w:rFonts w:cstheme="minorHAnsi"/>
                <w:bCs/>
                <w:iCs/>
                <w:sz w:val="20"/>
                <w:szCs w:val="20"/>
              </w:rPr>
              <w:t>rood fruit | Gebakken meiraap</w:t>
            </w:r>
          </w:p>
          <w:p w14:paraId="61E6FE65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Art de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Vivre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Rosé, Gerard Bertrand,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Lanquedoc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Frankrijk € 8,75</w:t>
            </w:r>
          </w:p>
          <w:p w14:paraId="054EDACC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i/>
                <w:color w:val="833C0B"/>
                <w:sz w:val="20"/>
                <w:szCs w:val="20"/>
              </w:rPr>
            </w:pPr>
          </w:p>
        </w:tc>
        <w:tc>
          <w:tcPr>
            <w:tcW w:w="2801" w:type="dxa"/>
          </w:tcPr>
          <w:p w14:paraId="0E5D2C31" w14:textId="0818303E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€ 19,50</w:t>
            </w:r>
          </w:p>
        </w:tc>
      </w:tr>
      <w:tr w:rsidR="00234742" w:rsidRPr="00BC3EA8" w14:paraId="00CB26BA" w14:textId="77777777" w:rsidTr="000F41B8">
        <w:tc>
          <w:tcPr>
            <w:tcW w:w="7655" w:type="dxa"/>
          </w:tcPr>
          <w:p w14:paraId="22FF6F5A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proofErr w:type="spellStart"/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>Vitello</w:t>
            </w:r>
            <w:proofErr w:type="spellEnd"/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>Tonnato</w:t>
            </w:r>
            <w:proofErr w:type="spellEnd"/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| Groene asperge | Kappertjes | </w:t>
            </w:r>
            <w:proofErr w:type="spellStart"/>
            <w:r w:rsidRPr="00234742">
              <w:rPr>
                <w:rFonts w:cstheme="minorHAnsi"/>
                <w:bCs/>
                <w:iCs/>
                <w:sz w:val="20"/>
                <w:szCs w:val="20"/>
              </w:rPr>
              <w:t>Frisée</w:t>
            </w:r>
            <w:proofErr w:type="spellEnd"/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 | Limoen | Rode ui</w:t>
            </w:r>
          </w:p>
          <w:p w14:paraId="3C5F8558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Fiano</w:t>
            </w:r>
            <w:proofErr w:type="spellEnd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/Chardonnay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Pasqua</w:t>
            </w:r>
            <w:proofErr w:type="spellEnd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Puglia,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Italië</w:t>
            </w:r>
            <w:proofErr w:type="spellEnd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 </w:t>
            </w:r>
            <w:r w:rsidRPr="008645B2">
              <w:rPr>
                <w:rFonts w:cs="Calibri"/>
                <w:i/>
                <w:color w:val="833C0B" w:themeColor="accent2" w:themeShade="80"/>
                <w:sz w:val="20"/>
                <w:szCs w:val="20"/>
                <w:lang w:val="en-US"/>
              </w:rPr>
              <w:t>€ 7,</w:t>
            </w:r>
            <w:r w:rsidRPr="00234742">
              <w:rPr>
                <w:rFonts w:cs="Calibr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80 per </w:t>
            </w:r>
            <w:proofErr w:type="spellStart"/>
            <w:r w:rsidRPr="00234742">
              <w:rPr>
                <w:rFonts w:cs="Calibri"/>
                <w:i/>
                <w:color w:val="833C0B" w:themeColor="accent2" w:themeShade="80"/>
                <w:sz w:val="20"/>
                <w:szCs w:val="20"/>
                <w:lang w:val="en-GB"/>
              </w:rPr>
              <w:t>glas</w:t>
            </w:r>
            <w:proofErr w:type="spellEnd"/>
          </w:p>
          <w:p w14:paraId="7D7AC159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color w:val="833C0B"/>
                <w:sz w:val="20"/>
                <w:szCs w:val="20"/>
                <w:lang w:val="es-ES"/>
              </w:rPr>
            </w:pPr>
          </w:p>
        </w:tc>
        <w:tc>
          <w:tcPr>
            <w:tcW w:w="2801" w:type="dxa"/>
          </w:tcPr>
          <w:p w14:paraId="69586FF0" w14:textId="7878053F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€ 19,95</w:t>
            </w:r>
          </w:p>
        </w:tc>
      </w:tr>
      <w:tr w:rsidR="00234742" w:rsidRPr="00BC3EA8" w14:paraId="1E630EE3" w14:textId="77777777" w:rsidTr="000F41B8">
        <w:tc>
          <w:tcPr>
            <w:tcW w:w="7655" w:type="dxa"/>
          </w:tcPr>
          <w:p w14:paraId="33CD7F66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lang w:val="es-ES"/>
              </w:rPr>
              <w:t xml:space="preserve">Iberico ham  </w:t>
            </w:r>
            <w:r w:rsidRPr="00234742">
              <w:rPr>
                <w:rFonts w:cstheme="minorHAnsi"/>
                <w:sz w:val="20"/>
                <w:szCs w:val="20"/>
                <w:lang w:val="es-ES"/>
              </w:rPr>
              <w:t>| Coquilles | Pedro Ximénez siroop</w:t>
            </w:r>
            <w:r w:rsidRPr="00234742">
              <w:rPr>
                <w:rFonts w:cstheme="minorHAnsi"/>
                <w:sz w:val="20"/>
                <w:szCs w:val="20"/>
                <w:lang w:val="es-ES"/>
              </w:rPr>
              <w:br/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Chardonnay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Barrica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Monjardin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Navarra,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Spanje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 € 8,40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</w:p>
          <w:p w14:paraId="750CE56F" w14:textId="6D9D28E5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bCs/>
                <w:iCs/>
                <w:color w:val="833C0B"/>
                <w:sz w:val="20"/>
                <w:szCs w:val="20"/>
                <w:lang w:val="en-US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01" w:type="dxa"/>
          </w:tcPr>
          <w:p w14:paraId="0ACABA8B" w14:textId="6D536B0F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€ 22,50</w:t>
            </w:r>
          </w:p>
        </w:tc>
      </w:tr>
      <w:tr w:rsidR="00234742" w:rsidRPr="00BC3EA8" w14:paraId="4B4D2E5F" w14:textId="77777777" w:rsidTr="000F41B8">
        <w:tc>
          <w:tcPr>
            <w:tcW w:w="7655" w:type="dxa"/>
          </w:tcPr>
          <w:p w14:paraId="343F2279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Creatie | 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t xml:space="preserve">Tartaar van tonijn en zalm | Avocado | Koude sabayon van </w:t>
            </w:r>
            <w:proofErr w:type="spellStart"/>
            <w:r w:rsidRPr="00234742">
              <w:rPr>
                <w:rFonts w:cs="Calibri"/>
                <w:bCs/>
                <w:iCs/>
                <w:sz w:val="20"/>
                <w:szCs w:val="20"/>
              </w:rPr>
              <w:t>wasabi</w:t>
            </w:r>
            <w:proofErr w:type="spellEnd"/>
            <w:r w:rsidRPr="00234742">
              <w:rPr>
                <w:rFonts w:cs="Calibri"/>
                <w:bCs/>
                <w:iCs/>
                <w:sz w:val="20"/>
                <w:szCs w:val="20"/>
              </w:rPr>
              <w:t xml:space="preserve"> en 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br/>
              <w:t>sushi azijn | Rode paprika gemarineerd in een oosterse dressing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br/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Pinot gris,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Cattin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Elzas, Frankrijk € 8,80 per glas</w:t>
            </w:r>
          </w:p>
          <w:p w14:paraId="0683E775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iCs/>
                <w:color w:val="833C0B"/>
                <w:sz w:val="20"/>
                <w:szCs w:val="20"/>
              </w:rPr>
            </w:pPr>
          </w:p>
        </w:tc>
        <w:tc>
          <w:tcPr>
            <w:tcW w:w="2801" w:type="dxa"/>
          </w:tcPr>
          <w:p w14:paraId="0D532F60" w14:textId="0EAAC12A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€ 19,95</w:t>
            </w:r>
          </w:p>
        </w:tc>
      </w:tr>
      <w:tr w:rsidR="00234742" w:rsidRPr="00BC3EA8" w14:paraId="0B0FDA7C" w14:textId="77777777" w:rsidTr="000F41B8">
        <w:tc>
          <w:tcPr>
            <w:tcW w:w="7655" w:type="dxa"/>
          </w:tcPr>
          <w:p w14:paraId="47C11B22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="Calibri"/>
                <w:bCs/>
                <w:iCs/>
                <w:sz w:val="20"/>
                <w:szCs w:val="20"/>
              </w:rPr>
            </w:pPr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Creatie van zeevruchten 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t>| Hollandse garnalen | Roze en jumbo garnalen | Scampi | Tomaat | Avocado | Cocktailsaus</w:t>
            </w:r>
          </w:p>
          <w:p w14:paraId="563ACE01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Fiano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/Chardonnay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Pasqua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Puglia,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Italië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</w:t>
            </w:r>
            <w:r w:rsidRPr="00234742">
              <w:rPr>
                <w:rFonts w:cs="Calibr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€ 7,80 per </w:t>
            </w:r>
            <w:proofErr w:type="spellStart"/>
            <w:r w:rsidRPr="00234742">
              <w:rPr>
                <w:rFonts w:cs="Calibri"/>
                <w:i/>
                <w:color w:val="833C0B" w:themeColor="accent2" w:themeShade="80"/>
                <w:sz w:val="20"/>
                <w:szCs w:val="20"/>
                <w:lang w:val="en-GB"/>
              </w:rPr>
              <w:t>glas</w:t>
            </w:r>
            <w:proofErr w:type="spellEnd"/>
          </w:p>
          <w:p w14:paraId="412457F2" w14:textId="77777777" w:rsidR="00234742" w:rsidRPr="00234742" w:rsidRDefault="00234742" w:rsidP="00234742">
            <w:pPr>
              <w:tabs>
                <w:tab w:val="left" w:pos="9224"/>
              </w:tabs>
              <w:spacing w:after="0" w:line="240" w:lineRule="auto"/>
              <w:ind w:left="0" w:firstLine="0"/>
              <w:rPr>
                <w:rFonts w:eastAsia="Times New Roman" w:cs="Calibri"/>
                <w:bCs/>
                <w:color w:val="833C0B"/>
                <w:sz w:val="20"/>
                <w:szCs w:val="20"/>
                <w:lang w:val="en-US"/>
              </w:rPr>
            </w:pPr>
          </w:p>
        </w:tc>
        <w:tc>
          <w:tcPr>
            <w:tcW w:w="2801" w:type="dxa"/>
          </w:tcPr>
          <w:p w14:paraId="132199A4" w14:textId="2C2F24A7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€ 19,95</w:t>
            </w:r>
          </w:p>
        </w:tc>
      </w:tr>
      <w:tr w:rsidR="00234742" w:rsidRPr="00BC3EA8" w14:paraId="6FC578ED" w14:textId="77777777" w:rsidTr="000F41B8">
        <w:tc>
          <w:tcPr>
            <w:tcW w:w="7655" w:type="dxa"/>
          </w:tcPr>
          <w:p w14:paraId="279DDC3B" w14:textId="23B97560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 w:themeColor="accent2" w:themeShade="80"/>
                <w:sz w:val="20"/>
                <w:szCs w:val="20"/>
              </w:rPr>
              <w:t xml:space="preserve">Proeverij van zalm </w:t>
            </w:r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 xml:space="preserve">| </w:t>
            </w:r>
            <w:proofErr w:type="spellStart"/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>Huisgemarineerde</w:t>
            </w:r>
            <w:proofErr w:type="spellEnd"/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 xml:space="preserve"> zalmsteak | Saus van </w:t>
            </w:r>
            <w:proofErr w:type="spellStart"/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>wasabi</w:t>
            </w:r>
            <w:proofErr w:type="spellEnd"/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>jalapeño's</w:t>
            </w:r>
            <w:proofErr w:type="spellEnd"/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 xml:space="preserve"> | Tartaar van zalm | Tartufata-crème | Gerookte zalm |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t>Limoencrème | Gemarineerde rode ui | Dille</w:t>
            </w:r>
            <w:r w:rsidRPr="00234742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Fiano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/Chardonnay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Pasqua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Puglia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, Italië </w:t>
            </w:r>
            <w:r w:rsidRPr="00234742">
              <w:rPr>
                <w:rFonts w:cs="Calibri"/>
                <w:i/>
                <w:color w:val="833C0B" w:themeColor="accent2" w:themeShade="80"/>
                <w:sz w:val="20"/>
                <w:szCs w:val="20"/>
              </w:rPr>
              <w:t>€ 7,80 per glas</w:t>
            </w:r>
          </w:p>
          <w:p w14:paraId="33AEE39E" w14:textId="77777777" w:rsidR="00234742" w:rsidRPr="00234742" w:rsidRDefault="00234742" w:rsidP="00234742">
            <w:pPr>
              <w:tabs>
                <w:tab w:val="left" w:pos="9224"/>
              </w:tabs>
              <w:spacing w:after="0" w:line="240" w:lineRule="auto"/>
              <w:ind w:left="0" w:firstLine="0"/>
              <w:rPr>
                <w:rFonts w:eastAsia="Times New Roman" w:cs="Calibri"/>
                <w:bCs/>
                <w:color w:val="833C0B"/>
                <w:sz w:val="20"/>
                <w:szCs w:val="20"/>
                <w:lang w:val="es-ES"/>
              </w:rPr>
            </w:pPr>
          </w:p>
        </w:tc>
        <w:tc>
          <w:tcPr>
            <w:tcW w:w="2801" w:type="dxa"/>
          </w:tcPr>
          <w:p w14:paraId="575EED61" w14:textId="743D7C5E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bCs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€ 20,50</w:t>
            </w:r>
          </w:p>
        </w:tc>
      </w:tr>
      <w:tr w:rsidR="00234742" w:rsidRPr="00BC3EA8" w14:paraId="671F8986" w14:textId="77777777" w:rsidTr="000F41B8">
        <w:tc>
          <w:tcPr>
            <w:tcW w:w="7655" w:type="dxa"/>
          </w:tcPr>
          <w:p w14:paraId="75D91084" w14:textId="1CD8B181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b/>
                <w:bCs/>
                <w:iCs/>
                <w:color w:val="833C0B" w:themeColor="accent2" w:themeShade="80"/>
                <w:sz w:val="20"/>
                <w:szCs w:val="20"/>
              </w:rPr>
              <w:t>Carpaccio van tonijn</w:t>
            </w:r>
            <w:r w:rsidRPr="00234742"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| Gebakken coquille | Gele biet | </w:t>
            </w:r>
            <w:proofErr w:type="spellStart"/>
            <w:r w:rsidRPr="00234742">
              <w:rPr>
                <w:rFonts w:cstheme="minorHAnsi"/>
                <w:bCs/>
                <w:iCs/>
                <w:sz w:val="20"/>
                <w:szCs w:val="20"/>
              </w:rPr>
              <w:t>Frisée</w:t>
            </w:r>
            <w:proofErr w:type="spellEnd"/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 | </w:t>
            </w:r>
            <w:r>
              <w:rPr>
                <w:rFonts w:cstheme="minorHAnsi"/>
                <w:bCs/>
                <w:iCs/>
                <w:sz w:val="20"/>
                <w:szCs w:val="20"/>
              </w:rPr>
              <w:br/>
            </w:r>
            <w:proofErr w:type="spellStart"/>
            <w:r w:rsidRPr="00234742">
              <w:rPr>
                <w:rFonts w:cstheme="minorHAnsi"/>
                <w:bCs/>
                <w:iCs/>
                <w:sz w:val="20"/>
                <w:szCs w:val="20"/>
              </w:rPr>
              <w:t>Ponzo</w:t>
            </w:r>
            <w:proofErr w:type="spellEnd"/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-dressing | </w:t>
            </w:r>
            <w:proofErr w:type="spellStart"/>
            <w:r w:rsidRPr="00234742">
              <w:rPr>
                <w:rFonts w:cstheme="minorHAnsi"/>
                <w:bCs/>
                <w:iCs/>
                <w:sz w:val="20"/>
                <w:szCs w:val="20"/>
              </w:rPr>
              <w:t>Wasabi</w:t>
            </w:r>
            <w:proofErr w:type="spellEnd"/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 | Gember</w:t>
            </w:r>
            <w:r w:rsidRPr="00234742">
              <w:rPr>
                <w:rFonts w:cs="Arial"/>
                <w:color w:val="1F1F1F"/>
                <w:sz w:val="20"/>
                <w:szCs w:val="20"/>
                <w:shd w:val="clear" w:color="auto" w:fill="FFFFFF"/>
              </w:rPr>
              <w:br/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Art de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Vivre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Rosé, Gerard Bertrand,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Lanquedoc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Frankrijk € 8,75</w:t>
            </w:r>
          </w:p>
          <w:p w14:paraId="77EF1F79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i/>
                <w:color w:val="833C0B"/>
                <w:sz w:val="20"/>
                <w:szCs w:val="20"/>
              </w:rPr>
            </w:pPr>
          </w:p>
        </w:tc>
        <w:tc>
          <w:tcPr>
            <w:tcW w:w="2801" w:type="dxa"/>
          </w:tcPr>
          <w:p w14:paraId="2B975188" w14:textId="095F6582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€ 21,95</w:t>
            </w:r>
          </w:p>
        </w:tc>
      </w:tr>
      <w:tr w:rsidR="00234742" w:rsidRPr="00BC3EA8" w14:paraId="7FA515D7" w14:textId="77777777" w:rsidTr="000F41B8">
        <w:tc>
          <w:tcPr>
            <w:tcW w:w="7655" w:type="dxa"/>
          </w:tcPr>
          <w:p w14:paraId="2BC5F0DD" w14:textId="401E733C" w:rsidR="00234742" w:rsidRPr="00234742" w:rsidRDefault="00234742" w:rsidP="00234742">
            <w:pPr>
              <w:pStyle w:val="Geenafstand"/>
              <w:rPr>
                <w:rFonts w:ascii="Rockwell" w:eastAsia="Times New Roman" w:hAnsi="Rockwell" w:cstheme="minorHAnsi"/>
                <w:color w:val="806000" w:themeColor="accent4" w:themeShade="80"/>
                <w:sz w:val="20"/>
                <w:szCs w:val="20"/>
                <w:lang w:val="de-DE" w:eastAsia="nl-NL"/>
              </w:rPr>
            </w:pPr>
            <w:r w:rsidRPr="00234742">
              <w:rPr>
                <w:rFonts w:ascii="Rockwell" w:hAnsi="Rockwell"/>
                <w:b/>
                <w:i w:val="0"/>
                <w:color w:val="833C0B" w:themeColor="accent2" w:themeShade="80"/>
                <w:sz w:val="20"/>
                <w:szCs w:val="20"/>
              </w:rPr>
              <w:t xml:space="preserve">Carpaccio van zalm met a la minute gemarineerde dorade </w:t>
            </w:r>
            <w:r w:rsidRPr="00234742">
              <w:rPr>
                <w:rFonts w:ascii="Rockwell" w:hAnsi="Rockwell"/>
                <w:i w:val="0"/>
                <w:sz w:val="20"/>
                <w:szCs w:val="20"/>
              </w:rPr>
              <w:t xml:space="preserve">| Kokosmelk | Limoen | Witte </w:t>
            </w:r>
            <w:proofErr w:type="spellStart"/>
            <w:r w:rsidRPr="00234742">
              <w:rPr>
                <w:rFonts w:ascii="Rockwell" w:hAnsi="Rockwell"/>
                <w:i w:val="0"/>
                <w:sz w:val="20"/>
                <w:szCs w:val="20"/>
              </w:rPr>
              <w:t>balsamico</w:t>
            </w:r>
            <w:proofErr w:type="spellEnd"/>
            <w:r w:rsidRPr="00234742">
              <w:rPr>
                <w:rFonts w:ascii="Rockwell" w:hAnsi="Rockwell"/>
                <w:i w:val="0"/>
                <w:sz w:val="20"/>
                <w:szCs w:val="20"/>
              </w:rPr>
              <w:t xml:space="preserve"> marinade | Rode ui | Koriander | Mais | Bieslook</w:t>
            </w:r>
            <w:r w:rsidRPr="00234742">
              <w:rPr>
                <w:rFonts w:ascii="Rockwell" w:hAnsi="Rockwell"/>
                <w:i w:val="0"/>
                <w:sz w:val="20"/>
                <w:szCs w:val="20"/>
              </w:rPr>
              <w:br/>
            </w:r>
            <w:proofErr w:type="spellStart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>Langhe</w:t>
            </w:r>
            <w:proofErr w:type="spellEnd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 xml:space="preserve">, </w:t>
            </w:r>
            <w:proofErr w:type="spellStart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>Arneis</w:t>
            </w:r>
            <w:proofErr w:type="spellEnd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 xml:space="preserve">, </w:t>
            </w:r>
            <w:proofErr w:type="spellStart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>Boschi</w:t>
            </w:r>
            <w:proofErr w:type="spellEnd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 xml:space="preserve">, die Signori, </w:t>
            </w:r>
            <w:proofErr w:type="spellStart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>Piemonte</w:t>
            </w:r>
            <w:proofErr w:type="spellEnd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 xml:space="preserve">, </w:t>
            </w:r>
            <w:proofErr w:type="spellStart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>Italie</w:t>
            </w:r>
            <w:proofErr w:type="spellEnd"/>
            <w:r w:rsidRPr="00234742">
              <w:rPr>
                <w:rFonts w:ascii="Rockwell" w:eastAsia="Times New Roman" w:hAnsi="Rockwell" w:cstheme="minorHAnsi"/>
                <w:color w:val="833C0B" w:themeColor="accent2" w:themeShade="80"/>
                <w:sz w:val="20"/>
                <w:szCs w:val="20"/>
                <w:lang w:val="de-DE" w:eastAsia="nl-NL"/>
              </w:rPr>
              <w:t xml:space="preserve"> € 8,75</w:t>
            </w:r>
          </w:p>
          <w:p w14:paraId="5221922A" w14:textId="79F725A1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bCs/>
                <w:color w:val="833C0B"/>
                <w:sz w:val="20"/>
                <w:szCs w:val="20"/>
                <w:lang w:val="es-ES"/>
              </w:rPr>
            </w:pPr>
          </w:p>
        </w:tc>
        <w:tc>
          <w:tcPr>
            <w:tcW w:w="2801" w:type="dxa"/>
          </w:tcPr>
          <w:p w14:paraId="6CF149B2" w14:textId="5AA1CE2A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€ 21,95</w:t>
            </w:r>
          </w:p>
        </w:tc>
      </w:tr>
      <w:tr w:rsidR="00234742" w:rsidRPr="00BC3EA8" w14:paraId="4F9ED9DB" w14:textId="77777777" w:rsidTr="000F41B8">
        <w:tc>
          <w:tcPr>
            <w:tcW w:w="7655" w:type="dxa"/>
          </w:tcPr>
          <w:p w14:paraId="0C6EF88E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 w:themeColor="accent2" w:themeShade="80"/>
                <w:sz w:val="20"/>
                <w:szCs w:val="20"/>
              </w:rPr>
              <w:t xml:space="preserve">Duet van dun gesneden coquille en scampi </w:t>
            </w:r>
            <w:r w:rsidRPr="00234742">
              <w:rPr>
                <w:rFonts w:cstheme="minorHAnsi"/>
                <w:sz w:val="20"/>
                <w:szCs w:val="20"/>
              </w:rPr>
              <w:t xml:space="preserve">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Sashimi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van tonijn | Zoetzure venkel en komkommer | Dille | Limoencrème</w:t>
            </w:r>
          </w:p>
          <w:p w14:paraId="18420427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Sauvignon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Blanc, Klein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Contantia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, Glendirk, Zuid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Africa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€ 8,40</w:t>
            </w:r>
          </w:p>
          <w:p w14:paraId="0222C2F1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bCs/>
                <w:color w:val="833C0B"/>
                <w:sz w:val="20"/>
                <w:szCs w:val="20"/>
                <w:lang w:val="en-GB"/>
              </w:rPr>
            </w:pPr>
          </w:p>
        </w:tc>
        <w:tc>
          <w:tcPr>
            <w:tcW w:w="2801" w:type="dxa"/>
          </w:tcPr>
          <w:p w14:paraId="0A9D4CFA" w14:textId="79FC0431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€ 22,50</w:t>
            </w:r>
          </w:p>
        </w:tc>
      </w:tr>
      <w:tr w:rsidR="00234742" w:rsidRPr="00BC3EA8" w14:paraId="31B51D4E" w14:textId="77777777" w:rsidTr="000F41B8">
        <w:tc>
          <w:tcPr>
            <w:tcW w:w="7655" w:type="dxa"/>
          </w:tcPr>
          <w:p w14:paraId="5439C290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Salade met gebakken </w:t>
            </w:r>
            <w:proofErr w:type="spellStart"/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>girolles</w:t>
            </w:r>
            <w:proofErr w:type="spellEnd"/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cstheme="minorHAnsi"/>
                <w:bCs/>
                <w:sz w:val="20"/>
                <w:szCs w:val="20"/>
              </w:rPr>
              <w:t xml:space="preserve">| Appel | Zoetzure venkel | Gebakken </w:t>
            </w:r>
            <w:proofErr w:type="spellStart"/>
            <w:r w:rsidRPr="00234742">
              <w:rPr>
                <w:rFonts w:cstheme="minorHAnsi"/>
                <w:bCs/>
                <w:sz w:val="20"/>
                <w:szCs w:val="20"/>
              </w:rPr>
              <w:t>bimi</w:t>
            </w:r>
            <w:proofErr w:type="spellEnd"/>
            <w:r w:rsidRPr="00234742">
              <w:rPr>
                <w:rFonts w:cstheme="minorHAnsi"/>
                <w:bCs/>
                <w:sz w:val="20"/>
                <w:szCs w:val="20"/>
              </w:rPr>
              <w:t xml:space="preserve"> gemarineerd in </w:t>
            </w:r>
            <w:proofErr w:type="spellStart"/>
            <w:r w:rsidRPr="00234742">
              <w:rPr>
                <w:rFonts w:cstheme="minorHAnsi"/>
                <w:bCs/>
                <w:sz w:val="20"/>
                <w:szCs w:val="20"/>
              </w:rPr>
              <w:t>Kikkoman</w:t>
            </w:r>
            <w:proofErr w:type="spellEnd"/>
            <w:r w:rsidRPr="00234742">
              <w:rPr>
                <w:rFonts w:cstheme="minorHAnsi"/>
                <w:bCs/>
                <w:sz w:val="20"/>
                <w:szCs w:val="20"/>
              </w:rPr>
              <w:t xml:space="preserve"> | Aardpeer | Notendressing met appelcider</w:t>
            </w:r>
            <w:r w:rsidRPr="00234742">
              <w:rPr>
                <w:rFonts w:cstheme="minorHAnsi"/>
                <w:bCs/>
                <w:sz w:val="20"/>
                <w:szCs w:val="20"/>
              </w:rPr>
              <w:br/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Sauvignon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Blanc, Klein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Contantia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, Glendirk, Zuid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Africa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€ 8,40</w:t>
            </w:r>
          </w:p>
          <w:p w14:paraId="7D4B5B40" w14:textId="77777777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Times New Roman" w:cs="Calibri"/>
                <w:i/>
                <w:color w:val="833C0B"/>
                <w:sz w:val="20"/>
                <w:szCs w:val="20"/>
                <w:lang w:val="es-ES"/>
              </w:rPr>
            </w:pPr>
          </w:p>
        </w:tc>
        <w:tc>
          <w:tcPr>
            <w:tcW w:w="2801" w:type="dxa"/>
          </w:tcPr>
          <w:p w14:paraId="4EF89691" w14:textId="15EC384F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€ 19,50</w:t>
            </w:r>
          </w:p>
        </w:tc>
      </w:tr>
      <w:tr w:rsidR="00234742" w:rsidRPr="00BC3EA8" w14:paraId="3C94AD99" w14:textId="77777777" w:rsidTr="000F41B8">
        <w:tc>
          <w:tcPr>
            <w:tcW w:w="7655" w:type="dxa"/>
          </w:tcPr>
          <w:p w14:paraId="2238EFF7" w14:textId="77777777" w:rsidR="00234742" w:rsidRPr="00234742" w:rsidRDefault="00234742" w:rsidP="00234742">
            <w:pPr>
              <w:spacing w:line="240" w:lineRule="auto"/>
              <w:rPr>
                <w:rFonts w:cs="Calibri"/>
                <w:bCs/>
                <w:iCs/>
                <w:sz w:val="20"/>
                <w:szCs w:val="20"/>
              </w:rPr>
            </w:pPr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>Salade gegratineerde Val-</w:t>
            </w:r>
            <w:proofErr w:type="spellStart"/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>Dieu</w:t>
            </w:r>
            <w:proofErr w:type="spellEnd"/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t xml:space="preserve">| Pistache </w:t>
            </w:r>
            <w:proofErr w:type="spellStart"/>
            <w:r w:rsidRPr="00234742">
              <w:rPr>
                <w:rFonts w:cs="Calibri"/>
                <w:bCs/>
                <w:iCs/>
                <w:sz w:val="20"/>
                <w:szCs w:val="20"/>
              </w:rPr>
              <w:t>crumble</w:t>
            </w:r>
            <w:proofErr w:type="spellEnd"/>
            <w:r w:rsidRPr="00234742">
              <w:rPr>
                <w:rFonts w:cs="Calibri"/>
                <w:bCs/>
                <w:iCs/>
                <w:sz w:val="20"/>
                <w:szCs w:val="20"/>
              </w:rPr>
              <w:t xml:space="preserve"> | Parmezaanse kaas | 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br/>
              <w:t xml:space="preserve">Steak van gebakken courgette | </w:t>
            </w:r>
            <w:proofErr w:type="spellStart"/>
            <w:r w:rsidRPr="00234742">
              <w:rPr>
                <w:rFonts w:cs="Calibri"/>
                <w:bCs/>
                <w:iCs/>
                <w:sz w:val="20"/>
                <w:szCs w:val="20"/>
              </w:rPr>
              <w:t>Serranoham</w:t>
            </w:r>
            <w:proofErr w:type="spellEnd"/>
            <w:r w:rsidRPr="00234742">
              <w:rPr>
                <w:rFonts w:cs="Calibri"/>
                <w:bCs/>
                <w:iCs/>
                <w:sz w:val="20"/>
                <w:szCs w:val="20"/>
              </w:rPr>
              <w:t xml:space="preserve"> | Honing-</w:t>
            </w:r>
            <w:proofErr w:type="spellStart"/>
            <w:r w:rsidRPr="00234742">
              <w:rPr>
                <w:rFonts w:cs="Calibri"/>
                <w:bCs/>
                <w:iCs/>
                <w:sz w:val="20"/>
                <w:szCs w:val="20"/>
              </w:rPr>
              <w:t>balsamicodressing</w:t>
            </w:r>
            <w:proofErr w:type="spellEnd"/>
            <w:r w:rsidRPr="00234742">
              <w:rPr>
                <w:rFonts w:cs="Calibri"/>
                <w:bCs/>
                <w:iCs/>
                <w:sz w:val="20"/>
                <w:szCs w:val="20"/>
              </w:rPr>
              <w:t xml:space="preserve"> | Mango</w:t>
            </w:r>
            <w:r w:rsidRPr="00234742">
              <w:rPr>
                <w:rFonts w:cs="Calibri"/>
                <w:bCs/>
                <w:iCs/>
                <w:sz w:val="20"/>
                <w:szCs w:val="20"/>
              </w:rPr>
              <w:br/>
            </w:r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 xml:space="preserve">Vegetarisch mogelijk zonder </w:t>
            </w:r>
            <w:proofErr w:type="spellStart"/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>Serrano</w:t>
            </w:r>
            <w:proofErr w:type="spellEnd"/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 xml:space="preserve"> ham</w:t>
            </w:r>
          </w:p>
          <w:p w14:paraId="7D5A9238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Sauvignon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Blanc, Klein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Contantia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, Glendirk, Zuid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Africa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€ 8,40</w:t>
            </w:r>
          </w:p>
          <w:p w14:paraId="77C31AC4" w14:textId="42A85486" w:rsidR="00234742" w:rsidRPr="00234742" w:rsidRDefault="00234742" w:rsidP="00234742">
            <w:pPr>
              <w:spacing w:after="0" w:line="240" w:lineRule="auto"/>
              <w:ind w:left="0" w:firstLine="0"/>
              <w:rPr>
                <w:rFonts w:eastAsia="MS Mincho" w:cs="Calibri"/>
                <w:bCs/>
                <w:color w:val="833C0B"/>
                <w:sz w:val="20"/>
                <w:szCs w:val="20"/>
                <w:lang w:val="es-ES"/>
              </w:rPr>
            </w:pPr>
          </w:p>
        </w:tc>
        <w:tc>
          <w:tcPr>
            <w:tcW w:w="2801" w:type="dxa"/>
          </w:tcPr>
          <w:p w14:paraId="57ED73DD" w14:textId="77777777" w:rsidR="00234742" w:rsidRPr="00234742" w:rsidRDefault="00234742" w:rsidP="00234742">
            <w:pPr>
              <w:spacing w:line="240" w:lineRule="auto"/>
              <w:ind w:left="-8325" w:firstLine="8325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€ 19,50</w:t>
            </w:r>
          </w:p>
          <w:p w14:paraId="4B82BC34" w14:textId="77777777" w:rsidR="00234742" w:rsidRPr="00234742" w:rsidRDefault="00234742" w:rsidP="00234742">
            <w:pPr>
              <w:spacing w:line="240" w:lineRule="auto"/>
              <w:ind w:left="-8325" w:firstLine="8325"/>
              <w:rPr>
                <w:rFonts w:cstheme="minorHAnsi"/>
                <w:sz w:val="20"/>
                <w:szCs w:val="20"/>
              </w:rPr>
            </w:pPr>
          </w:p>
          <w:p w14:paraId="12E6D561" w14:textId="717AE556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>€ 18,50</w:t>
            </w:r>
          </w:p>
        </w:tc>
      </w:tr>
      <w:tr w:rsidR="00234742" w:rsidRPr="00BC3EA8" w14:paraId="6D52B329" w14:textId="77777777" w:rsidTr="000F41B8">
        <w:tc>
          <w:tcPr>
            <w:tcW w:w="7655" w:type="dxa"/>
          </w:tcPr>
          <w:p w14:paraId="12BD1B44" w14:textId="22B60873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  <w:t xml:space="preserve">Tomatentartaar </w:t>
            </w:r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 xml:space="preserve">| Parmezaanse kaas | </w:t>
            </w:r>
            <w:proofErr w:type="spellStart"/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>Burrata</w:t>
            </w:r>
            <w:proofErr w:type="spellEnd"/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 xml:space="preserve"> | </w:t>
            </w:r>
            <w:proofErr w:type="spellStart"/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>Iberico</w:t>
            </w:r>
            <w:proofErr w:type="spellEnd"/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 xml:space="preserve"> ham | Basilicum | </w:t>
            </w:r>
            <w:proofErr w:type="spellStart"/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>Balsamico</w:t>
            </w:r>
            <w:proofErr w:type="spellEnd"/>
            <w:r w:rsidRPr="00234742">
              <w:rPr>
                <w:rFonts w:cs="Calibri"/>
                <w:bCs/>
                <w:iCs/>
                <w:color w:val="000000" w:themeColor="text1"/>
                <w:sz w:val="20"/>
                <w:szCs w:val="20"/>
              </w:rPr>
              <w:t xml:space="preserve"> dressing met rode port | Gele paprika</w:t>
            </w:r>
          </w:p>
          <w:p w14:paraId="7BCBBF77" w14:textId="475FAF46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</w:pPr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 xml:space="preserve">Vegetarisch mogelijk zonder </w:t>
            </w:r>
            <w:proofErr w:type="spellStart"/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>Iberico</w:t>
            </w:r>
            <w:proofErr w:type="spellEnd"/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 xml:space="preserve"> ham </w:t>
            </w:r>
          </w:p>
          <w:p w14:paraId="527D282C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Art de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Vivre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 xml:space="preserve"> Rosé, Gerard Bertrand,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Lanquedoc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Frankrijk € 8,75</w:t>
            </w:r>
          </w:p>
          <w:p w14:paraId="2ED4ABBD" w14:textId="247BC1B8" w:rsidR="00234742" w:rsidRPr="00234742" w:rsidRDefault="00234742" w:rsidP="00234742">
            <w:pPr>
              <w:spacing w:after="0" w:line="240" w:lineRule="auto"/>
              <w:ind w:left="0" w:firstLine="0"/>
              <w:rPr>
                <w:rFonts w:cstheme="minorHAnsi"/>
                <w:bCs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2801" w:type="dxa"/>
          </w:tcPr>
          <w:p w14:paraId="58F6CC7E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€ 22,50</w:t>
            </w:r>
          </w:p>
          <w:p w14:paraId="0F0FE58D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14:paraId="2FCD2D61" w14:textId="6FE61BA6" w:rsidR="00234742" w:rsidRPr="00234742" w:rsidRDefault="00234742" w:rsidP="00234742">
            <w:pPr>
              <w:spacing w:after="0" w:line="240" w:lineRule="auto"/>
              <w:ind w:left="-8325" w:firstLine="8325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="Calibri"/>
                <w:bCs/>
                <w:i/>
                <w:iCs/>
                <w:color w:val="70AD47" w:themeColor="accent6"/>
                <w:sz w:val="20"/>
                <w:szCs w:val="20"/>
              </w:rPr>
              <w:t>€ 19,00</w:t>
            </w:r>
          </w:p>
        </w:tc>
      </w:tr>
      <w:tr w:rsidR="00234742" w:rsidRPr="00BC3EA8" w14:paraId="5C9598B5" w14:textId="77777777" w:rsidTr="000F41B8">
        <w:tc>
          <w:tcPr>
            <w:tcW w:w="7655" w:type="dxa"/>
          </w:tcPr>
          <w:p w14:paraId="74F1CDA6" w14:textId="6375AC2D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="Calibri"/>
                <w:b/>
                <w:bCs/>
                <w:iCs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</w:rPr>
              <w:t xml:space="preserve">Proeverij </w:t>
            </w:r>
            <w:r w:rsidRPr="00234742">
              <w:rPr>
                <w:rFonts w:cstheme="minorHAnsi"/>
                <w:sz w:val="20"/>
              </w:rPr>
              <w:t xml:space="preserve">| Voorgerechten van de Chef </w:t>
            </w:r>
            <w:r w:rsidRPr="00234742">
              <w:rPr>
                <w:rFonts w:cstheme="minorHAnsi"/>
                <w:i/>
                <w:sz w:val="20"/>
              </w:rPr>
              <w:t>(minimaal 2 personen)</w:t>
            </w:r>
          </w:p>
        </w:tc>
        <w:tc>
          <w:tcPr>
            <w:tcW w:w="2801" w:type="dxa"/>
          </w:tcPr>
          <w:p w14:paraId="7B6B407B" w14:textId="345B36F4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€ 23,50 P.P.</w:t>
            </w:r>
          </w:p>
        </w:tc>
      </w:tr>
    </w:tbl>
    <w:p w14:paraId="18B00C54" w14:textId="77777777" w:rsidR="003B0AFA" w:rsidRDefault="003B0AFA" w:rsidP="003B0AFA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3E36441A" w14:textId="77777777" w:rsidR="005512F2" w:rsidRDefault="005512F2" w:rsidP="003B0AFA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34D5C3AA" w14:textId="77777777" w:rsidR="003B0AFA" w:rsidRDefault="003B0AFA" w:rsidP="003B0AFA">
      <w:pPr>
        <w:spacing w:after="0" w:line="259" w:lineRule="auto"/>
        <w:ind w:right="74"/>
        <w:jc w:val="center"/>
        <w:rPr>
          <w:b/>
          <w:color w:val="663300"/>
          <w:sz w:val="16"/>
        </w:rPr>
      </w:pPr>
    </w:p>
    <w:p w14:paraId="07C01FBC" w14:textId="77777777" w:rsidR="003B0AFA" w:rsidRDefault="003B0AFA" w:rsidP="003B0AFA">
      <w:pPr>
        <w:spacing w:after="0" w:line="259" w:lineRule="auto"/>
        <w:ind w:right="74"/>
        <w:jc w:val="center"/>
      </w:pPr>
      <w:r>
        <w:rPr>
          <w:b/>
          <w:color w:val="663300"/>
          <w:sz w:val="16"/>
        </w:rPr>
        <w:t>In onze producten kunnen verschillende soorten allergenen aanwezig zijn.</w:t>
      </w:r>
    </w:p>
    <w:p w14:paraId="708E3401" w14:textId="77777777" w:rsidR="003B0AFA" w:rsidRDefault="003B0AFA" w:rsidP="003B0AFA">
      <w:pPr>
        <w:spacing w:after="34" w:line="259" w:lineRule="auto"/>
        <w:ind w:right="74"/>
        <w:jc w:val="center"/>
      </w:pPr>
      <w:r>
        <w:rPr>
          <w:b/>
          <w:color w:val="663300"/>
          <w:sz w:val="16"/>
        </w:rPr>
        <w:t xml:space="preserve">Heeft u een vraag over de samenstelling van een gerecht? Vraag het een medewerker. </w:t>
      </w:r>
      <w:r>
        <w:rPr>
          <w:b/>
          <w:color w:val="663300"/>
          <w:sz w:val="16"/>
        </w:rPr>
        <w:br/>
        <w:t>Wij helpen u graag!</w:t>
      </w:r>
    </w:p>
    <w:p w14:paraId="1A6DF9DC" w14:textId="0040115F" w:rsidR="003B0AFA" w:rsidRDefault="00234742" w:rsidP="003B0AFA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Juli</w:t>
      </w:r>
      <w:r w:rsidR="001A1818">
        <w:rPr>
          <w:sz w:val="16"/>
          <w:szCs w:val="16"/>
        </w:rPr>
        <w:t xml:space="preserve"> - </w:t>
      </w:r>
      <w:r>
        <w:rPr>
          <w:sz w:val="16"/>
          <w:szCs w:val="16"/>
        </w:rPr>
        <w:t>September</w:t>
      </w:r>
      <w:r w:rsidR="003B0AFA" w:rsidRPr="00B26CB0">
        <w:rPr>
          <w:sz w:val="16"/>
          <w:szCs w:val="16"/>
        </w:rPr>
        <w:t xml:space="preserve"> 2026 </w:t>
      </w:r>
    </w:p>
    <w:p w14:paraId="08172B31" w14:textId="359EF7B2" w:rsidR="003B0AFA" w:rsidRPr="007A494F" w:rsidRDefault="003B0AFA" w:rsidP="003B0AFA">
      <w:pPr>
        <w:ind w:left="0" w:firstLine="0"/>
        <w:rPr>
          <w:rFonts w:cstheme="minorHAnsi"/>
          <w:b/>
          <w:color w:val="833C0B" w:themeColor="accent2" w:themeShade="80"/>
          <w:sz w:val="48"/>
          <w:szCs w:val="32"/>
        </w:rPr>
      </w:pPr>
      <w:r w:rsidRPr="007A494F">
        <w:rPr>
          <w:rFonts w:cstheme="minorHAnsi"/>
          <w:b/>
          <w:noProof/>
          <w:color w:val="833C0B"/>
          <w:sz w:val="28"/>
        </w:rPr>
        <w:lastRenderedPageBreak/>
        <w:t>Soepen</w:t>
      </w:r>
    </w:p>
    <w:tbl>
      <w:tblPr>
        <w:tblStyle w:val="Tabelraster"/>
        <w:tblpPr w:leftFromText="141" w:rightFromText="141" w:vertAnchor="text" w:horzAnchor="margin" w:tblpXSpec="center" w:tblpY="21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655"/>
        <w:gridCol w:w="1489"/>
      </w:tblGrid>
      <w:tr w:rsidR="00234742" w:rsidRPr="00381AF1" w14:paraId="69B2C7B9" w14:textId="77777777" w:rsidTr="000F41B8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49E4A7B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</w:rPr>
            </w:pPr>
            <w:bookmarkStart w:id="2" w:name="_Hlk114061843"/>
            <w:r w:rsidRPr="00234742">
              <w:rPr>
                <w:rFonts w:cstheme="minorHAnsi"/>
                <w:b/>
                <w:color w:val="833C0B"/>
                <w:sz w:val="20"/>
              </w:rPr>
              <w:t>Runderbouillon</w:t>
            </w:r>
            <w:r w:rsidRPr="00234742">
              <w:rPr>
                <w:rFonts w:cstheme="minorHAnsi"/>
                <w:sz w:val="20"/>
              </w:rPr>
              <w:t xml:space="preserve"> | Fijne </w:t>
            </w:r>
            <w:bookmarkEnd w:id="2"/>
            <w:r w:rsidRPr="00234742">
              <w:rPr>
                <w:rFonts w:cstheme="minorHAnsi"/>
                <w:sz w:val="20"/>
              </w:rPr>
              <w:t>groente garnituur</w:t>
            </w:r>
          </w:p>
          <w:p w14:paraId="749DDB36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79C0DE7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</w:rPr>
            </w:pPr>
            <w:r w:rsidRPr="00234742">
              <w:rPr>
                <w:rFonts w:cstheme="minorHAnsi"/>
                <w:sz w:val="20"/>
              </w:rPr>
              <w:t>€ 9,75</w:t>
            </w:r>
          </w:p>
          <w:p w14:paraId="137AD10E" w14:textId="77777777" w:rsidR="00234742" w:rsidRPr="00234742" w:rsidRDefault="00234742" w:rsidP="00234742">
            <w:pPr>
              <w:tabs>
                <w:tab w:val="left" w:pos="9214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34742" w:rsidRPr="00381AF1" w14:paraId="32A5BE14" w14:textId="77777777" w:rsidTr="000F41B8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AA4E28C" w14:textId="75BEDBD9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70AD47" w:themeColor="accent6"/>
                <w:sz w:val="20"/>
              </w:rPr>
              <w:t>Gegratineerde uiensoep</w:t>
            </w:r>
            <w:r w:rsidRPr="00234742">
              <w:rPr>
                <w:rFonts w:cstheme="minorHAnsi"/>
                <w:color w:val="70AD47" w:themeColor="accent6"/>
                <w:sz w:val="20"/>
              </w:rPr>
              <w:t xml:space="preserve">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60512C3" w14:textId="77777777" w:rsidR="00234742" w:rsidRPr="00234742" w:rsidRDefault="00234742" w:rsidP="00234742">
            <w:pPr>
              <w:tabs>
                <w:tab w:val="left" w:pos="9214"/>
              </w:tabs>
              <w:spacing w:line="240" w:lineRule="auto"/>
              <w:rPr>
                <w:rFonts w:cstheme="minorHAnsi"/>
                <w:sz w:val="20"/>
              </w:rPr>
            </w:pPr>
            <w:r w:rsidRPr="00234742">
              <w:rPr>
                <w:rFonts w:cstheme="minorHAnsi"/>
                <w:sz w:val="20"/>
              </w:rPr>
              <w:t>€ 9,95</w:t>
            </w:r>
          </w:p>
          <w:p w14:paraId="28AA91BD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34742" w:rsidRPr="00381AF1" w14:paraId="2A497726" w14:textId="77777777" w:rsidTr="000F41B8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9A9CF70" w14:textId="77777777" w:rsidR="00234742" w:rsidRDefault="00234742" w:rsidP="00234742">
            <w:pPr>
              <w:spacing w:line="240" w:lineRule="auto"/>
              <w:rPr>
                <w:rFonts w:cstheme="minorHAnsi"/>
                <w:sz w:val="20"/>
              </w:rPr>
            </w:pPr>
            <w:proofErr w:type="spellStart"/>
            <w:r w:rsidRPr="00234742">
              <w:rPr>
                <w:rFonts w:cstheme="minorHAnsi"/>
                <w:b/>
                <w:color w:val="70AD47" w:themeColor="accent6"/>
                <w:sz w:val="20"/>
              </w:rPr>
              <w:t>Pomodorisoep</w:t>
            </w:r>
            <w:proofErr w:type="spellEnd"/>
            <w:r w:rsidRPr="00234742">
              <w:rPr>
                <w:rFonts w:cstheme="minorHAnsi"/>
                <w:b/>
                <w:color w:val="70AD47" w:themeColor="accent6"/>
                <w:sz w:val="20"/>
              </w:rPr>
              <w:t xml:space="preserve"> </w:t>
            </w:r>
            <w:r w:rsidRPr="00234742">
              <w:rPr>
                <w:rFonts w:cstheme="minorHAnsi"/>
                <w:sz w:val="20"/>
              </w:rPr>
              <w:t>| Mozzarella | Basilicum</w:t>
            </w:r>
          </w:p>
          <w:p w14:paraId="1B79C482" w14:textId="4CABA48A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2BBD0E3" w14:textId="6FD42842" w:rsidR="00234742" w:rsidRPr="00234742" w:rsidRDefault="00234742" w:rsidP="00234742">
            <w:pPr>
              <w:tabs>
                <w:tab w:val="left" w:pos="9214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</w:rPr>
              <w:t>€ 10,50</w:t>
            </w:r>
          </w:p>
        </w:tc>
      </w:tr>
      <w:tr w:rsidR="00234742" w:rsidRPr="00381AF1" w14:paraId="0D86B4F2" w14:textId="77777777" w:rsidTr="000F41B8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5F6CA8D2" w14:textId="1CE82E99" w:rsidR="00234742" w:rsidRPr="00234742" w:rsidRDefault="00234742" w:rsidP="00234742">
            <w:pPr>
              <w:spacing w:line="240" w:lineRule="auto"/>
              <w:rPr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 w:themeColor="accent2" w:themeShade="80"/>
                <w:sz w:val="20"/>
              </w:rPr>
              <w:t xml:space="preserve">Girolles velouté | </w:t>
            </w:r>
            <w:r w:rsidRPr="00234742">
              <w:rPr>
                <w:rFonts w:cstheme="minorHAnsi"/>
                <w:sz w:val="20"/>
              </w:rPr>
              <w:t>Verse zalm | Bieslook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6956D15" w14:textId="32F72048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</w:rPr>
              <w:t>€ 12,00</w:t>
            </w:r>
          </w:p>
        </w:tc>
      </w:tr>
      <w:tr w:rsidR="003B0AFA" w:rsidRPr="00381AF1" w14:paraId="344EC0E3" w14:textId="77777777" w:rsidTr="000F41B8">
        <w:tc>
          <w:tcPr>
            <w:tcW w:w="7655" w:type="dxa"/>
            <w:tcBorders>
              <w:top w:val="nil"/>
            </w:tcBorders>
          </w:tcPr>
          <w:p w14:paraId="03D85420" w14:textId="77777777" w:rsidR="003B0AFA" w:rsidRDefault="003B0AFA" w:rsidP="000F41B8">
            <w:pPr>
              <w:spacing w:line="240" w:lineRule="auto"/>
              <w:rPr>
                <w:rFonts w:cstheme="minorHAnsi"/>
                <w:b/>
                <w:sz w:val="20"/>
              </w:rPr>
            </w:pPr>
          </w:p>
          <w:p w14:paraId="1D20098C" w14:textId="77777777" w:rsidR="003B0AFA" w:rsidRPr="00381AF1" w:rsidRDefault="003B0AFA" w:rsidP="000F41B8">
            <w:pPr>
              <w:spacing w:line="240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1489" w:type="dxa"/>
            <w:tcBorders>
              <w:top w:val="nil"/>
            </w:tcBorders>
          </w:tcPr>
          <w:p w14:paraId="711B02FE" w14:textId="77777777" w:rsidR="003B0AFA" w:rsidRPr="00381AF1" w:rsidRDefault="003B0AFA" w:rsidP="000F41B8">
            <w:pPr>
              <w:spacing w:line="240" w:lineRule="auto"/>
              <w:rPr>
                <w:rFonts w:cstheme="minorHAnsi"/>
                <w:b/>
                <w:sz w:val="20"/>
              </w:rPr>
            </w:pPr>
          </w:p>
        </w:tc>
      </w:tr>
    </w:tbl>
    <w:p w14:paraId="4C4A8C9F" w14:textId="77777777" w:rsidR="003B0AFA" w:rsidRPr="00381AF1" w:rsidRDefault="003B0AFA" w:rsidP="003B0AFA">
      <w:pPr>
        <w:ind w:left="0" w:firstLine="0"/>
        <w:rPr>
          <w:sz w:val="14"/>
        </w:rPr>
      </w:pPr>
      <w:r w:rsidRPr="00B36D90">
        <w:rPr>
          <w:rFonts w:asciiTheme="minorHAnsi" w:hAnsiTheme="minorHAnsi" w:cstheme="minorHAnsi"/>
          <w:b/>
          <w:noProof/>
          <w:color w:val="833C0B"/>
          <w:sz w:val="22"/>
        </w:rPr>
        <w:drawing>
          <wp:anchor distT="0" distB="0" distL="114300" distR="114300" simplePos="0" relativeHeight="251663360" behindDoc="0" locked="0" layoutInCell="1" allowOverlap="1" wp14:anchorId="6FA8478C" wp14:editId="7EF19C0B">
            <wp:simplePos x="0" y="0"/>
            <wp:positionH relativeFrom="margin">
              <wp:posOffset>-264795</wp:posOffset>
            </wp:positionH>
            <wp:positionV relativeFrom="paragraph">
              <wp:posOffset>4326255</wp:posOffset>
            </wp:positionV>
            <wp:extent cx="271462" cy="243205"/>
            <wp:effectExtent l="0" t="0" r="0" b="4445"/>
            <wp:wrapNone/>
            <wp:docPr id="7" name="Afbeelding 7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D90">
        <w:rPr>
          <w:rFonts w:asciiTheme="minorHAnsi" w:hAnsiTheme="minorHAnsi" w:cstheme="minorHAnsi"/>
          <w:b/>
          <w:noProof/>
          <w:color w:val="833C0B"/>
          <w:sz w:val="22"/>
        </w:rPr>
        <w:drawing>
          <wp:anchor distT="0" distB="0" distL="114300" distR="114300" simplePos="0" relativeHeight="251665408" behindDoc="0" locked="0" layoutInCell="1" allowOverlap="1" wp14:anchorId="6148702A" wp14:editId="3303D446">
            <wp:simplePos x="0" y="0"/>
            <wp:positionH relativeFrom="margin">
              <wp:posOffset>-278204</wp:posOffset>
            </wp:positionH>
            <wp:positionV relativeFrom="paragraph">
              <wp:posOffset>739939</wp:posOffset>
            </wp:positionV>
            <wp:extent cx="271462" cy="243205"/>
            <wp:effectExtent l="0" t="0" r="0" b="4445"/>
            <wp:wrapNone/>
            <wp:docPr id="10" name="Afbeelding 10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D90">
        <w:rPr>
          <w:rFonts w:asciiTheme="minorHAnsi" w:hAnsiTheme="minorHAnsi" w:cstheme="minorHAnsi"/>
          <w:b/>
          <w:noProof/>
          <w:color w:val="833C0B"/>
          <w:sz w:val="22"/>
        </w:rPr>
        <w:drawing>
          <wp:anchor distT="0" distB="0" distL="114300" distR="114300" simplePos="0" relativeHeight="251664384" behindDoc="0" locked="0" layoutInCell="1" allowOverlap="1" wp14:anchorId="34F3532D" wp14:editId="75CAC5B4">
            <wp:simplePos x="0" y="0"/>
            <wp:positionH relativeFrom="margin">
              <wp:posOffset>-273132</wp:posOffset>
            </wp:positionH>
            <wp:positionV relativeFrom="paragraph">
              <wp:posOffset>463929</wp:posOffset>
            </wp:positionV>
            <wp:extent cx="271462" cy="243205"/>
            <wp:effectExtent l="0" t="0" r="0" b="4445"/>
            <wp:wrapNone/>
            <wp:docPr id="9" name="Afbeelding 9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color w:val="833C0B" w:themeColor="accent2" w:themeShade="80"/>
          <w:sz w:val="28"/>
          <w:szCs w:val="32"/>
        </w:rPr>
        <w:t>T</w:t>
      </w:r>
      <w:r w:rsidRPr="00381AF1">
        <w:rPr>
          <w:rFonts w:cstheme="minorHAnsi"/>
          <w:b/>
          <w:color w:val="833C0B" w:themeColor="accent2" w:themeShade="80"/>
          <w:sz w:val="28"/>
          <w:szCs w:val="32"/>
        </w:rPr>
        <w:t>ussengerechten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17"/>
      </w:tblGrid>
      <w:tr w:rsidR="00234742" w:rsidRPr="00381AF1" w14:paraId="73701D4B" w14:textId="77777777" w:rsidTr="000F41B8">
        <w:tc>
          <w:tcPr>
            <w:tcW w:w="7655" w:type="dxa"/>
          </w:tcPr>
          <w:p w14:paraId="6431F720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Slakken</w:t>
            </w:r>
            <w:r w:rsidRPr="00234742">
              <w:rPr>
                <w:rFonts w:cstheme="minorHAnsi"/>
                <w:sz w:val="20"/>
                <w:szCs w:val="20"/>
              </w:rPr>
              <w:t xml:space="preserve"> | Kruidenboter</w:t>
            </w:r>
          </w:p>
          <w:p w14:paraId="6BE26E53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/>
                <w:sz w:val="20"/>
                <w:szCs w:val="20"/>
              </w:rPr>
            </w:pPr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 xml:space="preserve">Riesling,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>Kallfelz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>, Moezel, Duitsland € 6,00 per glas</w:t>
            </w:r>
          </w:p>
          <w:p w14:paraId="373F5346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6A634C" w14:textId="2875AB28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€ 13,95</w:t>
            </w:r>
          </w:p>
        </w:tc>
      </w:tr>
      <w:tr w:rsidR="00234742" w:rsidRPr="00381AF1" w14:paraId="1BC88596" w14:textId="77777777" w:rsidTr="000F41B8">
        <w:tc>
          <w:tcPr>
            <w:tcW w:w="7655" w:type="dxa"/>
          </w:tcPr>
          <w:p w14:paraId="4533EB4F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Kikkerbillen</w:t>
            </w:r>
            <w:r w:rsidRPr="00234742">
              <w:rPr>
                <w:rFonts w:cstheme="minorHAnsi"/>
                <w:sz w:val="20"/>
                <w:szCs w:val="20"/>
              </w:rPr>
              <w:t xml:space="preserve"> | Tuinkruiden | Knoflooksaus</w:t>
            </w:r>
          </w:p>
          <w:p w14:paraId="73D6FE01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/>
                <w:sz w:val="20"/>
                <w:szCs w:val="20"/>
              </w:rPr>
            </w:pPr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 xml:space="preserve">Riesling,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>Kallfelz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>, Moezel, Duitsland € 6,00 per glas</w:t>
            </w:r>
          </w:p>
          <w:p w14:paraId="64072B0F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0BDA76" w14:textId="0DC1D7D0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€ 19,95</w:t>
            </w:r>
          </w:p>
        </w:tc>
      </w:tr>
      <w:tr w:rsidR="00234742" w:rsidRPr="00381AF1" w14:paraId="3AE70632" w14:textId="77777777" w:rsidTr="000F41B8">
        <w:tc>
          <w:tcPr>
            <w:tcW w:w="7655" w:type="dxa"/>
          </w:tcPr>
          <w:p w14:paraId="608109D9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Krokant gebakken zwezerik</w:t>
            </w:r>
            <w:r w:rsidRPr="00234742">
              <w:rPr>
                <w:rFonts w:cstheme="minorHAnsi"/>
                <w:sz w:val="20"/>
                <w:szCs w:val="20"/>
              </w:rPr>
              <w:t xml:space="preserve"> | Groene asperge | Portsaus | Tartufata | Bieslook</w:t>
            </w:r>
          </w:p>
          <w:p w14:paraId="5163A804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Passi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Appassimento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Puglia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Italié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 </w:t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€ 8,80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</w:p>
          <w:p w14:paraId="733DA1BE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E72F328" w14:textId="422E0894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€ 23,95</w:t>
            </w:r>
          </w:p>
        </w:tc>
      </w:tr>
      <w:tr w:rsidR="00234742" w:rsidRPr="00381AF1" w14:paraId="0BB7F365" w14:textId="77777777" w:rsidTr="000F41B8">
        <w:tc>
          <w:tcPr>
            <w:tcW w:w="7655" w:type="dxa"/>
          </w:tcPr>
          <w:p w14:paraId="7B0BF9CB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iCs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Roodbaars</w:t>
            </w:r>
            <w:r w:rsidRPr="00234742">
              <w:rPr>
                <w:rFonts w:eastAsia="Calibri" w:cstheme="minorHAnsi"/>
                <w:iCs/>
                <w:sz w:val="20"/>
                <w:szCs w:val="20"/>
              </w:rPr>
              <w:t xml:space="preserve"> | Couscous met zomergroenten | Tomatensaus met knoflook en chili</w:t>
            </w:r>
          </w:p>
          <w:p w14:paraId="4604B6FF" w14:textId="77777777" w:rsid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Cattin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Pinot gris, Elzas, Frankrijk € 8,40 per glas</w:t>
            </w:r>
          </w:p>
          <w:p w14:paraId="0856CC54" w14:textId="157ACD65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E97847" w14:textId="11EB5CF3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€ 21,00</w:t>
            </w:r>
          </w:p>
        </w:tc>
      </w:tr>
      <w:tr w:rsidR="00234742" w:rsidRPr="00381AF1" w14:paraId="7E3983E2" w14:textId="77777777" w:rsidTr="000F41B8">
        <w:tc>
          <w:tcPr>
            <w:tcW w:w="7655" w:type="dxa"/>
          </w:tcPr>
          <w:p w14:paraId="0D598735" w14:textId="3DED1C7E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  <w:t xml:space="preserve">Duet van wilde scampi en witpootgarnaal </w:t>
            </w:r>
            <w:r w:rsidRPr="00234742">
              <w:rPr>
                <w:rFonts w:eastAsia="Calibri" w:cstheme="minorHAnsi"/>
                <w:sz w:val="20"/>
                <w:szCs w:val="20"/>
              </w:rPr>
              <w:t xml:space="preserve">| Spaghetti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aioli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Bimi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</w:t>
            </w:r>
            <w:r>
              <w:rPr>
                <w:rFonts w:eastAsia="Calibri" w:cstheme="minorHAnsi"/>
                <w:sz w:val="20"/>
                <w:szCs w:val="20"/>
              </w:rPr>
              <w:br/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Haricots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verts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Kreeftensaus</w:t>
            </w: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ab/>
            </w:r>
          </w:p>
          <w:p w14:paraId="4C6AEF08" w14:textId="77777777" w:rsidR="00234742" w:rsidRPr="008645B2" w:rsidRDefault="00234742" w:rsidP="00234742">
            <w:pPr>
              <w:spacing w:line="240" w:lineRule="auto"/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</w:pPr>
            <w:r w:rsidRPr="00234742">
              <w:rPr>
                <w:rFonts w:cstheme="minorHAnsi"/>
                <w:i/>
                <w:color w:val="833C0B"/>
                <w:sz w:val="20"/>
                <w:szCs w:val="20"/>
              </w:rPr>
              <w:t xml:space="preserve"> </w:t>
            </w:r>
            <w:r w:rsidRPr="008645B2"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  <w:t xml:space="preserve">Gran Terroir White, Valle Bio </w:t>
            </w:r>
            <w:proofErr w:type="spellStart"/>
            <w:r w:rsidRPr="008645B2"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  <w:t>Bio</w:t>
            </w:r>
            <w:proofErr w:type="spellEnd"/>
            <w:r w:rsidRPr="008645B2"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  <w:t xml:space="preserve"> Chili € 8,80</w:t>
            </w:r>
          </w:p>
          <w:p w14:paraId="6AF70B19" w14:textId="3EA4C72F" w:rsidR="00234742" w:rsidRPr="008645B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271AE54" w14:textId="327C0D7A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€ 21,50</w:t>
            </w:r>
          </w:p>
        </w:tc>
      </w:tr>
      <w:tr w:rsidR="00234742" w:rsidRPr="00381AF1" w14:paraId="18DE9C96" w14:textId="77777777" w:rsidTr="000F41B8">
        <w:tc>
          <w:tcPr>
            <w:tcW w:w="7655" w:type="dxa"/>
          </w:tcPr>
          <w:p w14:paraId="5C1DD1B8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70AD47" w:themeColor="accent6"/>
                <w:sz w:val="20"/>
                <w:szCs w:val="20"/>
              </w:rPr>
              <w:t xml:space="preserve">Ravioli met </w:t>
            </w:r>
            <w:proofErr w:type="spellStart"/>
            <w:r w:rsidRPr="00234742">
              <w:rPr>
                <w:rFonts w:cstheme="minorHAnsi"/>
                <w:b/>
                <w:color w:val="70AD47" w:themeColor="accent6"/>
                <w:sz w:val="20"/>
                <w:szCs w:val="20"/>
              </w:rPr>
              <w:t>porcini</w:t>
            </w:r>
            <w:proofErr w:type="spellEnd"/>
            <w:r w:rsidRPr="00234742">
              <w:rPr>
                <w:rFonts w:cstheme="minorHAnsi"/>
                <w:color w:val="70AD47" w:themeColor="accent6"/>
                <w:sz w:val="20"/>
                <w:szCs w:val="20"/>
              </w:rPr>
              <w:t xml:space="preserve"> </w:t>
            </w:r>
            <w:r w:rsidRPr="00234742">
              <w:rPr>
                <w:rFonts w:cstheme="minorHAnsi"/>
                <w:sz w:val="20"/>
                <w:szCs w:val="20"/>
              </w:rPr>
              <w:t xml:space="preserve">| Aardpeer 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Haricots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verts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Gebakken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girolles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</w:t>
            </w:r>
            <w:r w:rsidRPr="00234742"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Beurre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blanc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saus met kruidenboter</w:t>
            </w:r>
          </w:p>
          <w:p w14:paraId="7F0355DC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Chardonnay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B</w:t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arrica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Monjardin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Navarra,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Spanje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 € 8,40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</w:p>
          <w:p w14:paraId="4B2B35EC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3C071E7" w14:textId="653611ED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€ 19,50</w:t>
            </w:r>
          </w:p>
        </w:tc>
      </w:tr>
    </w:tbl>
    <w:p w14:paraId="2F29EF06" w14:textId="77777777" w:rsidR="003B0AFA" w:rsidRPr="00381AF1" w:rsidRDefault="003B0AFA" w:rsidP="003B0AFA">
      <w:pPr>
        <w:rPr>
          <w:sz w:val="16"/>
        </w:rPr>
      </w:pPr>
    </w:p>
    <w:p w14:paraId="76C38C6C" w14:textId="77777777" w:rsidR="003B0AFA" w:rsidRPr="00381AF1" w:rsidRDefault="003B0AFA" w:rsidP="003B0AFA">
      <w:pPr>
        <w:rPr>
          <w:sz w:val="16"/>
        </w:rPr>
      </w:pPr>
    </w:p>
    <w:p w14:paraId="46EF03DE" w14:textId="77777777" w:rsidR="003B0AFA" w:rsidRPr="00381AF1" w:rsidRDefault="003B0AFA" w:rsidP="003B0AFA">
      <w:pPr>
        <w:rPr>
          <w:sz w:val="16"/>
        </w:rPr>
      </w:pPr>
    </w:p>
    <w:p w14:paraId="5A744692" w14:textId="77777777" w:rsidR="003B0AFA" w:rsidRPr="00381AF1" w:rsidRDefault="003B0AFA" w:rsidP="003B0AFA">
      <w:pPr>
        <w:rPr>
          <w:sz w:val="16"/>
        </w:rPr>
      </w:pPr>
    </w:p>
    <w:p w14:paraId="39C43099" w14:textId="77777777" w:rsidR="003B0AFA" w:rsidRPr="00381AF1" w:rsidRDefault="003B0AFA" w:rsidP="003B0AFA">
      <w:pPr>
        <w:rPr>
          <w:sz w:val="16"/>
        </w:rPr>
      </w:pPr>
    </w:p>
    <w:p w14:paraId="36892417" w14:textId="68C6EE1D" w:rsidR="003B0AFA" w:rsidRPr="00381AF1" w:rsidRDefault="00234742" w:rsidP="003B0AFA">
      <w:pPr>
        <w:pBdr>
          <w:bottom w:val="single" w:sz="4" w:space="1" w:color="auto"/>
        </w:pBdr>
        <w:spacing w:line="240" w:lineRule="auto"/>
        <w:rPr>
          <w:rFonts w:cstheme="minorHAnsi"/>
          <w:b/>
          <w:i/>
          <w:color w:val="833C0B" w:themeColor="accent2" w:themeShade="80"/>
          <w:sz w:val="32"/>
          <w:szCs w:val="32"/>
        </w:rPr>
      </w:pPr>
      <w:r>
        <w:rPr>
          <w:rFonts w:cstheme="minorHAnsi"/>
          <w:b/>
          <w:i/>
          <w:color w:val="833C0B" w:themeColor="accent2" w:themeShade="80"/>
          <w:sz w:val="32"/>
          <w:szCs w:val="32"/>
        </w:rPr>
        <w:t>Dagmenu van de Chef € 46,50</w:t>
      </w:r>
      <w:r w:rsidR="003B0AFA" w:rsidRPr="00381AF1">
        <w:rPr>
          <w:rFonts w:cstheme="minorHAnsi"/>
          <w:b/>
          <w:i/>
          <w:color w:val="833C0B" w:themeColor="accent2" w:themeShade="80"/>
          <w:sz w:val="32"/>
          <w:szCs w:val="32"/>
        </w:rPr>
        <w:t xml:space="preserve"> per persoon</w:t>
      </w:r>
    </w:p>
    <w:p w14:paraId="463A5D46" w14:textId="77777777" w:rsidR="003B0AFA" w:rsidRPr="00381AF1" w:rsidRDefault="003B0AFA" w:rsidP="003B0AFA">
      <w:pPr>
        <w:tabs>
          <w:tab w:val="left" w:pos="9214"/>
        </w:tabs>
        <w:spacing w:line="240" w:lineRule="auto"/>
        <w:rPr>
          <w:rFonts w:cstheme="minorHAnsi"/>
          <w:sz w:val="22"/>
        </w:rPr>
      </w:pPr>
    </w:p>
    <w:p w14:paraId="481914E1" w14:textId="77777777" w:rsidR="003B0AFA" w:rsidRPr="00381AF1" w:rsidRDefault="003B0AFA" w:rsidP="003B0AFA">
      <w:pPr>
        <w:rPr>
          <w:rFonts w:cstheme="minorHAnsi"/>
          <w:sz w:val="22"/>
          <w:szCs w:val="28"/>
        </w:rPr>
      </w:pPr>
      <w:r w:rsidRPr="00381AF1">
        <w:rPr>
          <w:rFonts w:cstheme="minorHAnsi"/>
          <w:sz w:val="22"/>
          <w:szCs w:val="28"/>
        </w:rPr>
        <w:t>Dagelijks wordt door ons met zorg een dagmenu voor u samengesteld.</w:t>
      </w:r>
    </w:p>
    <w:p w14:paraId="0542DC66" w14:textId="77777777" w:rsidR="003B0AFA" w:rsidRPr="00381AF1" w:rsidRDefault="003B0AFA" w:rsidP="003B0AFA">
      <w:pPr>
        <w:rPr>
          <w:sz w:val="16"/>
        </w:rPr>
      </w:pPr>
    </w:p>
    <w:p w14:paraId="710DF4AB" w14:textId="77777777" w:rsidR="003B0AFA" w:rsidRPr="00381AF1" w:rsidRDefault="003B0AFA" w:rsidP="003B0AFA">
      <w:pPr>
        <w:rPr>
          <w:sz w:val="16"/>
        </w:rPr>
      </w:pPr>
    </w:p>
    <w:p w14:paraId="3F702621" w14:textId="77777777" w:rsidR="003B0AFA" w:rsidRPr="00381AF1" w:rsidRDefault="003B0AFA" w:rsidP="003B0AFA">
      <w:pPr>
        <w:rPr>
          <w:sz w:val="16"/>
        </w:rPr>
      </w:pPr>
    </w:p>
    <w:p w14:paraId="4C7389F1" w14:textId="77777777" w:rsidR="003B0AFA" w:rsidRDefault="003B0AFA" w:rsidP="003B0AFA">
      <w:pPr>
        <w:ind w:left="0" w:firstLine="0"/>
        <w:rPr>
          <w:sz w:val="16"/>
        </w:rPr>
      </w:pPr>
    </w:p>
    <w:p w14:paraId="077FC71C" w14:textId="77777777" w:rsidR="003B0AFA" w:rsidRDefault="003B0AFA" w:rsidP="003B0AFA">
      <w:pPr>
        <w:ind w:left="0" w:firstLine="0"/>
        <w:rPr>
          <w:sz w:val="16"/>
        </w:rPr>
      </w:pPr>
    </w:p>
    <w:p w14:paraId="4C062782" w14:textId="77777777" w:rsidR="003B0AFA" w:rsidRDefault="003B0AFA" w:rsidP="003B0AFA">
      <w:pPr>
        <w:ind w:left="0" w:firstLine="0"/>
        <w:rPr>
          <w:sz w:val="16"/>
        </w:rPr>
      </w:pPr>
    </w:p>
    <w:p w14:paraId="232671C2" w14:textId="77777777" w:rsidR="003B0AFA" w:rsidRDefault="003B0AFA" w:rsidP="003B0AFA">
      <w:pPr>
        <w:ind w:left="0" w:firstLine="0"/>
        <w:rPr>
          <w:sz w:val="16"/>
        </w:rPr>
      </w:pPr>
    </w:p>
    <w:p w14:paraId="14E6D68D" w14:textId="77777777" w:rsidR="003B0AFA" w:rsidRDefault="003B0AFA" w:rsidP="003B0AFA">
      <w:pPr>
        <w:ind w:left="0" w:firstLine="0"/>
        <w:rPr>
          <w:sz w:val="16"/>
        </w:rPr>
      </w:pPr>
    </w:p>
    <w:p w14:paraId="76C1A61A" w14:textId="77777777" w:rsidR="003B0AFA" w:rsidRDefault="003B0AFA" w:rsidP="003B0AFA">
      <w:pPr>
        <w:ind w:left="0" w:firstLine="0"/>
        <w:rPr>
          <w:sz w:val="16"/>
        </w:rPr>
      </w:pPr>
    </w:p>
    <w:p w14:paraId="20FD5A16" w14:textId="77777777" w:rsidR="005512F2" w:rsidRDefault="005512F2" w:rsidP="003B0AFA">
      <w:pPr>
        <w:ind w:left="0" w:firstLine="0"/>
        <w:rPr>
          <w:sz w:val="16"/>
        </w:rPr>
      </w:pPr>
    </w:p>
    <w:p w14:paraId="7E0E2D33" w14:textId="77777777" w:rsidR="003B0AFA" w:rsidRPr="00381AF1" w:rsidRDefault="003B0AFA" w:rsidP="003B0AFA">
      <w:pPr>
        <w:rPr>
          <w:sz w:val="16"/>
        </w:rPr>
      </w:pPr>
    </w:p>
    <w:p w14:paraId="0651F590" w14:textId="77777777" w:rsidR="003B0AFA" w:rsidRDefault="003B0AFA" w:rsidP="003B0AFA">
      <w:pPr>
        <w:rPr>
          <w:sz w:val="16"/>
        </w:rPr>
      </w:pPr>
    </w:p>
    <w:p w14:paraId="2E914746" w14:textId="77777777" w:rsidR="00FF6BCA" w:rsidRDefault="00FF6BCA" w:rsidP="003B0AFA">
      <w:pPr>
        <w:rPr>
          <w:sz w:val="16"/>
        </w:rPr>
      </w:pPr>
    </w:p>
    <w:p w14:paraId="16681994" w14:textId="77777777" w:rsidR="00FF6BCA" w:rsidRDefault="00FF6BCA" w:rsidP="003B0AFA">
      <w:pPr>
        <w:rPr>
          <w:sz w:val="16"/>
        </w:rPr>
      </w:pPr>
    </w:p>
    <w:p w14:paraId="32AA11BE" w14:textId="77777777" w:rsidR="00FF6BCA" w:rsidRDefault="00FF6BCA" w:rsidP="003B0AFA">
      <w:pPr>
        <w:rPr>
          <w:sz w:val="16"/>
        </w:rPr>
      </w:pPr>
    </w:p>
    <w:p w14:paraId="07058A1F" w14:textId="77777777" w:rsidR="009520CB" w:rsidRDefault="009520CB" w:rsidP="003B0AFA">
      <w:pPr>
        <w:rPr>
          <w:sz w:val="16"/>
        </w:rPr>
      </w:pPr>
    </w:p>
    <w:p w14:paraId="41776ABC" w14:textId="77777777" w:rsidR="00FF6BCA" w:rsidRDefault="00FF6BCA" w:rsidP="003B0AFA">
      <w:pPr>
        <w:rPr>
          <w:sz w:val="16"/>
        </w:rPr>
      </w:pPr>
    </w:p>
    <w:p w14:paraId="1146462C" w14:textId="77777777" w:rsidR="003B0AFA" w:rsidRPr="00381AF1" w:rsidRDefault="003B0AFA" w:rsidP="00234742">
      <w:pPr>
        <w:ind w:left="0" w:firstLine="0"/>
        <w:rPr>
          <w:sz w:val="16"/>
        </w:rPr>
      </w:pPr>
    </w:p>
    <w:p w14:paraId="4FFEAF14" w14:textId="77777777" w:rsidR="003B0AFA" w:rsidRDefault="003B0AFA" w:rsidP="003B0AFA">
      <w:pPr>
        <w:spacing w:after="9" w:line="259" w:lineRule="auto"/>
        <w:ind w:left="0" w:firstLine="0"/>
      </w:pPr>
      <w:r>
        <w:rPr>
          <w:sz w:val="16"/>
        </w:rPr>
        <w:tab/>
      </w:r>
      <w:r>
        <w:rPr>
          <w:sz w:val="16"/>
        </w:rPr>
        <w:tab/>
      </w:r>
    </w:p>
    <w:p w14:paraId="788F6976" w14:textId="77777777" w:rsidR="003B0AFA" w:rsidRDefault="003B0AFA" w:rsidP="003B0AFA">
      <w:pPr>
        <w:spacing w:after="0" w:line="259" w:lineRule="auto"/>
        <w:ind w:right="74"/>
        <w:jc w:val="center"/>
      </w:pPr>
      <w:r>
        <w:rPr>
          <w:b/>
          <w:color w:val="663300"/>
          <w:sz w:val="16"/>
        </w:rPr>
        <w:t>In onze producten kunnen verschillende soorten allergenen aanwezig zijn.</w:t>
      </w:r>
    </w:p>
    <w:p w14:paraId="30CDC60F" w14:textId="77777777" w:rsidR="003B0AFA" w:rsidRDefault="003B0AFA" w:rsidP="003B0AFA">
      <w:pPr>
        <w:spacing w:after="34" w:line="259" w:lineRule="auto"/>
        <w:ind w:right="74"/>
        <w:jc w:val="center"/>
      </w:pPr>
      <w:r>
        <w:rPr>
          <w:b/>
          <w:color w:val="663300"/>
          <w:sz w:val="16"/>
        </w:rPr>
        <w:t xml:space="preserve">Heeft u een vraag over de samenstelling van een gerecht? Vraag het een medewerker. </w:t>
      </w:r>
      <w:r>
        <w:rPr>
          <w:b/>
          <w:color w:val="663300"/>
          <w:sz w:val="16"/>
        </w:rPr>
        <w:br/>
        <w:t>Wij helpen u graag!</w:t>
      </w:r>
    </w:p>
    <w:p w14:paraId="61340065" w14:textId="662AB460" w:rsidR="003B0AFA" w:rsidRDefault="00234742" w:rsidP="003B0AFA">
      <w:pPr>
        <w:spacing w:after="96" w:line="259" w:lineRule="auto"/>
        <w:ind w:right="72"/>
        <w:jc w:val="right"/>
        <w:rPr>
          <w:b/>
          <w:color w:val="663300"/>
          <w:sz w:val="28"/>
        </w:rPr>
      </w:pPr>
      <w:r>
        <w:rPr>
          <w:sz w:val="16"/>
          <w:szCs w:val="16"/>
        </w:rPr>
        <w:t>Juli</w:t>
      </w:r>
      <w:r w:rsidR="001A1818">
        <w:rPr>
          <w:sz w:val="16"/>
          <w:szCs w:val="16"/>
        </w:rPr>
        <w:t xml:space="preserve"> - </w:t>
      </w:r>
      <w:r>
        <w:rPr>
          <w:sz w:val="16"/>
          <w:szCs w:val="16"/>
        </w:rPr>
        <w:t>September</w:t>
      </w:r>
      <w:r w:rsidR="003B0AFA">
        <w:rPr>
          <w:sz w:val="16"/>
          <w:szCs w:val="16"/>
        </w:rPr>
        <w:t xml:space="preserve"> 2026</w:t>
      </w:r>
      <w:r w:rsidR="003B0AFA">
        <w:rPr>
          <w:b/>
          <w:color w:val="663300"/>
          <w:sz w:val="28"/>
        </w:rPr>
        <w:t xml:space="preserve"> </w:t>
      </w:r>
    </w:p>
    <w:p w14:paraId="22FFFF74" w14:textId="6CBAFC1F" w:rsidR="003B0AFA" w:rsidRPr="00381AF1" w:rsidRDefault="00234742" w:rsidP="003B0AFA">
      <w:pPr>
        <w:spacing w:after="96" w:line="259" w:lineRule="auto"/>
        <w:ind w:right="72"/>
        <w:rPr>
          <w:color w:val="833C0B" w:themeColor="accent2" w:themeShade="80"/>
        </w:rPr>
      </w:pPr>
      <w:r w:rsidRPr="00B36D90">
        <w:rPr>
          <w:rFonts w:asciiTheme="minorHAnsi" w:hAnsiTheme="minorHAnsi" w:cstheme="minorHAnsi"/>
          <w:b/>
          <w:noProof/>
          <w:color w:val="833C0B"/>
          <w:sz w:val="22"/>
        </w:rPr>
        <w:lastRenderedPageBreak/>
        <w:drawing>
          <wp:anchor distT="0" distB="0" distL="114300" distR="114300" simplePos="0" relativeHeight="251661312" behindDoc="0" locked="0" layoutInCell="1" allowOverlap="1" wp14:anchorId="7F0F7ADB" wp14:editId="248483C3">
            <wp:simplePos x="0" y="0"/>
            <wp:positionH relativeFrom="margin">
              <wp:posOffset>-259080</wp:posOffset>
            </wp:positionH>
            <wp:positionV relativeFrom="paragraph">
              <wp:posOffset>7729220</wp:posOffset>
            </wp:positionV>
            <wp:extent cx="271145" cy="243205"/>
            <wp:effectExtent l="0" t="0" r="0" b="4445"/>
            <wp:wrapNone/>
            <wp:docPr id="4" name="Afbeelding 4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0CB" w:rsidRPr="00B36D90">
        <w:rPr>
          <w:rFonts w:asciiTheme="minorHAnsi" w:hAnsiTheme="minorHAnsi" w:cstheme="minorHAnsi"/>
          <w:b/>
          <w:noProof/>
          <w:color w:val="833C0B"/>
          <w:sz w:val="22"/>
        </w:rPr>
        <w:drawing>
          <wp:anchor distT="0" distB="0" distL="114300" distR="114300" simplePos="0" relativeHeight="251662336" behindDoc="0" locked="0" layoutInCell="1" allowOverlap="1" wp14:anchorId="7C02991F" wp14:editId="5C6723D3">
            <wp:simplePos x="0" y="0"/>
            <wp:positionH relativeFrom="margin">
              <wp:posOffset>-259715</wp:posOffset>
            </wp:positionH>
            <wp:positionV relativeFrom="paragraph">
              <wp:posOffset>7097395</wp:posOffset>
            </wp:positionV>
            <wp:extent cx="271462" cy="243205"/>
            <wp:effectExtent l="0" t="0" r="0" b="4445"/>
            <wp:wrapNone/>
            <wp:docPr id="5" name="Afbeelding 5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AFA" w:rsidRPr="00381AF1">
        <w:rPr>
          <w:b/>
          <w:color w:val="833C0B" w:themeColor="accent2" w:themeShade="80"/>
          <w:sz w:val="28"/>
        </w:rPr>
        <w:t>Hoofdgerechten</w:t>
      </w: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843"/>
      </w:tblGrid>
      <w:tr w:rsidR="00234742" w:rsidRPr="00381AF1" w14:paraId="75D0D042" w14:textId="77777777" w:rsidTr="000F41B8">
        <w:tc>
          <w:tcPr>
            <w:tcW w:w="7655" w:type="dxa"/>
          </w:tcPr>
          <w:p w14:paraId="17A9E387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  <w:t xml:space="preserve">Varkenshaas </w:t>
            </w:r>
            <w:r w:rsidRPr="00234742">
              <w:rPr>
                <w:rFonts w:eastAsia="Calibri" w:cstheme="minorHAnsi"/>
                <w:sz w:val="20"/>
                <w:szCs w:val="20"/>
              </w:rPr>
              <w:t xml:space="preserve">| Roomsaus | Bosui | Girolles |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Haricots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verts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Bospeen | Rösti </w:t>
            </w:r>
          </w:p>
          <w:p w14:paraId="072FA22B" w14:textId="6B8A61EB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La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mascota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Malbec, Mendoza,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Argentinië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 </w:t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€ 8,80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br/>
            </w:r>
          </w:p>
        </w:tc>
        <w:tc>
          <w:tcPr>
            <w:tcW w:w="1843" w:type="dxa"/>
          </w:tcPr>
          <w:p w14:paraId="496D011F" w14:textId="1C7898B3" w:rsidR="00234742" w:rsidRPr="00234742" w:rsidRDefault="00234742" w:rsidP="0023474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>€ 25,00</w:t>
            </w:r>
          </w:p>
        </w:tc>
      </w:tr>
      <w:tr w:rsidR="00234742" w:rsidRPr="00381AF1" w14:paraId="55E985DB" w14:textId="77777777" w:rsidTr="000F41B8">
        <w:tc>
          <w:tcPr>
            <w:tcW w:w="7655" w:type="dxa"/>
          </w:tcPr>
          <w:p w14:paraId="24AE255A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234742"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  <w:t>Brochette van ossenhaas</w:t>
            </w:r>
            <w:r w:rsidRPr="00234742">
              <w:rPr>
                <w:rFonts w:eastAsia="Calibri" w:cstheme="minorHAnsi"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eastAsia="Calibri" w:cstheme="minorHAnsi"/>
                <w:sz w:val="20"/>
                <w:szCs w:val="20"/>
              </w:rPr>
              <w:t xml:space="preserve">| Aubergine | Paprika uit de oven | Snijbonen | </w:t>
            </w:r>
            <w:r w:rsidRPr="00234742">
              <w:rPr>
                <w:rFonts w:eastAsia="Calibri" w:cstheme="minorHAnsi"/>
                <w:sz w:val="20"/>
                <w:szCs w:val="20"/>
              </w:rPr>
              <w:br/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Roseval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aardappel | Port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tartufata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saus</w:t>
            </w:r>
          </w:p>
          <w:p w14:paraId="678A5812" w14:textId="47DBB208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color w:val="833C0B"/>
                <w:sz w:val="20"/>
                <w:szCs w:val="20"/>
                <w:lang w:val="en-GB" w:eastAsia="en-US"/>
              </w:rPr>
            </w:pPr>
            <w:proofErr w:type="spellStart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>Marvud</w:t>
            </w:r>
            <w:proofErr w:type="spellEnd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 xml:space="preserve"> &amp; Rubin, Cluster, </w:t>
            </w:r>
            <w:proofErr w:type="spellStart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>Haskovo</w:t>
            </w:r>
            <w:proofErr w:type="spellEnd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>Bulgarije</w:t>
            </w:r>
            <w:proofErr w:type="spellEnd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 xml:space="preserve"> € 8,80</w:t>
            </w:r>
            <w:r w:rsidRPr="00234742">
              <w:rPr>
                <w:rFonts w:cstheme="minorHAnsi"/>
                <w:bCs/>
                <w:i/>
                <w:iCs/>
                <w:sz w:val="20"/>
                <w:szCs w:val="20"/>
                <w:lang w:val="en-GB"/>
              </w:rPr>
              <w:br/>
            </w:r>
          </w:p>
        </w:tc>
        <w:tc>
          <w:tcPr>
            <w:tcW w:w="1843" w:type="dxa"/>
          </w:tcPr>
          <w:p w14:paraId="416189A0" w14:textId="6EFAA5D1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  <w:lang w:val="de-DE" w:eastAsia="en-US"/>
              </w:rPr>
            </w:pPr>
            <w:r w:rsidRPr="00234742">
              <w:rPr>
                <w:rFonts w:cstheme="minorHAnsi"/>
                <w:sz w:val="20"/>
                <w:szCs w:val="20"/>
              </w:rPr>
              <w:t>€ 25,95</w:t>
            </w:r>
          </w:p>
        </w:tc>
      </w:tr>
      <w:tr w:rsidR="00234742" w:rsidRPr="00381AF1" w14:paraId="6086244F" w14:textId="77777777" w:rsidTr="000F41B8">
        <w:tc>
          <w:tcPr>
            <w:tcW w:w="7655" w:type="dxa"/>
          </w:tcPr>
          <w:p w14:paraId="20B83F16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</w:rPr>
            </w:pPr>
            <w:r w:rsidRPr="00234742"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  <w:t xml:space="preserve">Lamsfilet </w:t>
            </w:r>
            <w:r w:rsidRPr="00234742">
              <w:rPr>
                <w:rFonts w:eastAsia="Calibri" w:cstheme="minorHAnsi"/>
                <w:sz w:val="20"/>
                <w:szCs w:val="20"/>
              </w:rPr>
              <w:t xml:space="preserve">| Parelcouscous met zoetzure venkel | snijbonen | Bosui |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Bimi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Morillesaus met rode port en kalfsfond</w:t>
            </w:r>
          </w:p>
          <w:p w14:paraId="5758E1B8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  <w:lang w:val="en-GB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Passi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Appassimento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Puglia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Italié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 </w:t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€ 8,80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</w:p>
          <w:p w14:paraId="61CF4CDE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</w:tcPr>
          <w:p w14:paraId="68C4C9FF" w14:textId="0A98D231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€ 29,95</w:t>
            </w:r>
          </w:p>
        </w:tc>
      </w:tr>
      <w:tr w:rsidR="00234742" w:rsidRPr="00381AF1" w14:paraId="43472E80" w14:textId="77777777" w:rsidTr="000F41B8">
        <w:tc>
          <w:tcPr>
            <w:tcW w:w="7655" w:type="dxa"/>
          </w:tcPr>
          <w:p w14:paraId="23C445EB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234742">
              <w:rPr>
                <w:rFonts w:cstheme="minorHAnsi"/>
                <w:b/>
                <w:color w:val="833C0B" w:themeColor="accent2" w:themeShade="80"/>
                <w:sz w:val="20"/>
                <w:szCs w:val="20"/>
              </w:rPr>
              <w:t>Kalfoester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Stoof van kalf | Aardappelgratin | Gepofte courgette, aubergine en paprika 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Haricots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verts</w:t>
            </w:r>
            <w:proofErr w:type="spellEnd"/>
          </w:p>
          <w:p w14:paraId="3BBB10FA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  <w:lang w:val="en-GB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Passi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Appassimento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Puglia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Italié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 </w:t>
            </w: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€ 8,80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glas</w:t>
            </w:r>
            <w:proofErr w:type="spellEnd"/>
          </w:p>
          <w:p w14:paraId="7226FF21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color w:val="833C0B"/>
                <w:sz w:val="20"/>
                <w:szCs w:val="20"/>
                <w:lang w:val="en-GB" w:eastAsia="en-US"/>
              </w:rPr>
            </w:pPr>
          </w:p>
        </w:tc>
        <w:tc>
          <w:tcPr>
            <w:tcW w:w="1843" w:type="dxa"/>
          </w:tcPr>
          <w:p w14:paraId="12872109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€ 29,95</w:t>
            </w:r>
          </w:p>
          <w:p w14:paraId="5D16805C" w14:textId="498177E3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34742" w:rsidRPr="00381AF1" w14:paraId="5E6380F5" w14:textId="77777777" w:rsidTr="000F41B8">
        <w:tc>
          <w:tcPr>
            <w:tcW w:w="7655" w:type="dxa"/>
          </w:tcPr>
          <w:p w14:paraId="650B246B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</w:rPr>
            </w:pPr>
            <w:proofErr w:type="spellStart"/>
            <w:r w:rsidRPr="00234742">
              <w:rPr>
                <w:rFonts w:eastAsia="Calibri" w:cstheme="minorHAnsi"/>
                <w:b/>
                <w:bCs/>
                <w:color w:val="833C0B" w:themeColor="accent2" w:themeShade="80"/>
                <w:sz w:val="20"/>
                <w:szCs w:val="20"/>
              </w:rPr>
              <w:t>Grain-Fed</w:t>
            </w:r>
            <w:proofErr w:type="spellEnd"/>
            <w:r w:rsidRPr="00234742">
              <w:rPr>
                <w:rFonts w:eastAsia="Calibri" w:cstheme="minorHAnsi"/>
                <w:b/>
                <w:bCs/>
                <w:color w:val="833C0B" w:themeColor="accent2" w:themeShade="80"/>
                <w:sz w:val="20"/>
                <w:szCs w:val="20"/>
              </w:rPr>
              <w:t xml:space="preserve"> Black Angus entrecote</w:t>
            </w:r>
            <w:r w:rsidRPr="00234742">
              <w:rPr>
                <w:rFonts w:eastAsia="Calibri" w:cstheme="minorHAnsi"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eastAsia="Calibri" w:cstheme="minorHAnsi"/>
                <w:sz w:val="20"/>
                <w:szCs w:val="20"/>
              </w:rPr>
              <w:t xml:space="preserve">| Kruidenboter | Seizoengroenten |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Roseval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aardappel</w:t>
            </w:r>
          </w:p>
          <w:p w14:paraId="77810804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La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mascota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Malbec, Mendoza,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Argentinië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 € 8,80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glas</w:t>
            </w:r>
            <w:proofErr w:type="spellEnd"/>
          </w:p>
          <w:p w14:paraId="5D0D4252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A9201FF" w14:textId="018E2C98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€ 29,95</w:t>
            </w:r>
          </w:p>
        </w:tc>
      </w:tr>
      <w:tr w:rsidR="00234742" w:rsidRPr="00381AF1" w14:paraId="2E95DAA0" w14:textId="77777777" w:rsidTr="000F41B8">
        <w:tc>
          <w:tcPr>
            <w:tcW w:w="7655" w:type="dxa"/>
          </w:tcPr>
          <w:p w14:paraId="3F09B36A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/>
                <w:bCs/>
                <w:iCs/>
                <w:color w:val="833C0B"/>
                <w:sz w:val="20"/>
                <w:szCs w:val="20"/>
              </w:rPr>
            </w:pPr>
            <w:r w:rsidRPr="00234742">
              <w:rPr>
                <w:rFonts w:cstheme="minorHAnsi"/>
                <w:b/>
                <w:bCs/>
                <w:iCs/>
                <w:color w:val="833C0B"/>
                <w:sz w:val="20"/>
                <w:szCs w:val="20"/>
              </w:rPr>
              <w:t>‘</w:t>
            </w:r>
            <w:proofErr w:type="spellStart"/>
            <w:r w:rsidRPr="00234742">
              <w:rPr>
                <w:rFonts w:cstheme="minorHAnsi"/>
                <w:b/>
                <w:bCs/>
                <w:iCs/>
                <w:color w:val="833C0B"/>
                <w:sz w:val="20"/>
                <w:szCs w:val="20"/>
              </w:rPr>
              <w:t>Grain</w:t>
            </w:r>
            <w:proofErr w:type="spellEnd"/>
            <w:r w:rsidRPr="00234742">
              <w:rPr>
                <w:rFonts w:cstheme="minorHAnsi"/>
                <w:b/>
                <w:bCs/>
                <w:iCs/>
                <w:color w:val="833C0B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b/>
                <w:bCs/>
                <w:iCs/>
                <w:color w:val="833C0B"/>
                <w:sz w:val="20"/>
                <w:szCs w:val="20"/>
              </w:rPr>
              <w:t>Fed</w:t>
            </w:r>
            <w:proofErr w:type="spellEnd"/>
            <w:r w:rsidRPr="00234742">
              <w:rPr>
                <w:rFonts w:cstheme="minorHAnsi"/>
                <w:b/>
                <w:bCs/>
                <w:iCs/>
                <w:color w:val="833C0B"/>
                <w:sz w:val="20"/>
                <w:szCs w:val="20"/>
              </w:rPr>
              <w:t xml:space="preserve">’ Tournedos </w:t>
            </w:r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| Gebakken </w:t>
            </w:r>
            <w:proofErr w:type="spellStart"/>
            <w:r w:rsidRPr="00234742">
              <w:rPr>
                <w:rFonts w:cstheme="minorHAnsi"/>
                <w:bCs/>
                <w:iCs/>
                <w:sz w:val="20"/>
                <w:szCs w:val="20"/>
              </w:rPr>
              <w:t>girolles</w:t>
            </w:r>
            <w:proofErr w:type="spellEnd"/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 | Aardpeer | </w:t>
            </w:r>
            <w:proofErr w:type="spellStart"/>
            <w:r w:rsidRPr="00234742">
              <w:rPr>
                <w:rFonts w:cstheme="minorHAnsi"/>
                <w:bCs/>
                <w:iCs/>
                <w:sz w:val="20"/>
                <w:szCs w:val="20"/>
              </w:rPr>
              <w:t>Roseval</w:t>
            </w:r>
            <w:proofErr w:type="spellEnd"/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 aardappel | Torentje van courgette en paprika | Rode wijn-knoflooksaus </w:t>
            </w:r>
            <w:r w:rsidRPr="00234742">
              <w:rPr>
                <w:rFonts w:cstheme="minorHAnsi"/>
                <w:b/>
                <w:bCs/>
                <w:iCs/>
                <w:sz w:val="20"/>
                <w:szCs w:val="20"/>
                <w:u w:val="single"/>
              </w:rPr>
              <w:t>OF</w:t>
            </w:r>
            <w:r w:rsidRPr="00234742">
              <w:rPr>
                <w:rFonts w:cstheme="minorHAnsi"/>
                <w:bCs/>
                <w:iCs/>
                <w:sz w:val="20"/>
                <w:szCs w:val="20"/>
              </w:rPr>
              <w:t xml:space="preserve"> Pepersaus </w:t>
            </w:r>
          </w:p>
          <w:p w14:paraId="7234BE8C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  <w:lang w:val="en-GB"/>
              </w:rPr>
            </w:pPr>
            <w:proofErr w:type="spellStart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>Marvud</w:t>
            </w:r>
            <w:proofErr w:type="spellEnd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 xml:space="preserve"> &amp; Rubin, Cluster, </w:t>
            </w:r>
            <w:proofErr w:type="spellStart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>Haskovo</w:t>
            </w:r>
            <w:proofErr w:type="spellEnd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>Bulgarije</w:t>
            </w:r>
            <w:proofErr w:type="spellEnd"/>
            <w:r w:rsidRPr="00234742">
              <w:rPr>
                <w:rFonts w:cstheme="minorHAnsi"/>
                <w:bCs/>
                <w:i/>
                <w:iCs/>
                <w:color w:val="833C0B" w:themeColor="accent2" w:themeShade="80"/>
                <w:sz w:val="20"/>
                <w:szCs w:val="20"/>
                <w:lang w:val="en-GB"/>
              </w:rPr>
              <w:t xml:space="preserve"> € 8,80</w:t>
            </w:r>
          </w:p>
          <w:p w14:paraId="28B523B4" w14:textId="46517BDD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604729E6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€ 36,50</w:t>
            </w:r>
          </w:p>
          <w:p w14:paraId="4827813D" w14:textId="6C7F074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34742" w:rsidRPr="00381AF1" w14:paraId="7AEC6578" w14:textId="77777777" w:rsidTr="000F41B8">
        <w:tc>
          <w:tcPr>
            <w:tcW w:w="7655" w:type="dxa"/>
          </w:tcPr>
          <w:p w14:paraId="251F472E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Reerug</w:t>
            </w:r>
            <w:r w:rsidRPr="00234742">
              <w:rPr>
                <w:rFonts w:cstheme="minorHAnsi"/>
                <w:sz w:val="20"/>
                <w:szCs w:val="20"/>
              </w:rPr>
              <w:t xml:space="preserve"> | Gebakken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girolles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Wildsaus met Grand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Marnier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Preiselbeer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</w:t>
            </w:r>
            <w:r w:rsidRPr="00234742">
              <w:rPr>
                <w:rFonts w:cstheme="minorHAnsi"/>
                <w:sz w:val="20"/>
                <w:szCs w:val="20"/>
              </w:rPr>
              <w:br/>
              <w:t>Zomergroenten | Aardappelgratin</w:t>
            </w:r>
          </w:p>
          <w:p w14:paraId="3BFA7565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Cabernet Sauvignon,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Reserva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Navarra,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Spanje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€ 9,25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glas</w:t>
            </w:r>
            <w:proofErr w:type="spellEnd"/>
          </w:p>
          <w:p w14:paraId="42B4F196" w14:textId="1BB87F1D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eastAsia="Calibri" w:cstheme="minorHAnsi"/>
                <w:b/>
                <w:color w:val="833C0B"/>
                <w:sz w:val="20"/>
                <w:szCs w:val="20"/>
                <w:lang w:val="en-GB" w:eastAsia="en-US"/>
              </w:rPr>
            </w:pPr>
          </w:p>
        </w:tc>
        <w:tc>
          <w:tcPr>
            <w:tcW w:w="1843" w:type="dxa"/>
          </w:tcPr>
          <w:p w14:paraId="32A4E4DB" w14:textId="12767AB0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234742">
              <w:rPr>
                <w:rFonts w:cstheme="minorHAnsi"/>
                <w:sz w:val="20"/>
                <w:szCs w:val="20"/>
              </w:rPr>
              <w:t>€ 39,95</w:t>
            </w:r>
          </w:p>
        </w:tc>
      </w:tr>
      <w:tr w:rsidR="00234742" w:rsidRPr="00381AF1" w14:paraId="4EED778C" w14:textId="77777777" w:rsidTr="000F41B8">
        <w:tc>
          <w:tcPr>
            <w:tcW w:w="7655" w:type="dxa"/>
          </w:tcPr>
          <w:p w14:paraId="664D60FE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234742">
              <w:rPr>
                <w:rFonts w:eastAsia="Calibri" w:cstheme="minorHAnsi"/>
                <w:b/>
                <w:color w:val="833C0B"/>
                <w:sz w:val="20"/>
                <w:szCs w:val="20"/>
                <w:lang w:eastAsia="en-US"/>
              </w:rPr>
              <w:t xml:space="preserve">Gebakken zalm </w:t>
            </w: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>| Ravioli met knolselderij en truffel | Gele biet | Bospeen | Snijbonen | Tartufata roomsaus</w:t>
            </w:r>
          </w:p>
          <w:p w14:paraId="418ECCCF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Chardonnay,  Adulation, Lodi, USA € 8,80 per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glas</w:t>
            </w:r>
            <w:proofErr w:type="spellEnd"/>
          </w:p>
          <w:p w14:paraId="5441026F" w14:textId="77777777" w:rsidR="00234742" w:rsidRPr="00234742" w:rsidRDefault="00234742" w:rsidP="00234742">
            <w:pPr>
              <w:spacing w:line="240" w:lineRule="auto"/>
              <w:ind w:left="0" w:firstLine="0"/>
              <w:rPr>
                <w:rFonts w:eastAsia="Calibri" w:cstheme="minorHAnsi"/>
                <w:b/>
                <w:color w:val="833C0B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7B00208B" w14:textId="14801D78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€ 28,50</w:t>
            </w:r>
          </w:p>
        </w:tc>
      </w:tr>
      <w:tr w:rsidR="00234742" w:rsidRPr="00381AF1" w14:paraId="5B5D3888" w14:textId="77777777" w:rsidTr="000F41B8">
        <w:tc>
          <w:tcPr>
            <w:tcW w:w="7655" w:type="dxa"/>
          </w:tcPr>
          <w:p w14:paraId="11F744A9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iCs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Roodbaars</w:t>
            </w:r>
            <w:r w:rsidRPr="00234742">
              <w:rPr>
                <w:rFonts w:eastAsia="Calibri" w:cstheme="minorHAnsi"/>
                <w:iCs/>
                <w:sz w:val="20"/>
                <w:szCs w:val="20"/>
              </w:rPr>
              <w:t xml:space="preserve"> | Couscous met zomergroenten | Tomatensaus met knoflook en chili</w:t>
            </w:r>
          </w:p>
          <w:p w14:paraId="5611C67C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</w:rPr>
            </w:pP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Cattin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Pinot gris, Elzas, Frankrijk € 8,40 per glas</w:t>
            </w:r>
          </w:p>
          <w:p w14:paraId="631FACB1" w14:textId="6407CBEF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130E20F" w14:textId="0CBA0605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€ 29,00</w:t>
            </w:r>
          </w:p>
        </w:tc>
      </w:tr>
      <w:tr w:rsidR="00234742" w:rsidRPr="00381AF1" w14:paraId="0548D7F2" w14:textId="77777777" w:rsidTr="000F41B8">
        <w:tc>
          <w:tcPr>
            <w:tcW w:w="7655" w:type="dxa"/>
          </w:tcPr>
          <w:p w14:paraId="5785A963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iCs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eastAsia="Calibri" w:cstheme="minorHAnsi"/>
                <w:b/>
                <w:iCs/>
                <w:color w:val="833C0B" w:themeColor="accent2" w:themeShade="80"/>
                <w:sz w:val="20"/>
                <w:szCs w:val="20"/>
              </w:rPr>
              <w:t xml:space="preserve">Doradefilet </w:t>
            </w:r>
            <w:r w:rsidRPr="00234742">
              <w:rPr>
                <w:rFonts w:eastAsia="Calibri" w:cstheme="minorHAnsi"/>
                <w:iCs/>
                <w:sz w:val="20"/>
                <w:szCs w:val="20"/>
              </w:rPr>
              <w:t xml:space="preserve">| Ravioli met spinazie en </w:t>
            </w:r>
            <w:proofErr w:type="spellStart"/>
            <w:r w:rsidRPr="00234742">
              <w:rPr>
                <w:rFonts w:eastAsia="Calibri" w:cstheme="minorHAnsi"/>
                <w:iCs/>
                <w:sz w:val="20"/>
                <w:szCs w:val="20"/>
              </w:rPr>
              <w:t>ricotta</w:t>
            </w:r>
            <w:proofErr w:type="spellEnd"/>
            <w:r w:rsidRPr="00234742">
              <w:rPr>
                <w:rFonts w:eastAsia="Calibri" w:cstheme="minorHAnsi"/>
                <w:iCs/>
                <w:sz w:val="20"/>
                <w:szCs w:val="20"/>
              </w:rPr>
              <w:t xml:space="preserve"> | Peulvruchten | Aardpeer | Pernodsaus</w:t>
            </w:r>
          </w:p>
          <w:p w14:paraId="3DC014F2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Chardonnay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Dropia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Insuratei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Roemenië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  € 8,40 per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glas</w:t>
            </w:r>
            <w:proofErr w:type="spellEnd"/>
          </w:p>
          <w:p w14:paraId="3E566852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3ECFA3E" w14:textId="7B75EB35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€ 29,50</w:t>
            </w:r>
          </w:p>
        </w:tc>
      </w:tr>
      <w:tr w:rsidR="00234742" w:rsidRPr="00381AF1" w14:paraId="14DC3917" w14:textId="77777777" w:rsidTr="000F41B8">
        <w:tc>
          <w:tcPr>
            <w:tcW w:w="7655" w:type="dxa"/>
          </w:tcPr>
          <w:p w14:paraId="5E7522C4" w14:textId="351F84ED" w:rsidR="00234742" w:rsidRPr="00234742" w:rsidRDefault="00234742" w:rsidP="00234742">
            <w:pPr>
              <w:spacing w:line="240" w:lineRule="auto"/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eastAsia="Calibri" w:cstheme="minorHAnsi"/>
                <w:b/>
                <w:color w:val="833C0B" w:themeColor="accent2" w:themeShade="80"/>
                <w:sz w:val="20"/>
                <w:szCs w:val="20"/>
              </w:rPr>
              <w:t xml:space="preserve">Duet van wilde scampi en witpootgarnaal </w:t>
            </w:r>
            <w:r w:rsidRPr="00234742">
              <w:rPr>
                <w:rFonts w:eastAsia="Calibri" w:cstheme="minorHAnsi"/>
                <w:sz w:val="20"/>
                <w:szCs w:val="20"/>
              </w:rPr>
              <w:t xml:space="preserve">| Spaghetti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aioli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Bimi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</w:t>
            </w:r>
            <w:r>
              <w:rPr>
                <w:rFonts w:eastAsia="Calibri" w:cstheme="minorHAnsi"/>
                <w:sz w:val="20"/>
                <w:szCs w:val="20"/>
              </w:rPr>
              <w:br/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Haricots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</w:rPr>
              <w:t>verts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</w:rPr>
              <w:t xml:space="preserve"> | Kreeftensaus</w:t>
            </w:r>
          </w:p>
          <w:p w14:paraId="4EC3AC38" w14:textId="77777777" w:rsidR="00234742" w:rsidRPr="008645B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color w:val="833C0B" w:themeColor="accent2" w:themeShade="80"/>
                <w:sz w:val="20"/>
                <w:szCs w:val="20"/>
                <w:lang w:val="en-US"/>
              </w:rPr>
            </w:pPr>
            <w:r w:rsidRPr="008645B2"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  <w:t xml:space="preserve">Gran Terroir White, Valle Bio </w:t>
            </w:r>
            <w:proofErr w:type="spellStart"/>
            <w:r w:rsidRPr="008645B2"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  <w:t>Bio</w:t>
            </w:r>
            <w:proofErr w:type="spellEnd"/>
            <w:r w:rsidRPr="008645B2">
              <w:rPr>
                <w:rFonts w:cstheme="minorHAnsi"/>
                <w:i/>
                <w:color w:val="833C0B"/>
                <w:sz w:val="20"/>
                <w:szCs w:val="20"/>
                <w:lang w:val="en-US"/>
              </w:rPr>
              <w:t xml:space="preserve"> Chili € 8,80</w:t>
            </w:r>
          </w:p>
          <w:p w14:paraId="20B28118" w14:textId="75CD424B" w:rsidR="00234742" w:rsidRPr="008645B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B0F4BCF" w14:textId="39921AC6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€ 31,50</w:t>
            </w:r>
          </w:p>
        </w:tc>
      </w:tr>
      <w:tr w:rsidR="00234742" w:rsidRPr="00381AF1" w14:paraId="6033757C" w14:textId="77777777" w:rsidTr="000F41B8">
        <w:tc>
          <w:tcPr>
            <w:tcW w:w="7655" w:type="dxa"/>
          </w:tcPr>
          <w:p w14:paraId="402373A9" w14:textId="77777777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234742">
              <w:rPr>
                <w:rFonts w:eastAsia="Calibri" w:cstheme="minorHAnsi"/>
                <w:b/>
                <w:color w:val="833C0B"/>
                <w:sz w:val="20"/>
                <w:szCs w:val="20"/>
                <w:lang w:eastAsia="en-US"/>
              </w:rPr>
              <w:t xml:space="preserve">Zeetong </w:t>
            </w: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 xml:space="preserve">| Gefileerd </w:t>
            </w:r>
            <w:r w:rsidRPr="00234742">
              <w:rPr>
                <w:rFonts w:eastAsia="Calibri" w:cstheme="minorHAnsi"/>
                <w:b/>
                <w:sz w:val="20"/>
                <w:szCs w:val="20"/>
                <w:u w:val="single"/>
                <w:lang w:eastAsia="en-US"/>
              </w:rPr>
              <w:t>OF</w:t>
            </w: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>ongefileerd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 xml:space="preserve"> | Spaghetti | </w:t>
            </w:r>
            <w:proofErr w:type="spellStart"/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>Seizoensgroenten</w:t>
            </w:r>
            <w:proofErr w:type="spellEnd"/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 xml:space="preserve"> </w:t>
            </w: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ab/>
            </w:r>
          </w:p>
          <w:p w14:paraId="2B18FAC1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</w:pPr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Chardonnay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Dropia</w:t>
            </w:r>
            <w:proofErr w:type="spellEnd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Insuratei</w:t>
            </w:r>
            <w:proofErr w:type="spellEnd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Roemenië</w:t>
            </w:r>
            <w:proofErr w:type="spellEnd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 xml:space="preserve">  € 8,40 </w:t>
            </w:r>
            <w:proofErr w:type="spellStart"/>
            <w:r w:rsidRPr="008645B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US"/>
              </w:rPr>
              <w:t>pe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 xml:space="preserve">r </w:t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n-GB"/>
              </w:rPr>
              <w:t>glas</w:t>
            </w:r>
            <w:proofErr w:type="spellEnd"/>
          </w:p>
          <w:p w14:paraId="16CCBAFF" w14:textId="3519F6F2" w:rsidR="00234742" w:rsidRPr="00234742" w:rsidRDefault="00234742" w:rsidP="00234742">
            <w:pPr>
              <w:spacing w:line="240" w:lineRule="auto"/>
              <w:rPr>
                <w:rFonts w:cstheme="minorHAnsi"/>
                <w:color w:val="833C0B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72E8F12" w14:textId="776E9878" w:rsidR="00234742" w:rsidRPr="00234742" w:rsidRDefault="00234742" w:rsidP="00234742">
            <w:pPr>
              <w:spacing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234742">
              <w:rPr>
                <w:rFonts w:eastAsia="Calibri" w:cstheme="minorHAnsi"/>
                <w:sz w:val="20"/>
                <w:szCs w:val="20"/>
                <w:lang w:eastAsia="en-US"/>
              </w:rPr>
              <w:t>€ 46,00</w:t>
            </w:r>
          </w:p>
        </w:tc>
      </w:tr>
      <w:tr w:rsidR="00234742" w:rsidRPr="00381AF1" w14:paraId="1EC79E28" w14:textId="77777777" w:rsidTr="000F41B8">
        <w:tc>
          <w:tcPr>
            <w:tcW w:w="7655" w:type="dxa"/>
          </w:tcPr>
          <w:p w14:paraId="68DC2269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70AD47" w:themeColor="accent6"/>
                <w:sz w:val="20"/>
                <w:szCs w:val="20"/>
              </w:rPr>
              <w:t xml:space="preserve">Ravioli met </w:t>
            </w:r>
            <w:proofErr w:type="spellStart"/>
            <w:r w:rsidRPr="00234742">
              <w:rPr>
                <w:rFonts w:cstheme="minorHAnsi"/>
                <w:b/>
                <w:color w:val="70AD47" w:themeColor="accent6"/>
                <w:sz w:val="20"/>
                <w:szCs w:val="20"/>
              </w:rPr>
              <w:t>porcini</w:t>
            </w:r>
            <w:proofErr w:type="spellEnd"/>
            <w:r w:rsidRPr="00234742">
              <w:rPr>
                <w:rFonts w:cstheme="minorHAnsi"/>
                <w:color w:val="70AD47" w:themeColor="accent6"/>
                <w:sz w:val="20"/>
                <w:szCs w:val="20"/>
              </w:rPr>
              <w:t xml:space="preserve"> </w:t>
            </w:r>
            <w:r w:rsidRPr="00234742">
              <w:rPr>
                <w:rFonts w:cstheme="minorHAnsi"/>
                <w:sz w:val="20"/>
                <w:szCs w:val="20"/>
              </w:rPr>
              <w:t xml:space="preserve">| Aardpeer 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Haricots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verts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Gebakken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girolles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Beurre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blanc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saus met kruidenboter</w:t>
            </w:r>
          </w:p>
          <w:p w14:paraId="602108DC" w14:textId="77777777" w:rsidR="00234742" w:rsidRPr="00234742" w:rsidRDefault="00234742" w:rsidP="00234742">
            <w:pPr>
              <w:tabs>
                <w:tab w:val="left" w:pos="9224"/>
              </w:tabs>
              <w:spacing w:line="240" w:lineRule="auto"/>
              <w:rPr>
                <w:rFonts w:cstheme="minorHAnsi"/>
                <w:bCs/>
                <w:iCs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Chardonnay,  Adulation, Lodi, USA € 8,80 per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glas</w:t>
            </w:r>
            <w:proofErr w:type="spellEnd"/>
          </w:p>
          <w:p w14:paraId="484C25BB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</w:tcPr>
          <w:p w14:paraId="2C50472F" w14:textId="1D335970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234742">
              <w:rPr>
                <w:rFonts w:cstheme="minorHAnsi"/>
                <w:sz w:val="20"/>
                <w:szCs w:val="20"/>
              </w:rPr>
              <w:t>€ 26,00</w:t>
            </w:r>
          </w:p>
        </w:tc>
      </w:tr>
      <w:tr w:rsidR="00234742" w:rsidRPr="00381AF1" w14:paraId="587AB049" w14:textId="77777777" w:rsidTr="000F41B8">
        <w:tc>
          <w:tcPr>
            <w:tcW w:w="7655" w:type="dxa"/>
          </w:tcPr>
          <w:p w14:paraId="27E36584" w14:textId="55FACEEA" w:rsidR="00234742" w:rsidRPr="00234742" w:rsidRDefault="00234742" w:rsidP="00234742">
            <w:pPr>
              <w:spacing w:line="240" w:lineRule="auto"/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</w:pPr>
            <w:proofErr w:type="spellStart"/>
            <w:r w:rsidRPr="00234742">
              <w:rPr>
                <w:rFonts w:cstheme="minorHAnsi"/>
                <w:b/>
                <w:color w:val="70AD47" w:themeColor="accent6"/>
                <w:sz w:val="20"/>
                <w:szCs w:val="20"/>
              </w:rPr>
              <w:t>Vegan</w:t>
            </w:r>
            <w:proofErr w:type="spellEnd"/>
            <w:r w:rsidRPr="00234742">
              <w:rPr>
                <w:rFonts w:cstheme="minorHAnsi"/>
                <w:b/>
                <w:color w:val="70AD47" w:themeColor="accent6"/>
                <w:sz w:val="20"/>
                <w:szCs w:val="20"/>
              </w:rPr>
              <w:t xml:space="preserve"> couscous </w:t>
            </w:r>
            <w:r w:rsidRPr="00234742">
              <w:rPr>
                <w:rFonts w:cstheme="minorHAnsi"/>
                <w:sz w:val="20"/>
                <w:szCs w:val="20"/>
              </w:rPr>
              <w:t>| Zomergroenten | Steak van gele biet, gemarineerd met oosterse marinade | Gebakken groene asperge | Tomatensaus met knoflook en chili</w:t>
            </w:r>
            <w:r w:rsidRPr="00234742">
              <w:rPr>
                <w:rFonts w:cstheme="minorHAnsi"/>
                <w:b/>
                <w:sz w:val="20"/>
                <w:szCs w:val="20"/>
              </w:rPr>
              <w:br/>
            </w:r>
            <w:proofErr w:type="spellStart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Cattin</w:t>
            </w:r>
            <w:proofErr w:type="spellEnd"/>
            <w:r w:rsidRPr="00234742">
              <w:rPr>
                <w:rFonts w:cstheme="minorHAnsi"/>
                <w:i/>
                <w:color w:val="833C0B" w:themeColor="accent2" w:themeShade="80"/>
                <w:sz w:val="20"/>
                <w:szCs w:val="20"/>
              </w:rPr>
              <w:t>, Pinot gris, Elzas, Frankrijk € 8,40 per glas</w:t>
            </w:r>
          </w:p>
        </w:tc>
        <w:tc>
          <w:tcPr>
            <w:tcW w:w="1843" w:type="dxa"/>
          </w:tcPr>
          <w:p w14:paraId="59BA3B1D" w14:textId="78446021" w:rsidR="00234742" w:rsidRPr="00234742" w:rsidRDefault="00234742" w:rsidP="00234742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234742">
              <w:rPr>
                <w:rFonts w:cstheme="minorHAnsi"/>
                <w:sz w:val="20"/>
                <w:szCs w:val="20"/>
              </w:rPr>
              <w:t>€ 27,95</w:t>
            </w:r>
          </w:p>
        </w:tc>
      </w:tr>
    </w:tbl>
    <w:p w14:paraId="2FEA2C8C" w14:textId="77777777" w:rsidR="00C46E49" w:rsidRDefault="003B0AFA" w:rsidP="003B0AFA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14:paraId="0ABF9587" w14:textId="77777777" w:rsidR="00234742" w:rsidRDefault="00234742" w:rsidP="00C46E49">
      <w:pPr>
        <w:jc w:val="center"/>
        <w:rPr>
          <w:b/>
          <w:color w:val="663300"/>
          <w:sz w:val="16"/>
        </w:rPr>
      </w:pPr>
    </w:p>
    <w:p w14:paraId="72D80CAB" w14:textId="77777777" w:rsidR="00234742" w:rsidRDefault="00234742" w:rsidP="00C46E49">
      <w:pPr>
        <w:jc w:val="center"/>
        <w:rPr>
          <w:b/>
          <w:color w:val="663300"/>
          <w:sz w:val="16"/>
        </w:rPr>
      </w:pPr>
    </w:p>
    <w:p w14:paraId="656AF7E7" w14:textId="77777777" w:rsidR="00234742" w:rsidRDefault="00234742" w:rsidP="00C46E49">
      <w:pPr>
        <w:jc w:val="center"/>
        <w:rPr>
          <w:b/>
          <w:color w:val="663300"/>
          <w:sz w:val="16"/>
        </w:rPr>
      </w:pPr>
    </w:p>
    <w:p w14:paraId="2C23DD6A" w14:textId="45BBC83B" w:rsidR="003B0AFA" w:rsidRDefault="003B0AFA" w:rsidP="00C46E49">
      <w:pPr>
        <w:jc w:val="center"/>
      </w:pPr>
      <w:r>
        <w:rPr>
          <w:b/>
          <w:color w:val="663300"/>
          <w:sz w:val="16"/>
        </w:rPr>
        <w:t>In onze producten kunnen verschillende soorten allergenen aanwezig zijn.</w:t>
      </w:r>
    </w:p>
    <w:p w14:paraId="76F1E919" w14:textId="77777777" w:rsidR="003B0AFA" w:rsidRDefault="003B0AFA" w:rsidP="003B0AFA">
      <w:pPr>
        <w:spacing w:after="34" w:line="259" w:lineRule="auto"/>
        <w:ind w:right="74"/>
        <w:jc w:val="center"/>
      </w:pPr>
      <w:r>
        <w:rPr>
          <w:b/>
          <w:color w:val="663300"/>
          <w:sz w:val="16"/>
        </w:rPr>
        <w:t xml:space="preserve">Heeft u een vraag over de samenstelling van een gerecht? Vraag het een medewerker. </w:t>
      </w:r>
      <w:r>
        <w:rPr>
          <w:b/>
          <w:color w:val="663300"/>
          <w:sz w:val="16"/>
        </w:rPr>
        <w:br/>
        <w:t>Wij helpen u graag!</w:t>
      </w:r>
    </w:p>
    <w:p w14:paraId="398849C3" w14:textId="0E9BB1F1" w:rsidR="003B0AFA" w:rsidRPr="007A494F" w:rsidRDefault="00234742" w:rsidP="003B0AFA">
      <w:pPr>
        <w:spacing w:after="96" w:line="259" w:lineRule="auto"/>
        <w:ind w:left="5674" w:right="72" w:firstLine="698"/>
        <w:jc w:val="right"/>
        <w:rPr>
          <w:b/>
          <w:color w:val="663300"/>
          <w:sz w:val="28"/>
        </w:rPr>
      </w:pPr>
      <w:r>
        <w:rPr>
          <w:sz w:val="16"/>
          <w:szCs w:val="16"/>
        </w:rPr>
        <w:t>Juli</w:t>
      </w:r>
      <w:r w:rsidR="001A1818">
        <w:rPr>
          <w:sz w:val="16"/>
          <w:szCs w:val="16"/>
        </w:rPr>
        <w:t xml:space="preserve"> - </w:t>
      </w:r>
      <w:r>
        <w:rPr>
          <w:sz w:val="16"/>
          <w:szCs w:val="16"/>
        </w:rPr>
        <w:t>September</w:t>
      </w:r>
      <w:r w:rsidR="003B0AFA">
        <w:rPr>
          <w:sz w:val="16"/>
          <w:szCs w:val="16"/>
        </w:rPr>
        <w:t xml:space="preserve"> 2026</w:t>
      </w:r>
    </w:p>
    <w:p w14:paraId="3C82840C" w14:textId="77777777" w:rsidR="003B0AFA" w:rsidRPr="00381AF1" w:rsidRDefault="003B0AFA" w:rsidP="003B0AFA">
      <w:pPr>
        <w:spacing w:after="9" w:line="259" w:lineRule="auto"/>
        <w:ind w:left="0" w:firstLine="0"/>
        <w:rPr>
          <w:sz w:val="16"/>
        </w:rPr>
      </w:pPr>
      <w:r>
        <w:rPr>
          <w:b/>
          <w:color w:val="663300"/>
          <w:sz w:val="28"/>
        </w:rPr>
        <w:lastRenderedPageBreak/>
        <w:t xml:space="preserve"> </w:t>
      </w:r>
      <w:r w:rsidRPr="00381AF1">
        <w:rPr>
          <w:b/>
          <w:color w:val="833C0B" w:themeColor="accent2" w:themeShade="80"/>
          <w:sz w:val="28"/>
        </w:rPr>
        <w:t>Nagerechten</w:t>
      </w:r>
    </w:p>
    <w:tbl>
      <w:tblPr>
        <w:tblStyle w:val="Tabelraster"/>
        <w:tblpPr w:leftFromText="141" w:rightFromText="141" w:vertAnchor="text" w:horzAnchor="margin" w:tblpY="8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070"/>
      </w:tblGrid>
      <w:tr w:rsidR="00234742" w:rsidRPr="00381AF1" w14:paraId="661F9B05" w14:textId="77777777" w:rsidTr="000F41B8">
        <w:tc>
          <w:tcPr>
            <w:tcW w:w="7655" w:type="dxa"/>
          </w:tcPr>
          <w:p w14:paraId="2466767F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  <w:lang w:val="en-GB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  <w:lang w:val="en-GB"/>
              </w:rPr>
              <w:t xml:space="preserve">Dame blanche </w:t>
            </w:r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|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Vanille</w:t>
            </w:r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ijs</w:t>
            </w:r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Chocoladesaus</w:t>
            </w:r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Misérable</w:t>
            </w:r>
            <w:proofErr w:type="spellEnd"/>
            <w:r w:rsidRPr="00234742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771ABB22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78A0CF3" w14:textId="73F4748B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€ 12,00</w:t>
            </w:r>
          </w:p>
        </w:tc>
      </w:tr>
      <w:tr w:rsidR="00234742" w:rsidRPr="00381AF1" w14:paraId="5998E419" w14:textId="77777777" w:rsidTr="000F41B8">
        <w:tc>
          <w:tcPr>
            <w:tcW w:w="7655" w:type="dxa"/>
          </w:tcPr>
          <w:p w14:paraId="0427E5D2" w14:textId="77777777" w:rsidR="00234742" w:rsidRPr="00234742" w:rsidRDefault="00234742" w:rsidP="00234742">
            <w:pPr>
              <w:rPr>
                <w:rFonts w:cstheme="minorHAnsi"/>
                <w:b/>
                <w:sz w:val="20"/>
                <w:szCs w:val="20"/>
              </w:rPr>
            </w:pPr>
            <w:bookmarkStart w:id="3" w:name="_Hlk175950586"/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 xml:space="preserve">Vanille ijs </w:t>
            </w:r>
            <w:r w:rsidRPr="00234742">
              <w:rPr>
                <w:rFonts w:cstheme="minorHAnsi"/>
                <w:sz w:val="20"/>
                <w:szCs w:val="20"/>
              </w:rPr>
              <w:t>| Warme kersen | Koude kriekbier-sabayon</w:t>
            </w:r>
          </w:p>
          <w:bookmarkEnd w:id="3"/>
          <w:p w14:paraId="1F8D49DE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A577E67" w14:textId="1B129BD8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€ 12,00</w:t>
            </w:r>
          </w:p>
        </w:tc>
      </w:tr>
      <w:tr w:rsidR="00234742" w:rsidRPr="00381AF1" w14:paraId="2AC8BD0A" w14:textId="77777777" w:rsidTr="000F41B8">
        <w:tc>
          <w:tcPr>
            <w:tcW w:w="7655" w:type="dxa"/>
          </w:tcPr>
          <w:p w14:paraId="33F165E4" w14:textId="77777777" w:rsidR="00234742" w:rsidRPr="00234742" w:rsidRDefault="00234742" w:rsidP="00234742">
            <w:pPr>
              <w:rPr>
                <w:rFonts w:cstheme="minorHAnsi"/>
                <w:b/>
                <w:color w:val="833C0B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 xml:space="preserve">Vanille ijs </w:t>
            </w:r>
            <w:r w:rsidRPr="00234742">
              <w:rPr>
                <w:rFonts w:cstheme="minorHAnsi"/>
                <w:sz w:val="20"/>
                <w:szCs w:val="20"/>
              </w:rPr>
              <w:t xml:space="preserve">| Aardbeien | Pernod sabayon </w:t>
            </w:r>
          </w:p>
          <w:p w14:paraId="3D1500AC" w14:textId="77777777" w:rsidR="00234742" w:rsidRPr="00234742" w:rsidRDefault="00234742" w:rsidP="002347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9C7A318" w14:textId="4FA1A1AA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€ 12,50</w:t>
            </w:r>
          </w:p>
        </w:tc>
      </w:tr>
      <w:tr w:rsidR="00234742" w:rsidRPr="00381AF1" w14:paraId="671CE140" w14:textId="77777777" w:rsidTr="000F41B8">
        <w:tc>
          <w:tcPr>
            <w:tcW w:w="7655" w:type="dxa"/>
          </w:tcPr>
          <w:p w14:paraId="06C3DDB7" w14:textId="77777777" w:rsidR="00234742" w:rsidRPr="00234742" w:rsidRDefault="00234742" w:rsidP="00234742">
            <w:pPr>
              <w:rPr>
                <w:rFonts w:cstheme="minorHAnsi"/>
                <w:b/>
                <w:color w:val="833C0B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 xml:space="preserve">Duet van </w:t>
            </w:r>
            <w:proofErr w:type="spellStart"/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Salty</w:t>
            </w:r>
            <w:proofErr w:type="spellEnd"/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>Caramel</w:t>
            </w:r>
            <w:proofErr w:type="spellEnd"/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 xml:space="preserve">- en chocolademousse </w:t>
            </w:r>
            <w:r w:rsidRPr="00234742">
              <w:rPr>
                <w:rFonts w:cstheme="minorHAnsi"/>
                <w:sz w:val="20"/>
                <w:szCs w:val="20"/>
              </w:rPr>
              <w:t>| Vanille ijs | Vanille-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Baileyssaus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| Karamelblokjes | Rood fruit</w:t>
            </w:r>
          </w:p>
          <w:p w14:paraId="5EC4CCB9" w14:textId="77777777" w:rsidR="00234742" w:rsidRPr="00234742" w:rsidRDefault="00234742" w:rsidP="00234742">
            <w:pPr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EEEB830" w14:textId="37DDACDF" w:rsidR="00234742" w:rsidRPr="00234742" w:rsidRDefault="00234742" w:rsidP="0023474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€ 12,95</w:t>
            </w:r>
          </w:p>
        </w:tc>
      </w:tr>
      <w:tr w:rsidR="00234742" w:rsidRPr="00381AF1" w14:paraId="6FC4B5C6" w14:textId="77777777" w:rsidTr="000F41B8">
        <w:tc>
          <w:tcPr>
            <w:tcW w:w="7655" w:type="dxa"/>
          </w:tcPr>
          <w:p w14:paraId="4E3DAA12" w14:textId="5095E25C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 w:themeColor="accent2" w:themeShade="80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 w:themeColor="accent2" w:themeShade="80"/>
                <w:sz w:val="20"/>
                <w:szCs w:val="20"/>
              </w:rPr>
              <w:t xml:space="preserve">Aardbeienparfait </w:t>
            </w:r>
            <w:r w:rsidRPr="00234742">
              <w:rPr>
                <w:rFonts w:cstheme="minorHAnsi"/>
                <w:sz w:val="20"/>
                <w:szCs w:val="20"/>
              </w:rPr>
              <w:t xml:space="preserve">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Crumble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van meringue | </w:t>
            </w:r>
            <w:proofErr w:type="spellStart"/>
            <w:r w:rsidRPr="00234742">
              <w:rPr>
                <w:rFonts w:cstheme="minorHAnsi"/>
                <w:sz w:val="20"/>
                <w:szCs w:val="20"/>
              </w:rPr>
              <w:t>Opgepofte</w:t>
            </w:r>
            <w:proofErr w:type="spellEnd"/>
            <w:r w:rsidRPr="00234742">
              <w:rPr>
                <w:rFonts w:cstheme="minorHAnsi"/>
                <w:sz w:val="20"/>
                <w:szCs w:val="20"/>
              </w:rPr>
              <w:t xml:space="preserve"> chocolade |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234742">
              <w:rPr>
                <w:rFonts w:cstheme="minorHAnsi"/>
                <w:sz w:val="20"/>
                <w:szCs w:val="20"/>
              </w:rPr>
              <w:t>Likeur 43 sabayon | Bosbessen | Mango</w:t>
            </w:r>
          </w:p>
          <w:p w14:paraId="72DA3F92" w14:textId="77777777" w:rsidR="00234742" w:rsidRPr="00234742" w:rsidRDefault="00234742" w:rsidP="00234742">
            <w:pPr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9C5AE83" w14:textId="0CBA2B48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€ 13,50</w:t>
            </w:r>
          </w:p>
        </w:tc>
      </w:tr>
      <w:tr w:rsidR="00234742" w:rsidRPr="00381AF1" w14:paraId="387D36E8" w14:textId="77777777" w:rsidTr="000F41B8">
        <w:tc>
          <w:tcPr>
            <w:tcW w:w="7655" w:type="dxa"/>
          </w:tcPr>
          <w:p w14:paraId="5D1B1237" w14:textId="2119C0DC" w:rsidR="00234742" w:rsidRPr="00234742" w:rsidRDefault="00234742" w:rsidP="00234742">
            <w:pPr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proofErr w:type="spellStart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>Maple</w:t>
            </w:r>
            <w:proofErr w:type="spellEnd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 xml:space="preserve"> </w:t>
            </w:r>
            <w:proofErr w:type="spellStart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>leaf</w:t>
            </w:r>
            <w:proofErr w:type="spellEnd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>–</w:t>
            </w:r>
            <w:proofErr w:type="spellStart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>pecannoot</w:t>
            </w:r>
            <w:proofErr w:type="spellEnd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 xml:space="preserve"> parfait </w:t>
            </w:r>
            <w:r w:rsidRPr="00234742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| Bavarois van cranberries en mango |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234742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Koude sabayon met Malt </w:t>
            </w:r>
            <w:proofErr w:type="spellStart"/>
            <w:r w:rsidRPr="00234742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Whiskey</w:t>
            </w:r>
            <w:proofErr w:type="spellEnd"/>
            <w:r w:rsidRPr="00234742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en Drambuie</w:t>
            </w:r>
            <w:r w:rsidRPr="0023474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1480FE6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496CE82" w14:textId="1AE42345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€ 13,50</w:t>
            </w:r>
          </w:p>
        </w:tc>
      </w:tr>
      <w:tr w:rsidR="00234742" w:rsidRPr="00381AF1" w14:paraId="34BD3AE1" w14:textId="77777777" w:rsidTr="000F41B8">
        <w:tc>
          <w:tcPr>
            <w:tcW w:w="7655" w:type="dxa"/>
          </w:tcPr>
          <w:p w14:paraId="1F0B44F3" w14:textId="07ECAC69" w:rsidR="00234742" w:rsidRPr="00234742" w:rsidRDefault="00234742" w:rsidP="00234742">
            <w:pPr>
              <w:rPr>
                <w:rFonts w:cstheme="minorHAnsi"/>
                <w:sz w:val="20"/>
                <w:szCs w:val="20"/>
              </w:rPr>
            </w:pPr>
            <w:bookmarkStart w:id="4" w:name="_Hlk175950953"/>
            <w:r w:rsidRPr="00234742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  <w:t>Crêpe Suzette</w:t>
            </w:r>
            <w:r w:rsidRPr="00234742">
              <w:rPr>
                <w:rFonts w:cstheme="minorHAnsi"/>
                <w:color w:val="833C0B" w:themeColor="accent2" w:themeShade="80"/>
                <w:sz w:val="20"/>
                <w:szCs w:val="20"/>
              </w:rPr>
              <w:t xml:space="preserve"> </w:t>
            </w:r>
            <w:r w:rsidRPr="00234742">
              <w:rPr>
                <w:rFonts w:cstheme="minorHAnsi"/>
                <w:sz w:val="20"/>
                <w:szCs w:val="20"/>
              </w:rPr>
              <w:t>| Vanille ijs | Sinaasappelsaus</w:t>
            </w:r>
            <w:r w:rsidRPr="00234742">
              <w:rPr>
                <w:rFonts w:cstheme="minorHAnsi"/>
                <w:sz w:val="20"/>
                <w:szCs w:val="20"/>
              </w:rPr>
              <w:br/>
            </w:r>
            <w:bookmarkEnd w:id="4"/>
          </w:p>
        </w:tc>
        <w:tc>
          <w:tcPr>
            <w:tcW w:w="2070" w:type="dxa"/>
          </w:tcPr>
          <w:p w14:paraId="0E60DAF9" w14:textId="753ABF00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</w:rPr>
              <w:t>€ 13,75</w:t>
            </w:r>
          </w:p>
        </w:tc>
      </w:tr>
      <w:tr w:rsidR="00234742" w:rsidRPr="00381AF1" w14:paraId="2258062D" w14:textId="77777777" w:rsidTr="000F41B8">
        <w:tc>
          <w:tcPr>
            <w:tcW w:w="7655" w:type="dxa"/>
          </w:tcPr>
          <w:p w14:paraId="69BE4F1F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234742">
              <w:rPr>
                <w:rFonts w:cstheme="minorHAnsi"/>
                <w:b/>
                <w:color w:val="833C0B"/>
                <w:sz w:val="20"/>
                <w:szCs w:val="20"/>
              </w:rPr>
              <w:t xml:space="preserve">Dessertcompositie </w:t>
            </w:r>
            <w:r w:rsidRPr="00234742">
              <w:rPr>
                <w:rFonts w:cstheme="minorHAnsi"/>
                <w:sz w:val="20"/>
                <w:szCs w:val="20"/>
              </w:rPr>
              <w:t>| Verschillende lekkernijen van de chef</w:t>
            </w:r>
          </w:p>
          <w:p w14:paraId="45ADA54F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b/>
                <w:color w:val="833C0B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1ABAEA7" w14:textId="01A5D9E1" w:rsidR="00234742" w:rsidRPr="00234742" w:rsidRDefault="00234742" w:rsidP="0023474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234742">
              <w:rPr>
                <w:rFonts w:cstheme="minorHAnsi"/>
                <w:bCs/>
                <w:sz w:val="20"/>
                <w:szCs w:val="20"/>
              </w:rPr>
              <w:t>€ 14,75</w:t>
            </w:r>
          </w:p>
        </w:tc>
      </w:tr>
      <w:tr w:rsidR="00234742" w:rsidRPr="00381AF1" w14:paraId="12953946" w14:textId="77777777" w:rsidTr="000F41B8">
        <w:tc>
          <w:tcPr>
            <w:tcW w:w="7655" w:type="dxa"/>
          </w:tcPr>
          <w:p w14:paraId="02181178" w14:textId="77777777" w:rsidR="00234742" w:rsidRPr="00234742" w:rsidRDefault="00234742" w:rsidP="00234742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bookmarkStart w:id="5" w:name="_Hlk175950645"/>
            <w:bookmarkStart w:id="6" w:name="_Hlk175950960"/>
            <w:proofErr w:type="spellStart"/>
            <w:r w:rsidRPr="00234742">
              <w:rPr>
                <w:rFonts w:cstheme="minorHAnsi"/>
                <w:b/>
                <w:color w:val="833C0B"/>
                <w:sz w:val="20"/>
                <w:szCs w:val="20"/>
                <w:lang w:val="en-GB"/>
              </w:rPr>
              <w:t>Kaasplateau</w:t>
            </w:r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Noten</w:t>
            </w:r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Druiven</w:t>
            </w:r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 xml:space="preserve"> | </w:t>
            </w:r>
            <w:proofErr w:type="spellStart"/>
            <w:r w:rsidRPr="00234742">
              <w:rPr>
                <w:rFonts w:cstheme="minorHAnsi"/>
                <w:sz w:val="20"/>
                <w:szCs w:val="20"/>
                <w:lang w:val="en-GB"/>
              </w:rPr>
              <w:t>Vijgenjam</w:t>
            </w:r>
            <w:bookmarkEnd w:id="5"/>
            <w:proofErr w:type="spellEnd"/>
            <w:r w:rsidRPr="00234742">
              <w:rPr>
                <w:rFonts w:cstheme="minorHAnsi"/>
                <w:sz w:val="20"/>
                <w:szCs w:val="20"/>
                <w:lang w:val="en-GB"/>
              </w:rPr>
              <w:tab/>
            </w:r>
          </w:p>
          <w:bookmarkEnd w:id="6"/>
          <w:p w14:paraId="7062D40D" w14:textId="77777777" w:rsidR="00234742" w:rsidRPr="00234742" w:rsidRDefault="00234742" w:rsidP="00234742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Burmesters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 Late bottled vintage 2015 € 8,75 per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glas</w:t>
            </w:r>
            <w:proofErr w:type="spellEnd"/>
          </w:p>
          <w:p w14:paraId="1A6DDE0E" w14:textId="77777777" w:rsidR="00234742" w:rsidRPr="00234742" w:rsidRDefault="00234742" w:rsidP="00234742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Pocas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Colheita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 2005 € 9,75 per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glas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 </w:t>
            </w:r>
          </w:p>
          <w:p w14:paraId="37959664" w14:textId="03EC75B6" w:rsidR="00234742" w:rsidRPr="00234742" w:rsidRDefault="00234742" w:rsidP="00234742">
            <w:pPr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</w:pP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Gonzallez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Byass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, Pedro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Ximénèz</w:t>
            </w:r>
            <w:proofErr w:type="spellEnd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 xml:space="preserve"> € 7,80 per </w:t>
            </w:r>
            <w:proofErr w:type="spellStart"/>
            <w:r w:rsidRPr="00234742">
              <w:rPr>
                <w:rFonts w:cstheme="minorHAnsi"/>
                <w:i/>
                <w:color w:val="833C0B"/>
                <w:sz w:val="20"/>
                <w:szCs w:val="20"/>
                <w:lang w:val="en-GB"/>
              </w:rPr>
              <w:t>glas</w:t>
            </w:r>
            <w:proofErr w:type="spellEnd"/>
          </w:p>
        </w:tc>
        <w:tc>
          <w:tcPr>
            <w:tcW w:w="2070" w:type="dxa"/>
          </w:tcPr>
          <w:p w14:paraId="00B749C2" w14:textId="5C0C2F58" w:rsidR="00234742" w:rsidRPr="00234742" w:rsidRDefault="00234742" w:rsidP="0023474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234742">
              <w:rPr>
                <w:rFonts w:cstheme="minorHAnsi"/>
                <w:sz w:val="20"/>
                <w:szCs w:val="20"/>
                <w:lang w:val="en-GB"/>
              </w:rPr>
              <w:t>€ 14,75</w:t>
            </w:r>
          </w:p>
        </w:tc>
      </w:tr>
    </w:tbl>
    <w:p w14:paraId="01C2E2D7" w14:textId="77777777" w:rsidR="003B0AFA" w:rsidRPr="00381AF1" w:rsidRDefault="003B0AFA" w:rsidP="003B0AFA">
      <w:pPr>
        <w:rPr>
          <w:sz w:val="16"/>
        </w:rPr>
      </w:pPr>
    </w:p>
    <w:p w14:paraId="2C84F7C2" w14:textId="77777777" w:rsidR="003B0AFA" w:rsidRPr="00381AF1" w:rsidRDefault="003B0AFA" w:rsidP="003B0AFA">
      <w:pPr>
        <w:rPr>
          <w:sz w:val="16"/>
        </w:rPr>
      </w:pPr>
    </w:p>
    <w:p w14:paraId="04219EAB" w14:textId="77777777" w:rsidR="003B0AFA" w:rsidRPr="00381AF1" w:rsidRDefault="003B0AFA" w:rsidP="003B0AFA">
      <w:pPr>
        <w:rPr>
          <w:sz w:val="16"/>
        </w:rPr>
      </w:pPr>
    </w:p>
    <w:p w14:paraId="18D0B60A" w14:textId="77777777" w:rsidR="003B0AFA" w:rsidRPr="00381AF1" w:rsidRDefault="003B0AFA" w:rsidP="003B0AFA">
      <w:pPr>
        <w:rPr>
          <w:sz w:val="16"/>
        </w:rPr>
      </w:pPr>
    </w:p>
    <w:p w14:paraId="19E46A66" w14:textId="77777777" w:rsidR="003B0AFA" w:rsidRDefault="003B0AFA" w:rsidP="003B0AFA">
      <w:pPr>
        <w:rPr>
          <w:sz w:val="16"/>
        </w:rPr>
      </w:pPr>
    </w:p>
    <w:p w14:paraId="6AD29532" w14:textId="77777777" w:rsidR="003B0AFA" w:rsidRPr="00381AF1" w:rsidRDefault="003B0AFA" w:rsidP="003B0AFA">
      <w:pPr>
        <w:rPr>
          <w:sz w:val="16"/>
        </w:rPr>
      </w:pPr>
    </w:p>
    <w:p w14:paraId="2BB281F5" w14:textId="77777777" w:rsidR="003B0AFA" w:rsidRPr="00381AF1" w:rsidRDefault="003B0AFA" w:rsidP="003B0AFA">
      <w:pPr>
        <w:rPr>
          <w:sz w:val="16"/>
        </w:rPr>
      </w:pPr>
    </w:p>
    <w:p w14:paraId="7A306DB1" w14:textId="77777777" w:rsidR="003B0AFA" w:rsidRDefault="003B0AFA" w:rsidP="003B0AFA">
      <w:pPr>
        <w:rPr>
          <w:sz w:val="16"/>
        </w:rPr>
      </w:pPr>
    </w:p>
    <w:p w14:paraId="2EED0967" w14:textId="77777777" w:rsidR="003B0AFA" w:rsidRDefault="003B0AFA" w:rsidP="003B0AFA">
      <w:pPr>
        <w:rPr>
          <w:sz w:val="16"/>
        </w:rPr>
      </w:pPr>
    </w:p>
    <w:p w14:paraId="568E6FAF" w14:textId="77777777" w:rsidR="003B0AFA" w:rsidRPr="00381AF1" w:rsidRDefault="003B0AFA" w:rsidP="003B0AFA">
      <w:pPr>
        <w:rPr>
          <w:sz w:val="16"/>
        </w:rPr>
      </w:pPr>
    </w:p>
    <w:p w14:paraId="315F806A" w14:textId="77777777" w:rsidR="003B0AFA" w:rsidRPr="00381AF1" w:rsidRDefault="003B0AFA" w:rsidP="003B0AFA">
      <w:pPr>
        <w:rPr>
          <w:sz w:val="16"/>
        </w:rPr>
      </w:pPr>
    </w:p>
    <w:p w14:paraId="37CE354E" w14:textId="77777777" w:rsidR="003B0AFA" w:rsidRPr="00381AF1" w:rsidRDefault="003B0AFA" w:rsidP="003B0AFA">
      <w:pPr>
        <w:rPr>
          <w:sz w:val="16"/>
        </w:rPr>
      </w:pPr>
    </w:p>
    <w:p w14:paraId="7CDFC028" w14:textId="77777777" w:rsidR="003B0AFA" w:rsidRPr="00381AF1" w:rsidRDefault="003B0AFA" w:rsidP="003B0AFA">
      <w:pPr>
        <w:rPr>
          <w:sz w:val="16"/>
        </w:rPr>
      </w:pPr>
    </w:p>
    <w:p w14:paraId="3FAF7E5B" w14:textId="77777777" w:rsidR="003B0AFA" w:rsidRPr="00381AF1" w:rsidRDefault="003B0AFA" w:rsidP="003B0AFA">
      <w:pPr>
        <w:rPr>
          <w:sz w:val="16"/>
        </w:rPr>
      </w:pPr>
    </w:p>
    <w:p w14:paraId="4A8F2D8B" w14:textId="77777777" w:rsidR="003B0AFA" w:rsidRPr="00381AF1" w:rsidRDefault="003B0AFA" w:rsidP="003B0AFA">
      <w:pPr>
        <w:rPr>
          <w:sz w:val="16"/>
        </w:rPr>
      </w:pPr>
    </w:p>
    <w:p w14:paraId="71D30815" w14:textId="77777777" w:rsidR="003B0AFA" w:rsidRPr="00381AF1" w:rsidRDefault="003B0AFA" w:rsidP="003B0AFA">
      <w:pPr>
        <w:rPr>
          <w:sz w:val="16"/>
        </w:rPr>
      </w:pPr>
    </w:p>
    <w:p w14:paraId="47E9FE9F" w14:textId="77777777" w:rsidR="003B0AFA" w:rsidRPr="00381AF1" w:rsidRDefault="003B0AFA" w:rsidP="003B0AFA">
      <w:pPr>
        <w:rPr>
          <w:sz w:val="16"/>
        </w:rPr>
      </w:pPr>
    </w:p>
    <w:p w14:paraId="76D9F04D" w14:textId="77777777" w:rsidR="003B0AFA" w:rsidRPr="00381AF1" w:rsidRDefault="003B0AFA" w:rsidP="003B0AFA">
      <w:pPr>
        <w:rPr>
          <w:sz w:val="16"/>
        </w:rPr>
      </w:pPr>
    </w:p>
    <w:p w14:paraId="21E4B24F" w14:textId="77777777" w:rsidR="003B0AFA" w:rsidRPr="00381AF1" w:rsidRDefault="003B0AFA" w:rsidP="003B0AFA">
      <w:pPr>
        <w:ind w:left="0" w:firstLine="0"/>
        <w:rPr>
          <w:sz w:val="16"/>
        </w:rPr>
      </w:pPr>
    </w:p>
    <w:p w14:paraId="5D994FBF" w14:textId="77777777" w:rsidR="003B0AFA" w:rsidRPr="00381AF1" w:rsidRDefault="003B0AFA" w:rsidP="003B0AFA">
      <w:pPr>
        <w:rPr>
          <w:sz w:val="16"/>
        </w:rPr>
      </w:pPr>
    </w:p>
    <w:p w14:paraId="5D95446D" w14:textId="77777777" w:rsidR="003B0AFA" w:rsidRDefault="003B0AFA" w:rsidP="003B0AFA">
      <w:pPr>
        <w:rPr>
          <w:sz w:val="16"/>
        </w:rPr>
      </w:pPr>
    </w:p>
    <w:p w14:paraId="426EF4F8" w14:textId="77777777" w:rsidR="003B0AFA" w:rsidRDefault="003B0AFA" w:rsidP="003B0AFA">
      <w:pPr>
        <w:rPr>
          <w:sz w:val="16"/>
        </w:rPr>
      </w:pPr>
    </w:p>
    <w:p w14:paraId="1D86CF96" w14:textId="77777777" w:rsidR="00AE338B" w:rsidRDefault="00AE338B" w:rsidP="003B0AFA">
      <w:pPr>
        <w:rPr>
          <w:sz w:val="16"/>
        </w:rPr>
      </w:pPr>
    </w:p>
    <w:p w14:paraId="09BB9A3B" w14:textId="77777777" w:rsidR="003B0AFA" w:rsidRDefault="003B0AFA" w:rsidP="003B0AFA">
      <w:pPr>
        <w:rPr>
          <w:sz w:val="16"/>
        </w:rPr>
      </w:pPr>
    </w:p>
    <w:p w14:paraId="17955037" w14:textId="7F4A05F9" w:rsidR="00154352" w:rsidRPr="00381AF1" w:rsidRDefault="00154352" w:rsidP="00CA622D">
      <w:pPr>
        <w:ind w:left="0" w:firstLine="0"/>
        <w:rPr>
          <w:sz w:val="16"/>
        </w:rPr>
      </w:pPr>
    </w:p>
    <w:p w14:paraId="00A3EBE1" w14:textId="77777777" w:rsidR="003B0AFA" w:rsidRDefault="003B0AFA" w:rsidP="003B0AFA">
      <w:pPr>
        <w:ind w:left="0" w:firstLine="0"/>
        <w:rPr>
          <w:sz w:val="16"/>
        </w:rPr>
      </w:pPr>
    </w:p>
    <w:p w14:paraId="2B9CC233" w14:textId="77777777" w:rsidR="003B0AFA" w:rsidRPr="00381AF1" w:rsidRDefault="003B0AFA" w:rsidP="003B0AFA">
      <w:pPr>
        <w:ind w:left="0" w:firstLine="0"/>
        <w:rPr>
          <w:sz w:val="16"/>
        </w:rPr>
      </w:pPr>
    </w:p>
    <w:p w14:paraId="37D2DF7E" w14:textId="77777777" w:rsidR="003B0AFA" w:rsidRPr="00381AF1" w:rsidRDefault="003B0AFA" w:rsidP="003B0AFA">
      <w:pPr>
        <w:rPr>
          <w:sz w:val="16"/>
        </w:rPr>
      </w:pPr>
    </w:p>
    <w:p w14:paraId="2FD4B642" w14:textId="77777777" w:rsidR="003B0AFA" w:rsidRDefault="003B0AFA" w:rsidP="003B0AFA">
      <w:pPr>
        <w:rPr>
          <w:sz w:val="16"/>
        </w:rPr>
      </w:pPr>
    </w:p>
    <w:p w14:paraId="0E60DD18" w14:textId="77777777" w:rsidR="003B0AFA" w:rsidRPr="00381AF1" w:rsidRDefault="003B0AFA" w:rsidP="003B0AFA">
      <w:pPr>
        <w:rPr>
          <w:sz w:val="16"/>
        </w:rPr>
      </w:pPr>
    </w:p>
    <w:p w14:paraId="350E9066" w14:textId="77777777" w:rsidR="003B0AFA" w:rsidRDefault="003B0AFA" w:rsidP="003B0AFA">
      <w:pPr>
        <w:rPr>
          <w:sz w:val="16"/>
        </w:rPr>
      </w:pPr>
      <w:r>
        <w:rPr>
          <w:sz w:val="16"/>
        </w:rPr>
        <w:br/>
      </w:r>
    </w:p>
    <w:p w14:paraId="07C5AF59" w14:textId="77777777" w:rsidR="005512F2" w:rsidRPr="00381AF1" w:rsidRDefault="005512F2" w:rsidP="005512F2">
      <w:pPr>
        <w:ind w:left="0" w:firstLine="0"/>
        <w:rPr>
          <w:sz w:val="16"/>
        </w:rPr>
      </w:pPr>
    </w:p>
    <w:p w14:paraId="0AC6791E" w14:textId="77777777" w:rsidR="003B0AFA" w:rsidRPr="00381AF1" w:rsidRDefault="003B0AFA" w:rsidP="003B0AFA">
      <w:pPr>
        <w:rPr>
          <w:sz w:val="16"/>
        </w:rPr>
      </w:pPr>
    </w:p>
    <w:p w14:paraId="7B212220" w14:textId="77777777" w:rsidR="003B0AFA" w:rsidRPr="00381AF1" w:rsidRDefault="003B0AFA" w:rsidP="003B0AFA">
      <w:pPr>
        <w:ind w:left="0" w:firstLine="0"/>
        <w:rPr>
          <w:sz w:val="16"/>
        </w:rPr>
      </w:pPr>
    </w:p>
    <w:p w14:paraId="4127289A" w14:textId="77777777" w:rsidR="003B0AFA" w:rsidRPr="00381AF1" w:rsidRDefault="003B0AFA" w:rsidP="003B0AFA">
      <w:pPr>
        <w:rPr>
          <w:sz w:val="16"/>
        </w:rPr>
      </w:pPr>
    </w:p>
    <w:p w14:paraId="164D62E8" w14:textId="77777777" w:rsidR="003B0AFA" w:rsidRDefault="003B0AFA" w:rsidP="003B0AFA">
      <w:pPr>
        <w:rPr>
          <w:sz w:val="16"/>
        </w:rPr>
      </w:pPr>
    </w:p>
    <w:p w14:paraId="31D81248" w14:textId="77777777" w:rsidR="003B0AFA" w:rsidRDefault="003B0AFA" w:rsidP="003B0AFA">
      <w:pPr>
        <w:spacing w:after="9" w:line="259" w:lineRule="auto"/>
        <w:ind w:left="0" w:firstLine="0"/>
      </w:pPr>
    </w:p>
    <w:p w14:paraId="4942303E" w14:textId="77777777" w:rsidR="003B0AFA" w:rsidRDefault="003B0AFA" w:rsidP="003B0AFA">
      <w:pPr>
        <w:spacing w:after="0" w:line="259" w:lineRule="auto"/>
        <w:ind w:right="74"/>
        <w:jc w:val="center"/>
      </w:pPr>
      <w:r>
        <w:rPr>
          <w:b/>
          <w:color w:val="663300"/>
          <w:sz w:val="16"/>
        </w:rPr>
        <w:t>In onze producten kunnen verschillende soorten allergenen aanwezig zijn.</w:t>
      </w:r>
    </w:p>
    <w:p w14:paraId="0B419D6F" w14:textId="77777777" w:rsidR="003B0AFA" w:rsidRDefault="003B0AFA" w:rsidP="003B0AFA">
      <w:pPr>
        <w:spacing w:after="34" w:line="259" w:lineRule="auto"/>
        <w:ind w:right="74"/>
        <w:jc w:val="center"/>
      </w:pPr>
      <w:r>
        <w:rPr>
          <w:b/>
          <w:color w:val="663300"/>
          <w:sz w:val="16"/>
        </w:rPr>
        <w:t xml:space="preserve">Heeft u een vraag over de samenstelling van een gerecht? Vraag het een medewerker. </w:t>
      </w:r>
      <w:r>
        <w:rPr>
          <w:b/>
          <w:color w:val="663300"/>
          <w:sz w:val="16"/>
        </w:rPr>
        <w:br/>
        <w:t>Wij helpen u graag!</w:t>
      </w:r>
    </w:p>
    <w:p w14:paraId="5BDE6827" w14:textId="43A5BCD4" w:rsidR="003B0AFA" w:rsidRPr="003B0AFA" w:rsidRDefault="00234742" w:rsidP="003B0AFA">
      <w:pPr>
        <w:spacing w:after="96" w:line="259" w:lineRule="auto"/>
        <w:ind w:left="5674" w:right="72" w:firstLine="698"/>
        <w:jc w:val="right"/>
        <w:rPr>
          <w:b/>
          <w:color w:val="663300"/>
          <w:sz w:val="28"/>
        </w:rPr>
      </w:pPr>
      <w:r>
        <w:rPr>
          <w:sz w:val="16"/>
          <w:szCs w:val="16"/>
        </w:rPr>
        <w:t>Juli</w:t>
      </w:r>
      <w:r w:rsidR="001A1818">
        <w:rPr>
          <w:sz w:val="16"/>
          <w:szCs w:val="16"/>
        </w:rPr>
        <w:t xml:space="preserve"> – </w:t>
      </w:r>
      <w:r>
        <w:rPr>
          <w:sz w:val="16"/>
          <w:szCs w:val="16"/>
        </w:rPr>
        <w:t>September</w:t>
      </w:r>
      <w:r w:rsidR="001A1818">
        <w:rPr>
          <w:sz w:val="16"/>
          <w:szCs w:val="16"/>
        </w:rPr>
        <w:t xml:space="preserve"> </w:t>
      </w:r>
      <w:r w:rsidR="003B0AFA">
        <w:rPr>
          <w:sz w:val="16"/>
          <w:szCs w:val="16"/>
        </w:rPr>
        <w:t>2026</w:t>
      </w:r>
    </w:p>
    <w:sectPr w:rsidR="003B0AFA" w:rsidRPr="003B0AFA">
      <w:headerReference w:type="default" r:id="rId9"/>
      <w:pgSz w:w="11906" w:h="16838"/>
      <w:pgMar w:top="1440" w:right="494" w:bottom="440" w:left="226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4B809" w14:textId="77777777" w:rsidR="001C48CC" w:rsidRDefault="001C48CC" w:rsidP="0061405B">
      <w:pPr>
        <w:spacing w:after="0" w:line="240" w:lineRule="auto"/>
      </w:pPr>
      <w:r>
        <w:separator/>
      </w:r>
    </w:p>
  </w:endnote>
  <w:endnote w:type="continuationSeparator" w:id="0">
    <w:p w14:paraId="1A764118" w14:textId="77777777" w:rsidR="001C48CC" w:rsidRDefault="001C48CC" w:rsidP="0061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25240" w14:textId="77777777" w:rsidR="001C48CC" w:rsidRDefault="001C48CC" w:rsidP="0061405B">
      <w:pPr>
        <w:spacing w:after="0" w:line="240" w:lineRule="auto"/>
      </w:pPr>
      <w:r>
        <w:separator/>
      </w:r>
    </w:p>
  </w:footnote>
  <w:footnote w:type="continuationSeparator" w:id="0">
    <w:p w14:paraId="29AE1284" w14:textId="77777777" w:rsidR="001C48CC" w:rsidRDefault="001C48CC" w:rsidP="00614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0FB43" w14:textId="5E550CAA" w:rsidR="0061405B" w:rsidRPr="0061405B" w:rsidRDefault="0061405B">
    <w:pPr>
      <w:pStyle w:val="Koptekst"/>
      <w:rPr>
        <w:sz w:val="16"/>
        <w:szCs w:val="16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6056"/>
    <w:multiLevelType w:val="hybridMultilevel"/>
    <w:tmpl w:val="721C152A"/>
    <w:lvl w:ilvl="0" w:tplc="67C20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633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F21D5"/>
    <w:multiLevelType w:val="multilevel"/>
    <w:tmpl w:val="39CE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80"/>
    <w:rsid w:val="0000036D"/>
    <w:rsid w:val="000154BE"/>
    <w:rsid w:val="0002237E"/>
    <w:rsid w:val="00026FBE"/>
    <w:rsid w:val="00030472"/>
    <w:rsid w:val="00045C84"/>
    <w:rsid w:val="0008368E"/>
    <w:rsid w:val="000A4495"/>
    <w:rsid w:val="000D27A8"/>
    <w:rsid w:val="000D3B5A"/>
    <w:rsid w:val="000E3DF1"/>
    <w:rsid w:val="000E64AA"/>
    <w:rsid w:val="000E6718"/>
    <w:rsid w:val="00104AA0"/>
    <w:rsid w:val="001348BE"/>
    <w:rsid w:val="00147E30"/>
    <w:rsid w:val="00151475"/>
    <w:rsid w:val="00154352"/>
    <w:rsid w:val="00162F08"/>
    <w:rsid w:val="00187758"/>
    <w:rsid w:val="001A1818"/>
    <w:rsid w:val="001A3858"/>
    <w:rsid w:val="001A601F"/>
    <w:rsid w:val="001C48CC"/>
    <w:rsid w:val="001F41B6"/>
    <w:rsid w:val="002052F2"/>
    <w:rsid w:val="0020615F"/>
    <w:rsid w:val="002111F8"/>
    <w:rsid w:val="002252E8"/>
    <w:rsid w:val="00226E8B"/>
    <w:rsid w:val="00234742"/>
    <w:rsid w:val="00254C76"/>
    <w:rsid w:val="00256D12"/>
    <w:rsid w:val="00262144"/>
    <w:rsid w:val="0026539B"/>
    <w:rsid w:val="00271EFD"/>
    <w:rsid w:val="00277CC9"/>
    <w:rsid w:val="00284A5B"/>
    <w:rsid w:val="002977EB"/>
    <w:rsid w:val="002A0885"/>
    <w:rsid w:val="002A201C"/>
    <w:rsid w:val="002A5001"/>
    <w:rsid w:val="002B1051"/>
    <w:rsid w:val="002E7D73"/>
    <w:rsid w:val="00317AD4"/>
    <w:rsid w:val="00340B26"/>
    <w:rsid w:val="003429B1"/>
    <w:rsid w:val="0034538F"/>
    <w:rsid w:val="00371235"/>
    <w:rsid w:val="00374C15"/>
    <w:rsid w:val="003778FB"/>
    <w:rsid w:val="00381AF1"/>
    <w:rsid w:val="003829D3"/>
    <w:rsid w:val="003836C4"/>
    <w:rsid w:val="003B0AFA"/>
    <w:rsid w:val="003C35D0"/>
    <w:rsid w:val="003D5F22"/>
    <w:rsid w:val="003E42BB"/>
    <w:rsid w:val="003E51AA"/>
    <w:rsid w:val="003E5AFC"/>
    <w:rsid w:val="003F7A95"/>
    <w:rsid w:val="00402FAF"/>
    <w:rsid w:val="00403366"/>
    <w:rsid w:val="00407739"/>
    <w:rsid w:val="00425BE0"/>
    <w:rsid w:val="004322D4"/>
    <w:rsid w:val="00453717"/>
    <w:rsid w:val="004755E3"/>
    <w:rsid w:val="00480D70"/>
    <w:rsid w:val="00485F1E"/>
    <w:rsid w:val="00492120"/>
    <w:rsid w:val="004A6D75"/>
    <w:rsid w:val="004D5272"/>
    <w:rsid w:val="004F290B"/>
    <w:rsid w:val="004F42D5"/>
    <w:rsid w:val="00522370"/>
    <w:rsid w:val="00525435"/>
    <w:rsid w:val="0054577E"/>
    <w:rsid w:val="005512F2"/>
    <w:rsid w:val="00577AD6"/>
    <w:rsid w:val="00584243"/>
    <w:rsid w:val="00592EE7"/>
    <w:rsid w:val="00596431"/>
    <w:rsid w:val="005B5A93"/>
    <w:rsid w:val="005C27BD"/>
    <w:rsid w:val="005C7C48"/>
    <w:rsid w:val="005D1C08"/>
    <w:rsid w:val="005D2518"/>
    <w:rsid w:val="005D7650"/>
    <w:rsid w:val="005E028B"/>
    <w:rsid w:val="005E3186"/>
    <w:rsid w:val="00601605"/>
    <w:rsid w:val="0061405B"/>
    <w:rsid w:val="00617CE1"/>
    <w:rsid w:val="006440A3"/>
    <w:rsid w:val="006531B4"/>
    <w:rsid w:val="00655D41"/>
    <w:rsid w:val="00666992"/>
    <w:rsid w:val="00683FD8"/>
    <w:rsid w:val="00690DAF"/>
    <w:rsid w:val="006B20B1"/>
    <w:rsid w:val="006B7151"/>
    <w:rsid w:val="006D07EB"/>
    <w:rsid w:val="006E67A9"/>
    <w:rsid w:val="006F4D95"/>
    <w:rsid w:val="007064A9"/>
    <w:rsid w:val="0070732D"/>
    <w:rsid w:val="0071158B"/>
    <w:rsid w:val="007205ED"/>
    <w:rsid w:val="0073034F"/>
    <w:rsid w:val="007341D4"/>
    <w:rsid w:val="007364BE"/>
    <w:rsid w:val="0075751B"/>
    <w:rsid w:val="00766698"/>
    <w:rsid w:val="007679D5"/>
    <w:rsid w:val="00783043"/>
    <w:rsid w:val="00783239"/>
    <w:rsid w:val="007A422C"/>
    <w:rsid w:val="007A47F4"/>
    <w:rsid w:val="007A494F"/>
    <w:rsid w:val="007B0804"/>
    <w:rsid w:val="007C5A83"/>
    <w:rsid w:val="007D76BB"/>
    <w:rsid w:val="007F000D"/>
    <w:rsid w:val="008201FB"/>
    <w:rsid w:val="00845B3A"/>
    <w:rsid w:val="008479A8"/>
    <w:rsid w:val="00857F7F"/>
    <w:rsid w:val="008645B2"/>
    <w:rsid w:val="00866BAC"/>
    <w:rsid w:val="008736A0"/>
    <w:rsid w:val="008A6AD9"/>
    <w:rsid w:val="008C3C41"/>
    <w:rsid w:val="008C7431"/>
    <w:rsid w:val="008D3D0E"/>
    <w:rsid w:val="008F4B03"/>
    <w:rsid w:val="008F6BB5"/>
    <w:rsid w:val="00907C6A"/>
    <w:rsid w:val="009163B9"/>
    <w:rsid w:val="00927F0F"/>
    <w:rsid w:val="009520CB"/>
    <w:rsid w:val="00956283"/>
    <w:rsid w:val="0096386D"/>
    <w:rsid w:val="00964029"/>
    <w:rsid w:val="00976652"/>
    <w:rsid w:val="009A3137"/>
    <w:rsid w:val="009B025B"/>
    <w:rsid w:val="009E5901"/>
    <w:rsid w:val="009F7005"/>
    <w:rsid w:val="00A045C6"/>
    <w:rsid w:val="00A0532F"/>
    <w:rsid w:val="00A110B5"/>
    <w:rsid w:val="00A27B1F"/>
    <w:rsid w:val="00A501B4"/>
    <w:rsid w:val="00A52E9A"/>
    <w:rsid w:val="00A612B2"/>
    <w:rsid w:val="00AB263E"/>
    <w:rsid w:val="00AC4E9C"/>
    <w:rsid w:val="00AE338B"/>
    <w:rsid w:val="00AE4EDC"/>
    <w:rsid w:val="00B26CB0"/>
    <w:rsid w:val="00B36D4A"/>
    <w:rsid w:val="00B376EB"/>
    <w:rsid w:val="00B4573A"/>
    <w:rsid w:val="00B6269F"/>
    <w:rsid w:val="00B62D77"/>
    <w:rsid w:val="00B65544"/>
    <w:rsid w:val="00B81683"/>
    <w:rsid w:val="00BB5F2B"/>
    <w:rsid w:val="00BC3315"/>
    <w:rsid w:val="00BC3EA8"/>
    <w:rsid w:val="00BD11E9"/>
    <w:rsid w:val="00BD1F4A"/>
    <w:rsid w:val="00C11022"/>
    <w:rsid w:val="00C2572B"/>
    <w:rsid w:val="00C32D80"/>
    <w:rsid w:val="00C46E49"/>
    <w:rsid w:val="00C50F40"/>
    <w:rsid w:val="00C61139"/>
    <w:rsid w:val="00C8198C"/>
    <w:rsid w:val="00C82DA7"/>
    <w:rsid w:val="00CA0C9E"/>
    <w:rsid w:val="00CA1E4F"/>
    <w:rsid w:val="00CA622D"/>
    <w:rsid w:val="00CC512E"/>
    <w:rsid w:val="00CD717A"/>
    <w:rsid w:val="00CF4E07"/>
    <w:rsid w:val="00D3659B"/>
    <w:rsid w:val="00D36C17"/>
    <w:rsid w:val="00D54011"/>
    <w:rsid w:val="00D940FB"/>
    <w:rsid w:val="00DB01D4"/>
    <w:rsid w:val="00DB308F"/>
    <w:rsid w:val="00DD36C3"/>
    <w:rsid w:val="00E059A7"/>
    <w:rsid w:val="00E15EA5"/>
    <w:rsid w:val="00E256BC"/>
    <w:rsid w:val="00E37085"/>
    <w:rsid w:val="00E420BA"/>
    <w:rsid w:val="00E423A5"/>
    <w:rsid w:val="00E46DB1"/>
    <w:rsid w:val="00E56EAE"/>
    <w:rsid w:val="00EA18F3"/>
    <w:rsid w:val="00EB2BEA"/>
    <w:rsid w:val="00EC045F"/>
    <w:rsid w:val="00EC6930"/>
    <w:rsid w:val="00EE0B08"/>
    <w:rsid w:val="00F0743D"/>
    <w:rsid w:val="00F13FD9"/>
    <w:rsid w:val="00F17675"/>
    <w:rsid w:val="00F27C0B"/>
    <w:rsid w:val="00F45153"/>
    <w:rsid w:val="00F53F7D"/>
    <w:rsid w:val="00F72E92"/>
    <w:rsid w:val="00F73CC2"/>
    <w:rsid w:val="00F769C3"/>
    <w:rsid w:val="00F81CD6"/>
    <w:rsid w:val="00FA64D2"/>
    <w:rsid w:val="00FA72C1"/>
    <w:rsid w:val="00FD0FCD"/>
    <w:rsid w:val="00FF5373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8781"/>
  <w15:docId w15:val="{4C1BF24D-BEDC-43C4-8FA9-7996AF00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4E07"/>
    <w:pPr>
      <w:spacing w:after="4" w:line="254" w:lineRule="auto"/>
      <w:ind w:left="10" w:hanging="10"/>
    </w:pPr>
    <w:rPr>
      <w:rFonts w:ascii="Rockwell" w:eastAsia="Rockwell" w:hAnsi="Rockwell" w:cs="Rockwell"/>
      <w:color w:val="000000"/>
      <w:sz w:val="21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10" w:hanging="10"/>
      <w:outlineLvl w:val="0"/>
    </w:pPr>
    <w:rPr>
      <w:rFonts w:ascii="Rockwell" w:eastAsia="Rockwell" w:hAnsi="Rockwell" w:cs="Rockwell"/>
      <w:b/>
      <w:color w:val="6633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Rockwell" w:eastAsia="Rockwell" w:hAnsi="Rockwell" w:cs="Rockwell"/>
      <w:b/>
      <w:color w:val="6633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AC4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Standaardalinea-lettertype"/>
    <w:rsid w:val="00F81CD6"/>
  </w:style>
  <w:style w:type="table" w:customStyle="1" w:styleId="Tabelraster1">
    <w:name w:val="Tabelraster1"/>
    <w:basedOn w:val="Standaardtabel"/>
    <w:next w:val="Tabelraster"/>
    <w:uiPriority w:val="39"/>
    <w:rsid w:val="009B025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36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D4A"/>
    <w:rPr>
      <w:rFonts w:ascii="Segoe UI" w:eastAsia="Rockwell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14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405B"/>
    <w:rPr>
      <w:rFonts w:ascii="Rockwell" w:eastAsia="Rockwell" w:hAnsi="Rockwell" w:cs="Rockwell"/>
      <w:color w:val="000000"/>
      <w:sz w:val="21"/>
    </w:rPr>
  </w:style>
  <w:style w:type="paragraph" w:styleId="Voettekst">
    <w:name w:val="footer"/>
    <w:basedOn w:val="Standaard"/>
    <w:link w:val="VoettekstChar"/>
    <w:uiPriority w:val="99"/>
    <w:unhideWhenUsed/>
    <w:rsid w:val="00614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405B"/>
    <w:rPr>
      <w:rFonts w:ascii="Rockwell" w:eastAsia="Rockwell" w:hAnsi="Rockwell" w:cs="Rockwell"/>
      <w:color w:val="000000"/>
      <w:sz w:val="21"/>
    </w:rPr>
  </w:style>
  <w:style w:type="paragraph" w:styleId="Lijstalinea">
    <w:name w:val="List Paragraph"/>
    <w:basedOn w:val="Standaard"/>
    <w:uiPriority w:val="34"/>
    <w:qFormat/>
    <w:rsid w:val="00CF4E07"/>
    <w:pPr>
      <w:ind w:left="720"/>
      <w:contextualSpacing/>
    </w:pPr>
  </w:style>
  <w:style w:type="table" w:customStyle="1" w:styleId="Tabelraster2">
    <w:name w:val="Tabelraster2"/>
    <w:basedOn w:val="Standaardtabel"/>
    <w:next w:val="Tabelraster"/>
    <w:uiPriority w:val="39"/>
    <w:rsid w:val="00BC3EA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Standaardalinea-lettertype"/>
    <w:rsid w:val="003C35D0"/>
  </w:style>
  <w:style w:type="paragraph" w:styleId="Geenafstand">
    <w:name w:val="No Spacing"/>
    <w:uiPriority w:val="1"/>
    <w:qFormat/>
    <w:rsid w:val="00234742"/>
    <w:pPr>
      <w:spacing w:after="0" w:line="240" w:lineRule="auto"/>
    </w:pPr>
    <w:rPr>
      <w:rFonts w:eastAsia="MS Mincho"/>
      <w:i/>
      <w:color w:val="595959" w:themeColor="text1" w:themeTint="A6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7074-75E2-4194-A051-684526C9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1750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 (I.) EL Azaâr</dc:creator>
  <cp:keywords/>
  <cp:lastModifiedBy>receptie3</cp:lastModifiedBy>
  <cp:revision>4</cp:revision>
  <cp:lastPrinted>2026-03-31T10:41:00Z</cp:lastPrinted>
  <dcterms:created xsi:type="dcterms:W3CDTF">2026-06-30T04:53:00Z</dcterms:created>
  <dcterms:modified xsi:type="dcterms:W3CDTF">2026-06-30T05:36:00Z</dcterms:modified>
</cp:coreProperties>
</file>