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7395" w:rsidRPr="00E00070" w14:paraId="16A52DA8" w14:textId="77777777" w:rsidTr="00B63B79">
        <w:tc>
          <w:tcPr>
            <w:tcW w:w="9350" w:type="dxa"/>
          </w:tcPr>
          <w:p w14:paraId="6DCFA576" w14:textId="1109323B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is the Primary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Committee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that will be responsible for implementing the proposed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B075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(ies)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or Event</w:t>
            </w:r>
            <w:r w:rsidR="00B075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</w:p>
          <w:p w14:paraId="110C0EEC" w14:textId="446CD890" w:rsidR="002C0754" w:rsidRPr="002C0754" w:rsidRDefault="00C40331" w:rsidP="00735A10">
            <w:pPr>
              <w:pStyle w:val="ListParagrap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Hospitality</w:t>
            </w:r>
          </w:p>
        </w:tc>
      </w:tr>
      <w:tr w:rsidR="00C47395" w:rsidRPr="00E00070" w14:paraId="5BB86584" w14:textId="77777777" w:rsidTr="00B63B79">
        <w:tc>
          <w:tcPr>
            <w:tcW w:w="9350" w:type="dxa"/>
          </w:tcPr>
          <w:p w14:paraId="22E5FEB4" w14:textId="4D7F9B78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expected outcomes of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(ies)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/event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</w:t>
            </w:r>
          </w:p>
          <w:p w14:paraId="432E2118" w14:textId="0EA1E95C" w:rsidR="00C47395" w:rsidRPr="00C47395" w:rsidRDefault="00C40331" w:rsidP="00735A10">
            <w:pPr>
              <w:pStyle w:val="ListParagraph"/>
              <w:ind w:left="1440"/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Provide recognition of special events in the lives of the members.</w:t>
            </w:r>
          </w:p>
        </w:tc>
      </w:tr>
      <w:tr w:rsidR="00C47395" w:rsidRPr="00E00070" w14:paraId="51D649CD" w14:textId="77777777" w:rsidTr="00B63B79">
        <w:tc>
          <w:tcPr>
            <w:tcW w:w="9350" w:type="dxa"/>
          </w:tcPr>
          <w:p w14:paraId="3745C5F0" w14:textId="716860FF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(ies)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or event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is in alignment with a National Eastern Area Links Incorporated 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or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Chapter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Initative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. </w:t>
            </w:r>
          </w:p>
          <w:p w14:paraId="4C1B63F3" w14:textId="73C65BFA" w:rsidR="00C47395" w:rsidRPr="00C47395" w:rsidRDefault="00C40331" w:rsidP="00735A1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Guidelines are followed according to chapter By-Laws.</w:t>
            </w:r>
          </w:p>
        </w:tc>
      </w:tr>
      <w:tr w:rsidR="00C47395" w:rsidRPr="00E00070" w14:paraId="5FF92FFF" w14:textId="77777777" w:rsidTr="00B63B79">
        <w:tc>
          <w:tcPr>
            <w:tcW w:w="9350" w:type="dxa"/>
          </w:tcPr>
          <w:p w14:paraId="5CB33E8E" w14:textId="58FFC91D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Does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(ies)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/event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coordinate with any other Committees or Facets?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24DA2639" w14:textId="684D9D4B" w:rsidR="00C47395" w:rsidRPr="00E00070" w:rsidRDefault="00C40331" w:rsidP="00735A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Coordination is given when requested and appropriate.</w:t>
            </w:r>
          </w:p>
        </w:tc>
      </w:tr>
      <w:tr w:rsidR="00C47395" w:rsidRPr="00E00070" w14:paraId="77E88883" w14:textId="77777777" w:rsidTr="00B63B79">
        <w:tc>
          <w:tcPr>
            <w:tcW w:w="9350" w:type="dxa"/>
          </w:tcPr>
          <w:p w14:paraId="615B1AF5" w14:textId="12DC1DD2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If not, how could the proposed/existing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</w:t>
            </w:r>
            <w:proofErr w:type="spellStart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)/</w:t>
            </w:r>
            <w:proofErr w:type="spellStart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evenst</w:t>
            </w:r>
            <w:proofErr w:type="spellEnd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(s) 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be combined or modified to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be coordinated and aligned with Umbrella Program, Integrated Program or Facet Program?</w:t>
            </w:r>
          </w:p>
          <w:p w14:paraId="73DCE0E2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5B33AED" w14:textId="46890DC7" w:rsidR="00C47395" w:rsidRPr="00C47395" w:rsidRDefault="00C40331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Hospitality is based on personal needs during special times in the member’s life.</w:t>
            </w:r>
          </w:p>
        </w:tc>
      </w:tr>
      <w:tr w:rsidR="00C47395" w:rsidRPr="00E00070" w14:paraId="14432C66" w14:textId="77777777" w:rsidTr="00B63B79">
        <w:tc>
          <w:tcPr>
            <w:tcW w:w="9350" w:type="dxa"/>
          </w:tcPr>
          <w:p w14:paraId="6D763017" w14:textId="5D93239F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are the budget and resource needs for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(ies)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/Event</w:t>
            </w:r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</w:p>
          <w:p w14:paraId="61CAF625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EC9F184" w14:textId="30F31748" w:rsidR="00C47395" w:rsidRPr="002C0754" w:rsidRDefault="00C40331" w:rsidP="00735A10">
            <w:pPr>
              <w:pStyle w:val="ListParagraph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Adequate budget needed to appropriately acknowledge the life events of the members.</w:t>
            </w:r>
          </w:p>
        </w:tc>
      </w:tr>
    </w:tbl>
    <w:p w14:paraId="068FC801" w14:textId="77777777" w:rsidR="000204FD" w:rsidRDefault="000204FD"/>
    <w:p w14:paraId="6AF70977" w14:textId="77777777" w:rsidR="00C47395" w:rsidRDefault="00C47395"/>
    <w:p w14:paraId="1BE07937" w14:textId="365AE0CD" w:rsidR="00C47395" w:rsidRDefault="00C47395">
      <w:r>
        <w:t>Please add supporting documents as appropriate</w:t>
      </w:r>
    </w:p>
    <w:p w14:paraId="526785DE" w14:textId="20FB343C" w:rsidR="00C47395" w:rsidRDefault="00C47395"/>
    <w:sectPr w:rsidR="00C473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D7A8F" w14:textId="77777777" w:rsidR="007D3D89" w:rsidRDefault="007D3D89" w:rsidP="00C47395">
      <w:pPr>
        <w:spacing w:after="0" w:line="240" w:lineRule="auto"/>
      </w:pPr>
      <w:r>
        <w:separator/>
      </w:r>
    </w:p>
  </w:endnote>
  <w:endnote w:type="continuationSeparator" w:id="0">
    <w:p w14:paraId="57A28BED" w14:textId="77777777" w:rsidR="007D3D89" w:rsidRDefault="007D3D89" w:rsidP="00C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053BC" w14:textId="77777777" w:rsidR="007D3D89" w:rsidRDefault="007D3D89" w:rsidP="00C47395">
      <w:pPr>
        <w:spacing w:after="0" w:line="240" w:lineRule="auto"/>
      </w:pPr>
      <w:r>
        <w:separator/>
      </w:r>
    </w:p>
  </w:footnote>
  <w:footnote w:type="continuationSeparator" w:id="0">
    <w:p w14:paraId="5745DFC3" w14:textId="77777777" w:rsidR="007D3D89" w:rsidRDefault="007D3D89" w:rsidP="00C4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4783" w14:textId="0CA756BE" w:rsidR="00C47395" w:rsidRDefault="00C47395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8122" wp14:editId="027CED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2AD88" w14:textId="549324E1" w:rsidR="00C47395" w:rsidRDefault="000D57B3" w:rsidP="009C504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C504A">
                                <w:rPr>
                                  <w:caps/>
                                  <w:color w:val="FFFFFF" w:themeColor="background1"/>
                                </w:rPr>
                                <w:t xml:space="preserve">Standing committee </w:t>
                              </w:r>
                              <w:r w:rsidR="00C47395">
                                <w:rPr>
                                  <w:caps/>
                                  <w:color w:val="FFFFFF" w:themeColor="background1"/>
                                </w:rPr>
                                <w:t>evaluation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B78122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10E2AD88" w14:textId="549324E1" w:rsidR="00C47395" w:rsidRDefault="000D57B3" w:rsidP="009C504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C504A">
                          <w:rPr>
                            <w:caps/>
                            <w:color w:val="FFFFFF" w:themeColor="background1"/>
                          </w:rPr>
                          <w:t xml:space="preserve">Standing committee </w:t>
                        </w:r>
                        <w:r w:rsidR="00C47395">
                          <w:rPr>
                            <w:caps/>
                            <w:color w:val="FFFFFF" w:themeColor="background1"/>
                          </w:rPr>
                          <w:t>evaluation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1410B"/>
    <w:multiLevelType w:val="hybridMultilevel"/>
    <w:tmpl w:val="7794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9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5"/>
    <w:rsid w:val="000204FD"/>
    <w:rsid w:val="00063CA5"/>
    <w:rsid w:val="000D57B3"/>
    <w:rsid w:val="001A54CD"/>
    <w:rsid w:val="001F44DE"/>
    <w:rsid w:val="00261FBA"/>
    <w:rsid w:val="002C0754"/>
    <w:rsid w:val="006A4749"/>
    <w:rsid w:val="00735A10"/>
    <w:rsid w:val="007C06AD"/>
    <w:rsid w:val="007D2B12"/>
    <w:rsid w:val="007D3D89"/>
    <w:rsid w:val="0084473A"/>
    <w:rsid w:val="008B1159"/>
    <w:rsid w:val="009500B8"/>
    <w:rsid w:val="0097197E"/>
    <w:rsid w:val="00991838"/>
    <w:rsid w:val="009B25FD"/>
    <w:rsid w:val="009C504A"/>
    <w:rsid w:val="00A41E3F"/>
    <w:rsid w:val="00B0752D"/>
    <w:rsid w:val="00B976EA"/>
    <w:rsid w:val="00BD55DE"/>
    <w:rsid w:val="00C16366"/>
    <w:rsid w:val="00C22CC5"/>
    <w:rsid w:val="00C40331"/>
    <w:rsid w:val="00C47395"/>
    <w:rsid w:val="00CA3B1C"/>
    <w:rsid w:val="00CA63D5"/>
    <w:rsid w:val="00CC2D8D"/>
    <w:rsid w:val="00CF62A1"/>
    <w:rsid w:val="00D31AD3"/>
    <w:rsid w:val="00D53CB0"/>
    <w:rsid w:val="00E42223"/>
    <w:rsid w:val="00E43593"/>
    <w:rsid w:val="00F5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C432"/>
  <w15:chartTrackingRefBased/>
  <w15:docId w15:val="{F975BC2F-0BB9-714B-91D6-29225F4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3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3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committee evaluation Form</dc:title>
  <dc:subject/>
  <dc:creator>Regina Little</dc:creator>
  <cp:keywords/>
  <dc:description/>
  <cp:lastModifiedBy>Judy Smith</cp:lastModifiedBy>
  <cp:revision>2</cp:revision>
  <dcterms:created xsi:type="dcterms:W3CDTF">2025-12-28T13:59:00Z</dcterms:created>
  <dcterms:modified xsi:type="dcterms:W3CDTF">2025-12-28T13:59:00Z</dcterms:modified>
</cp:coreProperties>
</file>