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1CFA26" w14:textId="23B68EF1" w:rsidR="007D6FC7" w:rsidRPr="000D2DF0" w:rsidRDefault="001873A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Key s</w:t>
      </w:r>
      <w:r w:rsidR="00266378" w:rsidRPr="000D2DF0">
        <w:rPr>
          <w:b/>
          <w:bCs/>
          <w:sz w:val="28"/>
          <w:szCs w:val="28"/>
        </w:rPr>
        <w:t>teps to Defining your Core Customer</w:t>
      </w:r>
    </w:p>
    <w:p w14:paraId="548683BC" w14:textId="6D00E7F4" w:rsidR="00266378" w:rsidRPr="00B54199" w:rsidRDefault="00266378">
      <w:pPr>
        <w:rPr>
          <w:b/>
          <w:bCs/>
          <w:sz w:val="28"/>
          <w:szCs w:val="28"/>
        </w:rPr>
      </w:pPr>
      <w:r w:rsidRPr="000D2DF0">
        <w:rPr>
          <w:b/>
          <w:bCs/>
          <w:sz w:val="28"/>
          <w:szCs w:val="28"/>
        </w:rPr>
        <w:t xml:space="preserve">Pulled from </w:t>
      </w:r>
      <w:hyperlink r:id="rId7" w:history="1">
        <w:r w:rsidRPr="00E717B0">
          <w:rPr>
            <w:rStyle w:val="Hyperlink"/>
            <w:b/>
            <w:bCs/>
            <w:sz w:val="28"/>
            <w:szCs w:val="28"/>
          </w:rPr>
          <w:t>3HAG Way</w:t>
        </w:r>
      </w:hyperlink>
      <w:r w:rsidRPr="000D2DF0">
        <w:rPr>
          <w:b/>
          <w:bCs/>
          <w:sz w:val="28"/>
          <w:szCs w:val="28"/>
        </w:rPr>
        <w:t xml:space="preserve">, Based on Robert Bloom’s </w:t>
      </w:r>
      <w:r w:rsidRPr="000D2DF0">
        <w:rPr>
          <w:b/>
          <w:bCs/>
          <w:i/>
          <w:iCs/>
          <w:sz w:val="28"/>
          <w:szCs w:val="28"/>
        </w:rPr>
        <w:t>Inside Advantage</w:t>
      </w:r>
      <w:r w:rsidR="00B54199">
        <w:rPr>
          <w:b/>
          <w:bCs/>
          <w:i/>
          <w:iCs/>
          <w:sz w:val="28"/>
          <w:szCs w:val="28"/>
        </w:rPr>
        <w:t xml:space="preserve"> </w:t>
      </w:r>
      <w:r w:rsidR="00B54199">
        <w:rPr>
          <w:b/>
          <w:bCs/>
          <w:sz w:val="28"/>
          <w:szCs w:val="28"/>
        </w:rPr>
        <w:t>and adapted for investment firms.</w:t>
      </w:r>
    </w:p>
    <w:p w14:paraId="4407A443" w14:textId="4F718DFD" w:rsidR="00266378" w:rsidRDefault="00266378">
      <w:r>
        <w:t xml:space="preserve">The goal of this exercise is to write a statement that clearly </w:t>
      </w:r>
      <w:r w:rsidR="00FC336C">
        <w:t xml:space="preserve">characterizes </w:t>
      </w:r>
      <w:r>
        <w:t>your core customer</w:t>
      </w:r>
      <w:r w:rsidR="002A3688">
        <w:t xml:space="preserve"> (or client)</w:t>
      </w:r>
      <w:r w:rsidR="00FC336C">
        <w:t>.</w:t>
      </w:r>
      <w:r w:rsidR="00670FD8">
        <w:t xml:space="preserve"> As an investment firm, you may need to do this by strategy if the core customer </w:t>
      </w:r>
      <w:r w:rsidR="00B54199">
        <w:t>differs</w:t>
      </w:r>
      <w:r w:rsidR="00670FD8">
        <w:t xml:space="preserve"> for each.</w:t>
      </w:r>
    </w:p>
    <w:p w14:paraId="3E2DB7C4" w14:textId="4E8CFD7D" w:rsidR="001873AC" w:rsidRDefault="00FC336C" w:rsidP="00266378">
      <w:pPr>
        <w:pStyle w:val="ListParagraph"/>
        <w:numPr>
          <w:ilvl w:val="0"/>
          <w:numId w:val="1"/>
        </w:numPr>
      </w:pPr>
      <w:r>
        <w:t xml:space="preserve">Start with a list of existing </w:t>
      </w:r>
      <w:r w:rsidR="00670FD8">
        <w:t>clients</w:t>
      </w:r>
      <w:r>
        <w:t xml:space="preserve"> </w:t>
      </w:r>
      <w:r w:rsidR="00670FD8">
        <w:t xml:space="preserve">in </w:t>
      </w:r>
      <w:r w:rsidR="001873AC">
        <w:t>the selected</w:t>
      </w:r>
      <w:r w:rsidR="00670FD8">
        <w:t xml:space="preserve"> strategy</w:t>
      </w:r>
      <w:r w:rsidR="001873AC">
        <w:t>. I</w:t>
      </w:r>
      <w:r w:rsidR="002A3688">
        <w:t xml:space="preserve">f your clients are </w:t>
      </w:r>
      <w:r w:rsidR="001873AC">
        <w:t xml:space="preserve">businesses, include your </w:t>
      </w:r>
      <w:r w:rsidR="00A63330">
        <w:t xml:space="preserve">main </w:t>
      </w:r>
      <w:r w:rsidR="001873AC">
        <w:t>contact</w:t>
      </w:r>
      <w:r w:rsidR="00A63330">
        <w:t xml:space="preserve"> (or buyer)</w:t>
      </w:r>
      <w:r w:rsidR="001873AC">
        <w:t>. This should be a list of people, not businesses</w:t>
      </w:r>
      <w:r>
        <w:t xml:space="preserve">. </w:t>
      </w:r>
    </w:p>
    <w:p w14:paraId="6DC0F88D" w14:textId="6696B1BE" w:rsidR="00266378" w:rsidRDefault="001873AC" w:rsidP="00266378">
      <w:pPr>
        <w:pStyle w:val="ListParagraph"/>
        <w:numPr>
          <w:ilvl w:val="0"/>
          <w:numId w:val="1"/>
        </w:numPr>
      </w:pPr>
      <w:r>
        <w:t>Add to this list</w:t>
      </w:r>
      <w:r w:rsidR="00FC336C">
        <w:t xml:space="preserve"> </w:t>
      </w:r>
      <w:r w:rsidR="002A3688">
        <w:t>y</w:t>
      </w:r>
      <w:r w:rsidR="00FC336C">
        <w:t>our competit</w:t>
      </w:r>
      <w:r w:rsidR="002A3688">
        <w:t>or’s clients</w:t>
      </w:r>
      <w:r w:rsidR="00FC336C">
        <w:t>.</w:t>
      </w:r>
    </w:p>
    <w:p w14:paraId="27CE1A03" w14:textId="75712045" w:rsidR="00FC336C" w:rsidRDefault="00FC336C" w:rsidP="00266378">
      <w:pPr>
        <w:pStyle w:val="ListParagraph"/>
        <w:numPr>
          <w:ilvl w:val="0"/>
          <w:numId w:val="1"/>
        </w:numPr>
      </w:pPr>
      <w:r>
        <w:t xml:space="preserve">Of these </w:t>
      </w:r>
      <w:r w:rsidR="002A3688">
        <w:t>clients</w:t>
      </w:r>
      <w:r>
        <w:t xml:space="preserve"> you’ve identified, which are most valuable </w:t>
      </w:r>
      <w:r w:rsidR="00783A6D">
        <w:t xml:space="preserve">to your firm </w:t>
      </w:r>
      <w:r>
        <w:t xml:space="preserve">and why? Highlight these </w:t>
      </w:r>
      <w:r w:rsidR="00C0350F">
        <w:t>individuals</w:t>
      </w:r>
      <w:r>
        <w:t>.</w:t>
      </w:r>
    </w:p>
    <w:p w14:paraId="433067A1" w14:textId="7B5D4913" w:rsidR="00FC336C" w:rsidRDefault="00FC336C" w:rsidP="00266378">
      <w:pPr>
        <w:pStyle w:val="ListParagraph"/>
        <w:numPr>
          <w:ilvl w:val="0"/>
          <w:numId w:val="1"/>
        </w:numPr>
      </w:pPr>
      <w:r>
        <w:t xml:space="preserve">Which additional </w:t>
      </w:r>
      <w:r w:rsidR="002A3688">
        <w:t>clients</w:t>
      </w:r>
      <w:r>
        <w:t xml:space="preserve"> would you like to add to this list?</w:t>
      </w:r>
    </w:p>
    <w:p w14:paraId="072BAEB0" w14:textId="4F520994" w:rsidR="00FC336C" w:rsidRDefault="00C0350F" w:rsidP="00266378">
      <w:pPr>
        <w:pStyle w:val="ListParagraph"/>
        <w:numPr>
          <w:ilvl w:val="0"/>
          <w:numId w:val="1"/>
        </w:numPr>
      </w:pPr>
      <w:r>
        <w:t xml:space="preserve">Which </w:t>
      </w:r>
      <w:r w:rsidR="002A3688">
        <w:t>clients</w:t>
      </w:r>
      <w:r>
        <w:t xml:space="preserve"> are your highest priority? Put an asterisk next to any </w:t>
      </w:r>
      <w:r w:rsidR="002A3688">
        <w:t>clients</w:t>
      </w:r>
      <w:r>
        <w:t xml:space="preserve"> you wish to keep.</w:t>
      </w:r>
      <w:r w:rsidR="000D2DF0">
        <w:t xml:space="preserve"> </w:t>
      </w:r>
    </w:p>
    <w:p w14:paraId="4C60915A" w14:textId="0B20746C" w:rsidR="00C0350F" w:rsidRDefault="00C0350F" w:rsidP="00266378">
      <w:pPr>
        <w:pStyle w:val="ListParagraph"/>
        <w:numPr>
          <w:ilvl w:val="0"/>
          <w:numId w:val="1"/>
        </w:numPr>
      </w:pPr>
      <w:r>
        <w:t xml:space="preserve">Looking only at these highest priority </w:t>
      </w:r>
      <w:r w:rsidR="002A3688">
        <w:t>clients</w:t>
      </w:r>
      <w:r>
        <w:t>, do the following:</w:t>
      </w:r>
    </w:p>
    <w:p w14:paraId="26EDC3DA" w14:textId="3169E5DB" w:rsidR="00C0350F" w:rsidRDefault="00C0350F" w:rsidP="00C0350F">
      <w:pPr>
        <w:pStyle w:val="ListParagraph"/>
        <w:numPr>
          <w:ilvl w:val="1"/>
          <w:numId w:val="1"/>
        </w:numPr>
      </w:pPr>
      <w:r>
        <w:t>Define these individuals using two or three specific words or phrases</w:t>
      </w:r>
      <w:r w:rsidR="00783A6D">
        <w:t>.</w:t>
      </w:r>
    </w:p>
    <w:p w14:paraId="7CF8D21D" w14:textId="77777777" w:rsidR="00C0350F" w:rsidRDefault="00C0350F" w:rsidP="00C0350F">
      <w:pPr>
        <w:pStyle w:val="ListParagraph"/>
        <w:numPr>
          <w:ilvl w:val="1"/>
          <w:numId w:val="1"/>
        </w:numPr>
      </w:pPr>
      <w:r>
        <w:t xml:space="preserve">What are their specific, individual traits or characteristics? </w:t>
      </w:r>
    </w:p>
    <w:p w14:paraId="4C27E939" w14:textId="73E6EEA3" w:rsidR="00C0350F" w:rsidRDefault="00C0350F" w:rsidP="00C0350F">
      <w:pPr>
        <w:pStyle w:val="ListParagraph"/>
        <w:numPr>
          <w:ilvl w:val="1"/>
          <w:numId w:val="1"/>
        </w:numPr>
      </w:pPr>
      <w:r>
        <w:t xml:space="preserve">Why are they </w:t>
      </w:r>
      <w:r w:rsidR="007361C4">
        <w:t>a high</w:t>
      </w:r>
      <w:r>
        <w:t xml:space="preserve"> priority for you? </w:t>
      </w:r>
    </w:p>
    <w:p w14:paraId="3DFF4232" w14:textId="77777777" w:rsidR="00C0350F" w:rsidRDefault="00C0350F" w:rsidP="00C0350F">
      <w:pPr>
        <w:pStyle w:val="ListParagraph"/>
        <w:numPr>
          <w:ilvl w:val="1"/>
          <w:numId w:val="1"/>
        </w:numPr>
      </w:pPr>
      <w:r>
        <w:t xml:space="preserve">What makes them a good fit for your company’s culture or specific product/service offering? </w:t>
      </w:r>
    </w:p>
    <w:p w14:paraId="33AA82C8" w14:textId="42DB9C06" w:rsidR="00C0350F" w:rsidRDefault="00C0350F" w:rsidP="00C0350F">
      <w:pPr>
        <w:pStyle w:val="ListParagraph"/>
        <w:numPr>
          <w:ilvl w:val="1"/>
          <w:numId w:val="1"/>
        </w:numPr>
      </w:pPr>
      <w:r>
        <w:t xml:space="preserve">Does the team like working with these </w:t>
      </w:r>
      <w:r w:rsidR="002A3688">
        <w:t>clients</w:t>
      </w:r>
      <w:r>
        <w:t xml:space="preserve">? Why? </w:t>
      </w:r>
    </w:p>
    <w:p w14:paraId="29CC3381" w14:textId="11E5738A" w:rsidR="00C0350F" w:rsidRDefault="00C0350F" w:rsidP="00C0350F">
      <w:pPr>
        <w:pStyle w:val="ListParagraph"/>
        <w:numPr>
          <w:ilvl w:val="1"/>
          <w:numId w:val="1"/>
        </w:numPr>
      </w:pPr>
      <w:r>
        <w:t xml:space="preserve">At this point, list as much information about the </w:t>
      </w:r>
      <w:r w:rsidR="002A3688">
        <w:t>client</w:t>
      </w:r>
      <w:r>
        <w:t xml:space="preserve"> as you can, then pull it together in a definition that’s about 20 words long. Your definition won’t be perfect</w:t>
      </w:r>
      <w:r w:rsidR="00783A6D">
        <w:t>, but that’s okay.</w:t>
      </w:r>
    </w:p>
    <w:p w14:paraId="33501A5D" w14:textId="11B9C83A" w:rsidR="000D2DF0" w:rsidRDefault="000D2DF0" w:rsidP="000D2DF0">
      <w:pPr>
        <w:pStyle w:val="ListParagraph"/>
        <w:numPr>
          <w:ilvl w:val="0"/>
          <w:numId w:val="1"/>
        </w:numPr>
      </w:pPr>
      <w:r>
        <w:t xml:space="preserve">Come up with a list of 10 things that the core </w:t>
      </w:r>
      <w:r w:rsidR="002A3688">
        <w:t>client</w:t>
      </w:r>
      <w:r>
        <w:t xml:space="preserve"> you’ve identified desires.</w:t>
      </w:r>
    </w:p>
    <w:p w14:paraId="1F9477D0" w14:textId="15E976A3" w:rsidR="000D2DF0" w:rsidRDefault="000D2DF0" w:rsidP="000D2DF0">
      <w:r>
        <w:t xml:space="preserve">*You may want to get insight from those on your team with the most </w:t>
      </w:r>
      <w:r w:rsidR="008C08AE">
        <w:t>client</w:t>
      </w:r>
      <w:r>
        <w:t>-interaction or</w:t>
      </w:r>
      <w:r w:rsidR="00783A6D">
        <w:t xml:space="preserve"> </w:t>
      </w:r>
      <w:r>
        <w:t xml:space="preserve">spend the time to </w:t>
      </w:r>
      <w:r w:rsidR="00783A6D">
        <w:t>directly ask your clients</w:t>
      </w:r>
      <w:r>
        <w:t>.</w:t>
      </w:r>
    </w:p>
    <w:p w14:paraId="77CB0B7E" w14:textId="700C6BEA" w:rsidR="000D2DF0" w:rsidRDefault="000D2DF0" w:rsidP="000D2DF0">
      <w:r>
        <w:t>**You may want to take it one step further to analyze whether your highest priority clients are profitable.</w:t>
      </w:r>
    </w:p>
    <w:p w14:paraId="2794E9B1" w14:textId="2670C0EA" w:rsidR="00670FD8" w:rsidRDefault="00670FD8" w:rsidP="000D2DF0">
      <w:r>
        <w:rPr>
          <w:b/>
          <w:bCs/>
          <w:sz w:val="28"/>
          <w:szCs w:val="28"/>
        </w:rPr>
        <w:t>Who is your Who?</w:t>
      </w:r>
    </w:p>
    <w:p w14:paraId="5DADB26B" w14:textId="1238A694" w:rsidR="00670FD8" w:rsidRDefault="00670FD8" w:rsidP="00670FD8">
      <w:pPr>
        <w:pStyle w:val="ListParagraph"/>
        <w:numPr>
          <w:ilvl w:val="0"/>
          <w:numId w:val="4"/>
        </w:numPr>
      </w:pPr>
      <w:r>
        <w:t xml:space="preserve">Define your Core </w:t>
      </w:r>
      <w:r w:rsidR="008C08AE">
        <w:t>Client</w:t>
      </w:r>
      <w:r>
        <w:t xml:space="preserve"> as a person, not an industry or market segment</w:t>
      </w:r>
      <w:r w:rsidR="00B54199">
        <w:t xml:space="preserve"> (you</w:t>
      </w:r>
      <w:r>
        <w:t xml:space="preserve"> may need to do this by investment strategy</w:t>
      </w:r>
      <w:r w:rsidR="00B54199">
        <w:t xml:space="preserve"> if </w:t>
      </w:r>
      <w:r w:rsidR="00D32D71">
        <w:t xml:space="preserve">your strategies </w:t>
      </w:r>
      <w:r w:rsidR="00B54199">
        <w:t>target different clients)</w:t>
      </w:r>
      <w:r>
        <w:t xml:space="preserve">. Who are you selling to? Is it a retail investor or the CIO of a large institution? Keep it to 20 words. </w:t>
      </w:r>
    </w:p>
    <w:p w14:paraId="366A3522" w14:textId="38790669" w:rsidR="00670FD8" w:rsidRDefault="00670FD8" w:rsidP="00670FD8">
      <w:pPr>
        <w:pStyle w:val="ListParagraph"/>
        <w:numPr>
          <w:ilvl w:val="0"/>
          <w:numId w:val="4"/>
        </w:numPr>
      </w:pPr>
      <w:r>
        <w:t xml:space="preserve">What are some characteristics of your Core </w:t>
      </w:r>
      <w:r w:rsidR="008C08AE">
        <w:t>Client</w:t>
      </w:r>
      <w:r>
        <w:t>?</w:t>
      </w:r>
      <w:r w:rsidR="007361C4">
        <w:t xml:space="preserve"> Do they have a family? Are </w:t>
      </w:r>
      <w:r w:rsidR="00783A6D">
        <w:t xml:space="preserve">they </w:t>
      </w:r>
      <w:r w:rsidR="007361C4">
        <w:t xml:space="preserve">trying to add your </w:t>
      </w:r>
      <w:r w:rsidR="00783A6D">
        <w:t>strategy</w:t>
      </w:r>
      <w:r w:rsidR="007361C4">
        <w:t xml:space="preserve"> to a </w:t>
      </w:r>
      <w:r w:rsidR="002A3688">
        <w:t>large, diversified</w:t>
      </w:r>
      <w:r w:rsidR="007361C4">
        <w:t xml:space="preserve"> </w:t>
      </w:r>
      <w:r w:rsidR="00B54199">
        <w:t>portfolio</w:t>
      </w:r>
      <w:r w:rsidR="007361C4">
        <w:t>?</w:t>
      </w:r>
      <w:r>
        <w:t xml:space="preserve"> How big are they</w:t>
      </w:r>
      <w:r w:rsidR="007361C4">
        <w:t xml:space="preserve"> in terms of assets</w:t>
      </w:r>
      <w:r>
        <w:t xml:space="preserve">? </w:t>
      </w:r>
      <w:r w:rsidR="007361C4">
        <w:t>What are their goals</w:t>
      </w:r>
      <w:r>
        <w:t xml:space="preserve">? </w:t>
      </w:r>
    </w:p>
    <w:p w14:paraId="2CE41FB5" w14:textId="15F7B0A8" w:rsidR="00670FD8" w:rsidRDefault="00670FD8" w:rsidP="00670FD8">
      <w:pPr>
        <w:pStyle w:val="ListParagraph"/>
        <w:numPr>
          <w:ilvl w:val="0"/>
          <w:numId w:val="4"/>
        </w:numPr>
      </w:pPr>
      <w:r>
        <w:t xml:space="preserve">What are some of your Core </w:t>
      </w:r>
      <w:r w:rsidR="008C08AE">
        <w:t>Client’s</w:t>
      </w:r>
      <w:r>
        <w:t xml:space="preserve"> personal characteristics? Are they progressive thinkers? Are they process</w:t>
      </w:r>
      <w:r w:rsidR="00783A6D">
        <w:t>-</w:t>
      </w:r>
      <w:r>
        <w:t>oriented or number</w:t>
      </w:r>
      <w:r w:rsidR="00B54199">
        <w:t>s</w:t>
      </w:r>
      <w:r>
        <w:t xml:space="preserve"> driven? </w:t>
      </w:r>
      <w:r w:rsidR="00B54199">
        <w:t>Do they care about the details or do they simply want to trust that you’re going to help them achieve their long-term goals?</w:t>
      </w:r>
    </w:p>
    <w:p w14:paraId="0DE386ED" w14:textId="4A1E39C0" w:rsidR="00E3525C" w:rsidRDefault="00670FD8" w:rsidP="00E3525C">
      <w:pPr>
        <w:pStyle w:val="ListParagraph"/>
        <w:numPr>
          <w:ilvl w:val="0"/>
          <w:numId w:val="4"/>
        </w:numPr>
      </w:pPr>
      <w:r>
        <w:t xml:space="preserve">What are your Core </w:t>
      </w:r>
      <w:r w:rsidR="008C08AE">
        <w:t>Client’s</w:t>
      </w:r>
      <w:r>
        <w:t xml:space="preserve"> needs (not wants)? What problem does your Core </w:t>
      </w:r>
      <w:r w:rsidR="008C08AE">
        <w:t>Client</w:t>
      </w:r>
      <w:r>
        <w:t xml:space="preserve"> have that you can solve? Is there something your Core </w:t>
      </w:r>
      <w:r w:rsidR="008C08AE">
        <w:t>Client</w:t>
      </w:r>
      <w:r>
        <w:t xml:space="preserve"> needs that others won’t or can’t do</w:t>
      </w:r>
      <w:r w:rsidR="00E3525C">
        <w:t>?</w:t>
      </w:r>
    </w:p>
    <w:sectPr w:rsidR="00E352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96DB7D" w14:textId="77777777" w:rsidR="001873AC" w:rsidRDefault="001873AC" w:rsidP="001873AC">
      <w:pPr>
        <w:spacing w:after="0" w:line="240" w:lineRule="auto"/>
      </w:pPr>
      <w:r>
        <w:separator/>
      </w:r>
    </w:p>
  </w:endnote>
  <w:endnote w:type="continuationSeparator" w:id="0">
    <w:p w14:paraId="739BCC7B" w14:textId="77777777" w:rsidR="001873AC" w:rsidRDefault="001873AC" w:rsidP="00187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A29FE8" w14:textId="77777777" w:rsidR="001873AC" w:rsidRDefault="001873AC" w:rsidP="001873AC">
      <w:pPr>
        <w:spacing w:after="0" w:line="240" w:lineRule="auto"/>
      </w:pPr>
      <w:r>
        <w:separator/>
      </w:r>
    </w:p>
  </w:footnote>
  <w:footnote w:type="continuationSeparator" w:id="0">
    <w:p w14:paraId="3341E9C3" w14:textId="77777777" w:rsidR="001873AC" w:rsidRDefault="001873AC" w:rsidP="001873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8F45CF"/>
    <w:multiLevelType w:val="hybridMultilevel"/>
    <w:tmpl w:val="C7A49B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FE1A35"/>
    <w:multiLevelType w:val="hybridMultilevel"/>
    <w:tmpl w:val="F9BE9D62"/>
    <w:lvl w:ilvl="0" w:tplc="99B4259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BB31E1"/>
    <w:multiLevelType w:val="hybridMultilevel"/>
    <w:tmpl w:val="CBD8ABF2"/>
    <w:lvl w:ilvl="0" w:tplc="0EFC3BD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B50273"/>
    <w:multiLevelType w:val="hybridMultilevel"/>
    <w:tmpl w:val="3FD430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0826998">
    <w:abstractNumId w:val="3"/>
  </w:num>
  <w:num w:numId="2" w16cid:durableId="1592280367">
    <w:abstractNumId w:val="1"/>
  </w:num>
  <w:num w:numId="3" w16cid:durableId="565840245">
    <w:abstractNumId w:val="2"/>
  </w:num>
  <w:num w:numId="4" w16cid:durableId="11741463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378"/>
    <w:rsid w:val="000D2DF0"/>
    <w:rsid w:val="001873AC"/>
    <w:rsid w:val="00266378"/>
    <w:rsid w:val="002A3688"/>
    <w:rsid w:val="00670FD8"/>
    <w:rsid w:val="007361C4"/>
    <w:rsid w:val="00783A6D"/>
    <w:rsid w:val="00793B30"/>
    <w:rsid w:val="007D6FC7"/>
    <w:rsid w:val="008C08AE"/>
    <w:rsid w:val="00A63330"/>
    <w:rsid w:val="00B54199"/>
    <w:rsid w:val="00C0350F"/>
    <w:rsid w:val="00D32D71"/>
    <w:rsid w:val="00E00532"/>
    <w:rsid w:val="00E1145F"/>
    <w:rsid w:val="00E3525C"/>
    <w:rsid w:val="00E717B0"/>
    <w:rsid w:val="00FC3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8EFA60"/>
  <w15:chartTrackingRefBased/>
  <w15:docId w15:val="{4F4B7334-FEDB-4A05-8788-C8F44A8F2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637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717B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717B0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783A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83A6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83A6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3A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3A6D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1873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73AC"/>
  </w:style>
  <w:style w:type="paragraph" w:styleId="Footer">
    <w:name w:val="footer"/>
    <w:basedOn w:val="Normal"/>
    <w:link w:val="FooterChar"/>
    <w:uiPriority w:val="99"/>
    <w:unhideWhenUsed/>
    <w:rsid w:val="001873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73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mazon.com/3HAG-WAY-Strategic-Execution-Wild-Ass-Guess-ebook/dp/B07C7RGVD2/ref=sr_1_1?gclid=CjwKCAjwhNWZBhB_EiwAPzlhNjzOkinkYIo39AxWJwZ8kQAoUDrvgxy31fLUbf_mi9HLxvRZnU4nNxoCc_0QAvD_BwE&amp;hvadid=616931656516&amp;hvdev=c&amp;hvlocphy=9028880&amp;hvnetw=g&amp;hvqmt=e&amp;hvrand=2907449594462416568&amp;hvtargid=kwd-481570581069&amp;hydadcr=26614_11715055&amp;keywords=3+hag+way&amp;qid=1664476296&amp;qu=eyJxc2MiOiIxLjQyIiwicXNhIjoiMS4zOSIsInFzcCI6IjEuNTMifQ%3D%3D&amp;sr=8-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466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Jocelyn Gilligan</dc:creator>
  <cp:keywords/>
  <dc:description/>
  <cp:lastModifiedBy>Jocelyn Gilligan</cp:lastModifiedBy>
  <cp:revision>3</cp:revision>
  <dcterms:created xsi:type="dcterms:W3CDTF">2022-09-30T17:29:00Z</dcterms:created>
  <dcterms:modified xsi:type="dcterms:W3CDTF">2022-09-30T17:29:00Z</dcterms:modified>
</cp:coreProperties>
</file>