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70E7" w14:textId="77777777" w:rsidR="00FA7361" w:rsidRDefault="00FA7361" w:rsidP="00FA7361">
      <w:pPr>
        <w:pStyle w:val="Heading1"/>
        <w:rPr>
          <w:rFonts w:cstheme="majorHAnsi"/>
          <w:sz w:val="32"/>
          <w:szCs w:val="32"/>
        </w:rPr>
      </w:pPr>
      <w:bookmarkStart w:id="0" w:name="_Toc174952499"/>
      <w:r>
        <w:rPr>
          <w:rFonts w:cstheme="maj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DFC890" wp14:editId="791E3445">
            <wp:simplePos x="0" y="0"/>
            <wp:positionH relativeFrom="column">
              <wp:posOffset>-49531</wp:posOffset>
            </wp:positionH>
            <wp:positionV relativeFrom="paragraph">
              <wp:posOffset>-403860</wp:posOffset>
            </wp:positionV>
            <wp:extent cx="4323611" cy="822960"/>
            <wp:effectExtent l="0" t="0" r="1270" b="0"/>
            <wp:wrapNone/>
            <wp:docPr id="16035279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2799" name="Picture 1603527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671" cy="824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72D87" w14:textId="77777777" w:rsidR="00FA7361" w:rsidRDefault="00FA7361" w:rsidP="00FA7361">
      <w:pPr>
        <w:pStyle w:val="Heading1"/>
        <w:rPr>
          <w:rFonts w:cstheme="majorHAnsi"/>
          <w:sz w:val="32"/>
          <w:szCs w:val="32"/>
        </w:rPr>
      </w:pPr>
      <w:r w:rsidRPr="00C867D2">
        <w:rPr>
          <w:rFonts w:cstheme="majorHAnsi"/>
          <w:sz w:val="32"/>
          <w:szCs w:val="32"/>
        </w:rPr>
        <w:t>Safeguarding Incident Report Form</w:t>
      </w:r>
      <w:bookmarkEnd w:id="0"/>
    </w:p>
    <w:p w14:paraId="27AA6531" w14:textId="77777777" w:rsidR="00FA7361" w:rsidRPr="000C10F3" w:rsidRDefault="00FA7361" w:rsidP="00FA7361">
      <w:r>
        <w:t xml:space="preserve">This form can also be completed online here: </w:t>
      </w:r>
      <w:hyperlink r:id="rId5" w:history="1">
        <w:r>
          <w:rPr>
            <w:rStyle w:val="Hyperlink"/>
          </w:rPr>
          <w:t>Safeguarding Report Form</w:t>
        </w:r>
      </w:hyperlink>
    </w:p>
    <w:p w14:paraId="4EF8D7C6" w14:textId="77777777" w:rsidR="00FA7361" w:rsidRPr="001F41BA" w:rsidRDefault="00FA7361" w:rsidP="00FA7361"/>
    <w:p w14:paraId="3B7AB201" w14:textId="77777777" w:rsidR="00FA7361" w:rsidRPr="00C867D2" w:rsidRDefault="00FA7361" w:rsidP="00FA7361">
      <w:pPr>
        <w:jc w:val="center"/>
        <w:rPr>
          <w:rFonts w:ascii="Calibri" w:eastAsia="Calibri" w:hAnsi="Calibri" w:cs="Calibri"/>
        </w:rPr>
      </w:pPr>
    </w:p>
    <w:tbl>
      <w:tblPr>
        <w:tblW w:w="9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43"/>
        <w:gridCol w:w="4643"/>
      </w:tblGrid>
      <w:tr w:rsidR="00FA7361" w:rsidRPr="00C867D2" w14:paraId="6DC53158" w14:textId="77777777" w:rsidTr="00A2467C">
        <w:tc>
          <w:tcPr>
            <w:tcW w:w="9286" w:type="dxa"/>
            <w:gridSpan w:val="2"/>
          </w:tcPr>
          <w:p w14:paraId="6D0B997E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</w:rPr>
            </w:pPr>
            <w:r w:rsidRPr="00C867D2">
              <w:rPr>
                <w:rFonts w:ascii="Calibri" w:eastAsia="Calibri" w:hAnsi="Calibri" w:cs="Calibri"/>
                <w:b/>
              </w:rPr>
              <w:t>Your Name</w:t>
            </w:r>
            <w:r w:rsidRPr="00C867D2">
              <w:rPr>
                <w:rFonts w:ascii="Calibri" w:eastAsia="Calibri" w:hAnsi="Calibri" w:cs="Calibri"/>
              </w:rPr>
              <w:t>:</w:t>
            </w:r>
          </w:p>
          <w:p w14:paraId="710C5B66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</w:rPr>
            </w:pPr>
          </w:p>
          <w:p w14:paraId="021B562A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FA7361" w:rsidRPr="00C867D2" w14:paraId="6C820E6B" w14:textId="77777777" w:rsidTr="00A2467C">
        <w:tc>
          <w:tcPr>
            <w:tcW w:w="9286" w:type="dxa"/>
            <w:gridSpan w:val="2"/>
          </w:tcPr>
          <w:p w14:paraId="4102DDA1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</w:rPr>
            </w:pPr>
            <w:r w:rsidRPr="00C867D2">
              <w:rPr>
                <w:rFonts w:ascii="Calibri" w:eastAsia="Calibri" w:hAnsi="Calibri" w:cs="Calibri"/>
                <w:b/>
              </w:rPr>
              <w:t>Your Position</w:t>
            </w:r>
            <w:r w:rsidRPr="00C867D2">
              <w:rPr>
                <w:rFonts w:ascii="Calibri" w:eastAsia="Calibri" w:hAnsi="Calibri" w:cs="Calibri"/>
              </w:rPr>
              <w:t>:</w:t>
            </w:r>
          </w:p>
          <w:p w14:paraId="25FD402F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</w:rPr>
            </w:pPr>
          </w:p>
          <w:p w14:paraId="7F94049E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FA7361" w:rsidRPr="00C867D2" w14:paraId="53120F0E" w14:textId="77777777" w:rsidTr="00A2467C">
        <w:tc>
          <w:tcPr>
            <w:tcW w:w="9286" w:type="dxa"/>
            <w:gridSpan w:val="2"/>
          </w:tcPr>
          <w:p w14:paraId="547003CC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Child’s Name</w:t>
            </w:r>
          </w:p>
          <w:p w14:paraId="684E9CB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ADF4976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360756FB" w14:textId="77777777" w:rsidTr="00A2467C">
        <w:tc>
          <w:tcPr>
            <w:tcW w:w="9286" w:type="dxa"/>
            <w:gridSpan w:val="2"/>
          </w:tcPr>
          <w:p w14:paraId="76D86818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Child’s Address:</w:t>
            </w:r>
          </w:p>
          <w:p w14:paraId="671E6304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3C98BD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13781201" w14:textId="77777777" w:rsidTr="00A2467C">
        <w:tc>
          <w:tcPr>
            <w:tcW w:w="9286" w:type="dxa"/>
            <w:gridSpan w:val="2"/>
          </w:tcPr>
          <w:p w14:paraId="52A0AFC7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Parent/Carer/Guardian Name and Address:</w:t>
            </w:r>
          </w:p>
          <w:p w14:paraId="798441E7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1E1283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5D1869A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2257EA4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00CF2DDF" w14:textId="77777777" w:rsidTr="00A2467C">
        <w:tc>
          <w:tcPr>
            <w:tcW w:w="9286" w:type="dxa"/>
            <w:gridSpan w:val="2"/>
          </w:tcPr>
          <w:p w14:paraId="00575B3A" w14:textId="77777777" w:rsidR="00FA7361" w:rsidRPr="00C867D2" w:rsidRDefault="00FA7361" w:rsidP="00A2467C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Child’s School</w:t>
            </w:r>
          </w:p>
          <w:p w14:paraId="32536FA7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5EF1A42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75BACBEA" w14:textId="77777777" w:rsidTr="00A2467C">
        <w:tc>
          <w:tcPr>
            <w:tcW w:w="9286" w:type="dxa"/>
            <w:gridSpan w:val="2"/>
          </w:tcPr>
          <w:p w14:paraId="271F79F6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Child’s Date of Birth</w:t>
            </w:r>
          </w:p>
          <w:p w14:paraId="7D96A3D0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71758EA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29A1AE25" w14:textId="77777777" w:rsidTr="00A2467C">
        <w:tc>
          <w:tcPr>
            <w:tcW w:w="9286" w:type="dxa"/>
            <w:gridSpan w:val="2"/>
          </w:tcPr>
          <w:p w14:paraId="1A2DD81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Date and Time of any Incident</w:t>
            </w:r>
          </w:p>
          <w:p w14:paraId="6BC74BB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7B053CA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28B621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83F1A4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7DFA3F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22E3695F" w14:textId="77777777" w:rsidTr="00A2467C">
        <w:tc>
          <w:tcPr>
            <w:tcW w:w="9286" w:type="dxa"/>
            <w:gridSpan w:val="2"/>
          </w:tcPr>
          <w:p w14:paraId="3AA28780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Your Observations</w:t>
            </w:r>
          </w:p>
          <w:p w14:paraId="08350CF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763F6D44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7A4FCE7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2B0F310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9699770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6D5D6E2A" w14:textId="77777777" w:rsidTr="00A2467C">
        <w:tc>
          <w:tcPr>
            <w:tcW w:w="9286" w:type="dxa"/>
            <w:gridSpan w:val="2"/>
          </w:tcPr>
          <w:p w14:paraId="094E3882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Exactly What the Child Said and What You Said</w:t>
            </w:r>
          </w:p>
          <w:p w14:paraId="18DA824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(Record actual details.  Continue on separate sheet if necessary)</w:t>
            </w:r>
          </w:p>
          <w:p w14:paraId="48ECCCA7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F740127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05D10E1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4A424413" w14:textId="77777777" w:rsidTr="00A2467C">
        <w:tc>
          <w:tcPr>
            <w:tcW w:w="9286" w:type="dxa"/>
            <w:gridSpan w:val="2"/>
          </w:tcPr>
          <w:p w14:paraId="345826B6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lastRenderedPageBreak/>
              <w:t>Action Taken so far:</w:t>
            </w:r>
          </w:p>
          <w:p w14:paraId="34D1EBDC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7452254B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E6DAE4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0C483C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E007842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3124554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EFAA10C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0013B08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398771F0" w14:textId="77777777" w:rsidTr="00A2467C">
        <w:tc>
          <w:tcPr>
            <w:tcW w:w="9286" w:type="dxa"/>
            <w:gridSpan w:val="2"/>
          </w:tcPr>
          <w:p w14:paraId="6B3A6026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External Agencies Contacted (Date &amp; Time)</w:t>
            </w:r>
          </w:p>
        </w:tc>
      </w:tr>
      <w:tr w:rsidR="00FA7361" w:rsidRPr="00C867D2" w14:paraId="1FDFF044" w14:textId="77777777" w:rsidTr="00A2467C">
        <w:tc>
          <w:tcPr>
            <w:tcW w:w="4643" w:type="dxa"/>
          </w:tcPr>
          <w:p w14:paraId="1C2ADFD4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Agency</w:t>
            </w:r>
          </w:p>
          <w:p w14:paraId="33D9811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A3AF8BF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3658E9B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Name and Contact Number</w:t>
            </w:r>
          </w:p>
          <w:p w14:paraId="6A1C9444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570EB3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7FD6AA3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FF0C323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27AD9FA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E091181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3" w:type="dxa"/>
          </w:tcPr>
          <w:p w14:paraId="1CF158DC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Details of Communication</w:t>
            </w:r>
          </w:p>
          <w:p w14:paraId="71EA9EF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0E1B95B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7E90BE7B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1E88081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F96863E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CA8C6E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1E33F3F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5FE17B3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319BCFB2" w14:textId="77777777" w:rsidTr="00A2467C">
        <w:tc>
          <w:tcPr>
            <w:tcW w:w="4643" w:type="dxa"/>
          </w:tcPr>
          <w:p w14:paraId="6D112A0E" w14:textId="77777777" w:rsidR="00FA7361" w:rsidRPr="00C867D2" w:rsidRDefault="00FA7361" w:rsidP="00A2467C">
            <w:pPr>
              <w:spacing w:line="259" w:lineRule="auto"/>
              <w:jc w:val="both"/>
            </w:pPr>
            <w:r w:rsidRPr="00C867D2">
              <w:rPr>
                <w:rFonts w:ascii="Calibri" w:eastAsia="Calibri" w:hAnsi="Calibri" w:cs="Calibri"/>
                <w:b/>
              </w:rPr>
              <w:t>Agency</w:t>
            </w:r>
          </w:p>
          <w:p w14:paraId="4687549F" w14:textId="77777777" w:rsidR="00FA7361" w:rsidRPr="00C867D2" w:rsidRDefault="00FA7361" w:rsidP="00A2467C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50C62337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C41CB72" w14:textId="77777777" w:rsidR="00FA7361" w:rsidRPr="00C867D2" w:rsidRDefault="00FA7361" w:rsidP="00A2467C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Name and Contact Number</w:t>
            </w:r>
          </w:p>
          <w:p w14:paraId="6326C5C7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17E5CA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7B63C94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3" w:type="dxa"/>
          </w:tcPr>
          <w:p w14:paraId="353ECA8A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Details of Communication</w:t>
            </w:r>
          </w:p>
          <w:p w14:paraId="44ECE2A1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EBF13C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3678D1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69CA199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1F00FD2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2EAEC66C" w14:textId="77777777" w:rsidTr="00A2467C">
        <w:tc>
          <w:tcPr>
            <w:tcW w:w="4643" w:type="dxa"/>
          </w:tcPr>
          <w:p w14:paraId="417BA26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Final Outcome:</w:t>
            </w:r>
          </w:p>
          <w:p w14:paraId="3F13035E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77509D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00724AB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D168A5C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3" w:type="dxa"/>
          </w:tcPr>
          <w:p w14:paraId="14C6EE40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71AF6851" w14:textId="77777777" w:rsidTr="00A2467C">
        <w:tc>
          <w:tcPr>
            <w:tcW w:w="4643" w:type="dxa"/>
          </w:tcPr>
          <w:p w14:paraId="01FEE76B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Signature:</w:t>
            </w:r>
          </w:p>
          <w:p w14:paraId="2B00A09B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21E1EA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88A8398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Print Name:</w:t>
            </w:r>
          </w:p>
          <w:p w14:paraId="24E74E63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8B7029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3" w:type="dxa"/>
          </w:tcPr>
          <w:p w14:paraId="7FEAE711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A7361" w:rsidRPr="00C867D2" w14:paraId="5A761377" w14:textId="77777777" w:rsidTr="00A2467C">
        <w:tc>
          <w:tcPr>
            <w:tcW w:w="4643" w:type="dxa"/>
          </w:tcPr>
          <w:p w14:paraId="7141D00D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  <w:r w:rsidRPr="00C867D2">
              <w:rPr>
                <w:rFonts w:ascii="Calibri" w:eastAsia="Calibri" w:hAnsi="Calibri" w:cs="Calibri"/>
                <w:b/>
              </w:rPr>
              <w:t>Date:</w:t>
            </w:r>
          </w:p>
        </w:tc>
        <w:tc>
          <w:tcPr>
            <w:tcW w:w="4643" w:type="dxa"/>
          </w:tcPr>
          <w:p w14:paraId="04D780D5" w14:textId="77777777" w:rsidR="00FA7361" w:rsidRPr="00C867D2" w:rsidRDefault="00FA7361" w:rsidP="00A2467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7ED59CE2" w14:textId="77777777" w:rsidR="00FA7361" w:rsidRPr="00C867D2" w:rsidRDefault="00FA7361" w:rsidP="00FA7361"/>
    <w:p w14:paraId="63F09671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</w:p>
    <w:p w14:paraId="36D72EE4" w14:textId="77777777" w:rsidR="00333F32" w:rsidRDefault="00FA7361" w:rsidP="00333F32">
      <w:pPr>
        <w:rPr>
          <w:rFonts w:ascii="Calibri" w:eastAsia="Calibri" w:hAnsi="Calibri" w:cs="Calibri"/>
          <w:sz w:val="40"/>
          <w:szCs w:val="40"/>
        </w:rPr>
      </w:pPr>
      <w:r w:rsidRPr="0017529B">
        <w:rPr>
          <w:rFonts w:ascii="Calibri" w:eastAsia="Calibri" w:hAnsi="Calibri" w:cs="Calibri"/>
          <w:sz w:val="40"/>
          <w:szCs w:val="40"/>
        </w:rPr>
        <w:t>When completed, this form should be sent to</w:t>
      </w:r>
      <w:r>
        <w:rPr>
          <w:rFonts w:ascii="Calibri" w:eastAsia="Calibri" w:hAnsi="Calibri" w:cs="Calibri"/>
          <w:sz w:val="40"/>
          <w:szCs w:val="40"/>
        </w:rPr>
        <w:t xml:space="preserve"> Patrick Holden, the </w:t>
      </w:r>
      <w:r w:rsidR="00333F32">
        <w:rPr>
          <w:rFonts w:ascii="Calibri" w:eastAsia="Calibri" w:hAnsi="Calibri" w:cs="Calibri"/>
          <w:sz w:val="40"/>
          <w:szCs w:val="40"/>
        </w:rPr>
        <w:t>Conservatoire’s</w:t>
      </w:r>
      <w:r w:rsidR="00333F32">
        <w:rPr>
          <w:rFonts w:ascii="Calibri" w:eastAsia="Calibri" w:hAnsi="Calibri" w:cs="Calibri"/>
          <w:sz w:val="40"/>
          <w:szCs w:val="40"/>
        </w:rPr>
        <w:t xml:space="preserve"> </w:t>
      </w:r>
      <w:r w:rsidR="00C14068">
        <w:rPr>
          <w:rFonts w:ascii="Calibri" w:eastAsia="Calibri" w:hAnsi="Calibri" w:cs="Calibri"/>
          <w:sz w:val="40"/>
          <w:szCs w:val="40"/>
        </w:rPr>
        <w:t xml:space="preserve">Executive Director and </w:t>
      </w:r>
      <w:r>
        <w:rPr>
          <w:rFonts w:ascii="Calibri" w:eastAsia="Calibri" w:hAnsi="Calibri" w:cs="Calibri"/>
          <w:sz w:val="40"/>
          <w:szCs w:val="40"/>
        </w:rPr>
        <w:t xml:space="preserve"> Designated Safeguarding Lead</w:t>
      </w:r>
      <w:r w:rsidRPr="0017529B">
        <w:rPr>
          <w:rFonts w:ascii="Calibri" w:eastAsia="Calibri" w:hAnsi="Calibri" w:cs="Calibri"/>
          <w:sz w:val="40"/>
          <w:szCs w:val="40"/>
        </w:rPr>
        <w:t>:</w:t>
      </w:r>
      <w:r>
        <w:rPr>
          <w:rFonts w:ascii="Calibri" w:eastAsia="Calibri" w:hAnsi="Calibri" w:cs="Calibri"/>
          <w:sz w:val="40"/>
          <w:szCs w:val="40"/>
        </w:rPr>
        <w:t xml:space="preserve"> </w:t>
      </w:r>
    </w:p>
    <w:p w14:paraId="1FC84F22" w14:textId="532FE0CC" w:rsidR="00FA7361" w:rsidRPr="0017529B" w:rsidRDefault="00333F32" w:rsidP="00333F32">
      <w:pPr>
        <w:rPr>
          <w:rFonts w:ascii="Calibri" w:eastAsia="Calibri" w:hAnsi="Calibri" w:cs="Calibri"/>
          <w:sz w:val="40"/>
          <w:szCs w:val="40"/>
        </w:rPr>
      </w:pPr>
      <w:hyperlink r:id="rId6" w:history="1">
        <w:r w:rsidRPr="0086337D">
          <w:rPr>
            <w:rStyle w:val="Hyperlink"/>
            <w:rFonts w:ascii="Calibri" w:eastAsia="Calibri" w:hAnsi="Calibri" w:cs="Calibri"/>
            <w:sz w:val="40"/>
            <w:szCs w:val="40"/>
          </w:rPr>
          <w:t>patrick.holden@conservatoire.org.uk</w:t>
        </w:r>
      </w:hyperlink>
    </w:p>
    <w:p w14:paraId="62909C46" w14:textId="77777777" w:rsidR="00FA7361" w:rsidRPr="00C867D2" w:rsidRDefault="00FA7361" w:rsidP="00FA7361">
      <w:pPr>
        <w:pStyle w:val="Heading1"/>
        <w:rPr>
          <w:rFonts w:cstheme="majorHAnsi"/>
          <w:sz w:val="32"/>
          <w:szCs w:val="32"/>
        </w:rPr>
      </w:pPr>
      <w:bookmarkStart w:id="1" w:name="_Toc174952500"/>
      <w:r w:rsidRPr="00C867D2">
        <w:rPr>
          <w:rFonts w:cstheme="majorHAnsi"/>
          <w:sz w:val="32"/>
          <w:szCs w:val="32"/>
        </w:rPr>
        <w:lastRenderedPageBreak/>
        <w:t>Disclosure Body Map</w:t>
      </w:r>
      <w:bookmarkEnd w:id="1"/>
    </w:p>
    <w:p w14:paraId="60C809DC" w14:textId="77777777" w:rsidR="00FA7361" w:rsidRPr="00C867D2" w:rsidRDefault="00FA7361" w:rsidP="00FA7361">
      <w:pPr>
        <w:rPr>
          <w:noProof/>
        </w:rPr>
      </w:pPr>
    </w:p>
    <w:p w14:paraId="752F345B" w14:textId="77777777" w:rsidR="00FA7361" w:rsidRPr="00C867D2" w:rsidRDefault="00FA7361" w:rsidP="00FA7361">
      <w:pPr>
        <w:rPr>
          <w:rFonts w:ascii="Calibri" w:eastAsia="Calibri" w:hAnsi="Calibri" w:cs="Calibri"/>
        </w:rPr>
      </w:pPr>
      <w:r w:rsidRPr="00C867D2">
        <w:rPr>
          <w:noProof/>
        </w:rPr>
        <w:drawing>
          <wp:inline distT="0" distB="0" distL="0" distR="0" wp14:anchorId="16C833DB" wp14:editId="197A048B">
            <wp:extent cx="5866653" cy="4141857"/>
            <wp:effectExtent l="0" t="0" r="0" b="0"/>
            <wp:docPr id="54" name="image5.png" descr="pdf, 84 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df, 84 KB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6653" cy="4141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867D2">
        <w:br w:type="page"/>
      </w:r>
    </w:p>
    <w:p w14:paraId="2EF8756E" w14:textId="77777777" w:rsidR="00FA7361" w:rsidRPr="00C867D2" w:rsidRDefault="00FA7361" w:rsidP="00FA7361">
      <w:pPr>
        <w:pStyle w:val="Heading1"/>
        <w:rPr>
          <w:rFonts w:cstheme="majorHAnsi"/>
          <w:sz w:val="32"/>
          <w:szCs w:val="32"/>
        </w:rPr>
      </w:pPr>
      <w:bookmarkStart w:id="2" w:name="_Toc174952501"/>
      <w:r w:rsidRPr="00C867D2">
        <w:rPr>
          <w:rFonts w:cstheme="majorHAnsi"/>
          <w:sz w:val="32"/>
          <w:szCs w:val="32"/>
        </w:rPr>
        <w:lastRenderedPageBreak/>
        <w:t>Contact Details</w:t>
      </w:r>
      <w:bookmarkEnd w:id="2"/>
    </w:p>
    <w:p w14:paraId="0CBDC5DF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</w:p>
    <w:p w14:paraId="675CA55F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 xml:space="preserve">All incidents concerning child protection should be reported to the Designated Child Protection Policy Officer. If this person is unavailable you should report to the Deputies. </w:t>
      </w:r>
    </w:p>
    <w:p w14:paraId="6841118A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</w:p>
    <w:p w14:paraId="234AC7C8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Please see contact details below:</w:t>
      </w:r>
    </w:p>
    <w:p w14:paraId="06DF05AC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  <w:bCs/>
        </w:rPr>
      </w:pPr>
      <w:r w:rsidRPr="00C867D2">
        <w:rPr>
          <w:rFonts w:ascii="Calibri" w:eastAsia="Calibri" w:hAnsi="Calibri" w:cs="Calibri"/>
          <w:b/>
          <w:bCs/>
        </w:rPr>
        <w:t>Designated Safeguarding Lead</w:t>
      </w:r>
    </w:p>
    <w:p w14:paraId="34E94BEF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Patrick Holden, Executive Director</w:t>
      </w:r>
    </w:p>
    <w:p w14:paraId="7512EF5B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hyperlink r:id="rId8">
        <w:r w:rsidRPr="00C867D2">
          <w:rPr>
            <w:rFonts w:ascii="Calibri" w:eastAsia="Calibri" w:hAnsi="Calibri" w:cs="Calibri"/>
            <w:u w:val="single"/>
          </w:rPr>
          <w:t>patrick.holden@conservatoire.org.uk</w:t>
        </w:r>
      </w:hyperlink>
    </w:p>
    <w:p w14:paraId="72756699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Tel: 020 8852 0234</w:t>
      </w:r>
    </w:p>
    <w:p w14:paraId="1CEDF531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</w:p>
    <w:p w14:paraId="6FE42B25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  <w:bCs/>
        </w:rPr>
      </w:pPr>
    </w:p>
    <w:p w14:paraId="1F581C2F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  <w:bCs/>
        </w:rPr>
      </w:pPr>
      <w:r w:rsidRPr="00C867D2">
        <w:rPr>
          <w:rFonts w:ascii="Calibri" w:eastAsia="Calibri" w:hAnsi="Calibri" w:cs="Calibri"/>
          <w:b/>
          <w:bCs/>
        </w:rPr>
        <w:t>Deputy Designated Safeguarding Lead</w:t>
      </w:r>
    </w:p>
    <w:p w14:paraId="123E06BA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Mair</w:t>
      </w:r>
      <w:r>
        <w:rPr>
          <w:rFonts w:ascii="Calibri" w:eastAsia="Calibri" w:hAnsi="Calibri" w:cs="Calibri"/>
        </w:rPr>
        <w:t>é</w:t>
      </w:r>
      <w:r w:rsidRPr="00C867D2">
        <w:rPr>
          <w:rFonts w:ascii="Calibri" w:eastAsia="Calibri" w:hAnsi="Calibri" w:cs="Calibri"/>
        </w:rPr>
        <w:t>ad Sheerin, Artistic Director</w:t>
      </w:r>
    </w:p>
    <w:p w14:paraId="7094C444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hyperlink r:id="rId9">
        <w:r w:rsidRPr="00C867D2">
          <w:rPr>
            <w:rFonts w:ascii="Calibri" w:eastAsia="Calibri" w:hAnsi="Calibri" w:cs="Calibri"/>
            <w:u w:val="single"/>
          </w:rPr>
          <w:t>mairead.sheerin@conservatoire.org.uk</w:t>
        </w:r>
      </w:hyperlink>
    </w:p>
    <w:p w14:paraId="163A5579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Tel: 020 8852 0234</w:t>
      </w:r>
    </w:p>
    <w:p w14:paraId="56EDC4AB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</w:p>
    <w:p w14:paraId="7A9EB96C" w14:textId="77777777" w:rsidR="00FA7361" w:rsidRPr="00C867D2" w:rsidRDefault="00FA7361" w:rsidP="00FA7361">
      <w:sdt>
        <w:sdtPr>
          <w:tag w:val="goog_rdk_107"/>
          <w:id w:val="2114117227"/>
          <w:showingPlcHdr/>
        </w:sdtPr>
        <w:sdtContent>
          <w:r w:rsidRPr="00C867D2">
            <w:t xml:space="preserve">     </w:t>
          </w:r>
        </w:sdtContent>
      </w:sdt>
    </w:p>
    <w:p w14:paraId="363C5441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  <w:bCs/>
        </w:rPr>
      </w:pPr>
      <w:r w:rsidRPr="00C867D2">
        <w:rPr>
          <w:rFonts w:ascii="Calibri" w:eastAsia="Calibri" w:hAnsi="Calibri" w:cs="Calibri"/>
          <w:b/>
          <w:bCs/>
        </w:rPr>
        <w:t>Deputy Designated Safeguarding Lead</w:t>
      </w:r>
    </w:p>
    <w:p w14:paraId="43790A5E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Dee De Bellotte, Operations Director</w:t>
      </w:r>
    </w:p>
    <w:p w14:paraId="158FA04D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hyperlink r:id="rId10">
        <w:r w:rsidRPr="00C867D2">
          <w:rPr>
            <w:rStyle w:val="Hyperlink"/>
            <w:rFonts w:ascii="Calibri" w:eastAsia="Calibri" w:hAnsi="Calibri" w:cs="Calibri"/>
            <w:color w:val="auto"/>
          </w:rPr>
          <w:t>dee.debellotte@conservatoire.org.uk</w:t>
        </w:r>
      </w:hyperlink>
    </w:p>
    <w:p w14:paraId="42056FE2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Tel: 020 8852 0234</w:t>
      </w:r>
    </w:p>
    <w:p w14:paraId="65A1F6A2" w14:textId="77777777" w:rsidR="00FA7361" w:rsidRPr="00C867D2" w:rsidRDefault="00FA7361" w:rsidP="00FA736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/>
      </w:r>
    </w:p>
    <w:p w14:paraId="117F9446" w14:textId="77777777" w:rsidR="00FA7361" w:rsidRPr="00C867D2" w:rsidRDefault="00FA7361" w:rsidP="00FA7361">
      <w:pPr>
        <w:rPr>
          <w:rFonts w:ascii="Calibri" w:eastAsia="Calibri" w:hAnsi="Calibri" w:cs="Calibri"/>
          <w:b/>
          <w:bCs/>
        </w:rPr>
      </w:pPr>
      <w:r w:rsidRPr="00C867D2">
        <w:rPr>
          <w:rFonts w:ascii="Calibri" w:eastAsia="Calibri" w:hAnsi="Calibri" w:cs="Calibri"/>
          <w:b/>
          <w:bCs/>
        </w:rPr>
        <w:t>Conservatoire Trustees</w:t>
      </w:r>
    </w:p>
    <w:p w14:paraId="6667F8BA" w14:textId="77777777" w:rsidR="00FA7361" w:rsidRPr="00C867D2" w:rsidRDefault="00FA7361" w:rsidP="00FA7361">
      <w:pPr>
        <w:rPr>
          <w:rFonts w:asciiTheme="minorHAnsi" w:eastAsia="Calibri" w:hAnsiTheme="minorHAnsi" w:cstheme="minorBidi"/>
          <w:i/>
          <w:iCs/>
        </w:rPr>
      </w:pPr>
      <w:r w:rsidRPr="00C867D2">
        <w:rPr>
          <w:rFonts w:asciiTheme="minorHAnsi" w:eastAsia="Calibri" w:hAnsiTheme="minorHAnsi" w:cstheme="minorBidi"/>
          <w:i/>
          <w:iCs/>
        </w:rPr>
        <w:t>Trustee Safeguarding Lead - Emma Smillie</w:t>
      </w:r>
    </w:p>
    <w:p w14:paraId="3DBDD35C" w14:textId="77777777" w:rsidR="00FA7361" w:rsidRPr="00702C7C" w:rsidRDefault="00FA7361" w:rsidP="00FA7361">
      <w:pPr>
        <w:jc w:val="both"/>
        <w:rPr>
          <w:rFonts w:ascii="Calibri" w:eastAsia="Calibri" w:hAnsi="Calibri" w:cs="Calibri"/>
          <w:u w:val="single"/>
          <w:lang w:val="fr-FR"/>
        </w:rPr>
      </w:pPr>
      <w:hyperlink r:id="rId11">
        <w:r w:rsidRPr="00702C7C">
          <w:rPr>
            <w:rFonts w:ascii="Calibri" w:eastAsia="Calibri" w:hAnsi="Calibri" w:cs="Calibri"/>
            <w:u w:val="single"/>
            <w:lang w:val="fr-FR"/>
          </w:rPr>
          <w:t>emmaparkere14@gmail.com</w:t>
        </w:r>
      </w:hyperlink>
    </w:p>
    <w:p w14:paraId="36623774" w14:textId="77777777" w:rsidR="00FA7361" w:rsidRPr="00702C7C" w:rsidRDefault="00FA7361" w:rsidP="00FA7361">
      <w:pPr>
        <w:jc w:val="both"/>
        <w:rPr>
          <w:rFonts w:ascii="Calibri" w:eastAsia="Calibri" w:hAnsi="Calibri" w:cs="Calibri"/>
          <w:lang w:val="fr-FR"/>
        </w:rPr>
      </w:pPr>
      <w:r w:rsidRPr="00702C7C">
        <w:rPr>
          <w:rFonts w:ascii="Calibri" w:eastAsia="Calibri" w:hAnsi="Calibri" w:cs="Calibri"/>
          <w:lang w:val="fr-FR"/>
        </w:rPr>
        <w:t>Tel: 020 8852 0234</w:t>
      </w:r>
    </w:p>
    <w:p w14:paraId="70F63E78" w14:textId="77777777" w:rsidR="00FA7361" w:rsidRPr="00702C7C" w:rsidRDefault="00FA7361" w:rsidP="00FA7361">
      <w:pPr>
        <w:jc w:val="both"/>
        <w:rPr>
          <w:rFonts w:ascii="Calibri" w:eastAsia="Calibri" w:hAnsi="Calibri" w:cs="Calibri"/>
          <w:lang w:val="fr-FR"/>
        </w:rPr>
      </w:pPr>
    </w:p>
    <w:p w14:paraId="31C77FED" w14:textId="77777777" w:rsidR="00FA7361" w:rsidRPr="00702C7C" w:rsidRDefault="00FA7361" w:rsidP="00FA7361">
      <w:pPr>
        <w:rPr>
          <w:rFonts w:asciiTheme="minorHAnsi" w:eastAsia="Calibri" w:hAnsiTheme="minorHAnsi" w:cstheme="minorHAnsi"/>
          <w:lang w:val="fr-FR"/>
        </w:rPr>
      </w:pPr>
      <w:bookmarkStart w:id="3" w:name="_Hlk142926547"/>
      <w:bookmarkEnd w:id="3"/>
    </w:p>
    <w:p w14:paraId="4D83642A" w14:textId="77777777" w:rsidR="00FA7361" w:rsidRPr="00702C7C" w:rsidRDefault="00FA7361" w:rsidP="00FA7361">
      <w:pPr>
        <w:jc w:val="both"/>
        <w:rPr>
          <w:rFonts w:ascii="Calibri" w:eastAsia="Calibri" w:hAnsi="Calibri" w:cs="Calibri"/>
          <w:u w:val="single"/>
          <w:lang w:val="fr-FR"/>
        </w:rPr>
      </w:pPr>
      <w:r w:rsidRPr="00702C7C">
        <w:rPr>
          <w:rFonts w:ascii="Calibri" w:eastAsia="Calibri" w:hAnsi="Calibri" w:cs="Calibri"/>
          <w:u w:val="single"/>
          <w:lang w:val="fr-FR"/>
        </w:rPr>
        <w:br w:type="page"/>
      </w:r>
    </w:p>
    <w:p w14:paraId="44A67A85" w14:textId="77777777" w:rsidR="00FA7361" w:rsidRPr="00702C7C" w:rsidRDefault="00FA7361" w:rsidP="00FA7361">
      <w:pPr>
        <w:pStyle w:val="Heading1"/>
        <w:rPr>
          <w:rFonts w:cstheme="majorHAnsi"/>
          <w:sz w:val="32"/>
          <w:szCs w:val="32"/>
          <w:lang w:val="fr-FR"/>
        </w:rPr>
      </w:pPr>
      <w:bookmarkStart w:id="4" w:name="_Toc174952502"/>
      <w:r w:rsidRPr="00702C7C">
        <w:rPr>
          <w:rFonts w:cstheme="majorHAnsi"/>
          <w:sz w:val="32"/>
          <w:szCs w:val="32"/>
          <w:lang w:val="fr-FR"/>
        </w:rPr>
        <w:lastRenderedPageBreak/>
        <w:t>Support Services</w:t>
      </w:r>
      <w:bookmarkEnd w:id="4"/>
    </w:p>
    <w:p w14:paraId="41B7234C" w14:textId="77777777" w:rsidR="00FA7361" w:rsidRPr="00702C7C" w:rsidRDefault="00FA7361" w:rsidP="00FA7361">
      <w:pPr>
        <w:jc w:val="both"/>
        <w:rPr>
          <w:rFonts w:ascii="Calibri" w:eastAsia="Calibri" w:hAnsi="Calibri" w:cs="Calibri"/>
          <w:b/>
          <w:u w:val="single"/>
          <w:lang w:val="fr-FR"/>
        </w:rPr>
      </w:pPr>
    </w:p>
    <w:p w14:paraId="29D1F26D" w14:textId="77777777" w:rsidR="00FA7361" w:rsidRPr="00702C7C" w:rsidRDefault="00FA7361" w:rsidP="00FA7361">
      <w:pPr>
        <w:jc w:val="both"/>
        <w:rPr>
          <w:rFonts w:ascii="Calibri" w:eastAsia="Calibri" w:hAnsi="Calibri" w:cs="Calibri"/>
          <w:lang w:val="fr-FR"/>
        </w:rPr>
      </w:pPr>
      <w:r w:rsidRPr="00702C7C">
        <w:rPr>
          <w:rFonts w:ascii="Calibri" w:eastAsia="Calibri" w:hAnsi="Calibri" w:cs="Calibri"/>
          <w:b/>
          <w:u w:val="single"/>
          <w:lang w:val="fr-FR"/>
        </w:rPr>
        <w:t>POLICE</w:t>
      </w:r>
    </w:p>
    <w:p w14:paraId="764E14F0" w14:textId="77777777" w:rsidR="00FA7361" w:rsidRPr="00702C7C" w:rsidRDefault="00FA7361" w:rsidP="00FA7361">
      <w:pPr>
        <w:jc w:val="both"/>
        <w:rPr>
          <w:rFonts w:ascii="Calibri" w:eastAsia="Calibri" w:hAnsi="Calibri" w:cs="Calibri"/>
          <w:lang w:val="fr-FR"/>
        </w:rPr>
      </w:pPr>
    </w:p>
    <w:p w14:paraId="2C86371F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</w:rPr>
      </w:pPr>
      <w:r w:rsidRPr="00C867D2">
        <w:rPr>
          <w:rFonts w:ascii="Calibri" w:eastAsia="Calibri" w:hAnsi="Calibri" w:cs="Calibri"/>
          <w:b/>
        </w:rPr>
        <w:t>Police Station – Lewisham</w:t>
      </w:r>
    </w:p>
    <w:p w14:paraId="33FD6486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Lewisham Police Station</w:t>
      </w:r>
    </w:p>
    <w:p w14:paraId="1B062E5E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 xml:space="preserve">43 Lewisham High Street </w:t>
      </w:r>
    </w:p>
    <w:p w14:paraId="572D7CC7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 xml:space="preserve">SE13 5JZ </w:t>
      </w:r>
    </w:p>
    <w:p w14:paraId="0718B3B7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Tel: 101</w:t>
      </w:r>
    </w:p>
    <w:p w14:paraId="59B329A7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Tel: 0208 297 1212</w:t>
      </w:r>
    </w:p>
    <w:p w14:paraId="4951D205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</w:rPr>
      </w:pPr>
    </w:p>
    <w:p w14:paraId="62F2E84D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  <w:b/>
        </w:rPr>
        <w:t>Greenwich West Police Station</w:t>
      </w:r>
      <w:r w:rsidRPr="00C867D2">
        <w:rPr>
          <w:rFonts w:ascii="Calibri" w:eastAsia="Calibri" w:hAnsi="Calibri" w:cs="Calibri"/>
        </w:rPr>
        <w:t xml:space="preserve"> (rarely manned)</w:t>
      </w:r>
    </w:p>
    <w:p w14:paraId="1BC6ADB0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  <w:lang w:val="de-DE"/>
        </w:rPr>
      </w:pPr>
      <w:r w:rsidRPr="00C867D2">
        <w:rPr>
          <w:rFonts w:ascii="Calibri" w:eastAsia="Calibri" w:hAnsi="Calibri" w:cs="Calibri"/>
          <w:lang w:val="de-DE"/>
        </w:rPr>
        <w:t>Tel: 0208 649 3536</w:t>
      </w:r>
    </w:p>
    <w:p w14:paraId="3001F901" w14:textId="77777777" w:rsidR="00FA7361" w:rsidRPr="00C867D2" w:rsidRDefault="00FA7361" w:rsidP="00FA7361">
      <w:pPr>
        <w:pBdr>
          <w:top w:val="nil"/>
          <w:left w:val="nil"/>
          <w:bottom w:val="nil"/>
          <w:right w:val="nil"/>
          <w:between w:val="nil"/>
        </w:pBdr>
        <w:ind w:right="357"/>
        <w:jc w:val="both"/>
        <w:rPr>
          <w:rFonts w:ascii="Calibri" w:eastAsia="Calibri" w:hAnsi="Calibri" w:cs="Calibri"/>
          <w:lang w:val="de-DE"/>
        </w:rPr>
      </w:pPr>
      <w:r w:rsidRPr="00C867D2">
        <w:rPr>
          <w:rFonts w:ascii="Calibri" w:eastAsia="Calibri" w:hAnsi="Calibri" w:cs="Calibri"/>
          <w:lang w:val="de-DE"/>
        </w:rPr>
        <w:t>WestGreenwich.SNT@met.police.uk</w:t>
      </w:r>
    </w:p>
    <w:p w14:paraId="56BA5A74" w14:textId="77777777" w:rsidR="00FA7361" w:rsidRPr="00C867D2" w:rsidRDefault="00FA7361" w:rsidP="00FA7361">
      <w:pPr>
        <w:jc w:val="both"/>
        <w:rPr>
          <w:rFonts w:ascii="Calibri" w:eastAsia="Calibri" w:hAnsi="Calibri" w:cs="Calibri"/>
          <w:lang w:val="de-DE"/>
        </w:rPr>
      </w:pPr>
    </w:p>
    <w:p w14:paraId="462CEBBB" w14:textId="77777777" w:rsidR="00FA7361" w:rsidRPr="00C867D2" w:rsidRDefault="00FA7361" w:rsidP="00FA7361">
      <w:pPr>
        <w:jc w:val="both"/>
        <w:rPr>
          <w:rFonts w:ascii="Calibri" w:eastAsia="Calibri" w:hAnsi="Calibri" w:cs="Calibri"/>
          <w:lang w:val="de-DE"/>
        </w:rPr>
      </w:pPr>
    </w:p>
    <w:p w14:paraId="445C4BBC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</w:rPr>
      </w:pPr>
      <w:r w:rsidRPr="00C867D2">
        <w:rPr>
          <w:rFonts w:ascii="Calibri" w:eastAsia="Calibri" w:hAnsi="Calibri" w:cs="Calibri"/>
          <w:b/>
        </w:rPr>
        <w:t>LOCAL AUTHORITY CHIILD PROTECTION SERVICES</w:t>
      </w:r>
    </w:p>
    <w:p w14:paraId="23D24D3B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</w:rPr>
      </w:pPr>
    </w:p>
    <w:p w14:paraId="55E9936B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</w:rPr>
      </w:pPr>
      <w:r w:rsidRPr="00C867D2">
        <w:rPr>
          <w:rFonts w:ascii="Calibri" w:eastAsia="Calibri" w:hAnsi="Calibri" w:cs="Calibri"/>
          <w:b/>
        </w:rPr>
        <w:t>Greenwich Children’s Services – Child Protection team</w:t>
      </w:r>
    </w:p>
    <w:p w14:paraId="7CC9588B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Referral Team: 0208 921 3172</w:t>
      </w:r>
    </w:p>
    <w:p w14:paraId="5356C32F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Tel:  020 8854 8888 Out of Hours Emergency Duty Team</w:t>
      </w:r>
    </w:p>
    <w:p w14:paraId="428AB120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hyperlink r:id="rId12" w:history="1">
        <w:r w:rsidRPr="00C867D2">
          <w:rPr>
            <w:rStyle w:val="Hyperlink"/>
            <w:rFonts w:ascii="Calibri" w:eastAsia="Calibri" w:hAnsi="Calibri" w:cs="Calibri"/>
            <w:color w:val="auto"/>
          </w:rPr>
          <w:t>Mash-referrals@royalgreenwich.gov.uk</w:t>
        </w:r>
      </w:hyperlink>
    </w:p>
    <w:p w14:paraId="5DB9E44D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</w:p>
    <w:sdt>
      <w:sdtPr>
        <w:rPr>
          <w:b/>
          <w:bCs/>
        </w:rPr>
        <w:tag w:val="goog_rdk_115"/>
        <w:id w:val="9964148"/>
      </w:sdtPr>
      <w:sdtEndPr>
        <w:rPr>
          <w:rFonts w:ascii="Calibri" w:eastAsia="Calibri" w:hAnsi="Calibri" w:cs="Calibri"/>
          <w:b w:val="0"/>
          <w:bCs w:val="0"/>
        </w:rPr>
      </w:sdtEndPr>
      <w:sdtContent>
        <w:p w14:paraId="3F784958" w14:textId="77777777" w:rsidR="00FA7361" w:rsidRPr="00C867D2" w:rsidRDefault="00FA7361" w:rsidP="00FA7361">
          <w:pPr>
            <w:jc w:val="both"/>
            <w:rPr>
              <w:rFonts w:ascii="Calibri" w:eastAsia="Calibri" w:hAnsi="Calibri" w:cs="Calibri"/>
              <w:b/>
              <w:bCs/>
            </w:rPr>
          </w:pPr>
          <w:r w:rsidRPr="00C867D2">
            <w:rPr>
              <w:rFonts w:ascii="Calibri" w:eastAsia="Calibri" w:hAnsi="Calibri" w:cs="Calibri"/>
              <w:b/>
              <w:bCs/>
            </w:rPr>
            <w:t>Local Authority Safeguarding Contacts:</w:t>
          </w:r>
        </w:p>
        <w:p w14:paraId="04A299FA" w14:textId="77777777" w:rsidR="00FA7361" w:rsidRPr="00C867D2" w:rsidRDefault="00FA7361" w:rsidP="00FA7361">
          <w:pPr>
            <w:jc w:val="both"/>
            <w:rPr>
              <w:rFonts w:ascii="Calibri" w:eastAsia="Calibri" w:hAnsi="Calibri" w:cs="Calibri"/>
              <w:lang w:val="it-IT"/>
            </w:rPr>
          </w:pPr>
          <w:r w:rsidRPr="00C867D2">
            <w:rPr>
              <w:rFonts w:ascii="Calibri" w:eastAsia="Calibri" w:hAnsi="Calibri" w:cs="Calibri"/>
              <w:lang w:val="it-IT"/>
            </w:rPr>
            <w:t>LADO, Caroline Aitken -  Caroline.Aitken@lewisham.gov.uk.</w:t>
          </w:r>
        </w:p>
      </w:sdtContent>
    </w:sdt>
    <w:p w14:paraId="6CF9B999" w14:textId="77777777" w:rsidR="00FA7361" w:rsidRPr="00C867D2" w:rsidRDefault="00FA7361" w:rsidP="00FA7361">
      <w:pPr>
        <w:jc w:val="both"/>
        <w:rPr>
          <w:rFonts w:ascii="Calibri" w:eastAsia="Calibri" w:hAnsi="Calibri" w:cs="Calibri"/>
          <w:lang w:val="it-IT"/>
        </w:rPr>
      </w:pPr>
    </w:p>
    <w:p w14:paraId="4352221C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</w:rPr>
      </w:pPr>
      <w:r w:rsidRPr="00C867D2">
        <w:rPr>
          <w:rFonts w:ascii="Calibri" w:eastAsia="Calibri" w:hAnsi="Calibri" w:cs="Calibri"/>
          <w:b/>
        </w:rPr>
        <w:t>Lewisham Multi-Agency Safeguarding Hub (MASH)</w:t>
      </w:r>
    </w:p>
    <w:p w14:paraId="40F36C01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Tel 0208 314 6660</w:t>
      </w:r>
    </w:p>
    <w:p w14:paraId="5583486A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Out of Hours Emergency Team: 0208</w:t>
      </w:r>
      <w:r>
        <w:rPr>
          <w:rFonts w:ascii="Calibri" w:eastAsia="Calibri" w:hAnsi="Calibri" w:cs="Calibri"/>
        </w:rPr>
        <w:t xml:space="preserve"> </w:t>
      </w:r>
      <w:r w:rsidRPr="00C867D2">
        <w:rPr>
          <w:rFonts w:ascii="Calibri" w:eastAsia="Calibri" w:hAnsi="Calibri" w:cs="Calibri"/>
        </w:rPr>
        <w:t>314 6000</w:t>
      </w:r>
    </w:p>
    <w:p w14:paraId="287DF37C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</w:rPr>
      </w:pPr>
    </w:p>
    <w:p w14:paraId="02F2A1E2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</w:rPr>
        <w:t>The Conservatoire is in Greenwich Borough and is deemed a school for safeguarding purposes and has had help and advice from Ken Palmer, Child Protection Co-ordinator – schools</w:t>
      </w:r>
    </w:p>
    <w:p w14:paraId="313919AB" w14:textId="77777777" w:rsidR="00FA7361" w:rsidRPr="00C867D2" w:rsidRDefault="00FA7361" w:rsidP="00FA7361">
      <w:pPr>
        <w:jc w:val="both"/>
        <w:rPr>
          <w:rFonts w:ascii="Calibri" w:eastAsia="Calibri" w:hAnsi="Calibri" w:cs="Calibri"/>
          <w:lang w:val="de-DE"/>
        </w:rPr>
      </w:pPr>
      <w:hyperlink r:id="rId13">
        <w:r w:rsidRPr="00C867D2">
          <w:rPr>
            <w:rFonts w:ascii="Calibri" w:eastAsia="Calibri" w:hAnsi="Calibri" w:cs="Calibri"/>
            <w:lang w:val="de-DE"/>
          </w:rPr>
          <w:t>Tel: 020</w:t>
        </w:r>
      </w:hyperlink>
      <w:r w:rsidRPr="00C867D2">
        <w:rPr>
          <w:rFonts w:ascii="Calibri" w:eastAsia="Calibri" w:hAnsi="Calibri" w:cs="Calibri"/>
          <w:lang w:val="de-DE"/>
        </w:rPr>
        <w:t xml:space="preserve"> 8921 4438</w:t>
      </w:r>
    </w:p>
    <w:p w14:paraId="769A824C" w14:textId="77777777" w:rsidR="00FA7361" w:rsidRPr="00C867D2" w:rsidRDefault="00FA7361" w:rsidP="00FA7361">
      <w:pPr>
        <w:jc w:val="both"/>
        <w:rPr>
          <w:rFonts w:ascii="Calibri" w:eastAsia="Calibri" w:hAnsi="Calibri" w:cs="Calibri"/>
          <w:lang w:val="de-DE"/>
        </w:rPr>
      </w:pPr>
      <w:hyperlink r:id="rId14">
        <w:r w:rsidRPr="00C867D2">
          <w:rPr>
            <w:rFonts w:ascii="Calibri" w:eastAsia="Calibri" w:hAnsi="Calibri" w:cs="Calibri"/>
            <w:u w:val="single"/>
            <w:lang w:val="de-DE"/>
          </w:rPr>
          <w:t>Ken.Palmer@royalgreenwich.gov.uk</w:t>
        </w:r>
      </w:hyperlink>
    </w:p>
    <w:p w14:paraId="208591E6" w14:textId="77777777" w:rsidR="00FA7361" w:rsidRPr="00C867D2" w:rsidRDefault="00FA7361" w:rsidP="00FA7361">
      <w:pPr>
        <w:jc w:val="both"/>
        <w:rPr>
          <w:rFonts w:ascii="Calibri" w:eastAsia="Calibri" w:hAnsi="Calibri" w:cs="Calibri"/>
          <w:lang w:val="de-DE"/>
        </w:rPr>
      </w:pPr>
    </w:p>
    <w:p w14:paraId="3F3AFACC" w14:textId="77777777" w:rsidR="00FA7361" w:rsidRPr="00C867D2" w:rsidRDefault="00FA7361" w:rsidP="00FA7361">
      <w:pPr>
        <w:jc w:val="both"/>
        <w:rPr>
          <w:rFonts w:ascii="Calibri" w:eastAsia="Calibri" w:hAnsi="Calibri" w:cs="Calibri"/>
          <w:lang w:val="de-DE"/>
        </w:rPr>
      </w:pPr>
    </w:p>
    <w:p w14:paraId="54B44092" w14:textId="77777777" w:rsidR="00FA7361" w:rsidRPr="00C867D2" w:rsidRDefault="00FA7361" w:rsidP="00FA7361">
      <w:pPr>
        <w:jc w:val="both"/>
        <w:rPr>
          <w:rFonts w:ascii="Calibri" w:eastAsia="Calibri" w:hAnsi="Calibri" w:cs="Calibri"/>
          <w:b/>
        </w:rPr>
      </w:pPr>
      <w:r w:rsidRPr="00C867D2">
        <w:rPr>
          <w:rFonts w:ascii="Calibri" w:eastAsia="Calibri" w:hAnsi="Calibri" w:cs="Calibri"/>
          <w:b/>
        </w:rPr>
        <w:t>Childline 0800 1111</w:t>
      </w:r>
    </w:p>
    <w:p w14:paraId="221E006D" w14:textId="77777777" w:rsidR="00FA7361" w:rsidRPr="00C867D2" w:rsidRDefault="00FA7361" w:rsidP="00FA7361">
      <w:pPr>
        <w:jc w:val="both"/>
        <w:rPr>
          <w:rFonts w:ascii="Calibri" w:eastAsia="Calibri" w:hAnsi="Calibri" w:cs="Calibri"/>
        </w:rPr>
      </w:pPr>
      <w:r w:rsidRPr="00C867D2">
        <w:rPr>
          <w:rFonts w:ascii="Calibri" w:eastAsia="Calibri" w:hAnsi="Calibri" w:cs="Calibri"/>
          <w:b/>
        </w:rPr>
        <w:t>NSPCC Child Protection Helpline</w:t>
      </w:r>
      <w:r w:rsidRPr="00C867D2">
        <w:rPr>
          <w:rFonts w:ascii="Calibri" w:eastAsia="Calibri" w:hAnsi="Calibri" w:cs="Calibri"/>
        </w:rPr>
        <w:t>: 0808 800 5000</w:t>
      </w:r>
    </w:p>
    <w:p w14:paraId="740311D6" w14:textId="77777777" w:rsidR="00FA7361" w:rsidRDefault="00FA7361" w:rsidP="00FA7361">
      <w:pPr>
        <w:jc w:val="both"/>
        <w:rPr>
          <w:rFonts w:ascii="Calibri" w:eastAsia="Calibri" w:hAnsi="Calibri" w:cs="Calibri"/>
        </w:rPr>
      </w:pPr>
    </w:p>
    <w:p w14:paraId="34D04072" w14:textId="77777777" w:rsidR="00FA7361" w:rsidRDefault="00FA7361" w:rsidP="00FA7361">
      <w:pPr>
        <w:jc w:val="both"/>
        <w:rPr>
          <w:rFonts w:ascii="Calibri" w:eastAsia="Calibri" w:hAnsi="Calibri" w:cs="Calibri"/>
          <w:b/>
          <w:bCs/>
        </w:rPr>
      </w:pPr>
    </w:p>
    <w:p w14:paraId="34451913" w14:textId="77777777" w:rsidR="00FA7361" w:rsidRDefault="00FA7361" w:rsidP="00FA7361">
      <w:pPr>
        <w:rPr>
          <w:rFonts w:ascii="Calibri" w:eastAsia="Calibri" w:hAnsi="Calibri" w:cs="Calibri"/>
          <w:b/>
          <w:bCs/>
        </w:rPr>
      </w:pPr>
    </w:p>
    <w:p w14:paraId="2A1403BA" w14:textId="77777777" w:rsidR="00571C32" w:rsidRDefault="00571C32"/>
    <w:sectPr w:rsidR="00571C32" w:rsidSect="00FA7361">
      <w:footerReference w:type="even" r:id="rId15"/>
      <w:footerReference w:type="default" r:id="rId16"/>
      <w:pgSz w:w="11906" w:h="16838"/>
      <w:pgMar w:top="1560" w:right="1376" w:bottom="1843" w:left="1170" w:header="708" w:footer="708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13DF" w14:textId="77777777" w:rsidR="00FA7361" w:rsidRDefault="00FA73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3</w:t>
    </w:r>
    <w:r>
      <w:rPr>
        <w:rFonts w:ascii="Calibri" w:eastAsia="Calibri" w:hAnsi="Calibri" w:cs="Calibri"/>
        <w:color w:val="000000"/>
      </w:rPr>
      <w:fldChar w:fldCharType="end"/>
    </w:r>
  </w:p>
  <w:p w14:paraId="05C047E1" w14:textId="77777777" w:rsidR="00FA7361" w:rsidRDefault="00FA73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8004" w14:textId="77777777" w:rsidR="00FA7361" w:rsidRDefault="00FA73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1A1FC96" w14:textId="77777777" w:rsidR="00FA7361" w:rsidRDefault="00FA73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Calibri" w:eastAsia="Calibri" w:hAnsi="Calibri" w:cs="Calibri"/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61"/>
    <w:rsid w:val="00333F32"/>
    <w:rsid w:val="00565D15"/>
    <w:rsid w:val="00571C32"/>
    <w:rsid w:val="006C7022"/>
    <w:rsid w:val="00C14068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55A7"/>
  <w15:chartTrackingRefBased/>
  <w15:docId w15:val="{0EBCF14E-7A34-4E2D-9F3C-B3CEE105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6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3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3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3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3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3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3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3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3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3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3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3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7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3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3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FA73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holden@conservatoire.org.uk" TargetMode="External"/><Relationship Id="rId13" Type="http://schemas.openxmlformats.org/officeDocument/2006/relationships/hyperlink" Target="Tel:02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Mash-referrals@royalgreenwich.gov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patrick.holden@conservatoire.org.uk" TargetMode="External"/><Relationship Id="rId11" Type="http://schemas.openxmlformats.org/officeDocument/2006/relationships/hyperlink" Target="mailto:emmaparkere14@gmail.com" TargetMode="External"/><Relationship Id="rId5" Type="http://schemas.openxmlformats.org/officeDocument/2006/relationships/hyperlink" Target="https://forms.office.com/e/WVcAm6rnLQ" TargetMode="External"/><Relationship Id="rId15" Type="http://schemas.openxmlformats.org/officeDocument/2006/relationships/footer" Target="footer1.xml"/><Relationship Id="rId10" Type="http://schemas.openxmlformats.org/officeDocument/2006/relationships/hyperlink" Target="mailto:dee.debellotte@conservatoire.org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airead.sheerin@conservatoire.org.uk" TargetMode="External"/><Relationship Id="rId14" Type="http://schemas.openxmlformats.org/officeDocument/2006/relationships/hyperlink" Target="mailto:Ken.Palmer@royalgreenwic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Holden</dc:creator>
  <cp:keywords/>
  <dc:description/>
  <cp:lastModifiedBy>Patrick Holden</cp:lastModifiedBy>
  <cp:revision>4</cp:revision>
  <dcterms:created xsi:type="dcterms:W3CDTF">2026-02-13T17:00:00Z</dcterms:created>
  <dcterms:modified xsi:type="dcterms:W3CDTF">2026-02-13T17:02:00Z</dcterms:modified>
</cp:coreProperties>
</file>