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5276"/>
          <w:sz w:val="40"/>
          <w:szCs w:val="40"/>
        </w:rPr>
        <w:t xml:space="preserve">FRONTIER SUPPORT CONTACTS</w:t>
      </w:r>
    </w:p>
    <w:p>
      <w:pPr>
        <w:pBdr>
          <w:bottom w:val="single" w:color="1A5276" w:sz="6" w:space="8"/>
        </w:pBdr>
        <w:spacing w:after="3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Quick Reference for Reps</w:t>
      </w: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REP / INTERNAL SUPPORT</w:t>
      </w:r>
    </w:p>
    <w:p>
      <w:pPr>
        <w:spacing w:after="160"/>
      </w:pPr>
      <w:r>
        <w:rPr>
          <w:rFonts w:ascii="Arial" w:cs="Arial" w:eastAsia="Arial" w:hAnsi="Arial"/>
          <w:sz w:val="21"/>
          <w:szCs w:val="21"/>
        </w:rPr>
        <w:t xml:space="preserve">These are for YOU (the rep). Do not give internal numbers to customers.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100"/>
        <w:gridCol w:w="2200"/>
        <w:gridCol w:w="2960"/>
      </w:tblGrid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Department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Phone Number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Hours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What They Handle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Fusion Support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(Partner Portal Order Entry)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844-591-4880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M-F 9AM-12AM ET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Sat-Sun 9AM-6:30PM ET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Resume quotes, order creation/modification, move orders, address validation/SIFT creation.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Customer must be available when you call.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Customers should NEVER be directed to Fusion.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Fusion - Migration Orders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(Copper to Fiber only)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877-312-3806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M-F 9AM-12AM ET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Sat-Sun 9AM-6:30PM ET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Dedicated line for Copper to Fiber migration order creation.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Use when you cannot create a migration quote in Partner Portal.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FIS Help Desk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(Internal System Issues)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866-745-9122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Business hours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Non-Partner Portal system issues (internal tools, access problems, etc.).</w:t>
            </w:r>
          </w:p>
        </w:tc>
      </w:tr>
    </w:tbl>
    <w:p>
      <w:pPr>
        <w:spacing w:after="80" w:before="36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CUSTOMER-FACING SUPPORT</w:t>
      </w:r>
    </w:p>
    <w:p>
      <w:pPr>
        <w:spacing w:after="160"/>
      </w:pPr>
      <w:r>
        <w:rPr>
          <w:rFonts w:ascii="Arial" w:cs="Arial" w:eastAsia="Arial" w:hAnsi="Arial"/>
          <w:sz w:val="21"/>
          <w:szCs w:val="21"/>
        </w:rPr>
        <w:t xml:space="preserve">Direct customers to these numbers and resources when they need help.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100"/>
        <w:gridCol w:w="2200"/>
        <w:gridCol w:w="2960"/>
      </w:tblGrid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Department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Phone / Access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Availability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What It Handles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Welcome Center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(Pending Order Support)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800-921-8101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Select PENDING ORDER prompt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Standard hours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Retention, cancellations, rescheduling, installation status, outbound SAV queue, dispatch partnership, order modifications (speed, features, address, email).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Account Services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(CARE)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800-921-8101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or Frontier.com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or MyFrontier app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Standard hours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Existing customer inquiries - billing questions, account changes, general service concerns.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Tech Support (TSO)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(Repairs &amp; Outages)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800-921-8106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or Frontier.com</w:t>
            </w:r>
          </w:p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or MyFrontier app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Standard hours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Service repairs, outages, internet not working, connection troubleshooting.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Frontier Support Chat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frontier.com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Available online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Live chat for rescheduling, account help, troubleshooting, and general support.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Updated April 2026  |  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999999"/>
        <w:sz w:val="16"/>
        <w:szCs w:val="16"/>
      </w:rPr>
      <w:t xml:space="preserve">Forge Marketing Group  |  Frontier Support Contacts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120"/>
    </w:pPr>
    <w:rPr>
      <w:rFonts w:ascii="Arial" w:cs="Arial" w:eastAsia="Arial" w:hAnsi="Arial"/>
      <w:b/>
      <w:bCs/>
      <w:color w:val="1A527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2026-04-04T04:01:13.555Z</dcterms:created>
  <dcterms:modified xsi:type="dcterms:W3CDTF">2026-04-04T04:01:13.555Z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