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EEAF6" w:themeColor="accent5" w:themeTint="33"/>
  <w:body>
    <w:p w14:paraId="4002A968" w14:textId="77777777" w:rsidR="00854E89" w:rsidRPr="00D106C9" w:rsidRDefault="00854E89" w:rsidP="00854E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Bahnschrift" w:hAnsi="Bahnschrift" w:cstheme="minorHAnsi"/>
          <w:b/>
          <w:sz w:val="24"/>
          <w:szCs w:val="34"/>
        </w:rPr>
      </w:pPr>
      <w:r>
        <w:rPr>
          <w:rFonts w:ascii="Bahnschrift" w:hAnsi="Bahnschrift" w:cstheme="minorHAnsi"/>
          <w:b/>
          <w:sz w:val="24"/>
          <w:szCs w:val="34"/>
        </w:rPr>
        <w:t xml:space="preserve">HURRICANE </w:t>
      </w:r>
      <w:r w:rsidRPr="00D106C9">
        <w:rPr>
          <w:rFonts w:ascii="Bahnschrift" w:hAnsi="Bahnschrift" w:cstheme="minorHAnsi"/>
          <w:b/>
          <w:sz w:val="24"/>
          <w:szCs w:val="34"/>
        </w:rPr>
        <w:t>EMERGENCY SUPPLY CHECKLIST</w:t>
      </w:r>
    </w:p>
    <w:p w14:paraId="42EE7D7C" w14:textId="4122C760" w:rsidR="00854E89" w:rsidRPr="00A7782F" w:rsidRDefault="00854E89" w:rsidP="00854E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Bahnschrift" w:hAnsi="Bahnschrift" w:cstheme="minorHAnsi"/>
          <w:szCs w:val="34"/>
        </w:rPr>
      </w:pPr>
      <w:r w:rsidRPr="00A7782F">
        <w:rPr>
          <w:rFonts w:ascii="Bahnschrift" w:hAnsi="Bahnschrift" w:cstheme="minorHAnsi"/>
          <w:szCs w:val="34"/>
        </w:rPr>
        <w:t xml:space="preserve">For more info, visit </w:t>
      </w:r>
      <w:r w:rsidRPr="00A7782F">
        <w:rPr>
          <w:rFonts w:ascii="Bahnschrift Light" w:hAnsi="Bahnschrift Light" w:cstheme="minorHAnsi"/>
          <w:szCs w:val="34"/>
        </w:rPr>
        <w:t>www.munara.info</w:t>
      </w:r>
    </w:p>
    <w:p w14:paraId="5250CCB9" w14:textId="77777777" w:rsidR="00854E89" w:rsidRDefault="00854E89"/>
    <w:p w14:paraId="00CAA469" w14:textId="77777777" w:rsidR="00854E89" w:rsidRDefault="00854E89">
      <w:pPr>
        <w:sectPr w:rsidR="00854E89" w:rsidSect="00AC29E1"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79120364" w14:textId="77777777" w:rsidR="00854E89" w:rsidRPr="00496310" w:rsidRDefault="00854E89">
      <w:pPr>
        <w:rPr>
          <w:rFonts w:ascii="Bahnschrift" w:hAnsi="Bahnschrift"/>
          <w:b/>
          <w:sz w:val="24"/>
        </w:rPr>
      </w:pPr>
      <w:r w:rsidRPr="00496310">
        <w:rPr>
          <w:rFonts w:ascii="Bahnschrift" w:hAnsi="Bahnschrift"/>
          <w:b/>
          <w:sz w:val="24"/>
        </w:rPr>
        <w:t>Essentials</w:t>
      </w:r>
    </w:p>
    <w:p w14:paraId="43191CD3" w14:textId="77777777" w:rsidR="00854E89" w:rsidRPr="00496310" w:rsidRDefault="00854E89" w:rsidP="00854E8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water, 1 gal per person per day, for 5-7 days</w:t>
      </w:r>
    </w:p>
    <w:p w14:paraId="357395A8" w14:textId="77777777" w:rsidR="00854E89" w:rsidRPr="00496310" w:rsidRDefault="00854E89" w:rsidP="00854E8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r w:rsidRPr="00496310">
        <w:rPr>
          <w:rFonts w:ascii="Bahnschrift Light" w:hAnsi="Bahnschrift Light"/>
        </w:rPr>
        <w:t>non-perishable food, for 5-7 days</w:t>
      </w:r>
    </w:p>
    <w:p w14:paraId="2E41210E" w14:textId="77777777" w:rsidR="00854E89" w:rsidRPr="00496310" w:rsidRDefault="00854E89" w:rsidP="00854E8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r w:rsidRPr="00496310">
        <w:rPr>
          <w:rFonts w:ascii="Bahnschrift Light" w:hAnsi="Bahnschrift Light"/>
        </w:rPr>
        <w:t>paper plates</w:t>
      </w:r>
      <w:r w:rsidR="00145D8E" w:rsidRPr="00496310">
        <w:rPr>
          <w:rFonts w:ascii="Bahnschrift Light" w:hAnsi="Bahnschrift Light"/>
        </w:rPr>
        <w:t>, plastic cups,</w:t>
      </w:r>
      <w:r w:rsidRPr="00496310">
        <w:rPr>
          <w:rFonts w:ascii="Bahnschrift Light" w:hAnsi="Bahnschrift Light"/>
        </w:rPr>
        <w:t xml:space="preserve"> disposable utensils</w:t>
      </w:r>
    </w:p>
    <w:p w14:paraId="139DD375" w14:textId="77777777" w:rsidR="00854E89" w:rsidRPr="00496310" w:rsidRDefault="00854E89" w:rsidP="00854E8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r w:rsidRPr="00496310">
        <w:rPr>
          <w:rFonts w:ascii="Bahnschrift Light" w:hAnsi="Bahnschrift Light"/>
        </w:rPr>
        <w:t>can opener</w:t>
      </w:r>
      <w:r w:rsidR="00AB0799" w:rsidRPr="00496310">
        <w:rPr>
          <w:rFonts w:ascii="Bahnschrift Light" w:hAnsi="Bahnschrift Light"/>
        </w:rPr>
        <w:t>, non-electric</w:t>
      </w:r>
    </w:p>
    <w:p w14:paraId="28C5D9EA" w14:textId="77777777" w:rsidR="00854E89" w:rsidRPr="00496310" w:rsidRDefault="00854E89" w:rsidP="00854E8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r w:rsidRPr="00496310">
        <w:rPr>
          <w:rFonts w:ascii="Bahnschrift Light" w:hAnsi="Bahnschrift Light"/>
        </w:rPr>
        <w:t>battery-operated or hand-crank radio</w:t>
      </w:r>
    </w:p>
    <w:p w14:paraId="4945B881" w14:textId="77777777" w:rsidR="00854E89" w:rsidRPr="00496310" w:rsidRDefault="00854E89" w:rsidP="00854E8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r w:rsidRPr="00496310">
        <w:rPr>
          <w:rFonts w:ascii="Bahnschrift Light" w:hAnsi="Bahnschrift Light"/>
        </w:rPr>
        <w:t>flashlights</w:t>
      </w:r>
    </w:p>
    <w:p w14:paraId="12C4062E" w14:textId="77777777" w:rsidR="00AB0799" w:rsidRPr="00496310" w:rsidRDefault="00AB0799" w:rsidP="00AB079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r w:rsidRPr="00496310">
        <w:rPr>
          <w:rFonts w:ascii="Bahnschrift Light" w:hAnsi="Bahnschrift Light"/>
        </w:rPr>
        <w:t>extra batteries</w:t>
      </w:r>
    </w:p>
    <w:p w14:paraId="052DD9F9" w14:textId="77777777" w:rsidR="00AB0799" w:rsidRPr="00496310" w:rsidRDefault="00AB0799" w:rsidP="00AB079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r w:rsidRPr="00496310">
        <w:rPr>
          <w:rFonts w:ascii="Bahnschrift Light" w:hAnsi="Bahnschrift Light"/>
        </w:rPr>
        <w:t>whistle</w:t>
      </w:r>
    </w:p>
    <w:p w14:paraId="4B0FCEF8" w14:textId="77777777" w:rsidR="000F239E" w:rsidRPr="00496310" w:rsidRDefault="000F239E" w:rsidP="000F239E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r w:rsidRPr="00496310">
        <w:rPr>
          <w:rFonts w:ascii="Bahnschrift Light" w:hAnsi="Bahnschrift Light"/>
        </w:rPr>
        <w:t>cell phone chargers</w:t>
      </w:r>
    </w:p>
    <w:p w14:paraId="3883CBB2" w14:textId="77777777" w:rsidR="00AB0799" w:rsidRPr="00496310" w:rsidRDefault="00AB0799" w:rsidP="00AB079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r w:rsidRPr="00496310">
        <w:rPr>
          <w:rFonts w:ascii="Bahnschrift Light" w:hAnsi="Bahnschrift Light"/>
        </w:rPr>
        <w:t>matches or lighter</w:t>
      </w:r>
    </w:p>
    <w:p w14:paraId="332A5012" w14:textId="77777777" w:rsidR="00496310" w:rsidRPr="00496310" w:rsidRDefault="00496310" w:rsidP="00854E89">
      <w:pPr>
        <w:ind w:left="360" w:hanging="360"/>
        <w:rPr>
          <w:rFonts w:ascii="Bahnschrift Light" w:hAnsi="Bahnschrift Light"/>
          <w:b/>
        </w:rPr>
      </w:pPr>
    </w:p>
    <w:p w14:paraId="794E854C" w14:textId="77777777" w:rsidR="00854E89" w:rsidRPr="00496310" w:rsidRDefault="00854E89" w:rsidP="00496310">
      <w:pPr>
        <w:rPr>
          <w:rFonts w:ascii="Bahnschrift" w:hAnsi="Bahnschrift"/>
          <w:b/>
          <w:sz w:val="24"/>
        </w:rPr>
      </w:pPr>
      <w:r w:rsidRPr="00496310">
        <w:rPr>
          <w:rFonts w:ascii="Bahnschrift" w:hAnsi="Bahnschrift"/>
          <w:b/>
          <w:sz w:val="24"/>
        </w:rPr>
        <w:t xml:space="preserve">Sanitary Supplies </w:t>
      </w:r>
    </w:p>
    <w:p w14:paraId="545CAEBE" w14:textId="77777777" w:rsidR="00854E89" w:rsidRPr="00496310" w:rsidRDefault="00854E89" w:rsidP="00854E8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r w:rsidRPr="00496310">
        <w:rPr>
          <w:rFonts w:ascii="Bahnschrift Light" w:hAnsi="Bahnschrift Light"/>
        </w:rPr>
        <w:t>disinfectant</w:t>
      </w:r>
    </w:p>
    <w:p w14:paraId="02A88BDD" w14:textId="77777777" w:rsidR="00854E89" w:rsidRPr="00496310" w:rsidRDefault="00854E89" w:rsidP="00854E8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r w:rsidRPr="00496310">
        <w:rPr>
          <w:rFonts w:ascii="Bahnschrift Light" w:hAnsi="Bahnschrift Light"/>
        </w:rPr>
        <w:t>toilet paper, paper towels</w:t>
      </w:r>
    </w:p>
    <w:p w14:paraId="170A52C9" w14:textId="77777777" w:rsidR="00854E89" w:rsidRPr="00496310" w:rsidRDefault="00854E89" w:rsidP="00854E8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feminine supplies</w:t>
      </w:r>
    </w:p>
    <w:p w14:paraId="0216B707" w14:textId="77777777" w:rsidR="00854E89" w:rsidRPr="00496310" w:rsidRDefault="00854E89" w:rsidP="00854E8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r w:rsidRPr="00496310">
        <w:rPr>
          <w:rFonts w:ascii="Bahnschrift Light" w:hAnsi="Bahnschrift Light"/>
        </w:rPr>
        <w:t>sanitary wipes</w:t>
      </w:r>
    </w:p>
    <w:p w14:paraId="3C782F08" w14:textId="77777777" w:rsidR="000F239E" w:rsidRPr="00496310" w:rsidRDefault="000F239E" w:rsidP="000F239E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r w:rsidRPr="00496310">
        <w:rPr>
          <w:rFonts w:ascii="Bahnschrift Light" w:hAnsi="Bahnschrift Light"/>
        </w:rPr>
        <w:t>deodorant</w:t>
      </w:r>
    </w:p>
    <w:p w14:paraId="69B1152E" w14:textId="77777777" w:rsidR="00854E89" w:rsidRPr="00496310" w:rsidRDefault="00854E89" w:rsidP="00854E8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r w:rsidRPr="00496310">
        <w:rPr>
          <w:rFonts w:ascii="Bahnschrift Light" w:hAnsi="Bahnschrift Light"/>
        </w:rPr>
        <w:t>soap</w:t>
      </w:r>
    </w:p>
    <w:p w14:paraId="49867D4C" w14:textId="77777777" w:rsidR="00AB0799" w:rsidRPr="00496310" w:rsidRDefault="00AB0799" w:rsidP="00AB079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r w:rsidRPr="00496310">
        <w:rPr>
          <w:rFonts w:ascii="Bahnschrift Light" w:hAnsi="Bahnschrift Light"/>
        </w:rPr>
        <w:t>extra water for sanitation</w:t>
      </w:r>
    </w:p>
    <w:p w14:paraId="4781A28D" w14:textId="77777777" w:rsidR="00854E89" w:rsidRPr="00496310" w:rsidRDefault="00854E89" w:rsidP="00854E8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r w:rsidRPr="00496310">
        <w:rPr>
          <w:rFonts w:ascii="Bahnschrift Light" w:hAnsi="Bahnschrift Light"/>
        </w:rPr>
        <w:t>bleach</w:t>
      </w:r>
    </w:p>
    <w:p w14:paraId="5345E22C" w14:textId="77777777" w:rsidR="00854E89" w:rsidRPr="00496310" w:rsidRDefault="00854E89" w:rsidP="00854E8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r w:rsidRPr="00496310">
        <w:rPr>
          <w:rFonts w:ascii="Bahnschrift Light" w:hAnsi="Bahnschrift Light"/>
        </w:rPr>
        <w:t>trash bags</w:t>
      </w:r>
    </w:p>
    <w:p w14:paraId="3B02A1DA" w14:textId="77777777" w:rsidR="00AB0799" w:rsidRPr="00496310" w:rsidRDefault="00AB0799" w:rsidP="00AB079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r w:rsidRPr="00496310">
        <w:rPr>
          <w:rFonts w:ascii="Bahnschrift Light" w:hAnsi="Bahnschrift Light"/>
        </w:rPr>
        <w:t>scissors</w:t>
      </w:r>
      <w:r w:rsidR="000F239E" w:rsidRPr="00496310">
        <w:rPr>
          <w:rFonts w:ascii="Bahnschrift Light" w:hAnsi="Bahnschrift Light"/>
        </w:rPr>
        <w:t xml:space="preserve"> &amp; tweezers</w:t>
      </w:r>
    </w:p>
    <w:p w14:paraId="6F08094D" w14:textId="77777777" w:rsidR="000F239E" w:rsidRPr="00496310" w:rsidRDefault="000F239E" w:rsidP="000F239E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r w:rsidRPr="00496310">
        <w:rPr>
          <w:rFonts w:ascii="Bahnschrift Light" w:hAnsi="Bahnschrift Light"/>
        </w:rPr>
        <w:t>sewing needle</w:t>
      </w:r>
    </w:p>
    <w:p w14:paraId="2259B866" w14:textId="77777777" w:rsidR="00AB0799" w:rsidRPr="00496310" w:rsidRDefault="00AB0799" w:rsidP="00AB079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r w:rsidRPr="00496310">
        <w:rPr>
          <w:rFonts w:ascii="Bahnschrift Light" w:hAnsi="Bahnschrift Light"/>
        </w:rPr>
        <w:t>latex gloves</w:t>
      </w:r>
    </w:p>
    <w:p w14:paraId="6703EA68" w14:textId="77777777" w:rsidR="00145D8E" w:rsidRPr="00496310" w:rsidRDefault="00145D8E" w:rsidP="00145D8E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r w:rsidRPr="00496310">
        <w:rPr>
          <w:rFonts w:ascii="Bahnschrift Light" w:hAnsi="Bahnschrift Light"/>
        </w:rPr>
        <w:t>antiseptic</w:t>
      </w:r>
    </w:p>
    <w:p w14:paraId="1C449151" w14:textId="77777777" w:rsidR="00496310" w:rsidRPr="00496310" w:rsidRDefault="00496310" w:rsidP="00854E89">
      <w:pPr>
        <w:ind w:left="360" w:hanging="360"/>
        <w:rPr>
          <w:rFonts w:ascii="Bahnschrift Light" w:hAnsi="Bahnschrift Light"/>
          <w:b/>
        </w:rPr>
      </w:pPr>
    </w:p>
    <w:p w14:paraId="0D879BBB" w14:textId="77777777" w:rsidR="00854E89" w:rsidRPr="00496310" w:rsidRDefault="00854E89" w:rsidP="00496310">
      <w:pPr>
        <w:rPr>
          <w:rFonts w:ascii="Bahnschrift" w:hAnsi="Bahnschrift"/>
          <w:b/>
          <w:sz w:val="24"/>
        </w:rPr>
      </w:pPr>
      <w:r w:rsidRPr="00496310">
        <w:rPr>
          <w:rFonts w:ascii="Bahnschrift" w:hAnsi="Bahnschrift"/>
          <w:b/>
          <w:sz w:val="24"/>
        </w:rPr>
        <w:t>First-Aid and Medical Supplies</w:t>
      </w:r>
    </w:p>
    <w:p w14:paraId="266E1D77" w14:textId="77777777" w:rsidR="00854E89" w:rsidRPr="00496310" w:rsidRDefault="00854E89" w:rsidP="00854E8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r w:rsidRPr="00496310">
        <w:rPr>
          <w:rFonts w:ascii="Bahnschrift Light" w:hAnsi="Bahnschrift Light"/>
        </w:rPr>
        <w:t>medications</w:t>
      </w:r>
      <w:r w:rsidR="00A03C06" w:rsidRPr="00496310">
        <w:rPr>
          <w:rFonts w:ascii="Bahnschrift Light" w:hAnsi="Bahnschrift Light"/>
        </w:rPr>
        <w:t xml:space="preserve">, including prescription drugs, </w:t>
      </w:r>
      <w:r w:rsidRPr="00496310">
        <w:rPr>
          <w:rFonts w:ascii="Bahnschrift Light" w:hAnsi="Bahnschrift Light"/>
        </w:rPr>
        <w:t>insulin, etc.</w:t>
      </w:r>
    </w:p>
    <w:p w14:paraId="696D3179" w14:textId="77777777" w:rsidR="00A03C06" w:rsidRPr="00496310" w:rsidRDefault="00A03C06" w:rsidP="00A03C06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r w:rsidR="00FA40DB" w:rsidRPr="00496310">
        <w:rPr>
          <w:rFonts w:ascii="Bahnschrift Light" w:hAnsi="Bahnschrift Light"/>
        </w:rPr>
        <w:t xml:space="preserve">life-threatening </w:t>
      </w:r>
      <w:r w:rsidRPr="00496310">
        <w:rPr>
          <w:rFonts w:ascii="Bahnschrift Light" w:hAnsi="Bahnschrift Light"/>
        </w:rPr>
        <w:t xml:space="preserve">allergy relief, </w:t>
      </w:r>
      <w:r w:rsidR="00FA40DB" w:rsidRPr="00496310">
        <w:rPr>
          <w:rFonts w:ascii="Bahnschrift Light" w:hAnsi="Bahnschrift Light"/>
        </w:rPr>
        <w:t>e.g.</w:t>
      </w:r>
      <w:r w:rsidRPr="00496310">
        <w:rPr>
          <w:rFonts w:ascii="Bahnschrift Light" w:hAnsi="Bahnschrift Light"/>
        </w:rPr>
        <w:t xml:space="preserve"> epinephrine, </w:t>
      </w:r>
      <w:r w:rsidR="000F239E" w:rsidRPr="00496310">
        <w:rPr>
          <w:rFonts w:ascii="Bahnschrift Light" w:hAnsi="Bahnschrift Light"/>
        </w:rPr>
        <w:t>steroids</w:t>
      </w:r>
    </w:p>
    <w:p w14:paraId="1D0FE798" w14:textId="77777777" w:rsidR="000F239E" w:rsidRPr="00496310" w:rsidRDefault="000F239E" w:rsidP="000F239E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r w:rsidRPr="00496310">
        <w:rPr>
          <w:rFonts w:ascii="Bahnschrift Light" w:hAnsi="Bahnschrift Light"/>
        </w:rPr>
        <w:t>other allergy relief, e.g. Benadryl, antihistamines, topical, nasal sprays</w:t>
      </w:r>
    </w:p>
    <w:p w14:paraId="063476A2" w14:textId="77777777" w:rsidR="00854E89" w:rsidRPr="00496310" w:rsidRDefault="00854E89" w:rsidP="00854E8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r w:rsidRPr="00496310">
        <w:rPr>
          <w:rFonts w:ascii="Bahnschrift Light" w:hAnsi="Bahnschrift Light"/>
        </w:rPr>
        <w:t>eye glasses or contacts &amp; contacts solution</w:t>
      </w:r>
    </w:p>
    <w:p w14:paraId="25B7D21C" w14:textId="77777777" w:rsidR="00854E89" w:rsidRPr="00496310" w:rsidRDefault="00854E89" w:rsidP="00854E8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r w:rsidR="00BC2F73" w:rsidRPr="00496310">
        <w:rPr>
          <w:rFonts w:ascii="Bahnschrift Light" w:hAnsi="Bahnschrift Light"/>
        </w:rPr>
        <w:t>thermometer</w:t>
      </w:r>
    </w:p>
    <w:p w14:paraId="18044AED" w14:textId="77777777" w:rsidR="00BC2F73" w:rsidRPr="00496310" w:rsidRDefault="00BC2F73" w:rsidP="00BC2F73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r w:rsidRPr="00496310">
        <w:rPr>
          <w:rFonts w:ascii="Bahnschrift Light" w:hAnsi="Bahnschrift Light"/>
        </w:rPr>
        <w:t>aspirin</w:t>
      </w:r>
    </w:p>
    <w:p w14:paraId="77BB15E6" w14:textId="77777777" w:rsidR="00AB0799" w:rsidRPr="00496310" w:rsidRDefault="00AB0799" w:rsidP="00AB079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r w:rsidRPr="00496310">
        <w:rPr>
          <w:rFonts w:ascii="Bahnschrift Light" w:hAnsi="Bahnschrift Light"/>
        </w:rPr>
        <w:t>anti-diarrheal medicine</w:t>
      </w:r>
    </w:p>
    <w:p w14:paraId="5F441469" w14:textId="77777777" w:rsidR="00BC2F73" w:rsidRPr="00496310" w:rsidRDefault="00BC2F73" w:rsidP="00BC2F73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r w:rsidRPr="00496310">
        <w:rPr>
          <w:rFonts w:ascii="Bahnschrift Light" w:hAnsi="Bahnschrift Light"/>
        </w:rPr>
        <w:t>antibiotic ointment</w:t>
      </w:r>
    </w:p>
    <w:p w14:paraId="51CFE3B9" w14:textId="77777777" w:rsidR="00BC2F73" w:rsidRPr="00496310" w:rsidRDefault="00BC2F73" w:rsidP="00BC2F73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r w:rsidRPr="00496310">
        <w:rPr>
          <w:rFonts w:ascii="Bahnschrift Light" w:hAnsi="Bahnschrift Light"/>
        </w:rPr>
        <w:t>bandages</w:t>
      </w:r>
    </w:p>
    <w:p w14:paraId="2F601968" w14:textId="77777777" w:rsidR="00BC2F73" w:rsidRPr="00496310" w:rsidRDefault="00BC2F73" w:rsidP="00BC2F73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r w:rsidRPr="00496310">
        <w:rPr>
          <w:rFonts w:ascii="Bahnschrift Light" w:hAnsi="Bahnschrift Light"/>
        </w:rPr>
        <w:t>sunscreen</w:t>
      </w:r>
    </w:p>
    <w:p w14:paraId="14BB8586" w14:textId="77777777" w:rsidR="00AB0799" w:rsidRPr="00496310" w:rsidRDefault="00AB0799" w:rsidP="00AB079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r w:rsidRPr="00496310">
        <w:rPr>
          <w:rFonts w:ascii="Bahnschrift Light" w:hAnsi="Bahnschrift Light"/>
        </w:rPr>
        <w:t>sunglasses</w:t>
      </w:r>
    </w:p>
    <w:p w14:paraId="78FE17E1" w14:textId="77777777" w:rsidR="00BC2F73" w:rsidRPr="00496310" w:rsidRDefault="00BC2F73" w:rsidP="00BC2F73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r w:rsidRPr="00496310">
        <w:rPr>
          <w:rFonts w:ascii="Bahnschrift Light" w:hAnsi="Bahnschrift Light"/>
        </w:rPr>
        <w:t>bug repellent</w:t>
      </w:r>
    </w:p>
    <w:p w14:paraId="46E70767" w14:textId="77777777" w:rsidR="00496310" w:rsidRPr="00496310" w:rsidRDefault="00496310" w:rsidP="00BC2F73">
      <w:pPr>
        <w:ind w:left="360" w:hanging="360"/>
        <w:rPr>
          <w:rFonts w:ascii="Bahnschrift Light" w:hAnsi="Bahnschrift Light"/>
          <w:b/>
        </w:rPr>
      </w:pPr>
    </w:p>
    <w:p w14:paraId="2813CD37" w14:textId="77777777" w:rsidR="00496310" w:rsidRPr="00496310" w:rsidRDefault="00496310" w:rsidP="00496310">
      <w:pPr>
        <w:rPr>
          <w:rFonts w:ascii="Bahnschrift" w:hAnsi="Bahnschrift"/>
          <w:b/>
          <w:sz w:val="24"/>
        </w:rPr>
      </w:pPr>
      <w:r w:rsidRPr="00496310">
        <w:rPr>
          <w:rFonts w:ascii="Bahnschrift" w:hAnsi="Bahnschrift"/>
          <w:b/>
          <w:sz w:val="24"/>
        </w:rPr>
        <w:t>Documents &amp; Money (in a waterproof bag)</w:t>
      </w:r>
    </w:p>
    <w:p w14:paraId="1AB485CF" w14:textId="77777777" w:rsidR="00496310" w:rsidRPr="00496310" w:rsidRDefault="00496310" w:rsidP="00496310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important telephone numbers, printed or written on paper</w:t>
      </w:r>
    </w:p>
    <w:p w14:paraId="1A7E0CF9" w14:textId="77777777" w:rsidR="00496310" w:rsidRPr="00496310" w:rsidRDefault="00496310" w:rsidP="00496310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cash or traveler’s checks</w:t>
      </w:r>
    </w:p>
    <w:p w14:paraId="70C47DD4" w14:textId="77777777" w:rsidR="00496310" w:rsidRPr="00496310" w:rsidRDefault="00496310" w:rsidP="00496310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bank account numbers</w:t>
      </w:r>
    </w:p>
    <w:p w14:paraId="3D1C11E5" w14:textId="77777777" w:rsidR="00496310" w:rsidRPr="00496310" w:rsidRDefault="00496310" w:rsidP="00496310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credit card records</w:t>
      </w:r>
    </w:p>
    <w:p w14:paraId="78E75CF9" w14:textId="77777777" w:rsidR="00496310" w:rsidRPr="00496310" w:rsidRDefault="00496310" w:rsidP="00496310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family records</w:t>
      </w:r>
    </w:p>
    <w:p w14:paraId="5EE6B40B" w14:textId="77777777" w:rsidR="00496310" w:rsidRPr="00496310" w:rsidRDefault="00496310" w:rsidP="00496310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copy of will, deeds, stocks, bonds, insurance policies</w:t>
      </w:r>
    </w:p>
    <w:p w14:paraId="5395DFF0" w14:textId="77777777" w:rsidR="00496310" w:rsidRPr="00496310" w:rsidRDefault="00496310" w:rsidP="00496310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copy of passports, social sec</w:t>
      </w:r>
      <w:r>
        <w:rPr>
          <w:rFonts w:ascii="Bahnschrift Light" w:hAnsi="Bahnschrift Light"/>
        </w:rPr>
        <w:t>.</w:t>
      </w:r>
      <w:r w:rsidRPr="00496310">
        <w:rPr>
          <w:rFonts w:ascii="Bahnschrift Light" w:hAnsi="Bahnschrift Light"/>
        </w:rPr>
        <w:t xml:space="preserve"> cards, immunization records</w:t>
      </w:r>
    </w:p>
    <w:p w14:paraId="37BCE124" w14:textId="77777777" w:rsidR="00496310" w:rsidRPr="00496310" w:rsidRDefault="00496310" w:rsidP="00496310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 xml:space="preserve">detailed photos of your house (interior &amp; exterior) </w:t>
      </w:r>
      <w:r w:rsidR="000D0458">
        <w:rPr>
          <w:rFonts w:ascii="Bahnschrift Light" w:hAnsi="Bahnschrift Light"/>
        </w:rPr>
        <w:t>&amp;</w:t>
      </w:r>
      <w:r w:rsidRPr="00496310">
        <w:rPr>
          <w:rFonts w:ascii="Bahnschrift Light" w:hAnsi="Bahnschrift Light"/>
        </w:rPr>
        <w:t xml:space="preserve"> inventory of personal property</w:t>
      </w:r>
    </w:p>
    <w:p w14:paraId="6415EB95" w14:textId="77777777" w:rsidR="000D0458" w:rsidRPr="00496310" w:rsidRDefault="000D0458" w:rsidP="000D0458">
      <w:pPr>
        <w:rPr>
          <w:rFonts w:ascii="Bahnschrift" w:hAnsi="Bahnschrift"/>
          <w:b/>
          <w:sz w:val="24"/>
        </w:rPr>
      </w:pPr>
      <w:r w:rsidRPr="00496310">
        <w:rPr>
          <w:rFonts w:ascii="Bahnschrift" w:hAnsi="Bahnschrift"/>
          <w:b/>
          <w:sz w:val="24"/>
        </w:rPr>
        <w:t>Baby Supplies</w:t>
      </w:r>
    </w:p>
    <w:p w14:paraId="37FB943D" w14:textId="77777777" w:rsidR="000D0458" w:rsidRPr="00496310" w:rsidRDefault="000D0458" w:rsidP="000D0458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formula</w:t>
      </w:r>
    </w:p>
    <w:p w14:paraId="4972AB39" w14:textId="77777777" w:rsidR="000D0458" w:rsidRPr="00496310" w:rsidRDefault="000D0458" w:rsidP="000D0458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powdered milk &amp; specialty food</w:t>
      </w:r>
    </w:p>
    <w:p w14:paraId="4F1F72FC" w14:textId="77777777" w:rsidR="000D0458" w:rsidRPr="00496310" w:rsidRDefault="000D0458" w:rsidP="000D0458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diapers &amp; wipes</w:t>
      </w:r>
    </w:p>
    <w:p w14:paraId="048B201E" w14:textId="77777777" w:rsidR="000D0458" w:rsidRPr="00496310" w:rsidRDefault="000D0458" w:rsidP="000D0458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baby medications, including fever reducers</w:t>
      </w:r>
      <w:bookmarkStart w:id="0" w:name="_GoBack"/>
      <w:bookmarkEnd w:id="0"/>
    </w:p>
    <w:p w14:paraId="685BC7F5" w14:textId="77777777" w:rsidR="000D0458" w:rsidRPr="00496310" w:rsidRDefault="000D0458" w:rsidP="000D0458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bottles, sippy cups</w:t>
      </w:r>
    </w:p>
    <w:p w14:paraId="2412F086" w14:textId="77777777" w:rsidR="000D0458" w:rsidRPr="00496310" w:rsidRDefault="000D0458" w:rsidP="000D0458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blankets</w:t>
      </w:r>
    </w:p>
    <w:p w14:paraId="05A21B73" w14:textId="77777777" w:rsidR="000D0458" w:rsidRPr="00496310" w:rsidRDefault="000D0458" w:rsidP="000D0458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  <w:t>toys</w:t>
      </w:r>
    </w:p>
    <w:p w14:paraId="3703CB4B" w14:textId="77777777" w:rsidR="000D0458" w:rsidRPr="00496310" w:rsidRDefault="000D0458" w:rsidP="000D0458">
      <w:pPr>
        <w:ind w:left="360" w:hanging="360"/>
        <w:rPr>
          <w:rFonts w:ascii="Bahnschrift Light" w:hAnsi="Bahnschrift Light"/>
          <w:b/>
        </w:rPr>
      </w:pPr>
    </w:p>
    <w:p w14:paraId="279ABEC9" w14:textId="77777777" w:rsidR="00AB0799" w:rsidRPr="00496310" w:rsidRDefault="00AB0799" w:rsidP="00496310">
      <w:pPr>
        <w:rPr>
          <w:rFonts w:ascii="Bahnschrift" w:hAnsi="Bahnschrift"/>
          <w:b/>
          <w:sz w:val="24"/>
        </w:rPr>
      </w:pPr>
      <w:r w:rsidRPr="00496310">
        <w:rPr>
          <w:rFonts w:ascii="Bahnschrift" w:hAnsi="Bahnschrift"/>
          <w:b/>
          <w:sz w:val="24"/>
        </w:rPr>
        <w:t>Pet Supplies</w:t>
      </w:r>
    </w:p>
    <w:p w14:paraId="7695E3E2" w14:textId="77777777" w:rsidR="00AB0799" w:rsidRPr="00496310" w:rsidRDefault="00AB0799" w:rsidP="00AB079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r w:rsidRPr="00496310">
        <w:rPr>
          <w:rFonts w:ascii="Bahnschrift Light" w:hAnsi="Bahnschrift Light"/>
        </w:rPr>
        <w:t>pet food</w:t>
      </w:r>
    </w:p>
    <w:p w14:paraId="6F543E26" w14:textId="77777777" w:rsidR="00AB0799" w:rsidRPr="00496310" w:rsidRDefault="00AB0799" w:rsidP="00AB079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r w:rsidRPr="00496310">
        <w:rPr>
          <w:rFonts w:ascii="Bahnschrift Light" w:hAnsi="Bahnschrift Light"/>
        </w:rPr>
        <w:t>water</w:t>
      </w:r>
    </w:p>
    <w:p w14:paraId="0DE12B1F" w14:textId="77777777" w:rsidR="00AB0799" w:rsidRPr="00496310" w:rsidRDefault="00AB0799" w:rsidP="00AB079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r w:rsidRPr="00496310">
        <w:rPr>
          <w:rFonts w:ascii="Bahnschrift Light" w:hAnsi="Bahnschrift Light"/>
        </w:rPr>
        <w:t>medications</w:t>
      </w:r>
    </w:p>
    <w:p w14:paraId="12400CB8" w14:textId="77777777" w:rsidR="00AB0799" w:rsidRPr="00496310" w:rsidRDefault="00AB0799" w:rsidP="00AB0799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r w:rsidRPr="00496310">
        <w:rPr>
          <w:rFonts w:ascii="Bahnschrift Light" w:hAnsi="Bahnschrift Light"/>
        </w:rPr>
        <w:t>leash, harness, carrier, or cage</w:t>
      </w:r>
    </w:p>
    <w:p w14:paraId="3E34BB1F" w14:textId="77777777" w:rsidR="00A03C06" w:rsidRPr="00496310" w:rsidRDefault="00A03C06" w:rsidP="00A03C06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r w:rsidRPr="00496310">
        <w:rPr>
          <w:rFonts w:ascii="Bahnschrift Light" w:hAnsi="Bahnschrift Light"/>
        </w:rPr>
        <w:t>records of vaccinations</w:t>
      </w:r>
    </w:p>
    <w:p w14:paraId="07FB6AA8" w14:textId="77777777" w:rsidR="00496310" w:rsidRPr="00496310" w:rsidRDefault="00496310" w:rsidP="00496310">
      <w:pPr>
        <w:rPr>
          <w:rFonts w:ascii="Bahnschrift Light" w:hAnsi="Bahnschrift Light"/>
          <w:b/>
        </w:rPr>
      </w:pPr>
    </w:p>
    <w:p w14:paraId="53377311" w14:textId="77777777" w:rsidR="00A03C06" w:rsidRPr="00496310" w:rsidRDefault="00496310" w:rsidP="00496310">
      <w:pPr>
        <w:rPr>
          <w:rFonts w:ascii="Bahnschrift" w:hAnsi="Bahnschrift"/>
          <w:b/>
          <w:sz w:val="24"/>
        </w:rPr>
      </w:pPr>
      <w:r w:rsidRPr="00496310">
        <w:rPr>
          <w:rFonts w:ascii="Bahnschrift" w:hAnsi="Bahnschrift"/>
          <w:b/>
          <w:sz w:val="24"/>
        </w:rPr>
        <w:t>Other</w:t>
      </w:r>
    </w:p>
    <w:p w14:paraId="11462A52" w14:textId="77777777" w:rsidR="00496310" w:rsidRPr="00496310" w:rsidRDefault="00496310" w:rsidP="00496310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r w:rsidRPr="00496310">
        <w:rPr>
          <w:rFonts w:ascii="Bahnschrift Light" w:hAnsi="Bahnschrift Light"/>
        </w:rPr>
        <w:t>rain boots</w:t>
      </w:r>
    </w:p>
    <w:p w14:paraId="4BD248C8" w14:textId="77777777" w:rsidR="00496310" w:rsidRPr="00496310" w:rsidRDefault="00496310" w:rsidP="00496310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r w:rsidRPr="00496310">
        <w:rPr>
          <w:rFonts w:ascii="Bahnschrift Light" w:hAnsi="Bahnschrift Light"/>
        </w:rPr>
        <w:t>rain coats</w:t>
      </w:r>
    </w:p>
    <w:p w14:paraId="5D3EF4F3" w14:textId="77777777" w:rsidR="00496310" w:rsidRPr="00496310" w:rsidRDefault="00496310" w:rsidP="00496310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r w:rsidRPr="00496310">
        <w:rPr>
          <w:rFonts w:ascii="Bahnschrift Light" w:hAnsi="Bahnschrift Light"/>
        </w:rPr>
        <w:t>blankets</w:t>
      </w:r>
    </w:p>
    <w:p w14:paraId="5347F561" w14:textId="77777777" w:rsidR="00496310" w:rsidRPr="00496310" w:rsidRDefault="00496310" w:rsidP="00496310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r w:rsidRPr="00496310">
        <w:rPr>
          <w:rFonts w:ascii="Bahnschrift Light" w:hAnsi="Bahnschrift Light"/>
        </w:rPr>
        <w:t>fire extinguisher</w:t>
      </w:r>
    </w:p>
    <w:p w14:paraId="0A9D61AF" w14:textId="77777777" w:rsidR="00496310" w:rsidRPr="00496310" w:rsidRDefault="00496310" w:rsidP="00496310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r w:rsidRPr="00496310">
        <w:rPr>
          <w:rFonts w:ascii="Bahnschrift Light" w:hAnsi="Bahnschrift Light"/>
        </w:rPr>
        <w:t>books &amp; games</w:t>
      </w:r>
    </w:p>
    <w:p w14:paraId="52B92913" w14:textId="77777777" w:rsidR="00496310" w:rsidRPr="00496310" w:rsidRDefault="00496310" w:rsidP="00496310">
      <w:pPr>
        <w:ind w:left="360" w:hanging="360"/>
        <w:rPr>
          <w:rFonts w:ascii="Bahnschrift Light" w:hAnsi="Bahnschrift Light"/>
        </w:rPr>
      </w:pPr>
      <w:r w:rsidRPr="00496310">
        <w:rPr>
          <w:rFonts w:ascii="Bahnschrift Light" w:hAnsi="Bahnschrift Light"/>
        </w:rPr>
        <w:sym w:font="Webdings" w:char="F063"/>
      </w:r>
      <w:r w:rsidRPr="00496310">
        <w:rPr>
          <w:rFonts w:ascii="Bahnschrift Light" w:hAnsi="Bahnschrift Light"/>
        </w:rPr>
        <w:t xml:space="preserve"> </w:t>
      </w:r>
      <w:r w:rsidRPr="00496310">
        <w:rPr>
          <w:rFonts w:ascii="Bahnschrift Light" w:hAnsi="Bahnschrift Light"/>
        </w:rPr>
        <w:tab/>
      </w:r>
      <w:r w:rsidRPr="00496310">
        <w:rPr>
          <w:rFonts w:ascii="Bahnschrift Light" w:hAnsi="Bahnschrift Light"/>
        </w:rPr>
        <w:t>full gas tank in all cars</w:t>
      </w:r>
    </w:p>
    <w:p w14:paraId="2469A814" w14:textId="77777777" w:rsidR="00496310" w:rsidRPr="00496310" w:rsidRDefault="00496310" w:rsidP="00496310">
      <w:pPr>
        <w:ind w:left="360" w:hanging="360"/>
        <w:rPr>
          <w:b/>
        </w:rPr>
      </w:pPr>
    </w:p>
    <w:p w14:paraId="0461C982" w14:textId="77777777" w:rsidR="00496310" w:rsidRDefault="00496310" w:rsidP="00496310">
      <w:pPr>
        <w:ind w:left="360" w:hanging="360"/>
      </w:pPr>
    </w:p>
    <w:sectPr w:rsidR="00496310" w:rsidSect="00AC29E1"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3" w:space="2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89"/>
    <w:rsid w:val="000D0458"/>
    <w:rsid w:val="000F239E"/>
    <w:rsid w:val="00145D8E"/>
    <w:rsid w:val="00496310"/>
    <w:rsid w:val="00854E89"/>
    <w:rsid w:val="00A03C06"/>
    <w:rsid w:val="00AB0799"/>
    <w:rsid w:val="00AC29E1"/>
    <w:rsid w:val="00B47F08"/>
    <w:rsid w:val="00BC2F73"/>
    <w:rsid w:val="00FA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ff5fb"/>
    </o:shapedefaults>
    <o:shapelayout v:ext="edit">
      <o:idmap v:ext="edit" data="1"/>
    </o:shapelayout>
  </w:shapeDefaults>
  <w:decimalSymbol w:val="."/>
  <w:listSeparator w:val=","/>
  <w14:docId w14:val="27018E14"/>
  <w15:chartTrackingRefBased/>
  <w15:docId w15:val="{5588023A-D064-48C5-95E6-098E5BDD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4E8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Kanybek Nur-tegin</dc:creator>
  <cp:keywords/>
  <dc:description/>
  <cp:lastModifiedBy>Kanybek Nur-tegin</cp:lastModifiedBy>
  <cp:revision>8</cp:revision>
  <cp:lastPrinted>2022-09-24T21:39:00Z</cp:lastPrinted>
  <dcterms:created xsi:type="dcterms:W3CDTF">2022-09-24T14:47:00Z</dcterms:created>
  <dcterms:modified xsi:type="dcterms:W3CDTF">2022-09-24T21:40:00Z</dcterms:modified>
</cp:coreProperties>
</file>